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71" w:rsidRPr="00C26371" w:rsidRDefault="00C26371" w:rsidP="00C2637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3"/>
        <w:gridCol w:w="1389"/>
        <w:gridCol w:w="1236"/>
        <w:gridCol w:w="1235"/>
        <w:gridCol w:w="5207"/>
      </w:tblGrid>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jc w:val="center"/>
              <w:rPr>
                <w:rFonts w:ascii="Times New Roman" w:eastAsia="Times New Roman" w:hAnsi="Times New Roman" w:cs="Times New Roman"/>
                <w:sz w:val="24"/>
                <w:szCs w:val="24"/>
              </w:rPr>
            </w:pPr>
            <w:bookmarkStart w:id="0" w:name="OLE_LINK1"/>
            <w:bookmarkStart w:id="1" w:name="OLE_LINK2"/>
            <w:bookmarkStart w:id="2" w:name="_GoBack"/>
            <w:r w:rsidRPr="00C26371">
              <w:rPr>
                <w:rFonts w:ascii="Calibri" w:eastAsia="Times New Roman" w:hAnsi="Calibri" w:cs="Times New Roman"/>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36680A">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20"/>
                <w:szCs w:val="20"/>
              </w:rPr>
              <w:t>Headline</w:t>
            </w:r>
          </w:p>
          <w:p w:rsidR="0031119D" w:rsidRPr="00C26371" w:rsidRDefault="0031119D" w:rsidP="00C26371">
            <w:pPr>
              <w:spacing w:after="0" w:line="0" w:lineRule="atLeast"/>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0" w:lineRule="atLeast"/>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Description Line 1</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0" w:lineRule="atLeast"/>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Description Line 2</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0" w:lineRule="atLeast"/>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Video Content</w:t>
            </w:r>
          </w:p>
        </w:tc>
      </w:tr>
      <w:tr w:rsidR="0031119D" w:rsidRPr="00C26371" w:rsidTr="000F7B68">
        <w:trPr>
          <w:trHeight w:val="15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36680A">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Learn about clinical trials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36680A">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a clinical trial now!</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rPr>
          <w:trHeight w:val="9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24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Have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rPr>
              <w:t>Learn about ongoing research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a clinical trial now!</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Your help is appreciated. A new clinical trial </w:t>
            </w:r>
            <w:r w:rsidRPr="00C26371">
              <w:rPr>
                <w:rFonts w:ascii="Calibri" w:eastAsia="Times New Roman" w:hAnsi="Calibri" w:cs="Times New Roman"/>
                <w:color w:val="000000"/>
                <w:sz w:val="20"/>
                <w:szCs w:val="20"/>
                <w:shd w:val="clear" w:color="auto" w:fill="FFFFFF"/>
              </w:rPr>
              <w:t xml:space="preserve">at Keck Medicine of USC </w:t>
            </w:r>
            <w:r w:rsidRPr="00C26371">
              <w:rPr>
                <w:rFonts w:ascii="Calibri" w:eastAsia="Times New Roman" w:hAnsi="Calibri" w:cs="Times New Roman"/>
                <w:color w:val="000000"/>
                <w:sz w:val="20"/>
                <w:szCs w:val="20"/>
              </w:rPr>
              <w:t xml:space="preserve">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is looking for participants. Through these types of clinical studies researchers can better understand how to diagnose, treat and prevent diseases.  Please share this video and help us find study participants.</w:t>
            </w:r>
            <w:r w:rsidRPr="00C26371">
              <w:rPr>
                <w:rFonts w:ascii="Calibri" w:eastAsia="Times New Roman" w:hAnsi="Calibri" w:cs="Times New Roman"/>
                <w:color w:val="000000"/>
                <w:sz w:val="20"/>
                <w:szCs w:val="20"/>
                <w:shd w:val="clear" w:color="auto" w:fill="FFFFFF"/>
              </w:rPr>
              <w:t xml:space="preserve"> Thanks! Check out the link for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Disease Clinical Trials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Learn about ongoing research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a trial nearby!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Did you know that most clinical trials fail because they cannot enroll enough participants? This hampers the development of new treatments. Please help us spread the word about this clinical trial 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at Keck Medicine of USC. We’re looking for participants.  Thank you! Check out this link to access more information.</w:t>
            </w:r>
          </w:p>
        </w:tc>
      </w:tr>
      <w:tr w:rsidR="0031119D" w:rsidRPr="00C26371" w:rsidTr="000F7B68">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Affected by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Learn about ongoing research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clinical trials now!</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Know someone affected by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We need your help to find participants for a research study at Keck Medicine of USC. </w:t>
            </w:r>
            <w:r w:rsidRPr="00C26371">
              <w:rPr>
                <w:rFonts w:ascii="Calibri" w:eastAsia="Times New Roman" w:hAnsi="Calibri" w:cs="Times New Roman"/>
                <w:color w:val="000000"/>
                <w:sz w:val="20"/>
                <w:szCs w:val="20"/>
              </w:rPr>
              <w:t>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Keck Medicine of USC</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Learn about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trials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006282">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e</w:t>
            </w:r>
            <w:r w:rsidRPr="00C26371">
              <w:rPr>
                <w:rFonts w:ascii="Calibri" w:eastAsia="Times New Roman" w:hAnsi="Calibri" w:cs="Times New Roman"/>
                <w:color w:val="000000"/>
                <w:sz w:val="20"/>
                <w:szCs w:val="20"/>
                <w:shd w:val="clear" w:color="auto" w:fill="FFFFFF"/>
              </w:rPr>
              <w:t>xplore</w:t>
            </w:r>
            <w:proofErr w:type="gramEnd"/>
            <w:r w:rsidRPr="00C26371">
              <w:rPr>
                <w:rFonts w:ascii="Calibri" w:eastAsia="Times New Roman" w:hAnsi="Calibri" w:cs="Times New Roman"/>
                <w:color w:val="000000"/>
                <w:sz w:val="20"/>
                <w:szCs w:val="20"/>
                <w:shd w:val="clear" w:color="auto" w:fill="FFFFFF"/>
              </w:rPr>
              <w:t xml:space="preserve"> your options with us</w:t>
            </w:r>
            <w:r>
              <w:rPr>
                <w:rFonts w:ascii="Calibri" w:eastAsia="Times New Roman" w:hAnsi="Calibri" w:cs="Times New Roman"/>
                <w:color w:val="000000"/>
                <w:sz w:val="20"/>
                <w:szCs w:val="20"/>
                <w:shd w:val="clear" w:color="auto" w:fill="FFFFFF"/>
              </w:rPr>
              <w:t>.</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Your help is appreciated: A new clinical trial at Keck Medicine of USC 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is looking for participants. Through these types of clinical studies researchers can better understand how to diagnose, treat and prevent diseases.  Please share this video. Thanks! And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Disease Research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Learn about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trials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006282">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e</w:t>
            </w:r>
            <w:r w:rsidRPr="00C26371">
              <w:rPr>
                <w:rFonts w:ascii="Calibri" w:eastAsia="Times New Roman" w:hAnsi="Calibri" w:cs="Times New Roman"/>
                <w:color w:val="000000"/>
                <w:sz w:val="20"/>
                <w:szCs w:val="20"/>
                <w:shd w:val="clear" w:color="auto" w:fill="FFFFFF"/>
              </w:rPr>
              <w:t>xplore</w:t>
            </w:r>
            <w:proofErr w:type="gramEnd"/>
            <w:r w:rsidRPr="00C26371">
              <w:rPr>
                <w:rFonts w:ascii="Calibri" w:eastAsia="Times New Roman" w:hAnsi="Calibri" w:cs="Times New Roman"/>
                <w:color w:val="000000"/>
                <w:sz w:val="20"/>
                <w:szCs w:val="20"/>
                <w:shd w:val="clear" w:color="auto" w:fill="FFFFFF"/>
              </w:rPr>
              <w:t xml:space="preserve"> your options with us</w:t>
            </w:r>
            <w:r>
              <w:rPr>
                <w:rFonts w:ascii="Calibri" w:eastAsia="Times New Roman" w:hAnsi="Calibri" w:cs="Times New Roman"/>
                <w:color w:val="000000"/>
                <w:sz w:val="20"/>
                <w:szCs w:val="2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Please help us work toward a cure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by sharing this video and new clinical trial at Keck Medicine of USC. Thank you! Check out this link to access more information.</w:t>
            </w:r>
          </w:p>
        </w:tc>
      </w:tr>
      <w:tr w:rsidR="0031119D" w:rsidRPr="00C26371" w:rsidTr="000062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Find Clinical Trials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Learn about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trials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006282">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h</w:t>
            </w:r>
            <w:r w:rsidRPr="00C26371">
              <w:rPr>
                <w:rFonts w:ascii="Calibri" w:eastAsia="Times New Roman" w:hAnsi="Calibri" w:cs="Times New Roman"/>
                <w:color w:val="000000"/>
                <w:sz w:val="20"/>
                <w:szCs w:val="20"/>
                <w:shd w:val="clear" w:color="auto" w:fill="FFFFFF"/>
              </w:rPr>
              <w:t>elp</w:t>
            </w:r>
            <w:proofErr w:type="gramEnd"/>
            <w:r w:rsidRPr="00C26371">
              <w:rPr>
                <w:rFonts w:ascii="Calibri" w:eastAsia="Times New Roman" w:hAnsi="Calibri" w:cs="Times New Roman"/>
                <w:color w:val="000000"/>
                <w:sz w:val="20"/>
                <w:szCs w:val="20"/>
                <w:shd w:val="clear" w:color="auto" w:fill="FFFFFF"/>
              </w:rPr>
              <w:t xml:space="preserve"> us work toward a cure</w:t>
            </w:r>
            <w:r>
              <w:rPr>
                <w:rFonts w:ascii="Calibri" w:eastAsia="Times New Roman" w:hAnsi="Calibri" w:cs="Times New Roman"/>
                <w:color w:val="000000"/>
                <w:sz w:val="20"/>
                <w:szCs w:val="2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studies are not possible without volunteers. Help us fight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by sharing this video and information about this clinical study at Keck Medicine of USC. Thank you!  Check out this link to access more information.</w:t>
            </w:r>
          </w:p>
        </w:tc>
      </w:tr>
      <w:tr w:rsidR="0031119D" w:rsidRPr="00C26371" w:rsidTr="009927E0">
        <w:trPr>
          <w:trHeight w:val="22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New Clinical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Learn about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trials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006282">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h</w:t>
            </w:r>
            <w:r w:rsidRPr="00C26371">
              <w:rPr>
                <w:rFonts w:ascii="Calibri" w:eastAsia="Times New Roman" w:hAnsi="Calibri" w:cs="Times New Roman"/>
                <w:color w:val="000000"/>
                <w:sz w:val="20"/>
                <w:szCs w:val="20"/>
                <w:shd w:val="clear" w:color="auto" w:fill="FFFFFF"/>
              </w:rPr>
              <w:t>elp</w:t>
            </w:r>
            <w:proofErr w:type="gramEnd"/>
            <w:r w:rsidRPr="00C26371">
              <w:rPr>
                <w:rFonts w:ascii="Calibri" w:eastAsia="Times New Roman" w:hAnsi="Calibri" w:cs="Times New Roman"/>
                <w:color w:val="000000"/>
                <w:sz w:val="20"/>
                <w:szCs w:val="20"/>
                <w:shd w:val="clear" w:color="auto" w:fill="FFFFFF"/>
              </w:rPr>
              <w:t xml:space="preserve"> us work toward a cure</w:t>
            </w:r>
            <w:r>
              <w:rPr>
                <w:rFonts w:ascii="Calibri" w:eastAsia="Times New Roman" w:hAnsi="Calibri" w:cs="Times New Roman"/>
                <w:color w:val="000000"/>
                <w:sz w:val="20"/>
                <w:szCs w:val="2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But without volunteers clinical studies are not possible. 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Have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Studies for people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Free info and support.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This clinical research study at Keck Medicine of USC for </w:t>
            </w:r>
            <w:r w:rsidRPr="00C26371">
              <w:rPr>
                <w:rFonts w:ascii="Calibri" w:eastAsia="Times New Roman" w:hAnsi="Calibri" w:cs="Times New Roman"/>
                <w:color w:val="000000"/>
                <w:sz w:val="20"/>
                <w:szCs w:val="20"/>
                <w:shd w:val="clear" w:color="auto" w:fill="FFFF00"/>
              </w:rPr>
              <w:t xml:space="preserve">disease </w:t>
            </w:r>
            <w:r w:rsidRPr="00C26371">
              <w:rPr>
                <w:rFonts w:ascii="Calibri" w:eastAsia="Times New Roman" w:hAnsi="Calibri" w:cs="Times New Roman"/>
                <w:color w:val="000000"/>
                <w:sz w:val="20"/>
                <w:szCs w:val="20"/>
                <w:shd w:val="clear" w:color="auto" w:fill="FFFFFF"/>
              </w:rPr>
              <w:t xml:space="preserve">is now accepting participants. You may already know that clinical trials are crucial to develop new and better treatments for diseases but most clinical trials face an enduring lack of volunteers. </w:t>
            </w:r>
            <w:r w:rsidRPr="00C26371">
              <w:rPr>
                <w:rFonts w:ascii="Calibri" w:eastAsia="Times New Roman" w:hAnsi="Calibri" w:cs="Times New Roman"/>
                <w:color w:val="000000"/>
                <w:sz w:val="20"/>
                <w:szCs w:val="20"/>
              </w:rPr>
              <w:t>Please share this video</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9927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Help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Learn about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trials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9927E0">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h</w:t>
            </w:r>
            <w:r w:rsidRPr="00C26371">
              <w:rPr>
                <w:rFonts w:ascii="Calibri" w:eastAsia="Times New Roman" w:hAnsi="Calibri" w:cs="Times New Roman"/>
                <w:color w:val="000000"/>
                <w:sz w:val="20"/>
                <w:szCs w:val="20"/>
                <w:shd w:val="clear" w:color="auto" w:fill="FFFFFF"/>
              </w:rPr>
              <w:t>elp</w:t>
            </w:r>
            <w:proofErr w:type="gramEnd"/>
            <w:r w:rsidRPr="00C26371">
              <w:rPr>
                <w:rFonts w:ascii="Calibri" w:eastAsia="Times New Roman" w:hAnsi="Calibri" w:cs="Times New Roman"/>
                <w:color w:val="000000"/>
                <w:sz w:val="20"/>
                <w:szCs w:val="20"/>
                <w:shd w:val="clear" w:color="auto" w:fill="FFFFFF"/>
              </w:rPr>
              <w:t xml:space="preserve"> us work toward a cure</w:t>
            </w:r>
            <w:r>
              <w:rPr>
                <w:rFonts w:ascii="Calibri" w:eastAsia="Times New Roman" w:hAnsi="Calibri" w:cs="Times New Roman"/>
                <w:color w:val="000000"/>
                <w:sz w:val="20"/>
                <w:szCs w:val="2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Want to help others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Share this video and link to this research study at Keck Medicine of USC. Without volunteers clinical studies and better treatments are nearly impossible. Thank you!</w:t>
            </w:r>
          </w:p>
        </w:tc>
      </w:tr>
      <w:tr w:rsidR="0031119D" w:rsidRPr="00C26371" w:rsidTr="009927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9927E0">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We Need Your Help</w:t>
            </w:r>
          </w:p>
          <w:p w:rsidR="0031119D" w:rsidRPr="00C26371" w:rsidRDefault="0031119D" w:rsidP="000F7B68">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Learn about disease trials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9927E0">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h</w:t>
            </w:r>
            <w:r w:rsidRPr="00C26371">
              <w:rPr>
                <w:rFonts w:ascii="Calibri" w:eastAsia="Times New Roman" w:hAnsi="Calibri" w:cs="Times New Roman"/>
                <w:color w:val="000000"/>
                <w:sz w:val="20"/>
                <w:szCs w:val="20"/>
                <w:shd w:val="clear" w:color="auto" w:fill="FFFFFF"/>
              </w:rPr>
              <w:t>elp</w:t>
            </w:r>
            <w:proofErr w:type="gramEnd"/>
            <w:r w:rsidRPr="00C26371">
              <w:rPr>
                <w:rFonts w:ascii="Calibri" w:eastAsia="Times New Roman" w:hAnsi="Calibri" w:cs="Times New Roman"/>
                <w:color w:val="000000"/>
                <w:sz w:val="20"/>
                <w:szCs w:val="20"/>
                <w:shd w:val="clear" w:color="auto" w:fill="FFFFFF"/>
              </w:rPr>
              <w:t xml:space="preserve"> us work toward a cure</w:t>
            </w:r>
            <w:r>
              <w:rPr>
                <w:rFonts w:ascii="Calibri" w:eastAsia="Times New Roman" w:hAnsi="Calibri" w:cs="Times New Roman"/>
                <w:color w:val="000000"/>
                <w:sz w:val="20"/>
                <w:szCs w:val="20"/>
                <w:shd w:val="clear" w:color="auto" w:fill="FFFFFF"/>
              </w:rPr>
              <w:t>.</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Patients may hold the key to fighting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We’re looking for participants at Keck Medicine of USC for this clinical study. </w:t>
            </w:r>
            <w:r w:rsidRPr="00C26371">
              <w:rPr>
                <w:rFonts w:ascii="Calibri" w:eastAsia="Times New Roman" w:hAnsi="Calibri" w:cs="Times New Roman"/>
                <w:color w:val="000000"/>
                <w:sz w:val="20"/>
                <w:szCs w:val="20"/>
              </w:rPr>
              <w:t>Please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9927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Patients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Learn about ongoing research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a trial near you!</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Patients that are active online are 60% more likely than the general population to participate in a clinical trial. Thank you! Researchers at Keck Medicine of USC are looking for volunteers for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study. </w:t>
            </w:r>
            <w:r w:rsidRPr="00C26371">
              <w:rPr>
                <w:rFonts w:ascii="Calibri" w:eastAsia="Times New Roman" w:hAnsi="Calibri" w:cs="Times New Roman"/>
                <w:color w:val="000000"/>
                <w:sz w:val="20"/>
                <w:szCs w:val="20"/>
              </w:rPr>
              <w:t>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Volunteers Needed</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Clinical studies for people with</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More here.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Without volunteers clinical studies are not possible. Know someone who might be interested in participating in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research study at Keck Medicine of USC?  </w:t>
            </w:r>
            <w:r w:rsidRPr="00C26371">
              <w:rPr>
                <w:rFonts w:ascii="Calibri" w:eastAsia="Times New Roman" w:hAnsi="Calibri" w:cs="Times New Roman"/>
                <w:color w:val="000000"/>
                <w:sz w:val="20"/>
                <w:szCs w:val="20"/>
              </w:rPr>
              <w:t>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F7B6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Fighting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Learn about ongoing research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a clinical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We want to unlock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and are looking for research participants to take part in this clinical trial at Keck Medicine of USC. Please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Keck Medicine of USC</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Fighting disease?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Learn about ongoing research.</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Many people agree that clinical trials are worth the time because the results are reliable, but without volunteers clinical studies are not possible.  Please share this video about a new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trial at Keck Medicine of USC.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w:t>
            </w:r>
            <w:r w:rsidRPr="00C26371">
              <w:rPr>
                <w:rFonts w:ascii="Calibri" w:eastAsia="Times New Roman" w:hAnsi="Calibri" w:cs="Times New Roman"/>
                <w:color w:val="000000"/>
                <w:sz w:val="20"/>
                <w:szCs w:val="20"/>
              </w:rPr>
              <w:lastRenderedPageBreak/>
              <w:t>Research</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lastRenderedPageBreak/>
              <w:t xml:space="preserve">Learn more </w:t>
            </w:r>
            <w:r w:rsidRPr="00C26371">
              <w:rPr>
                <w:rFonts w:ascii="Calibri" w:eastAsia="Times New Roman" w:hAnsi="Calibri" w:cs="Times New Roman"/>
                <w:color w:val="000000"/>
                <w:sz w:val="20"/>
                <w:szCs w:val="20"/>
                <w:shd w:val="clear" w:color="auto" w:fill="FFFFFF"/>
              </w:rPr>
              <w:lastRenderedPageBreak/>
              <w:t>about the latest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rPr>
              <w:lastRenderedPageBreak/>
              <w:t>ongoing</w:t>
            </w:r>
            <w:proofErr w:type="gramEnd"/>
            <w:r w:rsidRPr="00C26371">
              <w:rPr>
                <w:rFonts w:ascii="Calibri" w:eastAsia="Times New Roman" w:hAnsi="Calibri" w:cs="Times New Roman"/>
                <w:color w:val="000000"/>
                <w:sz w:val="20"/>
                <w:szCs w:val="20"/>
              </w:rPr>
              <w:t xml:space="preserve"> </w:t>
            </w:r>
            <w:r w:rsidRPr="00C26371">
              <w:rPr>
                <w:rFonts w:ascii="Calibri" w:eastAsia="Times New Roman" w:hAnsi="Calibri" w:cs="Times New Roman"/>
                <w:color w:val="000000"/>
                <w:sz w:val="20"/>
                <w:szCs w:val="20"/>
                <w:shd w:val="clear" w:color="auto" w:fill="FFFF00"/>
              </w:rPr>
              <w:lastRenderedPageBreak/>
              <w:t>disease</w:t>
            </w:r>
            <w:r w:rsidRPr="00C26371">
              <w:rPr>
                <w:rFonts w:ascii="Calibri" w:eastAsia="Times New Roman" w:hAnsi="Calibri" w:cs="Times New Roman"/>
                <w:color w:val="000000"/>
                <w:sz w:val="20"/>
                <w:szCs w:val="20"/>
                <w:shd w:val="clear" w:color="auto" w:fill="FFFFFF"/>
              </w:rPr>
              <w:t xml:space="preserve"> clinical trials.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lastRenderedPageBreak/>
              <w:t xml:space="preserve">Looking for clinical trials 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Here is a new clinical </w:t>
            </w:r>
            <w:r w:rsidRPr="00C26371">
              <w:rPr>
                <w:rFonts w:ascii="Calibri" w:eastAsia="Times New Roman" w:hAnsi="Calibri" w:cs="Times New Roman"/>
                <w:color w:val="000000"/>
                <w:sz w:val="20"/>
                <w:szCs w:val="20"/>
                <w:shd w:val="clear" w:color="auto" w:fill="FFFFFF"/>
              </w:rPr>
              <w:lastRenderedPageBreak/>
              <w:t xml:space="preserve">study that is happening at Keck Medicine of USC. </w:t>
            </w:r>
            <w:r w:rsidRPr="00C26371">
              <w:rPr>
                <w:rFonts w:ascii="Calibri" w:eastAsia="Times New Roman" w:hAnsi="Calibri" w:cs="Times New Roman"/>
                <w:color w:val="000000"/>
                <w:sz w:val="20"/>
                <w:szCs w:val="20"/>
              </w:rPr>
              <w:t>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lastRenderedPageBreak/>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Clinical Trials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studies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Explore active studies.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Please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Keck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Study</w:t>
            </w:r>
          </w:p>
          <w:p w:rsidR="0031119D" w:rsidRPr="00C26371" w:rsidRDefault="0031119D" w:rsidP="00C2637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 xml:space="preserve">Disease </w:t>
            </w:r>
            <w:r w:rsidRPr="00C26371">
              <w:rPr>
                <w:rFonts w:ascii="Calibri" w:eastAsia="Times New Roman" w:hAnsi="Calibri" w:cs="Times New Roman"/>
                <w:color w:val="000000"/>
                <w:sz w:val="20"/>
                <w:szCs w:val="20"/>
                <w:shd w:val="clear" w:color="auto" w:fill="FFFFFF"/>
              </w:rPr>
              <w:t>patient research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3330F4">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Clinical trial seeking participants</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give hope to many patients and families. Help us find study participants for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study at Keck Medicine of USC. </w:t>
            </w:r>
            <w:r w:rsidRPr="00C26371">
              <w:rPr>
                <w:rFonts w:ascii="Calibri" w:eastAsia="Times New Roman" w:hAnsi="Calibri" w:cs="Times New Roman"/>
                <w:color w:val="000000"/>
                <w:sz w:val="20"/>
                <w:szCs w:val="20"/>
              </w:rPr>
              <w:t>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New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Learn about clinical trials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a trial near you!</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We do research for better health. </w:t>
            </w: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Please share this video to help us find study participants</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rPr>
          <w:trHeight w:val="9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Open Clinical Trials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Calibri" w:eastAsia="Times New Roman" w:hAnsi="Calibri" w:cs="Times New Roman"/>
                <w:color w:val="000000"/>
                <w:sz w:val="20"/>
                <w:szCs w:val="20"/>
                <w:u w:val="single"/>
              </w:rPr>
            </w:pPr>
            <w:r w:rsidRPr="00C26371">
              <w:rPr>
                <w:rFonts w:ascii="Calibri" w:eastAsia="Times New Roman" w:hAnsi="Calibri" w:cs="Times New Roman"/>
                <w:color w:val="000000"/>
                <w:sz w:val="20"/>
                <w:szCs w:val="20"/>
              </w:rPr>
              <w:t xml:space="preserve">Find active </w:t>
            </w:r>
            <w:r w:rsidRPr="00C26371">
              <w:rPr>
                <w:rFonts w:ascii="Calibri" w:eastAsia="Times New Roman" w:hAnsi="Calibri" w:cs="Times New Roman"/>
                <w:color w:val="000000"/>
                <w:sz w:val="20"/>
                <w:szCs w:val="20"/>
                <w:shd w:val="clear" w:color="auto" w:fill="FFFF00"/>
              </w:rPr>
              <w:t>disease</w:t>
            </w:r>
          </w:p>
        </w:tc>
        <w:tc>
          <w:tcPr>
            <w:tcW w:w="0" w:type="auto"/>
            <w:tcBorders>
              <w:top w:val="single" w:sz="6" w:space="0" w:color="000000"/>
              <w:left w:val="single" w:sz="6" w:space="0" w:color="000000"/>
              <w:bottom w:val="single" w:sz="6" w:space="0" w:color="000000"/>
              <w:right w:val="single" w:sz="6" w:space="0" w:color="000000"/>
            </w:tcBorders>
          </w:tcPr>
          <w:p w:rsidR="0031119D" w:rsidRPr="003330F4"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rPr>
              <w:t>clinical</w:t>
            </w:r>
            <w:proofErr w:type="gramEnd"/>
            <w:r w:rsidRPr="00C26371">
              <w:rPr>
                <w:rFonts w:ascii="Calibri" w:eastAsia="Times New Roman" w:hAnsi="Calibri" w:cs="Times New Roman"/>
                <w:color w:val="000000"/>
                <w:sz w:val="20"/>
                <w:szCs w:val="20"/>
              </w:rPr>
              <w:t xml:space="preserve"> trials near you.</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Calibri" w:eastAsia="Times New Roman" w:hAnsi="Calibri" w:cs="Times New Roman"/>
                <w:color w:val="000000"/>
                <w:sz w:val="20"/>
                <w:szCs w:val="20"/>
                <w:u w:val="single"/>
              </w:rPr>
            </w:pPr>
            <w:r w:rsidRPr="00C26371">
              <w:rPr>
                <w:rFonts w:ascii="Calibri" w:eastAsia="Times New Roman" w:hAnsi="Calibri" w:cs="Times New Roman"/>
                <w:color w:val="000000"/>
                <w:sz w:val="20"/>
                <w:szCs w:val="20"/>
                <w:shd w:val="clear" w:color="auto" w:fill="FFFFFF"/>
              </w:rPr>
              <w:t xml:space="preserve">Looking for clinical trials 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Here is a new clinical study that is happening at Keck Medicine of USC. </w:t>
            </w:r>
            <w:r w:rsidRPr="00C26371">
              <w:rPr>
                <w:rFonts w:ascii="Calibri" w:eastAsia="Times New Roman" w:hAnsi="Calibri" w:cs="Times New Roman"/>
                <w:color w:val="000000"/>
                <w:sz w:val="20"/>
                <w:szCs w:val="20"/>
              </w:rPr>
              <w:t>Please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Demystifying </w:t>
            </w:r>
            <w:r w:rsidRPr="00C26371">
              <w:rPr>
                <w:rFonts w:ascii="Calibri" w:eastAsia="Times New Roman" w:hAnsi="Calibri" w:cs="Times New Roman"/>
                <w:color w:val="000000"/>
                <w:sz w:val="20"/>
                <w:szCs w:val="20"/>
                <w:shd w:val="clear" w:color="auto" w:fill="FFFF00"/>
              </w:rPr>
              <w:t>Disease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Find active </w:t>
            </w:r>
            <w:r w:rsidRPr="00C26371">
              <w:rPr>
                <w:rFonts w:ascii="Calibri" w:eastAsia="Times New Roman" w:hAnsi="Calibri" w:cs="Times New Roman"/>
                <w:color w:val="000000"/>
                <w:sz w:val="20"/>
                <w:szCs w:val="20"/>
                <w:shd w:val="clear" w:color="auto" w:fill="FFFF00"/>
              </w:rPr>
              <w:t>disease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clinical</w:t>
            </w:r>
            <w:proofErr w:type="gramEnd"/>
            <w:r w:rsidRPr="00C26371">
              <w:rPr>
                <w:rFonts w:ascii="Calibri" w:eastAsia="Times New Roman" w:hAnsi="Calibri" w:cs="Times New Roman"/>
                <w:color w:val="000000"/>
                <w:sz w:val="20"/>
                <w:szCs w:val="20"/>
                <w:shd w:val="clear" w:color="auto" w:fill="FFFFFF"/>
              </w:rPr>
              <w:t xml:space="preserve"> trials near you.</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But </w:t>
            </w:r>
            <w:r w:rsidRPr="00C26371">
              <w:rPr>
                <w:rFonts w:ascii="Calibri" w:eastAsia="Times New Roman" w:hAnsi="Calibri" w:cs="Times New Roman"/>
                <w:color w:val="000000"/>
                <w:sz w:val="20"/>
                <w:szCs w:val="20"/>
                <w:shd w:val="clear" w:color="auto" w:fill="FFFFFF"/>
              </w:rPr>
              <w:t xml:space="preserve">often patients are not aware of clinical trials. We want to help. Here is a new study at Keck Medicine of USC. </w:t>
            </w:r>
            <w:r w:rsidRPr="00C26371">
              <w:rPr>
                <w:rFonts w:ascii="Calibri" w:eastAsia="Times New Roman" w:hAnsi="Calibri" w:cs="Times New Roman"/>
                <w:color w:val="000000"/>
                <w:sz w:val="20"/>
                <w:szCs w:val="20"/>
              </w:rPr>
              <w:t>Please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patient research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3330F4">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Clinical trial seeking participants</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patients: We’re looking for your help. Researchers at Keck Medicine of USC are looking for clinical trial volunteers. </w:t>
            </w:r>
            <w:r w:rsidRPr="00C26371">
              <w:rPr>
                <w:rFonts w:ascii="Calibri" w:eastAsia="Times New Roman" w:hAnsi="Calibri" w:cs="Times New Roman"/>
                <w:color w:val="000000"/>
                <w:sz w:val="20"/>
                <w:szCs w:val="20"/>
              </w:rPr>
              <w:t>Please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Learn about clinical trials for</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00"/>
              </w:rPr>
              <w:t>disease</w:t>
            </w:r>
            <w:proofErr w:type="gramEnd"/>
            <w:r w:rsidRPr="00C26371">
              <w:rPr>
                <w:rFonts w:ascii="Calibri" w:eastAsia="Times New Roman" w:hAnsi="Calibri" w:cs="Times New Roman"/>
                <w:color w:val="000000"/>
                <w:sz w:val="20"/>
                <w:szCs w:val="20"/>
                <w:shd w:val="clear" w:color="auto" w:fill="FFFFFF"/>
              </w:rPr>
              <w:t>. Find a trial nearby now!</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Clinical trial seeking participants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at</w:t>
            </w:r>
            <w:proofErr w:type="gramEnd"/>
            <w:r w:rsidRPr="00C26371">
              <w:rPr>
                <w:rFonts w:ascii="Calibri" w:eastAsia="Times New Roman" w:hAnsi="Calibri" w:cs="Times New Roman"/>
                <w:color w:val="000000"/>
                <w:sz w:val="20"/>
                <w:szCs w:val="20"/>
                <w:shd w:val="clear" w:color="auto" w:fill="FFFFFF"/>
              </w:rPr>
              <w:t xml:space="preserve"> Keck Medicine of USC.</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 We’re looking for your help. Researchers at Keck Medicine of USC are looking for clinical trial </w:t>
            </w:r>
            <w:proofErr w:type="spellStart"/>
            <w:r w:rsidRPr="00C26371">
              <w:rPr>
                <w:rFonts w:ascii="Calibri" w:eastAsia="Times New Roman" w:hAnsi="Calibri" w:cs="Times New Roman"/>
                <w:color w:val="000000"/>
                <w:sz w:val="20"/>
                <w:szCs w:val="20"/>
              </w:rPr>
              <w:t>volunteers.</w:t>
            </w:r>
            <w:r w:rsidRPr="00C26371">
              <w:rPr>
                <w:rFonts w:ascii="Calibri" w:eastAsia="Times New Roman" w:hAnsi="Calibri" w:cs="Times New Roman"/>
                <w:color w:val="000000"/>
                <w:sz w:val="20"/>
                <w:szCs w:val="20"/>
                <w:shd w:val="clear" w:color="auto" w:fill="FFFFFF"/>
              </w:rPr>
              <w:t>Clinical</w:t>
            </w:r>
            <w:proofErr w:type="spellEnd"/>
            <w:r w:rsidRPr="00C26371">
              <w:rPr>
                <w:rFonts w:ascii="Calibri" w:eastAsia="Times New Roman" w:hAnsi="Calibri" w:cs="Times New Roman"/>
                <w:color w:val="000000"/>
                <w:sz w:val="20"/>
                <w:szCs w:val="20"/>
                <w:shd w:val="clear" w:color="auto" w:fill="FFFFFF"/>
              </w:rPr>
              <w:t xml:space="preserve"> trials are crucial to develop better treatments</w:t>
            </w:r>
            <w:r w:rsidRPr="00C26371">
              <w:rPr>
                <w:rFonts w:ascii="Calibri" w:eastAsia="Times New Roman" w:hAnsi="Calibri" w:cs="Times New Roman"/>
                <w:color w:val="000000"/>
                <w:sz w:val="20"/>
                <w:szCs w:val="20"/>
              </w:rPr>
              <w:t>. 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C</w:t>
            </w:r>
            <w:r w:rsidRPr="00C26371">
              <w:rPr>
                <w:rFonts w:ascii="Calibri" w:eastAsia="Times New Roman" w:hAnsi="Calibri" w:cs="Times New Roman"/>
                <w:color w:val="000000"/>
                <w:sz w:val="20"/>
                <w:szCs w:val="20"/>
                <w:shd w:val="clear" w:color="auto" w:fill="FFFFFF"/>
              </w:rPr>
              <w:t>linical trial seeking participants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at</w:t>
            </w:r>
            <w:proofErr w:type="gramEnd"/>
            <w:r w:rsidRPr="00C26371">
              <w:rPr>
                <w:rFonts w:ascii="Calibri" w:eastAsia="Times New Roman" w:hAnsi="Calibri" w:cs="Times New Roman"/>
                <w:color w:val="000000"/>
                <w:sz w:val="20"/>
                <w:szCs w:val="20"/>
                <w:shd w:val="clear" w:color="auto" w:fill="FFFFFF"/>
              </w:rPr>
              <w:t xml:space="preserve"> Keck Medicine of USC.</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People are more than their disease. Patients may actually hold the key to fighting it. We’re looking for participants at Keck Medicine of USC for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study. </w:t>
            </w:r>
            <w:r w:rsidRPr="00C26371">
              <w:rPr>
                <w:rFonts w:ascii="Calibri" w:eastAsia="Times New Roman" w:hAnsi="Calibri" w:cs="Times New Roman"/>
                <w:color w:val="000000"/>
                <w:sz w:val="20"/>
                <w:szCs w:val="20"/>
              </w:rPr>
              <w:t>Please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lastRenderedPageBreak/>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Calibri" w:eastAsia="Times New Roman" w:hAnsi="Calibri" w:cs="Times New Roman"/>
                <w:color w:val="000000"/>
                <w:sz w:val="20"/>
                <w:szCs w:val="20"/>
                <w:u w:val="single"/>
              </w:rPr>
            </w:pPr>
            <w:r w:rsidRPr="00C26371">
              <w:rPr>
                <w:rFonts w:ascii="Calibri" w:eastAsia="Times New Roman" w:hAnsi="Calibri" w:cs="Times New Roman"/>
                <w:color w:val="000000"/>
                <w:sz w:val="20"/>
                <w:szCs w:val="20"/>
                <w:shd w:val="clear" w:color="auto" w:fill="FFFFFF"/>
              </w:rPr>
              <w:t xml:space="preserve">Learn more about </w:t>
            </w:r>
            <w:r w:rsidRPr="00C26371">
              <w:rPr>
                <w:rFonts w:ascii="Calibri" w:eastAsia="Times New Roman" w:hAnsi="Calibri" w:cs="Times New Roman"/>
                <w:color w:val="000000"/>
                <w:sz w:val="20"/>
                <w:szCs w:val="20"/>
                <w:shd w:val="clear" w:color="auto" w:fill="FFFF00"/>
              </w:rPr>
              <w:t>disease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3330F4">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studies</w:t>
            </w:r>
            <w:proofErr w:type="gramEnd"/>
            <w:r w:rsidRPr="00C26371">
              <w:rPr>
                <w:rFonts w:ascii="Calibri" w:eastAsia="Times New Roman" w:hAnsi="Calibri" w:cs="Times New Roman"/>
                <w:color w:val="000000"/>
                <w:sz w:val="20"/>
                <w:szCs w:val="20"/>
                <w:shd w:val="clear" w:color="auto" w:fill="FFFFFF"/>
              </w:rPr>
              <w:t xml:space="preserve"> at Keck Medicine of USC.</w:t>
            </w:r>
          </w:p>
          <w:p w:rsidR="0031119D" w:rsidRPr="00C26371" w:rsidRDefault="0031119D" w:rsidP="00C26371">
            <w:pPr>
              <w:spacing w:after="0" w:line="240" w:lineRule="auto"/>
              <w:rPr>
                <w:rFonts w:ascii="Calibri" w:eastAsia="Times New Roman" w:hAnsi="Calibri" w:cs="Times New Roman"/>
                <w:color w:val="000000"/>
                <w:sz w:val="20"/>
                <w:szCs w:val="20"/>
                <w:u w:val="single"/>
              </w:rPr>
            </w:pPr>
          </w:p>
        </w:tc>
        <w:tc>
          <w:tcPr>
            <w:tcW w:w="0" w:type="auto"/>
            <w:tcBorders>
              <w:top w:val="single" w:sz="6" w:space="0" w:color="000000"/>
              <w:left w:val="single" w:sz="6" w:space="0" w:color="000000"/>
              <w:bottom w:val="single" w:sz="6" w:space="0" w:color="000000"/>
              <w:right w:val="single" w:sz="6" w:space="0" w:color="000000"/>
            </w:tcBorders>
          </w:tcPr>
          <w:p w:rsidR="0031119D" w:rsidRPr="003330F4"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Innovation happens at Keck Medicine of USC: Find out about this new</w:t>
            </w:r>
            <w:r w:rsidRPr="00C26371">
              <w:rPr>
                <w:rFonts w:ascii="Calibri" w:eastAsia="Times New Roman" w:hAnsi="Calibri" w:cs="Times New Roman"/>
                <w:color w:val="000000"/>
                <w:sz w:val="20"/>
                <w:szCs w:val="20"/>
                <w:shd w:val="clear" w:color="auto" w:fill="FFFF00"/>
              </w:rPr>
              <w:t xml:space="preserve"> disease</w:t>
            </w:r>
            <w:r w:rsidRPr="00C26371">
              <w:rPr>
                <w:rFonts w:ascii="Calibri" w:eastAsia="Times New Roman" w:hAnsi="Calibri" w:cs="Times New Roman"/>
                <w:color w:val="000000"/>
                <w:sz w:val="20"/>
                <w:szCs w:val="20"/>
                <w:shd w:val="clear" w:color="auto" w:fill="FFFFFF"/>
              </w:rPr>
              <w:t xml:space="preserve"> clinical trial. Through clinical studies researchers can better understand how to diagnose, treat and prevent diseases. </w:t>
            </w:r>
            <w:r w:rsidRPr="00C26371">
              <w:rPr>
                <w:rFonts w:ascii="Calibri" w:eastAsia="Times New Roman" w:hAnsi="Calibri" w:cs="Times New Roman"/>
                <w:color w:val="000000"/>
                <w:sz w:val="20"/>
                <w:szCs w:val="20"/>
              </w:rPr>
              <w:t>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3330F4">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 seeking participants </w:t>
            </w:r>
          </w:p>
          <w:p w:rsidR="0031119D" w:rsidRPr="00C26371" w:rsidRDefault="0031119D" w:rsidP="00C26371">
            <w:pPr>
              <w:spacing w:after="0" w:line="240" w:lineRule="auto"/>
              <w:rPr>
                <w:rFonts w:ascii="Calibri" w:eastAsia="Times New Roman" w:hAnsi="Calibri" w:cs="Times New Roman"/>
                <w:color w:val="000000"/>
                <w:sz w:val="20"/>
                <w:szCs w:val="20"/>
                <w:u w:val="single"/>
              </w:rPr>
            </w:pPr>
          </w:p>
        </w:tc>
        <w:tc>
          <w:tcPr>
            <w:tcW w:w="0" w:type="auto"/>
            <w:tcBorders>
              <w:top w:val="single" w:sz="6" w:space="0" w:color="000000"/>
              <w:left w:val="single" w:sz="6" w:space="0" w:color="000000"/>
              <w:bottom w:val="single" w:sz="6" w:space="0" w:color="000000"/>
              <w:right w:val="single" w:sz="6" w:space="0" w:color="000000"/>
            </w:tcBorders>
          </w:tcPr>
          <w:p w:rsidR="0031119D" w:rsidRPr="003330F4" w:rsidRDefault="0031119D" w:rsidP="00C26371">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at</w:t>
            </w:r>
            <w:proofErr w:type="gramEnd"/>
            <w:r w:rsidRPr="00C26371">
              <w:rPr>
                <w:rFonts w:ascii="Calibri" w:eastAsia="Times New Roman" w:hAnsi="Calibri" w:cs="Times New Roman"/>
                <w:color w:val="000000"/>
                <w:sz w:val="20"/>
                <w:szCs w:val="20"/>
                <w:shd w:val="clear" w:color="auto" w:fill="FFFFFF"/>
              </w:rPr>
              <w:t xml:space="preserve"> Keck Medicine of USC.</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Calibri" w:eastAsia="Times New Roman" w:hAnsi="Calibri" w:cs="Times New Roman"/>
                <w:color w:val="000000"/>
                <w:sz w:val="20"/>
                <w:szCs w:val="20"/>
                <w:u w:val="single"/>
              </w:rPr>
            </w:pPr>
            <w:r w:rsidRPr="00C26371">
              <w:rPr>
                <w:rFonts w:ascii="Calibri" w:eastAsia="Times New Roman" w:hAnsi="Calibri" w:cs="Times New Roman"/>
                <w:color w:val="000000"/>
                <w:sz w:val="20"/>
                <w:szCs w:val="20"/>
                <w:shd w:val="clear" w:color="auto" w:fill="FFFFFF"/>
              </w:rPr>
              <w:t xml:space="preserve">Patients may hold the key to fighting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We’re looking for participants at Keck Medicine of USC for this clinical study. </w:t>
            </w:r>
            <w:r w:rsidRPr="00C26371">
              <w:rPr>
                <w:rFonts w:ascii="Calibri" w:eastAsia="Times New Roman" w:hAnsi="Calibri" w:cs="Times New Roman"/>
                <w:color w:val="000000"/>
                <w:sz w:val="20"/>
                <w:szCs w:val="20"/>
              </w:rPr>
              <w:t>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Trial</w:t>
            </w:r>
          </w:p>
        </w:tc>
        <w:tc>
          <w:tcPr>
            <w:tcW w:w="0" w:type="auto"/>
            <w:tcBorders>
              <w:top w:val="single" w:sz="6" w:space="0" w:color="000000"/>
              <w:left w:val="single" w:sz="6" w:space="0" w:color="000000"/>
              <w:bottom w:val="single" w:sz="6" w:space="0" w:color="000000"/>
              <w:right w:val="single" w:sz="6" w:space="0" w:color="000000"/>
            </w:tcBorders>
          </w:tcPr>
          <w:p w:rsidR="0031119D" w:rsidRPr="003330F4"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Explore your options with us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Calibri" w:eastAsia="Times New Roman" w:hAnsi="Calibri" w:cs="Times New Roman"/>
                <w:color w:val="000000"/>
                <w:sz w:val="20"/>
                <w:szCs w:val="20"/>
                <w:u w:val="single"/>
              </w:rPr>
            </w:pPr>
            <w:r w:rsidRPr="00C26371">
              <w:rPr>
                <w:rFonts w:ascii="Calibri" w:eastAsia="Times New Roman" w:hAnsi="Calibri" w:cs="Times New Roman"/>
                <w:color w:val="000000"/>
                <w:sz w:val="20"/>
                <w:szCs w:val="20"/>
                <w:shd w:val="clear" w:color="auto" w:fill="FFFFFF"/>
              </w:rPr>
              <w:t>Clinical trial seeking participants</w:t>
            </w:r>
          </w:p>
        </w:tc>
        <w:tc>
          <w:tcPr>
            <w:tcW w:w="0" w:type="auto"/>
            <w:tcBorders>
              <w:top w:val="single" w:sz="6" w:space="0" w:color="000000"/>
              <w:left w:val="single" w:sz="6" w:space="0" w:color="000000"/>
              <w:bottom w:val="single" w:sz="6" w:space="0" w:color="000000"/>
              <w:right w:val="single" w:sz="6" w:space="0" w:color="000000"/>
            </w:tcBorders>
          </w:tcPr>
          <w:p w:rsidR="0031119D" w:rsidRPr="003330F4"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More science, less fear. Learn more about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trial at Keck Medicine of USC. You may already know that clinical trials are a crucial step on the path to developing new and better disease treatments but most clinical trials have too few </w:t>
            </w:r>
            <w:proofErr w:type="spellStart"/>
            <w:r w:rsidRPr="00C26371">
              <w:rPr>
                <w:rFonts w:ascii="Calibri" w:eastAsia="Times New Roman" w:hAnsi="Calibri" w:cs="Times New Roman"/>
                <w:color w:val="000000"/>
                <w:sz w:val="20"/>
                <w:szCs w:val="20"/>
                <w:shd w:val="clear" w:color="auto" w:fill="FFFFFF"/>
              </w:rPr>
              <w:t>volunteers.</w:t>
            </w:r>
            <w:r w:rsidRPr="00C26371">
              <w:rPr>
                <w:rFonts w:ascii="Calibri" w:eastAsia="Times New Roman" w:hAnsi="Calibri" w:cs="Times New Roman"/>
                <w:color w:val="000000"/>
                <w:sz w:val="20"/>
                <w:szCs w:val="20"/>
              </w:rPr>
              <w:t>Please</w:t>
            </w:r>
            <w:proofErr w:type="spellEnd"/>
            <w:r w:rsidRPr="00C26371">
              <w:rPr>
                <w:rFonts w:ascii="Calibri" w:eastAsia="Times New Roman" w:hAnsi="Calibri" w:cs="Times New Roman"/>
                <w:color w:val="000000"/>
                <w:sz w:val="20"/>
                <w:szCs w:val="20"/>
              </w:rPr>
              <w:t xml:space="preserve"> share this video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 xml:space="preserve">Disease </w:t>
            </w:r>
            <w:r w:rsidRPr="00C26371">
              <w:rPr>
                <w:rFonts w:ascii="Calibri" w:eastAsia="Times New Roman" w:hAnsi="Calibri" w:cs="Times New Roman"/>
                <w:color w:val="000000"/>
                <w:sz w:val="20"/>
                <w:szCs w:val="20"/>
              </w:rPr>
              <w:t>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3330F4">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Clinical trial seeking participants</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3330F4">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Join researcher at Keck Medicine</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Join researchers at Keck Medicine of USC in fighting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w:t>
            </w:r>
            <w:r w:rsidRPr="00C26371">
              <w:rPr>
                <w:rFonts w:ascii="Calibri" w:eastAsia="Times New Roman" w:hAnsi="Calibri" w:cs="Times New Roman"/>
                <w:color w:val="000000"/>
                <w:sz w:val="20"/>
                <w:szCs w:val="20"/>
              </w:rPr>
              <w:t>Please share this video about one of our latest clinical trials to help us reach more people</w:t>
            </w:r>
            <w:r w:rsidRPr="00C26371">
              <w:rPr>
                <w:rFonts w:ascii="Calibri" w:eastAsia="Times New Roman" w:hAnsi="Calibri" w:cs="Times New Roman"/>
                <w:color w:val="000000"/>
                <w:sz w:val="20"/>
                <w:szCs w:val="20"/>
                <w:shd w:val="clear" w:color="auto" w:fill="FFFFFF"/>
              </w:rPr>
              <w:t>.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Join researchers at Keck Medicine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Clinical trial seeking participants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is an important topic. We’re working on solutions at Keck Medicine of USC.  Please share this video and help us to find research participants! Thank you.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Take part in disease research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5F218C">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ED1D8D" w:rsidP="00ED1D8D">
            <w:pPr>
              <w:pStyle w:val="NormalWeb"/>
              <w:spacing w:before="0" w:beforeAutospacing="0" w:after="0" w:afterAutospacing="0"/>
            </w:pPr>
            <w:r>
              <w:rPr>
                <w:rFonts w:ascii="Calibri" w:hAnsi="Calibri"/>
                <w:color w:val="000000"/>
                <w:sz w:val="20"/>
                <w:szCs w:val="20"/>
              </w:rPr>
              <w:t xml:space="preserve">If you have been diagnosed with </w:t>
            </w:r>
            <w:r>
              <w:rPr>
                <w:rFonts w:ascii="Calibri" w:hAnsi="Calibri"/>
                <w:color w:val="000000"/>
                <w:sz w:val="20"/>
                <w:szCs w:val="20"/>
                <w:shd w:val="clear" w:color="auto" w:fill="FFFF00"/>
              </w:rPr>
              <w:t>disease</w:t>
            </w:r>
            <w:r>
              <w:rPr>
                <w:rFonts w:ascii="Calibri" w:hAnsi="Calibri"/>
                <w:color w:val="000000"/>
                <w:sz w:val="20"/>
                <w:szCs w:val="20"/>
              </w:rPr>
              <w:t xml:space="preserve">, you may qualify for this important clinical trial at Keck Medicine of USC. </w:t>
            </w:r>
            <w:r>
              <w:rPr>
                <w:rFonts w:ascii="Calibri" w:hAnsi="Calibri"/>
                <w:color w:val="000000"/>
                <w:sz w:val="20"/>
                <w:szCs w:val="20"/>
                <w:shd w:val="clear" w:color="auto" w:fill="FFFFFF"/>
              </w:rPr>
              <w:t>Clinical trials are crucial to develop better treatments.</w:t>
            </w:r>
            <w:r>
              <w:rPr>
                <w:rFonts w:ascii="Calibri" w:hAnsi="Calibri"/>
                <w:color w:val="000000"/>
                <w:sz w:val="20"/>
                <w:szCs w:val="20"/>
              </w:rPr>
              <w:t xml:space="preserve"> See if you are eligible. </w:t>
            </w:r>
            <w:r>
              <w:rPr>
                <w:rFonts w:ascii="Calibri" w:hAnsi="Calibri"/>
                <w:color w:val="000000"/>
                <w:sz w:val="20"/>
                <w:szCs w:val="20"/>
                <w:shd w:val="clear" w:color="auto" w:fill="FFFFFF"/>
              </w:rPr>
              <w:t>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Have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Get involved in research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9A6729">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Are you the right match? This clinical trial at Keck Medicine of USC 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is looking for participants.  You can learn more about the investigator and the eligibility criteria here.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Clinical Trials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Get involved in research.</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875FE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Find a trial near you.</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Did you know that 1 in 3 Americans lives with a deadly or debilitating disease for which we have no cures? You may be eligible to aid in this clinical trial 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at Keck Medicine of USC. We’d appreciate your help. </w:t>
            </w:r>
            <w:r w:rsidRPr="00C26371">
              <w:rPr>
                <w:rFonts w:ascii="Calibri" w:eastAsia="Times New Roman" w:hAnsi="Calibri" w:cs="Times New Roman"/>
                <w:color w:val="000000"/>
                <w:sz w:val="20"/>
                <w:szCs w:val="20"/>
                <w:shd w:val="clear" w:color="auto" w:fill="FFFFFF"/>
              </w:rPr>
              <w:t>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Affected by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Are you the right match?</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Please help us and participate in this clinical trial at Keck Medicine of USC. Learn more about the investigator and the eligibility criteria.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lastRenderedPageBreak/>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Keck Medicine of USC</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Take part in a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875FE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This clinical trial at Keck Medicine of USC on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is looking for participants.  Without volunteers clinical studies are not possible. Check out this link to access more information about this clinical trial and feel free to contact the study team, see the contact form on the right side of the trial page.</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Research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Make a difference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875FE1">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If you’ve been 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you could help us fight it. Participate in this clinical trial at Keck Medicine of USC. Check out this link to access more information and view the eligibility criteria.</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Help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Learn about clinical trials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875FE1">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Your participation in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trial at Keck Medicine of USC could benefit many people. Without volunteers clinical studies are not possible. Here you can find more information about the investigator and the eligibility criteria. Check out this link.</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Trials</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Be part of the solution.</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Help us fight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by participating in this clinical trial at Keck Medicine of USC. 1 in 3 Americans lives with a deadly or debilitating disease for which we have no cures. We want to make a difference and change that. Check out this link to access more information and view the eligibility criteria.</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Participate In Our Trial</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You may be eligible.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We can’t wait! It takes an average of 15 years to turn a discovery into a new medical solution. Please help us work toward a cure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by participating in this clinical trial at Keck Medicine of USC. Check out this link to access more information and see if you are eligible.</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Help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Help us work toward a cure</w:t>
            </w:r>
            <w:r>
              <w:rPr>
                <w:rFonts w:ascii="Calibri" w:eastAsia="Times New Roman" w:hAnsi="Calibri" w:cs="Times New Roman"/>
                <w:color w:val="000000"/>
                <w:sz w:val="20"/>
                <w:szCs w:val="20"/>
                <w:shd w:val="clear" w:color="auto" w:fill="FFFFFF"/>
              </w:rPr>
              <w:t>.</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Ever thought about participating in a clinical trial? Here’s your chance to help advance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research at Keck Medicine of USC. Check out this link to access more information and view the eligibility criteria.</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Clinical Trials at USC</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Help us work toward a cure</w:t>
            </w:r>
            <w:r>
              <w:rPr>
                <w:rFonts w:ascii="Calibri" w:eastAsia="Times New Roman" w:hAnsi="Calibri" w:cs="Times New Roman"/>
                <w:color w:val="000000"/>
                <w:sz w:val="20"/>
                <w:szCs w:val="2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Want to make a difference? Your participation in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trial at Keck Medicine of USC could benefit many people. Check out this link to access more information about the investigator and eligibility criteria.</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A074D8">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Help Other Patients &amp;</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A074D8">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Many are affected by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Your participation in this clinical trial at Keck Medicine of USC could help us turn this around and make a difference. Check out this link to access more information and view the eligibility criteria.</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Volunteers Needed</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Make a difference &amp; </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We need your help! Clinical trials are important for advancing what we know about the treatment of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This trial at Keck Medicine of USC is looking for participants to help us answer important questions. Check out this link to access more information and view the eligibility criteria.</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Fighting </w:t>
            </w:r>
            <w:r w:rsidRPr="00C26371">
              <w:rPr>
                <w:rFonts w:ascii="Calibri" w:eastAsia="Times New Roman" w:hAnsi="Calibri" w:cs="Times New Roman"/>
                <w:color w:val="000000"/>
                <w:sz w:val="20"/>
                <w:szCs w:val="20"/>
                <w:shd w:val="clear" w:color="auto" w:fill="FFFF00"/>
              </w:rPr>
              <w:lastRenderedPageBreak/>
              <w:t>Disease</w:t>
            </w:r>
            <w:r w:rsidRPr="00C26371">
              <w:rPr>
                <w:rFonts w:ascii="Calibri" w:eastAsia="Times New Roman" w:hAnsi="Calibri" w:cs="Times New Roman"/>
                <w:color w:val="000000"/>
                <w:sz w:val="20"/>
                <w:szCs w:val="20"/>
              </w:rPr>
              <w:t>?</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lastRenderedPageBreak/>
              <w:t xml:space="preserve">Help us work </w:t>
            </w:r>
            <w:r w:rsidRPr="00C26371">
              <w:rPr>
                <w:rFonts w:ascii="Calibri" w:eastAsia="Times New Roman" w:hAnsi="Calibri" w:cs="Times New Roman"/>
                <w:color w:val="000000"/>
                <w:sz w:val="20"/>
                <w:szCs w:val="20"/>
                <w:shd w:val="clear" w:color="auto" w:fill="FFFFFF"/>
              </w:rPr>
              <w:lastRenderedPageBreak/>
              <w:t>toward a cure &amp;</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lastRenderedPageBreak/>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w:t>
            </w:r>
            <w:r w:rsidRPr="00C26371">
              <w:rPr>
                <w:rFonts w:ascii="Calibri" w:eastAsia="Times New Roman" w:hAnsi="Calibri" w:cs="Times New Roman"/>
                <w:color w:val="000000"/>
                <w:sz w:val="20"/>
                <w:szCs w:val="20"/>
                <w:shd w:val="clear" w:color="auto" w:fill="FFFFFF"/>
              </w:rPr>
              <w:lastRenderedPageBreak/>
              <w:t>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lastRenderedPageBreak/>
              <w:t xml:space="preserve">Have you been 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This clinical trial team </w:t>
            </w:r>
            <w:r w:rsidRPr="00C26371">
              <w:rPr>
                <w:rFonts w:ascii="Calibri" w:eastAsia="Times New Roman" w:hAnsi="Calibri" w:cs="Times New Roman"/>
                <w:color w:val="000000"/>
                <w:sz w:val="20"/>
                <w:szCs w:val="20"/>
                <w:shd w:val="clear" w:color="auto" w:fill="FFFFFF"/>
              </w:rPr>
              <w:lastRenderedPageBreak/>
              <w:t>at Keck Medicine of USC is looking for people like you. Check out this link to access more information and view the eligibility criteria.</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lastRenderedPageBreak/>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Keck Medicine of USC</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Fighting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xml:space="preserve">. Consider joining us and participating in this study. </w:t>
            </w:r>
            <w:r w:rsidRPr="00C26371">
              <w:rPr>
                <w:rFonts w:ascii="Calibri" w:eastAsia="Times New Roman" w:hAnsi="Calibri" w:cs="Times New Roman"/>
                <w:color w:val="000000"/>
                <w:sz w:val="20"/>
                <w:szCs w:val="20"/>
                <w:shd w:val="clear" w:color="auto" w:fill="FFFFFF"/>
              </w:rPr>
              <w:t>Check out this link to access more information and view the eligibility criteria.</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Research</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Make a Difference &amp;</w:t>
            </w:r>
          </w:p>
          <w:p w:rsidR="0031119D" w:rsidRPr="00C26371" w:rsidRDefault="0031119D" w:rsidP="00C26371">
            <w:pPr>
              <w:spacing w:after="0" w:line="240" w:lineRule="auto"/>
              <w:rPr>
                <w:rFonts w:ascii="Calibri" w:eastAsia="Times New Roman" w:hAnsi="Calibri" w:cs="Times New Roman"/>
                <w:color w:val="000000"/>
                <w:sz w:val="20"/>
                <w:szCs w:val="20"/>
                <w:u w:val="single"/>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Calibri" w:eastAsia="Times New Roman" w:hAnsi="Calibri" w:cs="Times New Roman"/>
                <w:color w:val="000000"/>
                <w:sz w:val="20"/>
                <w:szCs w:val="20"/>
                <w:u w:val="single"/>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We do research for better health but we cannot do it without research volunteers.  Please consider participating in this </w:t>
            </w:r>
            <w:r w:rsidRPr="00C26371">
              <w:rPr>
                <w:rFonts w:ascii="Calibri" w:eastAsia="Times New Roman" w:hAnsi="Calibri" w:cs="Times New Roman"/>
                <w:color w:val="000000"/>
                <w:sz w:val="20"/>
                <w:szCs w:val="20"/>
                <w:shd w:val="clear" w:color="auto" w:fill="FFFF00"/>
              </w:rPr>
              <w:t xml:space="preserve">disease </w:t>
            </w:r>
            <w:r w:rsidRPr="00C26371">
              <w:rPr>
                <w:rFonts w:ascii="Calibri" w:eastAsia="Times New Roman" w:hAnsi="Calibri" w:cs="Times New Roman"/>
                <w:color w:val="000000"/>
                <w:sz w:val="20"/>
                <w:szCs w:val="20"/>
                <w:shd w:val="clear" w:color="auto" w:fill="FFFFFF"/>
              </w:rPr>
              <w:t>clinical trial at Keck Medicine of USC if you are eligible. Check out this link to access more information.</w:t>
            </w:r>
          </w:p>
          <w:p w:rsidR="0031119D" w:rsidRPr="00C26371" w:rsidRDefault="0031119D" w:rsidP="00C26371">
            <w:pPr>
              <w:spacing w:after="0" w:line="240" w:lineRule="auto"/>
              <w:rPr>
                <w:rFonts w:ascii="Calibri" w:eastAsia="Times New Roman" w:hAnsi="Calibri" w:cs="Times New Roman"/>
                <w:color w:val="000000"/>
                <w:sz w:val="20"/>
                <w:szCs w:val="20"/>
                <w:u w:val="single"/>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Have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T</w:t>
            </w:r>
            <w:r w:rsidRPr="00C26371">
              <w:rPr>
                <w:rFonts w:ascii="Calibri" w:eastAsia="Times New Roman" w:hAnsi="Calibri" w:cs="Times New Roman"/>
                <w:color w:val="000000"/>
                <w:sz w:val="20"/>
                <w:szCs w:val="20"/>
                <w:shd w:val="clear" w:color="auto" w:fill="FFFFFF"/>
              </w:rPr>
              <w:t xml:space="preserve">ake part in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research. </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B401F">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We cannot find better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treatments without you. If you’re eligible, please participate in this clinical trial at Keck Medicine of USC. Check out this link to learn more about the trial, eligibility criteria, and study investigator.</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Keck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Study</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You may be eligible.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It starts with you! If you are eligible, please participate in our clinical trial at Keck Medicine of USC. Clinical trials are crucial to develop better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prevention and treatments</w:t>
            </w:r>
            <w:r w:rsidRPr="00C26371">
              <w:rPr>
                <w:rFonts w:ascii="Calibri" w:eastAsia="Times New Roman" w:hAnsi="Calibri" w:cs="Times New Roman"/>
                <w:color w:val="000000"/>
                <w:sz w:val="20"/>
                <w:szCs w:val="20"/>
              </w:rPr>
              <w:t xml:space="preserve">. </w:t>
            </w:r>
            <w:r w:rsidRPr="00C26371">
              <w:rPr>
                <w:rFonts w:ascii="Calibri" w:eastAsia="Times New Roman" w:hAnsi="Calibri" w:cs="Times New Roman"/>
                <w:color w:val="000000"/>
                <w:sz w:val="20"/>
                <w:szCs w:val="20"/>
                <w:shd w:val="clear" w:color="auto" w:fill="FFFFFF"/>
              </w:rPr>
              <w:t>Check out this link to access more information.</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Keck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Study</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Make a Difference &amp;</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Open Clinical Trials</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You may be eligible.</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xml:space="preserve">. </w:t>
            </w:r>
            <w:r w:rsidRPr="00C26371">
              <w:rPr>
                <w:rFonts w:ascii="Calibri" w:eastAsia="Times New Roman" w:hAnsi="Calibri" w:cs="Times New Roman"/>
                <w:color w:val="000000"/>
                <w:sz w:val="20"/>
                <w:szCs w:val="20"/>
                <w:shd w:val="clear" w:color="auto" w:fill="FFFFFF"/>
              </w:rPr>
              <w:t>Check out this link to learn more and access more information about the investigator and eligibility criteria.</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Demystifying </w:t>
            </w:r>
            <w:r w:rsidRPr="00C26371">
              <w:rPr>
                <w:rFonts w:ascii="Calibri" w:eastAsia="Times New Roman" w:hAnsi="Calibri" w:cs="Times New Roman"/>
                <w:color w:val="000000"/>
                <w:sz w:val="20"/>
                <w:szCs w:val="20"/>
                <w:shd w:val="clear" w:color="auto" w:fill="FFFF00"/>
              </w:rPr>
              <w:t>Disease</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You may be eligible to</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participate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Our clinical trial participants make it possible to potentially fight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in new ways at Keck Medicine of USC. Join us and participate in this clinical trial. Check out this link to access more information and view the eligibility criteria.</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Demystifying </w:t>
            </w:r>
            <w:r w:rsidRPr="00C26371">
              <w:rPr>
                <w:rFonts w:ascii="Calibri" w:eastAsia="Times New Roman" w:hAnsi="Calibri" w:cs="Times New Roman"/>
                <w:color w:val="000000"/>
                <w:sz w:val="20"/>
                <w:szCs w:val="20"/>
                <w:shd w:val="clear" w:color="auto" w:fill="FFFF00"/>
              </w:rPr>
              <w:t>Disease</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patient research study</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C2C2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Please share this video to help us spread the word</w:t>
            </w:r>
            <w:r w:rsidRPr="00C26371">
              <w:rPr>
                <w:rFonts w:ascii="Calibri" w:eastAsia="Times New Roman" w:hAnsi="Calibri" w:cs="Times New Roman"/>
                <w:color w:val="000000"/>
                <w:sz w:val="20"/>
                <w:szCs w:val="20"/>
                <w:shd w:val="clear" w:color="auto" w:fill="FFFFFF"/>
              </w:rPr>
              <w:t>. Thank you! Check out this link to access more information.</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lastRenderedPageBreak/>
              <w:t>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82343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82343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E</w:t>
            </w:r>
            <w:r w:rsidRPr="00C26371">
              <w:rPr>
                <w:rFonts w:ascii="Calibri" w:eastAsia="Times New Roman" w:hAnsi="Calibri" w:cs="Times New Roman"/>
                <w:color w:val="000000"/>
                <w:sz w:val="20"/>
                <w:szCs w:val="20"/>
                <w:shd w:val="clear" w:color="auto" w:fill="FFFFFF"/>
              </w:rPr>
              <w:t>xplore your options with us</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Participate in clinical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trials give hope to many patients and their families. But we cannot do it without volunteers. Participate in this trial at Keck Medicine of USC! Check out this link to access more information and see if you are eligible.</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823435">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Patients</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Get involved in </w:t>
            </w:r>
            <w:r w:rsidRPr="00C26371">
              <w:rPr>
                <w:rFonts w:ascii="Calibri" w:eastAsia="Times New Roman" w:hAnsi="Calibri" w:cs="Times New Roman"/>
                <w:color w:val="000000"/>
                <w:sz w:val="20"/>
                <w:szCs w:val="20"/>
                <w:shd w:val="clear" w:color="auto" w:fill="FFFF00"/>
              </w:rPr>
              <w:t>disease</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research</w:t>
            </w:r>
            <w:proofErr w:type="gramEnd"/>
            <w:r w:rsidRPr="00C26371">
              <w:rPr>
                <w:rFonts w:ascii="Calibri" w:eastAsia="Times New Roman" w:hAnsi="Calibri" w:cs="Times New Roman"/>
                <w:color w:val="000000"/>
                <w:sz w:val="20"/>
                <w:szCs w:val="20"/>
                <w:shd w:val="clear" w:color="auto" w:fill="FFFFFF"/>
              </w:rPr>
              <w:t xml:space="preserve"> at Keck Medicine of USC.</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 like this new study at Keck Medicine of USC</w:t>
            </w:r>
            <w:r w:rsidRPr="00C26371">
              <w:rPr>
                <w:rFonts w:ascii="Calibri" w:eastAsia="Times New Roman" w:hAnsi="Calibri" w:cs="Times New Roman"/>
                <w:color w:val="000000"/>
                <w:sz w:val="20"/>
                <w:szCs w:val="20"/>
              </w:rPr>
              <w:t xml:space="preserve">. But we cannot do it without volunteers. Participate in this trial! </w:t>
            </w:r>
            <w:r w:rsidRPr="00C26371">
              <w:rPr>
                <w:rFonts w:ascii="Calibri" w:eastAsia="Times New Roman" w:hAnsi="Calibri" w:cs="Times New Roman"/>
                <w:color w:val="000000"/>
                <w:sz w:val="20"/>
                <w:szCs w:val="20"/>
                <w:shd w:val="clear" w:color="auto" w:fill="FFFFFF"/>
              </w:rPr>
              <w:t xml:space="preserve">Check out this link to access more information and </w:t>
            </w:r>
            <w:r w:rsidRPr="00C26371">
              <w:rPr>
                <w:rFonts w:ascii="Calibri" w:eastAsia="Times New Roman" w:hAnsi="Calibri" w:cs="Times New Roman"/>
                <w:color w:val="000000"/>
                <w:sz w:val="20"/>
                <w:szCs w:val="20"/>
              </w:rPr>
              <w:t>see if you are eligible.</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Get involved in research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rPr>
              <w:t>help</w:t>
            </w:r>
            <w:proofErr w:type="gramEnd"/>
            <w:r w:rsidRPr="00C26371">
              <w:rPr>
                <w:rFonts w:ascii="Calibri" w:eastAsia="Times New Roman" w:hAnsi="Calibri" w:cs="Times New Roman"/>
                <w:color w:val="000000"/>
                <w:sz w:val="20"/>
                <w:szCs w:val="20"/>
              </w:rPr>
              <w:t xml:space="preserve"> to </w:t>
            </w:r>
            <w:r w:rsidRPr="00C26371">
              <w:rPr>
                <w:rFonts w:ascii="Calibri" w:eastAsia="Times New Roman" w:hAnsi="Calibri" w:cs="Times New Roman"/>
                <w:color w:val="000000"/>
                <w:sz w:val="20"/>
                <w:szCs w:val="20"/>
                <w:shd w:val="clear" w:color="auto" w:fill="FFFFFF"/>
              </w:rPr>
              <w:t>make a difference.</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treatments for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You can make a difference in others’ lives. Please participate in our clinical trial at Keck Medicine of USC. Check out this link to access more information and see if you are eligible.</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USC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Trial</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Explore your options with us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Clinical trials are crucial to develop better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prevention and treatments. But we cannot </w:t>
            </w:r>
            <w:r w:rsidRPr="00C26371">
              <w:rPr>
                <w:rFonts w:ascii="Calibri" w:eastAsia="Times New Roman" w:hAnsi="Calibri" w:cs="Times New Roman"/>
                <w:color w:val="000000"/>
                <w:sz w:val="20"/>
                <w:szCs w:val="20"/>
              </w:rPr>
              <w:t xml:space="preserve">succeed without research volunteers. If you’re eligible, please participate in this clinical trial at Keck Medicine of USC. </w:t>
            </w:r>
            <w:r w:rsidRPr="00C26371">
              <w:rPr>
                <w:rFonts w:ascii="Calibri" w:eastAsia="Times New Roman" w:hAnsi="Calibri" w:cs="Times New Roman"/>
                <w:color w:val="000000"/>
                <w:sz w:val="20"/>
                <w:szCs w:val="20"/>
                <w:shd w:val="clear" w:color="auto" w:fill="FFFFFF"/>
              </w:rPr>
              <w:t>Check out this link to access more information.</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006282">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Trial</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Participate in a clinical trial </w:t>
            </w:r>
            <w:r w:rsidRPr="00C26371">
              <w:rPr>
                <w:rFonts w:ascii="Calibri" w:eastAsia="Times New Roman" w:hAnsi="Calibri" w:cs="Times New Roman"/>
                <w:color w:val="000000"/>
                <w:sz w:val="20"/>
                <w:szCs w:val="20"/>
              </w:rPr>
              <w:t> </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proofErr w:type="gramStart"/>
            <w:r w:rsidRPr="00C26371">
              <w:rPr>
                <w:rFonts w:ascii="Calibri" w:eastAsia="Times New Roman" w:hAnsi="Calibri" w:cs="Times New Roman"/>
                <w:color w:val="000000"/>
                <w:sz w:val="20"/>
                <w:szCs w:val="20"/>
                <w:shd w:val="clear" w:color="auto" w:fill="FFFFFF"/>
              </w:rPr>
              <w:t>at</w:t>
            </w:r>
            <w:proofErr w:type="gramEnd"/>
            <w:r w:rsidRPr="00C26371">
              <w:rPr>
                <w:rFonts w:ascii="Calibri" w:eastAsia="Times New Roman" w:hAnsi="Calibri" w:cs="Times New Roman"/>
                <w:color w:val="000000"/>
                <w:sz w:val="20"/>
                <w:szCs w:val="20"/>
                <w:shd w:val="clear" w:color="auto" w:fill="FFFFFF"/>
              </w:rPr>
              <w:t xml:space="preserve"> Keck Medicine of USC.</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We do research for better health but we cannot do it without research volunteers. Please consider participating in this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xml:space="preserve"> clinical trial at Keck Medicine of USC if you are eligible. Check out this link to access more information.</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Research</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Explore your options with us &amp;</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proofErr w:type="gramStart"/>
            <w:r>
              <w:rPr>
                <w:rFonts w:ascii="Calibri" w:eastAsia="Times New Roman" w:hAnsi="Calibri" w:cs="Times New Roman"/>
                <w:color w:val="000000"/>
                <w:sz w:val="20"/>
                <w:szCs w:val="20"/>
                <w:shd w:val="clear" w:color="auto" w:fill="FFFFFF"/>
              </w:rPr>
              <w:t>p</w:t>
            </w:r>
            <w:r w:rsidRPr="00C26371">
              <w:rPr>
                <w:rFonts w:ascii="Calibri" w:eastAsia="Times New Roman" w:hAnsi="Calibri" w:cs="Times New Roman"/>
                <w:color w:val="000000"/>
                <w:sz w:val="20"/>
                <w:szCs w:val="20"/>
                <w:shd w:val="clear" w:color="auto" w:fill="FFFFFF"/>
              </w:rPr>
              <w:t>articipate</w:t>
            </w:r>
            <w:proofErr w:type="gramEnd"/>
            <w:r w:rsidRPr="00C26371">
              <w:rPr>
                <w:rFonts w:ascii="Calibri" w:eastAsia="Times New Roman" w:hAnsi="Calibri" w:cs="Times New Roman"/>
                <w:color w:val="000000"/>
                <w:sz w:val="20"/>
                <w:szCs w:val="20"/>
                <w:shd w:val="clear" w:color="auto" w:fill="FFFFFF"/>
              </w:rPr>
              <w:t xml:space="preserve"> in a clinical trial!</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Have you been 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This clinical trial team at Keck Medicine of USC is looking for people like you. Check out this link to learn more about the investigator and eligibility criteria.</w:t>
            </w:r>
          </w:p>
          <w:p w:rsidR="0031119D" w:rsidRPr="00C26371" w:rsidRDefault="0031119D" w:rsidP="00C26371">
            <w:pPr>
              <w:spacing w:after="0" w:line="240" w:lineRule="auto"/>
              <w:rPr>
                <w:rFonts w:ascii="Times New Roman" w:eastAsia="Times New Roman" w:hAnsi="Times New Roman" w:cs="Times New Roman"/>
                <w:sz w:val="24"/>
                <w:szCs w:val="24"/>
              </w:rPr>
            </w:pP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USC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Study</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Join a clinical trial! Work with</w:t>
            </w: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researchers at Keck Medicine of USC</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C26371">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Have you been diagnosed with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Leading researchers at Keck Medicine of USC are looking for clinical trial participants. If you are eligible, please consider participating. Check out this link to access more information.</w:t>
            </w:r>
          </w:p>
        </w:tc>
      </w:tr>
      <w:tr w:rsidR="0031119D" w:rsidRPr="00C26371" w:rsidTr="000F7B6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C26371">
            <w:pPr>
              <w:spacing w:after="0" w:line="0" w:lineRule="atLeast"/>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rPr>
              <w:t xml:space="preserve">USC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rPr>
              <w:t xml:space="preserve"> Trial</w:t>
            </w:r>
          </w:p>
          <w:p w:rsidR="0031119D" w:rsidRPr="00C26371" w:rsidRDefault="0031119D" w:rsidP="0000628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You may be eligible. Join</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researchers at Keck Medicine of USC</w:t>
            </w:r>
          </w:p>
          <w:p w:rsidR="0031119D" w:rsidRPr="00C26371" w:rsidRDefault="0031119D" w:rsidP="00C263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31119D" w:rsidRPr="00C26371" w:rsidRDefault="0031119D" w:rsidP="002D4AB7">
            <w:pPr>
              <w:spacing w:after="0" w:line="240" w:lineRule="auto"/>
              <w:rPr>
                <w:rFonts w:ascii="Times New Roman" w:eastAsia="Times New Roman" w:hAnsi="Times New Roman" w:cs="Times New Roman"/>
                <w:sz w:val="24"/>
                <w:szCs w:val="24"/>
              </w:rPr>
            </w:pPr>
            <w:r w:rsidRPr="00C26371">
              <w:rPr>
                <w:rFonts w:ascii="Calibri" w:eastAsia="Times New Roman" w:hAnsi="Calibri" w:cs="Times New Roman"/>
                <w:color w:val="000000"/>
                <w:sz w:val="20"/>
                <w:szCs w:val="20"/>
                <w:shd w:val="clear" w:color="auto" w:fill="FFFFFF"/>
              </w:rPr>
              <w:t xml:space="preserve">We need your help! Clinical trials are important for advancing what we know about the treatment of </w:t>
            </w:r>
            <w:r w:rsidRPr="00C26371">
              <w:rPr>
                <w:rFonts w:ascii="Calibri" w:eastAsia="Times New Roman" w:hAnsi="Calibri" w:cs="Times New Roman"/>
                <w:color w:val="000000"/>
                <w:sz w:val="20"/>
                <w:szCs w:val="20"/>
                <w:shd w:val="clear" w:color="auto" w:fill="FFFF00"/>
              </w:rPr>
              <w:t>disease</w:t>
            </w:r>
            <w:r w:rsidRPr="00C26371">
              <w:rPr>
                <w:rFonts w:ascii="Calibri" w:eastAsia="Times New Roman" w:hAnsi="Calibri" w:cs="Times New Roman"/>
                <w:color w:val="000000"/>
                <w:sz w:val="20"/>
                <w:szCs w:val="20"/>
                <w:shd w:val="clear" w:color="auto" w:fill="FFFFFF"/>
              </w:rPr>
              <w:t>. This trial at Keck Medicine of USC is looking for participants to help us answer important questions to improve patient care. Check out this link to access more information and view eligibility criteria.</w:t>
            </w:r>
          </w:p>
          <w:p w:rsidR="0031119D" w:rsidRPr="00C26371" w:rsidRDefault="0031119D" w:rsidP="00C26371">
            <w:pPr>
              <w:spacing w:after="0" w:line="240" w:lineRule="auto"/>
              <w:rPr>
                <w:rFonts w:ascii="Times New Roman" w:eastAsia="Times New Roman" w:hAnsi="Times New Roman" w:cs="Times New Roman"/>
                <w:sz w:val="24"/>
                <w:szCs w:val="24"/>
              </w:rPr>
            </w:pPr>
          </w:p>
        </w:tc>
      </w:tr>
      <w:bookmarkEnd w:id="0"/>
      <w:bookmarkEnd w:id="1"/>
      <w:bookmarkEnd w:id="2"/>
    </w:tbl>
    <w:p w:rsidR="00B87740" w:rsidRDefault="00B87740"/>
    <w:sectPr w:rsidR="00B8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371"/>
    <w:rsid w:val="00003B50"/>
    <w:rsid w:val="00006282"/>
    <w:rsid w:val="000065BC"/>
    <w:rsid w:val="00006900"/>
    <w:rsid w:val="00012036"/>
    <w:rsid w:val="00013236"/>
    <w:rsid w:val="00013C32"/>
    <w:rsid w:val="00014FBA"/>
    <w:rsid w:val="00016177"/>
    <w:rsid w:val="000164D9"/>
    <w:rsid w:val="0001685C"/>
    <w:rsid w:val="00020FCE"/>
    <w:rsid w:val="000213F2"/>
    <w:rsid w:val="00024F0C"/>
    <w:rsid w:val="00026889"/>
    <w:rsid w:val="00026B82"/>
    <w:rsid w:val="00026E20"/>
    <w:rsid w:val="00031CF7"/>
    <w:rsid w:val="000331BD"/>
    <w:rsid w:val="0003321D"/>
    <w:rsid w:val="00036079"/>
    <w:rsid w:val="000402AB"/>
    <w:rsid w:val="00043C00"/>
    <w:rsid w:val="00046263"/>
    <w:rsid w:val="00047545"/>
    <w:rsid w:val="000502DD"/>
    <w:rsid w:val="00051C04"/>
    <w:rsid w:val="0005281F"/>
    <w:rsid w:val="000534E1"/>
    <w:rsid w:val="000562B5"/>
    <w:rsid w:val="000579E9"/>
    <w:rsid w:val="0006002E"/>
    <w:rsid w:val="00060112"/>
    <w:rsid w:val="00060EFD"/>
    <w:rsid w:val="000633A9"/>
    <w:rsid w:val="00065E47"/>
    <w:rsid w:val="00066421"/>
    <w:rsid w:val="000672C2"/>
    <w:rsid w:val="000738C1"/>
    <w:rsid w:val="00075B37"/>
    <w:rsid w:val="0007601A"/>
    <w:rsid w:val="0008237C"/>
    <w:rsid w:val="00082A7C"/>
    <w:rsid w:val="00085132"/>
    <w:rsid w:val="00085BDF"/>
    <w:rsid w:val="000863AA"/>
    <w:rsid w:val="00091796"/>
    <w:rsid w:val="00094626"/>
    <w:rsid w:val="00097C1A"/>
    <w:rsid w:val="000A06CA"/>
    <w:rsid w:val="000A2709"/>
    <w:rsid w:val="000A7B00"/>
    <w:rsid w:val="000B2A13"/>
    <w:rsid w:val="000B36E3"/>
    <w:rsid w:val="000B7E4E"/>
    <w:rsid w:val="000C07D4"/>
    <w:rsid w:val="000C13C6"/>
    <w:rsid w:val="000C18E9"/>
    <w:rsid w:val="000C2D1D"/>
    <w:rsid w:val="000C303B"/>
    <w:rsid w:val="000C3C4B"/>
    <w:rsid w:val="000C6B24"/>
    <w:rsid w:val="000C732A"/>
    <w:rsid w:val="000C77A5"/>
    <w:rsid w:val="000C7BF1"/>
    <w:rsid w:val="000D0061"/>
    <w:rsid w:val="000D1814"/>
    <w:rsid w:val="000D5A74"/>
    <w:rsid w:val="000D5CE9"/>
    <w:rsid w:val="000D67E9"/>
    <w:rsid w:val="000D6FB0"/>
    <w:rsid w:val="000D7478"/>
    <w:rsid w:val="000E0BEB"/>
    <w:rsid w:val="000E143F"/>
    <w:rsid w:val="000E2F06"/>
    <w:rsid w:val="000E4BD7"/>
    <w:rsid w:val="000E4F32"/>
    <w:rsid w:val="000E66F2"/>
    <w:rsid w:val="000F0988"/>
    <w:rsid w:val="000F1798"/>
    <w:rsid w:val="000F1CE0"/>
    <w:rsid w:val="000F5AB5"/>
    <w:rsid w:val="000F79C9"/>
    <w:rsid w:val="000F7B68"/>
    <w:rsid w:val="001002B1"/>
    <w:rsid w:val="001041D1"/>
    <w:rsid w:val="00105E94"/>
    <w:rsid w:val="00106D6F"/>
    <w:rsid w:val="00107A1F"/>
    <w:rsid w:val="00110A48"/>
    <w:rsid w:val="00111303"/>
    <w:rsid w:val="00111B27"/>
    <w:rsid w:val="00115BDC"/>
    <w:rsid w:val="0012144B"/>
    <w:rsid w:val="0012269C"/>
    <w:rsid w:val="00124B02"/>
    <w:rsid w:val="001253FD"/>
    <w:rsid w:val="00125E96"/>
    <w:rsid w:val="00126C48"/>
    <w:rsid w:val="00130D6C"/>
    <w:rsid w:val="00131E7F"/>
    <w:rsid w:val="001347B8"/>
    <w:rsid w:val="00140A39"/>
    <w:rsid w:val="00144FB4"/>
    <w:rsid w:val="0014616D"/>
    <w:rsid w:val="00146A1A"/>
    <w:rsid w:val="00147B49"/>
    <w:rsid w:val="00150173"/>
    <w:rsid w:val="00150626"/>
    <w:rsid w:val="00151BD4"/>
    <w:rsid w:val="00154F73"/>
    <w:rsid w:val="001555FE"/>
    <w:rsid w:val="00160D35"/>
    <w:rsid w:val="00161F07"/>
    <w:rsid w:val="00162B7A"/>
    <w:rsid w:val="00163D4F"/>
    <w:rsid w:val="00165A1F"/>
    <w:rsid w:val="00171661"/>
    <w:rsid w:val="00174947"/>
    <w:rsid w:val="00174E2A"/>
    <w:rsid w:val="00177D2E"/>
    <w:rsid w:val="00180784"/>
    <w:rsid w:val="0018097C"/>
    <w:rsid w:val="00180991"/>
    <w:rsid w:val="001846AB"/>
    <w:rsid w:val="00184EF2"/>
    <w:rsid w:val="001856F2"/>
    <w:rsid w:val="00191AD5"/>
    <w:rsid w:val="00192899"/>
    <w:rsid w:val="001A09C3"/>
    <w:rsid w:val="001A3572"/>
    <w:rsid w:val="001A4A2F"/>
    <w:rsid w:val="001B09F6"/>
    <w:rsid w:val="001B4339"/>
    <w:rsid w:val="001B6848"/>
    <w:rsid w:val="001C15DB"/>
    <w:rsid w:val="001C33D6"/>
    <w:rsid w:val="001C4202"/>
    <w:rsid w:val="001C6494"/>
    <w:rsid w:val="001C681E"/>
    <w:rsid w:val="001C6EB0"/>
    <w:rsid w:val="001C74CE"/>
    <w:rsid w:val="001C7D8F"/>
    <w:rsid w:val="001D52CA"/>
    <w:rsid w:val="001E1206"/>
    <w:rsid w:val="001E1C6A"/>
    <w:rsid w:val="001E29D8"/>
    <w:rsid w:val="001E408E"/>
    <w:rsid w:val="001E4344"/>
    <w:rsid w:val="001E709E"/>
    <w:rsid w:val="001E764E"/>
    <w:rsid w:val="001F09CC"/>
    <w:rsid w:val="001F156C"/>
    <w:rsid w:val="001F1F2F"/>
    <w:rsid w:val="001F34CE"/>
    <w:rsid w:val="001F440C"/>
    <w:rsid w:val="001F480E"/>
    <w:rsid w:val="001F5A40"/>
    <w:rsid w:val="001F5A75"/>
    <w:rsid w:val="001F7441"/>
    <w:rsid w:val="00200749"/>
    <w:rsid w:val="0020083B"/>
    <w:rsid w:val="00200E4B"/>
    <w:rsid w:val="00201AED"/>
    <w:rsid w:val="0020217A"/>
    <w:rsid w:val="0020279B"/>
    <w:rsid w:val="00202A31"/>
    <w:rsid w:val="0020310A"/>
    <w:rsid w:val="00205537"/>
    <w:rsid w:val="0020580C"/>
    <w:rsid w:val="00210433"/>
    <w:rsid w:val="00210570"/>
    <w:rsid w:val="00211E2D"/>
    <w:rsid w:val="00214A5F"/>
    <w:rsid w:val="00215B41"/>
    <w:rsid w:val="00217118"/>
    <w:rsid w:val="00220816"/>
    <w:rsid w:val="002210F5"/>
    <w:rsid w:val="002211DE"/>
    <w:rsid w:val="002215AF"/>
    <w:rsid w:val="002223E7"/>
    <w:rsid w:val="00223F48"/>
    <w:rsid w:val="00224267"/>
    <w:rsid w:val="00236B5D"/>
    <w:rsid w:val="002440DE"/>
    <w:rsid w:val="00244475"/>
    <w:rsid w:val="00244B1A"/>
    <w:rsid w:val="002467DB"/>
    <w:rsid w:val="00247F61"/>
    <w:rsid w:val="00250B4A"/>
    <w:rsid w:val="00252FBB"/>
    <w:rsid w:val="00253032"/>
    <w:rsid w:val="00253194"/>
    <w:rsid w:val="00253C0B"/>
    <w:rsid w:val="002576C2"/>
    <w:rsid w:val="0026355B"/>
    <w:rsid w:val="0027130C"/>
    <w:rsid w:val="00276395"/>
    <w:rsid w:val="002854D5"/>
    <w:rsid w:val="0028583E"/>
    <w:rsid w:val="00285A9E"/>
    <w:rsid w:val="002868CA"/>
    <w:rsid w:val="002868F9"/>
    <w:rsid w:val="002877C8"/>
    <w:rsid w:val="002909ED"/>
    <w:rsid w:val="00291154"/>
    <w:rsid w:val="00291947"/>
    <w:rsid w:val="00294E73"/>
    <w:rsid w:val="002A32F7"/>
    <w:rsid w:val="002A3CCE"/>
    <w:rsid w:val="002A4BB1"/>
    <w:rsid w:val="002A53FE"/>
    <w:rsid w:val="002A75BE"/>
    <w:rsid w:val="002B0CE9"/>
    <w:rsid w:val="002B20E3"/>
    <w:rsid w:val="002B401F"/>
    <w:rsid w:val="002B50BF"/>
    <w:rsid w:val="002B6FC9"/>
    <w:rsid w:val="002B7548"/>
    <w:rsid w:val="002C0375"/>
    <w:rsid w:val="002C0E51"/>
    <w:rsid w:val="002C2C25"/>
    <w:rsid w:val="002C33DE"/>
    <w:rsid w:val="002C6C2A"/>
    <w:rsid w:val="002D10A9"/>
    <w:rsid w:val="002D2E05"/>
    <w:rsid w:val="002D3721"/>
    <w:rsid w:val="002D3A7E"/>
    <w:rsid w:val="002D4AB7"/>
    <w:rsid w:val="002D4DFD"/>
    <w:rsid w:val="002D50CD"/>
    <w:rsid w:val="002D545F"/>
    <w:rsid w:val="002D67E4"/>
    <w:rsid w:val="002D70E0"/>
    <w:rsid w:val="002D7E54"/>
    <w:rsid w:val="002E0C36"/>
    <w:rsid w:val="002E5B62"/>
    <w:rsid w:val="002E658E"/>
    <w:rsid w:val="002E7080"/>
    <w:rsid w:val="002F0004"/>
    <w:rsid w:val="002F06FB"/>
    <w:rsid w:val="002F0F66"/>
    <w:rsid w:val="002F1388"/>
    <w:rsid w:val="002F7E33"/>
    <w:rsid w:val="00300FBB"/>
    <w:rsid w:val="00303A30"/>
    <w:rsid w:val="0030495C"/>
    <w:rsid w:val="00304AE6"/>
    <w:rsid w:val="00306425"/>
    <w:rsid w:val="0031119D"/>
    <w:rsid w:val="00313BB1"/>
    <w:rsid w:val="00316746"/>
    <w:rsid w:val="00321670"/>
    <w:rsid w:val="00321913"/>
    <w:rsid w:val="003258BA"/>
    <w:rsid w:val="0032764E"/>
    <w:rsid w:val="003311E7"/>
    <w:rsid w:val="003330F4"/>
    <w:rsid w:val="00337C52"/>
    <w:rsid w:val="00337D6C"/>
    <w:rsid w:val="00343990"/>
    <w:rsid w:val="00344ADC"/>
    <w:rsid w:val="00346FE8"/>
    <w:rsid w:val="0034715A"/>
    <w:rsid w:val="00347AC3"/>
    <w:rsid w:val="00351F02"/>
    <w:rsid w:val="0035338E"/>
    <w:rsid w:val="0035741A"/>
    <w:rsid w:val="00357A68"/>
    <w:rsid w:val="00357FCA"/>
    <w:rsid w:val="00362C20"/>
    <w:rsid w:val="00363351"/>
    <w:rsid w:val="00363BEA"/>
    <w:rsid w:val="00365348"/>
    <w:rsid w:val="003664C5"/>
    <w:rsid w:val="0036680A"/>
    <w:rsid w:val="0037134C"/>
    <w:rsid w:val="003715A9"/>
    <w:rsid w:val="003719B9"/>
    <w:rsid w:val="00372264"/>
    <w:rsid w:val="00372CFF"/>
    <w:rsid w:val="00372DE8"/>
    <w:rsid w:val="00374D32"/>
    <w:rsid w:val="003809BD"/>
    <w:rsid w:val="00380CA8"/>
    <w:rsid w:val="00383175"/>
    <w:rsid w:val="00383AAE"/>
    <w:rsid w:val="00385B37"/>
    <w:rsid w:val="00387720"/>
    <w:rsid w:val="00394F33"/>
    <w:rsid w:val="00397DF3"/>
    <w:rsid w:val="003A0300"/>
    <w:rsid w:val="003A13A0"/>
    <w:rsid w:val="003A16A2"/>
    <w:rsid w:val="003A2C04"/>
    <w:rsid w:val="003B2791"/>
    <w:rsid w:val="003B3C47"/>
    <w:rsid w:val="003B4927"/>
    <w:rsid w:val="003B63EF"/>
    <w:rsid w:val="003B6408"/>
    <w:rsid w:val="003B6B74"/>
    <w:rsid w:val="003B716F"/>
    <w:rsid w:val="003C014E"/>
    <w:rsid w:val="003C1121"/>
    <w:rsid w:val="003C3591"/>
    <w:rsid w:val="003C47C3"/>
    <w:rsid w:val="003C4D39"/>
    <w:rsid w:val="003C6B2E"/>
    <w:rsid w:val="003C7089"/>
    <w:rsid w:val="003C75B2"/>
    <w:rsid w:val="003C7F31"/>
    <w:rsid w:val="003D0110"/>
    <w:rsid w:val="003D014A"/>
    <w:rsid w:val="003D2121"/>
    <w:rsid w:val="003D4DB9"/>
    <w:rsid w:val="003E47AE"/>
    <w:rsid w:val="003E75CE"/>
    <w:rsid w:val="003E7629"/>
    <w:rsid w:val="003F09D3"/>
    <w:rsid w:val="003F1950"/>
    <w:rsid w:val="003F212F"/>
    <w:rsid w:val="003F2E17"/>
    <w:rsid w:val="003F6D6E"/>
    <w:rsid w:val="003F77C0"/>
    <w:rsid w:val="004007BE"/>
    <w:rsid w:val="0040105F"/>
    <w:rsid w:val="00402433"/>
    <w:rsid w:val="00404DF2"/>
    <w:rsid w:val="00406223"/>
    <w:rsid w:val="00411AAC"/>
    <w:rsid w:val="00412B3A"/>
    <w:rsid w:val="0041546C"/>
    <w:rsid w:val="00416E5B"/>
    <w:rsid w:val="0041740C"/>
    <w:rsid w:val="00417B02"/>
    <w:rsid w:val="00417E44"/>
    <w:rsid w:val="004207A6"/>
    <w:rsid w:val="00421A71"/>
    <w:rsid w:val="004222C1"/>
    <w:rsid w:val="00427154"/>
    <w:rsid w:val="00427643"/>
    <w:rsid w:val="004315A8"/>
    <w:rsid w:val="00433456"/>
    <w:rsid w:val="00433B86"/>
    <w:rsid w:val="00433E26"/>
    <w:rsid w:val="00435FF3"/>
    <w:rsid w:val="004363CF"/>
    <w:rsid w:val="004367C5"/>
    <w:rsid w:val="004374C8"/>
    <w:rsid w:val="00441135"/>
    <w:rsid w:val="004433D1"/>
    <w:rsid w:val="004449C2"/>
    <w:rsid w:val="00447857"/>
    <w:rsid w:val="00450123"/>
    <w:rsid w:val="00451410"/>
    <w:rsid w:val="00456307"/>
    <w:rsid w:val="00457472"/>
    <w:rsid w:val="0045780C"/>
    <w:rsid w:val="004606C1"/>
    <w:rsid w:val="00462B35"/>
    <w:rsid w:val="004634CF"/>
    <w:rsid w:val="004670A4"/>
    <w:rsid w:val="004710A4"/>
    <w:rsid w:val="00471DD1"/>
    <w:rsid w:val="004731B6"/>
    <w:rsid w:val="004736FF"/>
    <w:rsid w:val="004752A3"/>
    <w:rsid w:val="004760A5"/>
    <w:rsid w:val="00476499"/>
    <w:rsid w:val="0047694A"/>
    <w:rsid w:val="00477798"/>
    <w:rsid w:val="00485736"/>
    <w:rsid w:val="00486906"/>
    <w:rsid w:val="004910D8"/>
    <w:rsid w:val="00491DEB"/>
    <w:rsid w:val="0049224B"/>
    <w:rsid w:val="00495089"/>
    <w:rsid w:val="004A3E69"/>
    <w:rsid w:val="004A42D2"/>
    <w:rsid w:val="004A52F3"/>
    <w:rsid w:val="004A69CF"/>
    <w:rsid w:val="004B2ECB"/>
    <w:rsid w:val="004C150C"/>
    <w:rsid w:val="004C2CBA"/>
    <w:rsid w:val="004C5BFC"/>
    <w:rsid w:val="004D17A5"/>
    <w:rsid w:val="004D1B7A"/>
    <w:rsid w:val="004D2A46"/>
    <w:rsid w:val="004D4417"/>
    <w:rsid w:val="004D59DE"/>
    <w:rsid w:val="004D5B72"/>
    <w:rsid w:val="004D6BF8"/>
    <w:rsid w:val="004E2F69"/>
    <w:rsid w:val="004E446C"/>
    <w:rsid w:val="004E5B7F"/>
    <w:rsid w:val="004E7D02"/>
    <w:rsid w:val="004F11DF"/>
    <w:rsid w:val="004F4880"/>
    <w:rsid w:val="0050270D"/>
    <w:rsid w:val="00503B0F"/>
    <w:rsid w:val="00504C66"/>
    <w:rsid w:val="0050554E"/>
    <w:rsid w:val="0050749E"/>
    <w:rsid w:val="005132D4"/>
    <w:rsid w:val="00514490"/>
    <w:rsid w:val="00514FB5"/>
    <w:rsid w:val="0051590E"/>
    <w:rsid w:val="005164AB"/>
    <w:rsid w:val="00520750"/>
    <w:rsid w:val="00521FDC"/>
    <w:rsid w:val="00523E09"/>
    <w:rsid w:val="00534200"/>
    <w:rsid w:val="00534C5C"/>
    <w:rsid w:val="00536F01"/>
    <w:rsid w:val="005403C9"/>
    <w:rsid w:val="00541645"/>
    <w:rsid w:val="00543542"/>
    <w:rsid w:val="0055104C"/>
    <w:rsid w:val="00555578"/>
    <w:rsid w:val="00557806"/>
    <w:rsid w:val="0056514C"/>
    <w:rsid w:val="00573162"/>
    <w:rsid w:val="0057331B"/>
    <w:rsid w:val="00573578"/>
    <w:rsid w:val="00573B0D"/>
    <w:rsid w:val="00583AAF"/>
    <w:rsid w:val="00583EA1"/>
    <w:rsid w:val="00584C2E"/>
    <w:rsid w:val="00585A7D"/>
    <w:rsid w:val="00587600"/>
    <w:rsid w:val="00590B32"/>
    <w:rsid w:val="0059152D"/>
    <w:rsid w:val="00593CDE"/>
    <w:rsid w:val="00594368"/>
    <w:rsid w:val="00594D22"/>
    <w:rsid w:val="00596A35"/>
    <w:rsid w:val="00596E8F"/>
    <w:rsid w:val="00597950"/>
    <w:rsid w:val="005A21E2"/>
    <w:rsid w:val="005A24ED"/>
    <w:rsid w:val="005A3F79"/>
    <w:rsid w:val="005B1F58"/>
    <w:rsid w:val="005B38AF"/>
    <w:rsid w:val="005B3F8F"/>
    <w:rsid w:val="005B4836"/>
    <w:rsid w:val="005C0559"/>
    <w:rsid w:val="005C0E72"/>
    <w:rsid w:val="005C6B44"/>
    <w:rsid w:val="005C7130"/>
    <w:rsid w:val="005D2715"/>
    <w:rsid w:val="005D428A"/>
    <w:rsid w:val="005E16BD"/>
    <w:rsid w:val="005E291C"/>
    <w:rsid w:val="005E3E5B"/>
    <w:rsid w:val="005E549A"/>
    <w:rsid w:val="005E570E"/>
    <w:rsid w:val="005E5B46"/>
    <w:rsid w:val="005F218C"/>
    <w:rsid w:val="005F3401"/>
    <w:rsid w:val="005F43CB"/>
    <w:rsid w:val="005F4B94"/>
    <w:rsid w:val="006014F6"/>
    <w:rsid w:val="006015EA"/>
    <w:rsid w:val="006016D1"/>
    <w:rsid w:val="00602A19"/>
    <w:rsid w:val="00603875"/>
    <w:rsid w:val="00603F46"/>
    <w:rsid w:val="00604D99"/>
    <w:rsid w:val="0060601A"/>
    <w:rsid w:val="00607629"/>
    <w:rsid w:val="006076B1"/>
    <w:rsid w:val="00607A24"/>
    <w:rsid w:val="00610B78"/>
    <w:rsid w:val="0061176E"/>
    <w:rsid w:val="00614576"/>
    <w:rsid w:val="00616F8C"/>
    <w:rsid w:val="006204C7"/>
    <w:rsid w:val="00624473"/>
    <w:rsid w:val="00625F40"/>
    <w:rsid w:val="0062602A"/>
    <w:rsid w:val="00627731"/>
    <w:rsid w:val="00630150"/>
    <w:rsid w:val="006347EF"/>
    <w:rsid w:val="00634822"/>
    <w:rsid w:val="00637CCC"/>
    <w:rsid w:val="00642879"/>
    <w:rsid w:val="00643BBE"/>
    <w:rsid w:val="00645AC8"/>
    <w:rsid w:val="0064734B"/>
    <w:rsid w:val="00650227"/>
    <w:rsid w:val="006509A1"/>
    <w:rsid w:val="006518D8"/>
    <w:rsid w:val="006552CA"/>
    <w:rsid w:val="006564BC"/>
    <w:rsid w:val="00657BD1"/>
    <w:rsid w:val="00661090"/>
    <w:rsid w:val="00661A67"/>
    <w:rsid w:val="006624B4"/>
    <w:rsid w:val="00662BB3"/>
    <w:rsid w:val="00663344"/>
    <w:rsid w:val="00665973"/>
    <w:rsid w:val="00666477"/>
    <w:rsid w:val="0067240C"/>
    <w:rsid w:val="00674E6D"/>
    <w:rsid w:val="00675ABA"/>
    <w:rsid w:val="0067666F"/>
    <w:rsid w:val="0067780F"/>
    <w:rsid w:val="00677C44"/>
    <w:rsid w:val="0068287E"/>
    <w:rsid w:val="00683528"/>
    <w:rsid w:val="006852D6"/>
    <w:rsid w:val="00690772"/>
    <w:rsid w:val="00691AA0"/>
    <w:rsid w:val="006A6469"/>
    <w:rsid w:val="006C11A2"/>
    <w:rsid w:val="006C31D0"/>
    <w:rsid w:val="006C377D"/>
    <w:rsid w:val="006C3C96"/>
    <w:rsid w:val="006C74B6"/>
    <w:rsid w:val="006C7756"/>
    <w:rsid w:val="006D292D"/>
    <w:rsid w:val="006D2D5D"/>
    <w:rsid w:val="006E194B"/>
    <w:rsid w:val="006E1F7A"/>
    <w:rsid w:val="006E2B38"/>
    <w:rsid w:val="006E42F2"/>
    <w:rsid w:val="006E48E1"/>
    <w:rsid w:val="006E658E"/>
    <w:rsid w:val="006E6A72"/>
    <w:rsid w:val="006E781D"/>
    <w:rsid w:val="006F149D"/>
    <w:rsid w:val="006F1C49"/>
    <w:rsid w:val="006F21EA"/>
    <w:rsid w:val="006F319E"/>
    <w:rsid w:val="006F388B"/>
    <w:rsid w:val="006F3F4C"/>
    <w:rsid w:val="006F6F73"/>
    <w:rsid w:val="007003F3"/>
    <w:rsid w:val="00702720"/>
    <w:rsid w:val="0070323E"/>
    <w:rsid w:val="00706DAA"/>
    <w:rsid w:val="00707E97"/>
    <w:rsid w:val="00711944"/>
    <w:rsid w:val="00712506"/>
    <w:rsid w:val="00713D9D"/>
    <w:rsid w:val="00714C16"/>
    <w:rsid w:val="007167CB"/>
    <w:rsid w:val="00717131"/>
    <w:rsid w:val="00721968"/>
    <w:rsid w:val="007225D3"/>
    <w:rsid w:val="007227A1"/>
    <w:rsid w:val="0072479E"/>
    <w:rsid w:val="0072658F"/>
    <w:rsid w:val="00734ECC"/>
    <w:rsid w:val="0073523A"/>
    <w:rsid w:val="00736E12"/>
    <w:rsid w:val="007412DF"/>
    <w:rsid w:val="00744EDB"/>
    <w:rsid w:val="007457C0"/>
    <w:rsid w:val="00751CF1"/>
    <w:rsid w:val="00752C12"/>
    <w:rsid w:val="00755C3A"/>
    <w:rsid w:val="00755E06"/>
    <w:rsid w:val="00756A0F"/>
    <w:rsid w:val="0075774E"/>
    <w:rsid w:val="00760D61"/>
    <w:rsid w:val="007640E7"/>
    <w:rsid w:val="00773BE1"/>
    <w:rsid w:val="00774A30"/>
    <w:rsid w:val="0077561F"/>
    <w:rsid w:val="00782C67"/>
    <w:rsid w:val="00784FC7"/>
    <w:rsid w:val="007858E3"/>
    <w:rsid w:val="00785CDF"/>
    <w:rsid w:val="0079010B"/>
    <w:rsid w:val="0079043B"/>
    <w:rsid w:val="00790DC8"/>
    <w:rsid w:val="007978FD"/>
    <w:rsid w:val="00797AF1"/>
    <w:rsid w:val="007A1FD9"/>
    <w:rsid w:val="007A45B9"/>
    <w:rsid w:val="007A4666"/>
    <w:rsid w:val="007A616A"/>
    <w:rsid w:val="007B3F2F"/>
    <w:rsid w:val="007B593D"/>
    <w:rsid w:val="007C4837"/>
    <w:rsid w:val="007C6EC8"/>
    <w:rsid w:val="007D0286"/>
    <w:rsid w:val="007D10D0"/>
    <w:rsid w:val="007D3069"/>
    <w:rsid w:val="007D3174"/>
    <w:rsid w:val="007D389F"/>
    <w:rsid w:val="007D5600"/>
    <w:rsid w:val="007D5F7D"/>
    <w:rsid w:val="007E00DF"/>
    <w:rsid w:val="007E11B3"/>
    <w:rsid w:val="007E15FF"/>
    <w:rsid w:val="007E16DC"/>
    <w:rsid w:val="007E4230"/>
    <w:rsid w:val="007E4F52"/>
    <w:rsid w:val="007F10AB"/>
    <w:rsid w:val="007F1479"/>
    <w:rsid w:val="007F1B5B"/>
    <w:rsid w:val="007F1D9B"/>
    <w:rsid w:val="007F2B5F"/>
    <w:rsid w:val="007F3D0F"/>
    <w:rsid w:val="008024DF"/>
    <w:rsid w:val="00802A8C"/>
    <w:rsid w:val="00803F00"/>
    <w:rsid w:val="00804DD4"/>
    <w:rsid w:val="0080738E"/>
    <w:rsid w:val="00807BAD"/>
    <w:rsid w:val="00811401"/>
    <w:rsid w:val="008115A1"/>
    <w:rsid w:val="008207AB"/>
    <w:rsid w:val="00820BC7"/>
    <w:rsid w:val="00820FDE"/>
    <w:rsid w:val="00823435"/>
    <w:rsid w:val="0082459B"/>
    <w:rsid w:val="00826888"/>
    <w:rsid w:val="008322F5"/>
    <w:rsid w:val="00833D82"/>
    <w:rsid w:val="0083456B"/>
    <w:rsid w:val="0083473F"/>
    <w:rsid w:val="00836CAB"/>
    <w:rsid w:val="00836E1B"/>
    <w:rsid w:val="00840695"/>
    <w:rsid w:val="00842005"/>
    <w:rsid w:val="008440B1"/>
    <w:rsid w:val="00850F4F"/>
    <w:rsid w:val="00853C98"/>
    <w:rsid w:val="008548DC"/>
    <w:rsid w:val="00856E18"/>
    <w:rsid w:val="00857FFC"/>
    <w:rsid w:val="008677C9"/>
    <w:rsid w:val="00867A09"/>
    <w:rsid w:val="00874850"/>
    <w:rsid w:val="00875FE1"/>
    <w:rsid w:val="008822D8"/>
    <w:rsid w:val="00882CEF"/>
    <w:rsid w:val="008854CC"/>
    <w:rsid w:val="008856B6"/>
    <w:rsid w:val="00885B90"/>
    <w:rsid w:val="00891095"/>
    <w:rsid w:val="0089425F"/>
    <w:rsid w:val="00895A26"/>
    <w:rsid w:val="008A062D"/>
    <w:rsid w:val="008A12FA"/>
    <w:rsid w:val="008A13DD"/>
    <w:rsid w:val="008A1734"/>
    <w:rsid w:val="008A1BCB"/>
    <w:rsid w:val="008A647F"/>
    <w:rsid w:val="008B044F"/>
    <w:rsid w:val="008B3B47"/>
    <w:rsid w:val="008C1D21"/>
    <w:rsid w:val="008C3466"/>
    <w:rsid w:val="008C4A26"/>
    <w:rsid w:val="008C5C4F"/>
    <w:rsid w:val="008D030E"/>
    <w:rsid w:val="008D0D17"/>
    <w:rsid w:val="008D1934"/>
    <w:rsid w:val="008D2708"/>
    <w:rsid w:val="008D3038"/>
    <w:rsid w:val="008D5641"/>
    <w:rsid w:val="008D662A"/>
    <w:rsid w:val="008D75B7"/>
    <w:rsid w:val="008D79DA"/>
    <w:rsid w:val="008E0A0D"/>
    <w:rsid w:val="008E27A2"/>
    <w:rsid w:val="008E3840"/>
    <w:rsid w:val="008E5CAB"/>
    <w:rsid w:val="008E6428"/>
    <w:rsid w:val="008F05F3"/>
    <w:rsid w:val="008F2656"/>
    <w:rsid w:val="008F3685"/>
    <w:rsid w:val="009001A2"/>
    <w:rsid w:val="00900BAD"/>
    <w:rsid w:val="00901A29"/>
    <w:rsid w:val="00904537"/>
    <w:rsid w:val="00904B11"/>
    <w:rsid w:val="00904D61"/>
    <w:rsid w:val="009064D3"/>
    <w:rsid w:val="0090753E"/>
    <w:rsid w:val="00907603"/>
    <w:rsid w:val="00910FE3"/>
    <w:rsid w:val="00911C23"/>
    <w:rsid w:val="00912452"/>
    <w:rsid w:val="009136C6"/>
    <w:rsid w:val="009158E7"/>
    <w:rsid w:val="009177C4"/>
    <w:rsid w:val="009200DE"/>
    <w:rsid w:val="0092203B"/>
    <w:rsid w:val="00926E19"/>
    <w:rsid w:val="00934317"/>
    <w:rsid w:val="00934EB6"/>
    <w:rsid w:val="009359AA"/>
    <w:rsid w:val="0093675A"/>
    <w:rsid w:val="00936AE1"/>
    <w:rsid w:val="00936BA6"/>
    <w:rsid w:val="009374C3"/>
    <w:rsid w:val="00937E26"/>
    <w:rsid w:val="00941573"/>
    <w:rsid w:val="00944143"/>
    <w:rsid w:val="009441D4"/>
    <w:rsid w:val="0094708C"/>
    <w:rsid w:val="009471C3"/>
    <w:rsid w:val="009500D3"/>
    <w:rsid w:val="00950895"/>
    <w:rsid w:val="00954121"/>
    <w:rsid w:val="0095670B"/>
    <w:rsid w:val="0096379D"/>
    <w:rsid w:val="00965323"/>
    <w:rsid w:val="009667D9"/>
    <w:rsid w:val="00967483"/>
    <w:rsid w:val="009716D6"/>
    <w:rsid w:val="0097291E"/>
    <w:rsid w:val="00980C7D"/>
    <w:rsid w:val="0098155B"/>
    <w:rsid w:val="00981C6B"/>
    <w:rsid w:val="00985810"/>
    <w:rsid w:val="00987FD6"/>
    <w:rsid w:val="009927E0"/>
    <w:rsid w:val="009A19C5"/>
    <w:rsid w:val="009A3272"/>
    <w:rsid w:val="009A3AF3"/>
    <w:rsid w:val="009A4B1D"/>
    <w:rsid w:val="009A54D5"/>
    <w:rsid w:val="009A6729"/>
    <w:rsid w:val="009A6946"/>
    <w:rsid w:val="009B53A9"/>
    <w:rsid w:val="009B74C9"/>
    <w:rsid w:val="009C44B2"/>
    <w:rsid w:val="009C4862"/>
    <w:rsid w:val="009C4DBB"/>
    <w:rsid w:val="009D219D"/>
    <w:rsid w:val="009D3E0E"/>
    <w:rsid w:val="009D5767"/>
    <w:rsid w:val="009D6A00"/>
    <w:rsid w:val="009E0650"/>
    <w:rsid w:val="009E0A0F"/>
    <w:rsid w:val="009E2E57"/>
    <w:rsid w:val="009E5400"/>
    <w:rsid w:val="009F2BBE"/>
    <w:rsid w:val="009F4339"/>
    <w:rsid w:val="009F527A"/>
    <w:rsid w:val="009F7F5C"/>
    <w:rsid w:val="00A01A74"/>
    <w:rsid w:val="00A0498A"/>
    <w:rsid w:val="00A04A6A"/>
    <w:rsid w:val="00A06AA0"/>
    <w:rsid w:val="00A074D8"/>
    <w:rsid w:val="00A1267A"/>
    <w:rsid w:val="00A12AC4"/>
    <w:rsid w:val="00A143DD"/>
    <w:rsid w:val="00A14ADE"/>
    <w:rsid w:val="00A1550E"/>
    <w:rsid w:val="00A17232"/>
    <w:rsid w:val="00A17703"/>
    <w:rsid w:val="00A2103A"/>
    <w:rsid w:val="00A21C99"/>
    <w:rsid w:val="00A2368F"/>
    <w:rsid w:val="00A236EA"/>
    <w:rsid w:val="00A305B7"/>
    <w:rsid w:val="00A3116D"/>
    <w:rsid w:val="00A3568A"/>
    <w:rsid w:val="00A3767A"/>
    <w:rsid w:val="00A37D85"/>
    <w:rsid w:val="00A41449"/>
    <w:rsid w:val="00A429DB"/>
    <w:rsid w:val="00A4350C"/>
    <w:rsid w:val="00A444F3"/>
    <w:rsid w:val="00A46238"/>
    <w:rsid w:val="00A51038"/>
    <w:rsid w:val="00A511C7"/>
    <w:rsid w:val="00A53D11"/>
    <w:rsid w:val="00A54EAB"/>
    <w:rsid w:val="00A5639D"/>
    <w:rsid w:val="00A57028"/>
    <w:rsid w:val="00A601B6"/>
    <w:rsid w:val="00A60ED5"/>
    <w:rsid w:val="00A62424"/>
    <w:rsid w:val="00A652E0"/>
    <w:rsid w:val="00A6674C"/>
    <w:rsid w:val="00A66C8F"/>
    <w:rsid w:val="00A71EC5"/>
    <w:rsid w:val="00A741EF"/>
    <w:rsid w:val="00A748DC"/>
    <w:rsid w:val="00A86D03"/>
    <w:rsid w:val="00A9468B"/>
    <w:rsid w:val="00A94B4F"/>
    <w:rsid w:val="00A97134"/>
    <w:rsid w:val="00AA1406"/>
    <w:rsid w:val="00AA1E0C"/>
    <w:rsid w:val="00AA1FF5"/>
    <w:rsid w:val="00AA29EC"/>
    <w:rsid w:val="00AA57D0"/>
    <w:rsid w:val="00AA6F5D"/>
    <w:rsid w:val="00AB0676"/>
    <w:rsid w:val="00AB0899"/>
    <w:rsid w:val="00AB4716"/>
    <w:rsid w:val="00AB5186"/>
    <w:rsid w:val="00AB7D85"/>
    <w:rsid w:val="00AC28C7"/>
    <w:rsid w:val="00AC47F9"/>
    <w:rsid w:val="00AC6487"/>
    <w:rsid w:val="00AD43BD"/>
    <w:rsid w:val="00AD743D"/>
    <w:rsid w:val="00AE00FE"/>
    <w:rsid w:val="00AE0DEE"/>
    <w:rsid w:val="00AE21F1"/>
    <w:rsid w:val="00AE2C9A"/>
    <w:rsid w:val="00AE689B"/>
    <w:rsid w:val="00AE6CC7"/>
    <w:rsid w:val="00AE7254"/>
    <w:rsid w:val="00AF1105"/>
    <w:rsid w:val="00AF2D88"/>
    <w:rsid w:val="00AF38CB"/>
    <w:rsid w:val="00AF4989"/>
    <w:rsid w:val="00AF5280"/>
    <w:rsid w:val="00AF6C57"/>
    <w:rsid w:val="00B0299B"/>
    <w:rsid w:val="00B055F0"/>
    <w:rsid w:val="00B10E9A"/>
    <w:rsid w:val="00B1157C"/>
    <w:rsid w:val="00B11A0A"/>
    <w:rsid w:val="00B12A7C"/>
    <w:rsid w:val="00B14163"/>
    <w:rsid w:val="00B14423"/>
    <w:rsid w:val="00B1570E"/>
    <w:rsid w:val="00B21C14"/>
    <w:rsid w:val="00B23D71"/>
    <w:rsid w:val="00B241E0"/>
    <w:rsid w:val="00B27D3A"/>
    <w:rsid w:val="00B30B89"/>
    <w:rsid w:val="00B31EE5"/>
    <w:rsid w:val="00B35038"/>
    <w:rsid w:val="00B37E82"/>
    <w:rsid w:val="00B40E8A"/>
    <w:rsid w:val="00B415A0"/>
    <w:rsid w:val="00B41E19"/>
    <w:rsid w:val="00B44404"/>
    <w:rsid w:val="00B50434"/>
    <w:rsid w:val="00B506C6"/>
    <w:rsid w:val="00B549AD"/>
    <w:rsid w:val="00B54E3F"/>
    <w:rsid w:val="00B568CF"/>
    <w:rsid w:val="00B56C0D"/>
    <w:rsid w:val="00B61748"/>
    <w:rsid w:val="00B63B3E"/>
    <w:rsid w:val="00B65FDF"/>
    <w:rsid w:val="00B71D3F"/>
    <w:rsid w:val="00B81DDC"/>
    <w:rsid w:val="00B86D2B"/>
    <w:rsid w:val="00B87740"/>
    <w:rsid w:val="00B9039E"/>
    <w:rsid w:val="00B92204"/>
    <w:rsid w:val="00B92953"/>
    <w:rsid w:val="00B95E62"/>
    <w:rsid w:val="00B975BF"/>
    <w:rsid w:val="00B97A2D"/>
    <w:rsid w:val="00BA0036"/>
    <w:rsid w:val="00BA0777"/>
    <w:rsid w:val="00BA1F2A"/>
    <w:rsid w:val="00BA2AAC"/>
    <w:rsid w:val="00BB0EB3"/>
    <w:rsid w:val="00BB1A6E"/>
    <w:rsid w:val="00BB2663"/>
    <w:rsid w:val="00BB63B6"/>
    <w:rsid w:val="00BC019D"/>
    <w:rsid w:val="00BC0912"/>
    <w:rsid w:val="00BC196B"/>
    <w:rsid w:val="00BC2B44"/>
    <w:rsid w:val="00BC64DD"/>
    <w:rsid w:val="00BD00A9"/>
    <w:rsid w:val="00BD08A4"/>
    <w:rsid w:val="00BD091E"/>
    <w:rsid w:val="00BD2075"/>
    <w:rsid w:val="00BD336E"/>
    <w:rsid w:val="00BD5567"/>
    <w:rsid w:val="00BE067E"/>
    <w:rsid w:val="00BE24D3"/>
    <w:rsid w:val="00BE31F9"/>
    <w:rsid w:val="00BE3447"/>
    <w:rsid w:val="00BE5931"/>
    <w:rsid w:val="00BF167D"/>
    <w:rsid w:val="00BF35C5"/>
    <w:rsid w:val="00BF3659"/>
    <w:rsid w:val="00BF377D"/>
    <w:rsid w:val="00BF7614"/>
    <w:rsid w:val="00BF7B5B"/>
    <w:rsid w:val="00C00598"/>
    <w:rsid w:val="00C039E4"/>
    <w:rsid w:val="00C04070"/>
    <w:rsid w:val="00C05890"/>
    <w:rsid w:val="00C06BC2"/>
    <w:rsid w:val="00C11C6F"/>
    <w:rsid w:val="00C1303A"/>
    <w:rsid w:val="00C1475F"/>
    <w:rsid w:val="00C16944"/>
    <w:rsid w:val="00C16A2D"/>
    <w:rsid w:val="00C1767F"/>
    <w:rsid w:val="00C22F73"/>
    <w:rsid w:val="00C26371"/>
    <w:rsid w:val="00C31299"/>
    <w:rsid w:val="00C3201F"/>
    <w:rsid w:val="00C3661F"/>
    <w:rsid w:val="00C41CB8"/>
    <w:rsid w:val="00C41EC5"/>
    <w:rsid w:val="00C44383"/>
    <w:rsid w:val="00C4464B"/>
    <w:rsid w:val="00C44D37"/>
    <w:rsid w:val="00C44FA8"/>
    <w:rsid w:val="00C47C54"/>
    <w:rsid w:val="00C5064B"/>
    <w:rsid w:val="00C512E1"/>
    <w:rsid w:val="00C51E0C"/>
    <w:rsid w:val="00C54536"/>
    <w:rsid w:val="00C54A61"/>
    <w:rsid w:val="00C555E9"/>
    <w:rsid w:val="00C55A68"/>
    <w:rsid w:val="00C55D52"/>
    <w:rsid w:val="00C57326"/>
    <w:rsid w:val="00C616D5"/>
    <w:rsid w:val="00C62BE9"/>
    <w:rsid w:val="00C67354"/>
    <w:rsid w:val="00C72469"/>
    <w:rsid w:val="00C7728B"/>
    <w:rsid w:val="00C80793"/>
    <w:rsid w:val="00C82069"/>
    <w:rsid w:val="00C82F4C"/>
    <w:rsid w:val="00C85919"/>
    <w:rsid w:val="00C875EB"/>
    <w:rsid w:val="00C902CC"/>
    <w:rsid w:val="00C92281"/>
    <w:rsid w:val="00C952E3"/>
    <w:rsid w:val="00C95551"/>
    <w:rsid w:val="00C963FE"/>
    <w:rsid w:val="00C979C7"/>
    <w:rsid w:val="00CA1C84"/>
    <w:rsid w:val="00CA2316"/>
    <w:rsid w:val="00CA289D"/>
    <w:rsid w:val="00CA36AB"/>
    <w:rsid w:val="00CA6364"/>
    <w:rsid w:val="00CB08A2"/>
    <w:rsid w:val="00CB08D6"/>
    <w:rsid w:val="00CB2C40"/>
    <w:rsid w:val="00CB2DF2"/>
    <w:rsid w:val="00CB2F09"/>
    <w:rsid w:val="00CB51A2"/>
    <w:rsid w:val="00CB75DC"/>
    <w:rsid w:val="00CC2A84"/>
    <w:rsid w:val="00CC3D98"/>
    <w:rsid w:val="00CC4DFC"/>
    <w:rsid w:val="00CC59C0"/>
    <w:rsid w:val="00CC6969"/>
    <w:rsid w:val="00CC6AFD"/>
    <w:rsid w:val="00CD3D55"/>
    <w:rsid w:val="00CE63AB"/>
    <w:rsid w:val="00CE6543"/>
    <w:rsid w:val="00CF19A4"/>
    <w:rsid w:val="00CF3599"/>
    <w:rsid w:val="00CF3A7E"/>
    <w:rsid w:val="00CF3B7D"/>
    <w:rsid w:val="00CF3DC1"/>
    <w:rsid w:val="00CF5766"/>
    <w:rsid w:val="00D018D3"/>
    <w:rsid w:val="00D0281A"/>
    <w:rsid w:val="00D037C0"/>
    <w:rsid w:val="00D05EF7"/>
    <w:rsid w:val="00D10A44"/>
    <w:rsid w:val="00D138AD"/>
    <w:rsid w:val="00D13F55"/>
    <w:rsid w:val="00D173E1"/>
    <w:rsid w:val="00D179AB"/>
    <w:rsid w:val="00D24FCD"/>
    <w:rsid w:val="00D26403"/>
    <w:rsid w:val="00D26439"/>
    <w:rsid w:val="00D27128"/>
    <w:rsid w:val="00D306BE"/>
    <w:rsid w:val="00D31E85"/>
    <w:rsid w:val="00D32779"/>
    <w:rsid w:val="00D34CDC"/>
    <w:rsid w:val="00D34FA3"/>
    <w:rsid w:val="00D361AF"/>
    <w:rsid w:val="00D42894"/>
    <w:rsid w:val="00D43073"/>
    <w:rsid w:val="00D46EE9"/>
    <w:rsid w:val="00D524E8"/>
    <w:rsid w:val="00D52F40"/>
    <w:rsid w:val="00D53FF4"/>
    <w:rsid w:val="00D550F6"/>
    <w:rsid w:val="00D60075"/>
    <w:rsid w:val="00D63A94"/>
    <w:rsid w:val="00D7003E"/>
    <w:rsid w:val="00D7069A"/>
    <w:rsid w:val="00D71987"/>
    <w:rsid w:val="00D73EED"/>
    <w:rsid w:val="00D74D6F"/>
    <w:rsid w:val="00D77FFE"/>
    <w:rsid w:val="00D808E5"/>
    <w:rsid w:val="00D80946"/>
    <w:rsid w:val="00D80BD4"/>
    <w:rsid w:val="00D812F6"/>
    <w:rsid w:val="00D816F5"/>
    <w:rsid w:val="00D81D39"/>
    <w:rsid w:val="00D83BAA"/>
    <w:rsid w:val="00D83FAC"/>
    <w:rsid w:val="00D84900"/>
    <w:rsid w:val="00D84B17"/>
    <w:rsid w:val="00D85266"/>
    <w:rsid w:val="00D863AA"/>
    <w:rsid w:val="00D86494"/>
    <w:rsid w:val="00D900B3"/>
    <w:rsid w:val="00D913D6"/>
    <w:rsid w:val="00D94E6E"/>
    <w:rsid w:val="00D967BD"/>
    <w:rsid w:val="00DA3235"/>
    <w:rsid w:val="00DA3C25"/>
    <w:rsid w:val="00DA42C0"/>
    <w:rsid w:val="00DB2B5D"/>
    <w:rsid w:val="00DB36BD"/>
    <w:rsid w:val="00DB506A"/>
    <w:rsid w:val="00DB5975"/>
    <w:rsid w:val="00DB62E6"/>
    <w:rsid w:val="00DB7C20"/>
    <w:rsid w:val="00DC30CF"/>
    <w:rsid w:val="00DC3F00"/>
    <w:rsid w:val="00DC641F"/>
    <w:rsid w:val="00DD16CB"/>
    <w:rsid w:val="00DD22E0"/>
    <w:rsid w:val="00DD23F4"/>
    <w:rsid w:val="00DD2DD9"/>
    <w:rsid w:val="00DD4B21"/>
    <w:rsid w:val="00DD59D8"/>
    <w:rsid w:val="00DE0F64"/>
    <w:rsid w:val="00DE3CA4"/>
    <w:rsid w:val="00DE7E49"/>
    <w:rsid w:val="00DF07EA"/>
    <w:rsid w:val="00DF1BFC"/>
    <w:rsid w:val="00DF27C6"/>
    <w:rsid w:val="00DF2F15"/>
    <w:rsid w:val="00DF416B"/>
    <w:rsid w:val="00DF5913"/>
    <w:rsid w:val="00DF6C45"/>
    <w:rsid w:val="00E002C2"/>
    <w:rsid w:val="00E003AE"/>
    <w:rsid w:val="00E02D73"/>
    <w:rsid w:val="00E05A4B"/>
    <w:rsid w:val="00E0759E"/>
    <w:rsid w:val="00E212EF"/>
    <w:rsid w:val="00E21789"/>
    <w:rsid w:val="00E22689"/>
    <w:rsid w:val="00E2323D"/>
    <w:rsid w:val="00E23A4E"/>
    <w:rsid w:val="00E23E93"/>
    <w:rsid w:val="00E2474A"/>
    <w:rsid w:val="00E27E02"/>
    <w:rsid w:val="00E300B5"/>
    <w:rsid w:val="00E30710"/>
    <w:rsid w:val="00E31939"/>
    <w:rsid w:val="00E32B4E"/>
    <w:rsid w:val="00E343DB"/>
    <w:rsid w:val="00E347B7"/>
    <w:rsid w:val="00E34E2A"/>
    <w:rsid w:val="00E35DA5"/>
    <w:rsid w:val="00E36FA2"/>
    <w:rsid w:val="00E41B09"/>
    <w:rsid w:val="00E4533E"/>
    <w:rsid w:val="00E47129"/>
    <w:rsid w:val="00E5193E"/>
    <w:rsid w:val="00E54D44"/>
    <w:rsid w:val="00E55057"/>
    <w:rsid w:val="00E556A7"/>
    <w:rsid w:val="00E57CB4"/>
    <w:rsid w:val="00E62CD2"/>
    <w:rsid w:val="00E62D8F"/>
    <w:rsid w:val="00E66023"/>
    <w:rsid w:val="00E67717"/>
    <w:rsid w:val="00E67B1D"/>
    <w:rsid w:val="00E70720"/>
    <w:rsid w:val="00E738A3"/>
    <w:rsid w:val="00E83628"/>
    <w:rsid w:val="00E84BB7"/>
    <w:rsid w:val="00E84C8A"/>
    <w:rsid w:val="00E85286"/>
    <w:rsid w:val="00E87DFF"/>
    <w:rsid w:val="00E907FB"/>
    <w:rsid w:val="00E9184D"/>
    <w:rsid w:val="00E91F12"/>
    <w:rsid w:val="00E921D6"/>
    <w:rsid w:val="00E9259C"/>
    <w:rsid w:val="00E9287F"/>
    <w:rsid w:val="00E9348E"/>
    <w:rsid w:val="00EA1CD4"/>
    <w:rsid w:val="00EA1EB2"/>
    <w:rsid w:val="00EA533C"/>
    <w:rsid w:val="00EA53C2"/>
    <w:rsid w:val="00EB0C8E"/>
    <w:rsid w:val="00EB156D"/>
    <w:rsid w:val="00EB1BF0"/>
    <w:rsid w:val="00EB7575"/>
    <w:rsid w:val="00EC314C"/>
    <w:rsid w:val="00EC5701"/>
    <w:rsid w:val="00EC6767"/>
    <w:rsid w:val="00EC788C"/>
    <w:rsid w:val="00ED1D8D"/>
    <w:rsid w:val="00ED2286"/>
    <w:rsid w:val="00ED4ABE"/>
    <w:rsid w:val="00ED4B7C"/>
    <w:rsid w:val="00ED746A"/>
    <w:rsid w:val="00EE27BF"/>
    <w:rsid w:val="00EE4279"/>
    <w:rsid w:val="00EE4563"/>
    <w:rsid w:val="00EE48F7"/>
    <w:rsid w:val="00EE7C5A"/>
    <w:rsid w:val="00EF2B0C"/>
    <w:rsid w:val="00EF4C20"/>
    <w:rsid w:val="00F0049C"/>
    <w:rsid w:val="00F009BF"/>
    <w:rsid w:val="00F03FCA"/>
    <w:rsid w:val="00F04401"/>
    <w:rsid w:val="00F04A9B"/>
    <w:rsid w:val="00F104D2"/>
    <w:rsid w:val="00F159FC"/>
    <w:rsid w:val="00F16352"/>
    <w:rsid w:val="00F16DA0"/>
    <w:rsid w:val="00F20417"/>
    <w:rsid w:val="00F25066"/>
    <w:rsid w:val="00F263A6"/>
    <w:rsid w:val="00F30531"/>
    <w:rsid w:val="00F305E1"/>
    <w:rsid w:val="00F32333"/>
    <w:rsid w:val="00F347C0"/>
    <w:rsid w:val="00F3576A"/>
    <w:rsid w:val="00F45FAC"/>
    <w:rsid w:val="00F466C3"/>
    <w:rsid w:val="00F50662"/>
    <w:rsid w:val="00F51125"/>
    <w:rsid w:val="00F527FF"/>
    <w:rsid w:val="00F55735"/>
    <w:rsid w:val="00F60CEA"/>
    <w:rsid w:val="00F62BD6"/>
    <w:rsid w:val="00F64DE8"/>
    <w:rsid w:val="00F64EE4"/>
    <w:rsid w:val="00F66125"/>
    <w:rsid w:val="00F6653D"/>
    <w:rsid w:val="00F67FEC"/>
    <w:rsid w:val="00F72CFC"/>
    <w:rsid w:val="00F7374C"/>
    <w:rsid w:val="00F776D8"/>
    <w:rsid w:val="00F92963"/>
    <w:rsid w:val="00F953CF"/>
    <w:rsid w:val="00F95DE1"/>
    <w:rsid w:val="00F97D44"/>
    <w:rsid w:val="00FA011C"/>
    <w:rsid w:val="00FA5263"/>
    <w:rsid w:val="00FA679B"/>
    <w:rsid w:val="00FA6831"/>
    <w:rsid w:val="00FA6C58"/>
    <w:rsid w:val="00FB0EA0"/>
    <w:rsid w:val="00FB1512"/>
    <w:rsid w:val="00FB1B6F"/>
    <w:rsid w:val="00FB1BBE"/>
    <w:rsid w:val="00FB4616"/>
    <w:rsid w:val="00FB60B9"/>
    <w:rsid w:val="00FB7851"/>
    <w:rsid w:val="00FC3E63"/>
    <w:rsid w:val="00FC4D90"/>
    <w:rsid w:val="00FC7208"/>
    <w:rsid w:val="00FD1CDE"/>
    <w:rsid w:val="00FD1EE1"/>
    <w:rsid w:val="00FD30B0"/>
    <w:rsid w:val="00FD4594"/>
    <w:rsid w:val="00FD792D"/>
    <w:rsid w:val="00FE23AA"/>
    <w:rsid w:val="00FE317B"/>
    <w:rsid w:val="00FE3754"/>
    <w:rsid w:val="00FE496E"/>
    <w:rsid w:val="00FE67B8"/>
    <w:rsid w:val="00FF0EC1"/>
    <w:rsid w:val="00FF458A"/>
    <w:rsid w:val="00FF466A"/>
    <w:rsid w:val="00FF50A1"/>
    <w:rsid w:val="00FF5B16"/>
    <w:rsid w:val="00FF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D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D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641823">
      <w:bodyDiv w:val="1"/>
      <w:marLeft w:val="0"/>
      <w:marRight w:val="0"/>
      <w:marTop w:val="0"/>
      <w:marBottom w:val="0"/>
      <w:divBdr>
        <w:top w:val="none" w:sz="0" w:space="0" w:color="auto"/>
        <w:left w:val="none" w:sz="0" w:space="0" w:color="auto"/>
        <w:bottom w:val="none" w:sz="0" w:space="0" w:color="auto"/>
        <w:right w:val="none" w:sz="0" w:space="0" w:color="auto"/>
      </w:divBdr>
    </w:div>
    <w:div w:id="1951935076">
      <w:bodyDiv w:val="1"/>
      <w:marLeft w:val="0"/>
      <w:marRight w:val="0"/>
      <w:marTop w:val="0"/>
      <w:marBottom w:val="0"/>
      <w:divBdr>
        <w:top w:val="none" w:sz="0" w:space="0" w:color="auto"/>
        <w:left w:val="none" w:sz="0" w:space="0" w:color="auto"/>
        <w:bottom w:val="none" w:sz="0" w:space="0" w:color="auto"/>
        <w:right w:val="none" w:sz="0" w:space="0" w:color="auto"/>
      </w:divBdr>
      <w:divsChild>
        <w:div w:id="1147481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Angyan</dc:creator>
  <cp:lastModifiedBy>Praveen Angyan</cp:lastModifiedBy>
  <cp:revision>13</cp:revision>
  <dcterms:created xsi:type="dcterms:W3CDTF">2015-08-06T20:32:00Z</dcterms:created>
  <dcterms:modified xsi:type="dcterms:W3CDTF">2015-08-06T21:42:00Z</dcterms:modified>
</cp:coreProperties>
</file>