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5E0F" w14:textId="0A2143F0" w:rsidR="00CE3C47" w:rsidRDefault="00CE3C47" w:rsidP="00F7389F"/>
    <w:p w14:paraId="34EC8533" w14:textId="4B162B46" w:rsidR="00CE3C47" w:rsidRDefault="00CE3C47" w:rsidP="00CE3C47">
      <w:pPr>
        <w:pStyle w:val="Heading1"/>
      </w:pPr>
      <w:r>
        <w:t xml:space="preserve">VIDEO 8: </w:t>
      </w:r>
      <w:r w:rsidR="003229D9">
        <w:t>Submit to feminist data set</w:t>
      </w:r>
    </w:p>
    <w:p w14:paraId="653BA637" w14:textId="5ED7E490" w:rsidR="00F17922" w:rsidRPr="003229D9" w:rsidRDefault="003229D9" w:rsidP="00F7389F">
      <w:pPr>
        <w:rPr>
          <w:b/>
          <w:bCs/>
        </w:rPr>
      </w:pPr>
      <w:r>
        <w:rPr>
          <w:b/>
          <w:bCs/>
        </w:rPr>
        <w:t xml:space="preserve">STEP 1 (2 </w:t>
      </w:r>
      <w:r w:rsidR="00CE3C47" w:rsidRPr="003229D9">
        <w:rPr>
          <w:b/>
          <w:bCs/>
        </w:rPr>
        <w:t>minutes</w:t>
      </w:r>
      <w:r>
        <w:rPr>
          <w:b/>
          <w:bCs/>
        </w:rPr>
        <w:t>)</w:t>
      </w:r>
      <w:r w:rsidR="00CE3C47" w:rsidRPr="003229D9">
        <w:rPr>
          <w:b/>
          <w:bCs/>
        </w:rPr>
        <w:t xml:space="preserve"> </w:t>
      </w:r>
    </w:p>
    <w:p w14:paraId="3938038A" w14:textId="4DE4D0F6" w:rsidR="00CE3C47" w:rsidRDefault="00F17922" w:rsidP="003229D9">
      <w:pPr>
        <w:pStyle w:val="ListParagraph"/>
        <w:numPr>
          <w:ilvl w:val="0"/>
          <w:numId w:val="20"/>
        </w:numPr>
      </w:pPr>
      <w:r>
        <w:t>B</w:t>
      </w:r>
      <w:r w:rsidR="00CE3C47">
        <w:t>rainstorm different topics you are interested in that could potentially meet the criteria for the feminist data set.</w:t>
      </w:r>
    </w:p>
    <w:p w14:paraId="3265FAFB" w14:textId="4EB45BF6" w:rsidR="00F17922" w:rsidRDefault="00F17922" w:rsidP="003229D9">
      <w:pPr>
        <w:pStyle w:val="ListParagraph"/>
        <w:numPr>
          <w:ilvl w:val="0"/>
          <w:numId w:val="20"/>
        </w:numPr>
      </w:pPr>
      <w:r>
        <w:t>Write the idea in a few words.</w:t>
      </w:r>
    </w:p>
    <w:p w14:paraId="2BD6957C" w14:textId="360A2610" w:rsidR="00F17922" w:rsidRDefault="00F17922" w:rsidP="003229D9">
      <w:pPr>
        <w:pStyle w:val="ListParagraph"/>
        <w:numPr>
          <w:ilvl w:val="0"/>
          <w:numId w:val="20"/>
        </w:numPr>
      </w:pPr>
      <w:r>
        <w:t>Try to separate your ideas as much as possible.</w:t>
      </w:r>
    </w:p>
    <w:p w14:paraId="3E630C74" w14:textId="244BE501" w:rsidR="00F17922" w:rsidRDefault="00F17922" w:rsidP="003229D9">
      <w:pPr>
        <w:pStyle w:val="ListParagraph"/>
        <w:numPr>
          <w:ilvl w:val="0"/>
          <w:numId w:val="20"/>
        </w:numPr>
      </w:pPr>
      <w:r>
        <w:t>Write as many ideas as possible.</w:t>
      </w:r>
    </w:p>
    <w:p w14:paraId="0E9D20F2" w14:textId="07A0BB66" w:rsidR="00F17922" w:rsidRPr="003229D9" w:rsidRDefault="003229D9" w:rsidP="00F7389F">
      <w:pPr>
        <w:rPr>
          <w:b/>
          <w:bCs/>
        </w:rPr>
      </w:pPr>
      <w:r>
        <w:rPr>
          <w:b/>
          <w:bCs/>
        </w:rPr>
        <w:t>STEP 2 (2</w:t>
      </w:r>
      <w:r w:rsidR="00F17922" w:rsidRPr="003229D9">
        <w:rPr>
          <w:b/>
          <w:bCs/>
        </w:rPr>
        <w:t xml:space="preserve"> minutes</w:t>
      </w:r>
      <w:r>
        <w:rPr>
          <w:b/>
          <w:bCs/>
        </w:rPr>
        <w:t>)</w:t>
      </w:r>
    </w:p>
    <w:p w14:paraId="7F8ABA06" w14:textId="0126DDC3" w:rsidR="00F17922" w:rsidRDefault="00F17922" w:rsidP="003229D9">
      <w:pPr>
        <w:pStyle w:val="ListParagraph"/>
        <w:numPr>
          <w:ilvl w:val="0"/>
          <w:numId w:val="21"/>
        </w:numPr>
      </w:pPr>
      <w:r>
        <w:t>Pick one of th</w:t>
      </w:r>
      <w:r w:rsidR="003229D9">
        <w:t>e</w:t>
      </w:r>
      <w:r>
        <w:t xml:space="preserve"> topics and </w:t>
      </w:r>
      <w:r w:rsidR="003229D9">
        <w:t>add more details to it.</w:t>
      </w:r>
    </w:p>
    <w:p w14:paraId="45C7EB2B" w14:textId="7E47A87E" w:rsidR="003229D9" w:rsidRPr="003229D9" w:rsidRDefault="003229D9" w:rsidP="003229D9">
      <w:pPr>
        <w:rPr>
          <w:b/>
          <w:bCs/>
        </w:rPr>
      </w:pPr>
      <w:r w:rsidRPr="003229D9">
        <w:rPr>
          <w:b/>
          <w:bCs/>
        </w:rPr>
        <w:t>STEP 3 (4</w:t>
      </w:r>
      <w:r>
        <w:rPr>
          <w:b/>
          <w:bCs/>
        </w:rPr>
        <w:t>5-60</w:t>
      </w:r>
      <w:r w:rsidRPr="003229D9">
        <w:rPr>
          <w:b/>
          <w:bCs/>
        </w:rPr>
        <w:t xml:space="preserve"> minutes)</w:t>
      </w:r>
    </w:p>
    <w:p w14:paraId="3269F6AC" w14:textId="3C41DCFF" w:rsidR="003229D9" w:rsidRDefault="003229D9" w:rsidP="003229D9">
      <w:pPr>
        <w:pStyle w:val="ListParagraph"/>
        <w:numPr>
          <w:ilvl w:val="0"/>
          <w:numId w:val="21"/>
        </w:numPr>
      </w:pPr>
      <w:r>
        <w:t>Find a source that relates to the topic and that meets the criteria for the feminist data set.</w:t>
      </w:r>
    </w:p>
    <w:p w14:paraId="6E12A965" w14:textId="06823AC2" w:rsidR="003229D9" w:rsidRPr="003612E3" w:rsidRDefault="003229D9" w:rsidP="003229D9">
      <w:pPr>
        <w:rPr>
          <w:b/>
          <w:bCs/>
        </w:rPr>
      </w:pPr>
      <w:r w:rsidRPr="003612E3">
        <w:rPr>
          <w:b/>
          <w:bCs/>
        </w:rPr>
        <w:t xml:space="preserve">STEP 4 </w:t>
      </w:r>
    </w:p>
    <w:p w14:paraId="4D14DF38" w14:textId="3FF7665F" w:rsidR="003229D9" w:rsidRDefault="00C40447" w:rsidP="003612E3">
      <w:pPr>
        <w:pStyle w:val="ListParagraph"/>
        <w:numPr>
          <w:ilvl w:val="0"/>
          <w:numId w:val="21"/>
        </w:numPr>
      </w:pPr>
      <w:r>
        <w:t>S</w:t>
      </w:r>
      <w:r w:rsidR="003612E3">
        <w:t>ubmit your contribution</w:t>
      </w:r>
      <w:r>
        <w:t xml:space="preserve"> to Caroline Sinders</w:t>
      </w:r>
      <w:r w:rsidR="003612E3">
        <w:t xml:space="preserve"> </w:t>
      </w:r>
      <w:hyperlink r:id="rId5" w:history="1">
        <w:r w:rsidR="003612E3" w:rsidRPr="00F03D5C">
          <w:rPr>
            <w:rStyle w:val="Hyperlink"/>
          </w:rPr>
          <w:t>csinders@gmail.com</w:t>
        </w:r>
      </w:hyperlink>
      <w:r w:rsidR="003612E3">
        <w:t xml:space="preserve"> </w:t>
      </w:r>
    </w:p>
    <w:p w14:paraId="70204010" w14:textId="1AED2CB2" w:rsidR="003612E3" w:rsidRDefault="003612E3" w:rsidP="003612E3">
      <w:pPr>
        <w:pStyle w:val="ListParagraph"/>
      </w:pPr>
    </w:p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40A1C"/>
    <w:rsid w:val="0007376F"/>
    <w:rsid w:val="0008352E"/>
    <w:rsid w:val="00090DCD"/>
    <w:rsid w:val="000F4320"/>
    <w:rsid w:val="0012427B"/>
    <w:rsid w:val="00141A3F"/>
    <w:rsid w:val="0014362D"/>
    <w:rsid w:val="001E6FCC"/>
    <w:rsid w:val="00200D68"/>
    <w:rsid w:val="00215A66"/>
    <w:rsid w:val="00220DF2"/>
    <w:rsid w:val="002C38B3"/>
    <w:rsid w:val="002E0828"/>
    <w:rsid w:val="003229D9"/>
    <w:rsid w:val="00330CCE"/>
    <w:rsid w:val="0034346D"/>
    <w:rsid w:val="003612E3"/>
    <w:rsid w:val="00372CC4"/>
    <w:rsid w:val="003A3743"/>
    <w:rsid w:val="003A5128"/>
    <w:rsid w:val="003C1F37"/>
    <w:rsid w:val="00463A6A"/>
    <w:rsid w:val="004C67F4"/>
    <w:rsid w:val="004E0BD6"/>
    <w:rsid w:val="0051209C"/>
    <w:rsid w:val="0055741C"/>
    <w:rsid w:val="00583339"/>
    <w:rsid w:val="005A2E0B"/>
    <w:rsid w:val="006038D0"/>
    <w:rsid w:val="00644035"/>
    <w:rsid w:val="0068520F"/>
    <w:rsid w:val="00686F2A"/>
    <w:rsid w:val="0069710A"/>
    <w:rsid w:val="007527B4"/>
    <w:rsid w:val="007B2DB3"/>
    <w:rsid w:val="00811044"/>
    <w:rsid w:val="00821095"/>
    <w:rsid w:val="00856907"/>
    <w:rsid w:val="00892E7D"/>
    <w:rsid w:val="008C1034"/>
    <w:rsid w:val="00901581"/>
    <w:rsid w:val="00953A0B"/>
    <w:rsid w:val="009B503A"/>
    <w:rsid w:val="009D68A6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40447"/>
    <w:rsid w:val="00CD4DEE"/>
    <w:rsid w:val="00CE3C47"/>
    <w:rsid w:val="00CE3F51"/>
    <w:rsid w:val="00D46826"/>
    <w:rsid w:val="00D9197A"/>
    <w:rsid w:val="00D93A30"/>
    <w:rsid w:val="00DC4BAD"/>
    <w:rsid w:val="00DE65B6"/>
    <w:rsid w:val="00E41CFE"/>
    <w:rsid w:val="00E54D74"/>
    <w:rsid w:val="00EA4244"/>
    <w:rsid w:val="00EC056B"/>
    <w:rsid w:val="00EC6D61"/>
    <w:rsid w:val="00ED33DE"/>
    <w:rsid w:val="00F11365"/>
    <w:rsid w:val="00F17922"/>
    <w:rsid w:val="00F60A06"/>
    <w:rsid w:val="00F7389F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inders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E50B50-55F4-44A8-926B-A9A73A818E8C}"/>
</file>

<file path=customXml/itemProps2.xml><?xml version="1.0" encoding="utf-8"?>
<ds:datastoreItem xmlns:ds="http://schemas.openxmlformats.org/officeDocument/2006/customXml" ds:itemID="{BC0FF32E-FF0B-442B-9900-7E53467AB725}"/>
</file>

<file path=customXml/itemProps3.xml><?xml version="1.0" encoding="utf-8"?>
<ds:datastoreItem xmlns:ds="http://schemas.openxmlformats.org/officeDocument/2006/customXml" ds:itemID="{8D6C67E3-4825-4E2A-AEA0-00DD20B0E1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3</cp:revision>
  <dcterms:created xsi:type="dcterms:W3CDTF">2021-06-08T04:04:00Z</dcterms:created>
  <dcterms:modified xsi:type="dcterms:W3CDTF">2021-06-08T04:05:00Z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