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nux Libertine G" w:cs="Noto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