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A868" w14:textId="7B9AB1DA" w:rsidR="009C15D6" w:rsidRDefault="00F46C47" w:rsidP="00F46C47">
      <w:pPr>
        <w:pStyle w:val="Paragraphedeliste"/>
        <w:numPr>
          <w:ilvl w:val="0"/>
          <w:numId w:val="1"/>
        </w:numPr>
      </w:pPr>
      <w:r>
        <w:t>Je veux deux utilisateurs</w:t>
      </w:r>
    </w:p>
    <w:p w14:paraId="0A02BC78" w14:textId="27F22E0F" w:rsidR="00F46C47" w:rsidRDefault="00F46C47" w:rsidP="00F46C47">
      <w:pPr>
        <w:pStyle w:val="Paragraphedeliste"/>
        <w:numPr>
          <w:ilvl w:val="1"/>
          <w:numId w:val="1"/>
        </w:numPr>
      </w:pPr>
      <w:r>
        <w:t xml:space="preserve">Nabil qui </w:t>
      </w:r>
      <w:r w:rsidR="009D6A7F">
        <w:t xml:space="preserve">fait le </w:t>
      </w:r>
      <w:r>
        <w:t>contrôle</w:t>
      </w:r>
      <w:r w:rsidR="009D6A7F">
        <w:t xml:space="preserve"> sur site</w:t>
      </w:r>
    </w:p>
    <w:p w14:paraId="33D27A05" w14:textId="484111B4" w:rsidR="00F46C47" w:rsidRDefault="00F46C47" w:rsidP="00F46C47">
      <w:pPr>
        <w:pStyle w:val="Paragraphedeliste"/>
        <w:numPr>
          <w:ilvl w:val="1"/>
          <w:numId w:val="1"/>
        </w:numPr>
      </w:pPr>
      <w:r>
        <w:t xml:space="preserve">Saad </w:t>
      </w:r>
      <w:r w:rsidR="009D6A7F">
        <w:t>qui sera l’admin (Saad/Admin@1320)</w:t>
      </w:r>
    </w:p>
    <w:p w14:paraId="763737D3" w14:textId="6F4D6CA3" w:rsidR="00F46C47" w:rsidRDefault="00F46C47" w:rsidP="00F46C47">
      <w:pPr>
        <w:pStyle w:val="Paragraphedeliste"/>
        <w:numPr>
          <w:ilvl w:val="0"/>
          <w:numId w:val="1"/>
        </w:numPr>
      </w:pPr>
      <w:r>
        <w:t xml:space="preserve">Nabil doit à chaque session sauvegarder ou </w:t>
      </w:r>
      <w:r w:rsidR="00053246">
        <w:t>prévoir</w:t>
      </w:r>
      <w:r>
        <w:t xml:space="preserve"> une sauvegarde automatique</w:t>
      </w:r>
    </w:p>
    <w:p w14:paraId="585C4872" w14:textId="428A492C" w:rsidR="00F46C47" w:rsidRDefault="00F46C47" w:rsidP="00F46C47">
      <w:pPr>
        <w:pStyle w:val="Paragraphedeliste"/>
        <w:numPr>
          <w:ilvl w:val="0"/>
          <w:numId w:val="1"/>
        </w:numPr>
      </w:pPr>
      <w:r>
        <w:t>A chaque sauvegarde les données doivent être enregistré de manière qu’on puisse garder une trace des précédents contrôles par date</w:t>
      </w:r>
      <w:r w:rsidR="00053246">
        <w:t xml:space="preserve"> avec l’état d’avancement et les photos</w:t>
      </w:r>
    </w:p>
    <w:p w14:paraId="101961D6" w14:textId="76C545FF" w:rsidR="00F46C47" w:rsidRDefault="00F46C47" w:rsidP="00F46C47">
      <w:pPr>
        <w:pStyle w:val="Paragraphedeliste"/>
        <w:numPr>
          <w:ilvl w:val="0"/>
          <w:numId w:val="1"/>
        </w:numPr>
      </w:pPr>
      <w:r>
        <w:t>Chaque control doit etre signé avant de finaliser la sauvegarde</w:t>
      </w:r>
    </w:p>
    <w:p w14:paraId="7E71A3D8" w14:textId="675A1595" w:rsidR="00F46C47" w:rsidRDefault="00F46C47" w:rsidP="00F46C47">
      <w:pPr>
        <w:pStyle w:val="Paragraphedeliste"/>
        <w:numPr>
          <w:ilvl w:val="0"/>
          <w:numId w:val="1"/>
        </w:numPr>
      </w:pPr>
      <w:r>
        <w:t>Nabil ne peut pas supprimer ou modifier les précédents enregistrements</w:t>
      </w:r>
    </w:p>
    <w:p w14:paraId="072F94BA" w14:textId="584C6CE7" w:rsidR="00F46C47" w:rsidRDefault="00F46C47" w:rsidP="00F46C47">
      <w:pPr>
        <w:pStyle w:val="Paragraphedeliste"/>
        <w:numPr>
          <w:ilvl w:val="0"/>
          <w:numId w:val="1"/>
        </w:numPr>
      </w:pPr>
      <w:r>
        <w:t>Le bouton réinitialiser ne doit pas être chez l’utilisateur mais chez l’admin uniquement</w:t>
      </w:r>
    </w:p>
    <w:p w14:paraId="5EE25C34" w14:textId="784E6647" w:rsidR="00F46C47" w:rsidRDefault="00F46C47" w:rsidP="00F46C47">
      <w:pPr>
        <w:pStyle w:val="Paragraphedeliste"/>
        <w:numPr>
          <w:ilvl w:val="0"/>
          <w:numId w:val="1"/>
        </w:numPr>
      </w:pPr>
      <w:r>
        <w:t>A chaque sauvegarde je veux recevoir un courriel ou notification pour savoir qu’il a ajouté quelque chose</w:t>
      </w:r>
    </w:p>
    <w:p w14:paraId="0E7407D1" w14:textId="0350F73E" w:rsidR="00F46C47" w:rsidRDefault="00F46C47" w:rsidP="00F46C47">
      <w:pPr>
        <w:pStyle w:val="Paragraphedeliste"/>
        <w:numPr>
          <w:ilvl w:val="0"/>
          <w:numId w:val="1"/>
        </w:numPr>
      </w:pPr>
      <w:r>
        <w:t>Je peux en tant qu’admin sortir les rapports globaux ou par lot et choisir est ce que je prends le dernier rapport enregistré par Nabil ou un autre précédent</w:t>
      </w:r>
      <w:r w:rsidR="009D6A7F">
        <w:t>*</w:t>
      </w:r>
    </w:p>
    <w:p w14:paraId="5F9CA752" w14:textId="09301C15" w:rsidR="009D6A7F" w:rsidRDefault="009D6A7F" w:rsidP="00F46C47">
      <w:pPr>
        <w:pStyle w:val="Paragraphedeliste"/>
        <w:numPr>
          <w:ilvl w:val="0"/>
          <w:numId w:val="1"/>
        </w:numPr>
      </w:pPr>
      <w:r>
        <w:t>Je veux une page d’accueil ou je sélectionne quel type de bien je contrôle, studio , 2 chambres ou 3 chambres</w:t>
      </w:r>
      <w:r w:rsidR="002C3C73">
        <w:t>, Couloirs &amp; ESC</w:t>
      </w:r>
    </w:p>
    <w:p w14:paraId="25D83035" w14:textId="77777777" w:rsidR="009D6A7F" w:rsidRDefault="009D6A7F" w:rsidP="002C3C73">
      <w:pPr>
        <w:pStyle w:val="Paragraphedeliste"/>
      </w:pPr>
    </w:p>
    <w:sectPr w:rsidR="009D6A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673E8"/>
    <w:multiLevelType w:val="hybridMultilevel"/>
    <w:tmpl w:val="9EF6CC8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00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C47"/>
    <w:rsid w:val="000036C8"/>
    <w:rsid w:val="00053246"/>
    <w:rsid w:val="00081E68"/>
    <w:rsid w:val="002C3C73"/>
    <w:rsid w:val="004F3466"/>
    <w:rsid w:val="00552E70"/>
    <w:rsid w:val="008E40F5"/>
    <w:rsid w:val="009C15D6"/>
    <w:rsid w:val="009D6A7F"/>
    <w:rsid w:val="00F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46D47"/>
  <w15:chartTrackingRefBased/>
  <w15:docId w15:val="{8DEE3451-4699-4347-9BD1-CA8EFA67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M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6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6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6C4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46C4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46C4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46C4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46C47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46C4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46C47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46C4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46C47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4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6C4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6C4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4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6C47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46C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6C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6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6C47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46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CHAQROUNI</dc:creator>
  <cp:keywords/>
  <dc:description/>
  <cp:lastModifiedBy>SAAD CHAQROUNI</cp:lastModifiedBy>
  <cp:revision>1</cp:revision>
  <dcterms:created xsi:type="dcterms:W3CDTF">2026-06-18T16:02:00Z</dcterms:created>
  <dcterms:modified xsi:type="dcterms:W3CDTF">2026-06-18T17:07:00Z</dcterms:modified>
</cp:coreProperties>
</file>