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3A8C3" w14:textId="4D839291" w:rsidR="008B151C" w:rsidRPr="00C77F20" w:rsidRDefault="00CF597C" w:rsidP="00CF597C">
      <w:pPr>
        <w:pStyle w:val="Cmsor1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proofErr w:type="spellStart"/>
      <w:r w:rsidRPr="00C77F20">
        <w:rPr>
          <w:rFonts w:ascii="Times New Roman" w:hAnsi="Times New Roman" w:cs="Times New Roman"/>
          <w:b/>
          <w:bCs/>
          <w:color w:val="auto"/>
          <w:u w:val="single"/>
        </w:rPr>
        <w:t>Premiership</w:t>
      </w:r>
      <w:proofErr w:type="spellEnd"/>
      <w:r w:rsidRPr="00C77F20">
        <w:rPr>
          <w:rFonts w:ascii="Times New Roman" w:hAnsi="Times New Roman" w:cs="Times New Roman"/>
          <w:b/>
          <w:bCs/>
          <w:color w:val="auto"/>
          <w:u w:val="single"/>
        </w:rPr>
        <w:t xml:space="preserve"> 2018-2019</w:t>
      </w:r>
    </w:p>
    <w:p w14:paraId="2E7C6DF9" w14:textId="77777777" w:rsidR="00C77F20" w:rsidRPr="00C77F20" w:rsidRDefault="00C77F20" w:rsidP="00C77F20">
      <w:pPr>
        <w:spacing w:before="360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 xml:space="preserve">A féléves feladatunkban megvizsgáljuk a 2018-2019-es </w:t>
      </w:r>
      <w:proofErr w:type="spellStart"/>
      <w:r w:rsidRPr="00C77F20">
        <w:rPr>
          <w:rFonts w:ascii="Times New Roman" w:hAnsi="Times New Roman" w:cs="Times New Roman"/>
          <w:sz w:val="24"/>
          <w:szCs w:val="24"/>
        </w:rPr>
        <w:t>Premiership</w:t>
      </w:r>
      <w:proofErr w:type="spellEnd"/>
      <w:r w:rsidRPr="00C77F20">
        <w:rPr>
          <w:rFonts w:ascii="Times New Roman" w:hAnsi="Times New Roman" w:cs="Times New Roman"/>
          <w:sz w:val="24"/>
          <w:szCs w:val="24"/>
        </w:rPr>
        <w:t xml:space="preserve"> szezont. Az adataink 8 táblát ölelnek fel. A táblák név szerint: Game, </w:t>
      </w:r>
      <w:proofErr w:type="spellStart"/>
      <w:r w:rsidRPr="00C77F20">
        <w:rPr>
          <w:rFonts w:ascii="Times New Roman" w:hAnsi="Times New Roman" w:cs="Times New Roman"/>
          <w:sz w:val="24"/>
          <w:szCs w:val="24"/>
        </w:rPr>
        <w:t>Goal</w:t>
      </w:r>
      <w:proofErr w:type="spellEnd"/>
      <w:r w:rsidRPr="00C77F20">
        <w:rPr>
          <w:rFonts w:ascii="Times New Roman" w:hAnsi="Times New Roman" w:cs="Times New Roman"/>
          <w:sz w:val="24"/>
          <w:szCs w:val="24"/>
        </w:rPr>
        <w:t xml:space="preserve">, Manager, </w:t>
      </w:r>
      <w:proofErr w:type="spellStart"/>
      <w:r w:rsidRPr="00C77F20">
        <w:rPr>
          <w:rFonts w:ascii="Times New Roman" w:hAnsi="Times New Roman" w:cs="Times New Roman"/>
          <w:sz w:val="24"/>
          <w:szCs w:val="24"/>
        </w:rPr>
        <w:t>Nation</w:t>
      </w:r>
      <w:proofErr w:type="spellEnd"/>
      <w:r w:rsidRPr="00C77F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F20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C77F20">
        <w:rPr>
          <w:rFonts w:ascii="Times New Roman" w:hAnsi="Times New Roman" w:cs="Times New Roman"/>
          <w:sz w:val="24"/>
          <w:szCs w:val="24"/>
        </w:rPr>
        <w:t xml:space="preserve">, Team, </w:t>
      </w:r>
      <w:proofErr w:type="spellStart"/>
      <w:r w:rsidRPr="00C77F20">
        <w:rPr>
          <w:rFonts w:ascii="Times New Roman" w:hAnsi="Times New Roman" w:cs="Times New Roman"/>
          <w:sz w:val="24"/>
          <w:szCs w:val="24"/>
        </w:rPr>
        <w:t>Team_Manager</w:t>
      </w:r>
      <w:proofErr w:type="spellEnd"/>
      <w:r w:rsidRPr="00C77F2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7F20">
        <w:rPr>
          <w:rFonts w:ascii="Times New Roman" w:hAnsi="Times New Roman" w:cs="Times New Roman"/>
          <w:sz w:val="24"/>
          <w:szCs w:val="24"/>
        </w:rPr>
        <w:t>Trophy</w:t>
      </w:r>
      <w:proofErr w:type="spellEnd"/>
      <w:r w:rsidRPr="00C77F20">
        <w:rPr>
          <w:rFonts w:ascii="Times New Roman" w:hAnsi="Times New Roman" w:cs="Times New Roman"/>
          <w:sz w:val="24"/>
          <w:szCs w:val="24"/>
        </w:rPr>
        <w:t>.</w:t>
      </w:r>
    </w:p>
    <w:p w14:paraId="7693C2D8" w14:textId="77777777" w:rsidR="00C77F20" w:rsidRPr="00C77F20" w:rsidRDefault="00C77F20" w:rsidP="00C77F20">
      <w:pPr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A jelenlegi célunk az alábbi lekérdezésekre a megfelelő válaszokat megtalálni, a tananyagban megadott módszertannal:</w:t>
      </w:r>
    </w:p>
    <w:p w14:paraId="1DA6CD0F" w14:textId="5F12648F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Mennyi ideig irányította csapatát a legrövidebb ideig alkalmazott edző?</w:t>
      </w:r>
    </w:p>
    <w:p w14:paraId="23158434" w14:textId="7CEA7984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Mennyi gól született a teljes szezonban?</w:t>
      </w:r>
    </w:p>
    <w:p w14:paraId="0B7D8ADF" w14:textId="6370D896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Melyik napon született a legtöbb gól egy meccsen?</w:t>
      </w:r>
    </w:p>
    <w:p w14:paraId="6A454787" w14:textId="1F954F0A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Mikor ért véget a szezon?</w:t>
      </w:r>
    </w:p>
    <w:p w14:paraId="7ED600EC" w14:textId="70A4A33E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Hány edzőt menesztettek szezon közben?</w:t>
      </w:r>
    </w:p>
    <w:p w14:paraId="72EE59BD" w14:textId="5100EB2F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Hány gólt szerzett a legtöbb hazai gólt szerző csapat?</w:t>
      </w:r>
    </w:p>
    <w:p w14:paraId="3CF5992D" w14:textId="553765C0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Mely edzők maradtak szezon végén is a csapatuknál?</w:t>
      </w:r>
    </w:p>
    <w:p w14:paraId="35023461" w14:textId="2ED26F1A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Melyik edző irányította csapatát a legrövidebb ideig?</w:t>
      </w:r>
    </w:p>
    <w:p w14:paraId="30A04FB2" w14:textId="6FE92194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Hány angol játékos játszik a ligában?</w:t>
      </w:r>
    </w:p>
    <w:p w14:paraId="111E2D11" w14:textId="2FF6001F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Játszik-e magyar játékos a ligában?</w:t>
      </w:r>
    </w:p>
    <w:p w14:paraId="4DB3B101" w14:textId="319F2AA7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Melyik a legtöbb játékost adó külföldi ország?</w:t>
      </w:r>
    </w:p>
    <w:p w14:paraId="019A4650" w14:textId="3F0E62E8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Hány darabról van szó?</w:t>
      </w:r>
    </w:p>
    <w:p w14:paraId="16882177" w14:textId="0B3988AF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 xml:space="preserve">Szezon végén az utolsó csapatból ki szerezte a legtöbb gólt? </w:t>
      </w:r>
    </w:p>
    <w:p w14:paraId="7F7880C2" w14:textId="41CB0948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 xml:space="preserve">Szezon végén az első csapatból ki szerezte a legtöbb gólt? </w:t>
      </w:r>
    </w:p>
    <w:p w14:paraId="4CF09676" w14:textId="3F7D87FF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Ki volt az edzője annak a csapatnak amelyik a legtöbb gólt szerezte egy mérkőzésen?</w:t>
      </w:r>
    </w:p>
    <w:p w14:paraId="44C91864" w14:textId="0EB24053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Hány angol játékos volt a legtöbb hazai gólt szerző csapatban?</w:t>
      </w:r>
    </w:p>
    <w:p w14:paraId="71B980E7" w14:textId="0041E377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Melyik spanyol játékos szerezte a legtöbb gólt a szezon során?</w:t>
      </w:r>
    </w:p>
    <w:p w14:paraId="7493102E" w14:textId="063AF252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Milyen nemzetiségűek a szezon közben menesztett edzők?</w:t>
      </w:r>
    </w:p>
    <w:p w14:paraId="48E0B510" w14:textId="000AA54E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t>Melyik volt az a mérkőzés amelyiken a legtöbb gólt angol játékos szerezte?</w:t>
      </w:r>
    </w:p>
    <w:p w14:paraId="4B9A9D9E" w14:textId="291E9066" w:rsidR="00C77F20" w:rsidRPr="00C77F20" w:rsidRDefault="00C77F20" w:rsidP="00C77F20">
      <w:pPr>
        <w:pStyle w:val="Listaszerbekezds"/>
        <w:numPr>
          <w:ilvl w:val="0"/>
          <w:numId w:val="1"/>
        </w:numPr>
        <w:spacing w:before="240" w:line="48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C77F20">
        <w:rPr>
          <w:rFonts w:ascii="Times New Roman" w:hAnsi="Times New Roman" w:cs="Times New Roman"/>
          <w:sz w:val="24"/>
          <w:szCs w:val="24"/>
        </w:rPr>
        <w:lastRenderedPageBreak/>
        <w:t>Melyik volt a hazai csapat azon a mérkőzésen amelyiken a legtöbb gólt angol játékos szerezte?</w:t>
      </w:r>
    </w:p>
    <w:p w14:paraId="14964F28" w14:textId="4F3CF374" w:rsidR="00C77F20" w:rsidRDefault="00C77F20" w:rsidP="00C77F20">
      <w:pPr>
        <w:pStyle w:val="Cmsor2"/>
        <w:spacing w:after="240"/>
        <w:rPr>
          <w:rFonts w:ascii="Times New Roman" w:hAnsi="Times New Roman" w:cs="Times New Roman"/>
          <w:b/>
          <w:bCs/>
          <w:color w:val="auto"/>
          <w:u w:val="single"/>
        </w:rPr>
      </w:pPr>
      <w:r w:rsidRPr="00C77F20">
        <w:rPr>
          <w:rFonts w:ascii="Times New Roman" w:hAnsi="Times New Roman" w:cs="Times New Roman"/>
          <w:b/>
          <w:bCs/>
          <w:color w:val="auto"/>
          <w:u w:val="single"/>
        </w:rPr>
        <w:t>Adatmodell</w:t>
      </w:r>
      <w:r>
        <w:rPr>
          <w:rFonts w:ascii="Times New Roman" w:hAnsi="Times New Roman" w:cs="Times New Roman"/>
          <w:b/>
          <w:bCs/>
          <w:color w:val="auto"/>
          <w:u w:val="single"/>
        </w:rPr>
        <w:t>:</w:t>
      </w:r>
    </w:p>
    <w:p w14:paraId="705476FD" w14:textId="77777777" w:rsidR="00C77F20" w:rsidRPr="00C77F20" w:rsidRDefault="00C77F20" w:rsidP="00C77F20"/>
    <w:sectPr w:rsidR="00C77F20" w:rsidRPr="00C77F2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1A927" w14:textId="77777777" w:rsidR="00E32640" w:rsidRDefault="00E32640" w:rsidP="00CF597C">
      <w:pPr>
        <w:spacing w:after="0" w:line="240" w:lineRule="auto"/>
      </w:pPr>
      <w:r>
        <w:separator/>
      </w:r>
    </w:p>
  </w:endnote>
  <w:endnote w:type="continuationSeparator" w:id="0">
    <w:p w14:paraId="180FFCF7" w14:textId="77777777" w:rsidR="00E32640" w:rsidRDefault="00E32640" w:rsidP="00CF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B6EEF" w14:textId="77777777" w:rsidR="00E32640" w:rsidRDefault="00E32640" w:rsidP="00CF597C">
      <w:pPr>
        <w:spacing w:after="0" w:line="240" w:lineRule="auto"/>
      </w:pPr>
      <w:r>
        <w:separator/>
      </w:r>
    </w:p>
  </w:footnote>
  <w:footnote w:type="continuationSeparator" w:id="0">
    <w:p w14:paraId="5FBF8222" w14:textId="77777777" w:rsidR="00E32640" w:rsidRDefault="00E32640" w:rsidP="00CF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5DE12" w14:textId="3835402A" w:rsidR="00CF597C" w:rsidRDefault="00CF597C" w:rsidP="00CF597C">
    <w:pPr>
      <w:pStyle w:val="lfej"/>
      <w:jc w:val="right"/>
    </w:pPr>
    <w:r>
      <w:t>EXJBQV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762CE"/>
    <w:multiLevelType w:val="hybridMultilevel"/>
    <w:tmpl w:val="8522E3D8"/>
    <w:lvl w:ilvl="0" w:tplc="7E8A137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07733E"/>
    <w:multiLevelType w:val="hybridMultilevel"/>
    <w:tmpl w:val="A6AA346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AD6"/>
    <w:rsid w:val="008B151C"/>
    <w:rsid w:val="00AD2AD6"/>
    <w:rsid w:val="00C77F20"/>
    <w:rsid w:val="00CF597C"/>
    <w:rsid w:val="00E32640"/>
    <w:rsid w:val="00F8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6CB4E"/>
  <w15:chartTrackingRefBased/>
  <w15:docId w15:val="{539A9830-DA62-42C0-AF8E-2C24B17E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F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77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F5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F597C"/>
  </w:style>
  <w:style w:type="paragraph" w:styleId="llb">
    <w:name w:val="footer"/>
    <w:basedOn w:val="Norml"/>
    <w:link w:val="llbChar"/>
    <w:uiPriority w:val="99"/>
    <w:unhideWhenUsed/>
    <w:rsid w:val="00CF59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F597C"/>
  </w:style>
  <w:style w:type="paragraph" w:styleId="Listaszerbekezds">
    <w:name w:val="List Paragraph"/>
    <w:basedOn w:val="Norml"/>
    <w:uiPriority w:val="34"/>
    <w:qFormat/>
    <w:rsid w:val="00C77F2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C77F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67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181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Scheibli Bence</dc:creator>
  <cp:keywords/>
  <dc:description/>
  <cp:lastModifiedBy>Scheibli Bence</cp:lastModifiedBy>
  <cp:revision>3</cp:revision>
  <dcterms:created xsi:type="dcterms:W3CDTF">2021-10-03T09:19:00Z</dcterms:created>
  <dcterms:modified xsi:type="dcterms:W3CDTF">2021-10-03T09:32:00Z</dcterms:modified>
</cp:coreProperties>
</file>