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EF8" w:rsidRDefault="00DF7EF8" w:rsidP="00894502"/>
    <w:p w:rsidR="00DF7EF8" w:rsidRPr="00DF7EF8" w:rsidRDefault="00DF7EF8" w:rsidP="00DF7EF8">
      <w:r>
        <w:t>Miércoles 17 de julio de 2013</w:t>
      </w:r>
    </w:p>
    <w:p w:rsidR="00DF7EF8" w:rsidRPr="00DF7EF8" w:rsidRDefault="00DF7EF8" w:rsidP="00DF7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1. Instalar </w:t>
      </w:r>
      <w:proofErr w:type="spellStart"/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VisualSVN</w:t>
      </w:r>
      <w:proofErr w:type="spellEnd"/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desde </w:t>
      </w:r>
      <w:hyperlink r:id="rId8" w:tgtFrame="_blank" w:history="1">
        <w:r w:rsidRPr="00DF7EF8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s-MX"/>
          </w:rPr>
          <w:t>http://www.visualsvn.com/server/download/</w:t>
        </w:r>
      </w:hyperlink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, la </w:t>
      </w:r>
      <w:proofErr w:type="spellStart"/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version</w:t>
      </w:r>
      <w:proofErr w:type="spellEnd"/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instalada en este caso en particular es VisualSVN-Server-2.6.0.exe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en el servidor que contendrá el servicio SVN.</w:t>
      </w:r>
    </w:p>
    <w:p w:rsidR="00DF7EF8" w:rsidRPr="00DF7EF8" w:rsidRDefault="00DF7EF8" w:rsidP="00DF7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</w:p>
    <w:p w:rsidR="00DF7EF8" w:rsidRPr="00DF7EF8" w:rsidRDefault="00DF7EF8" w:rsidP="00DF7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2. Correr el instalador, presionar </w:t>
      </w:r>
      <w:proofErr w:type="spellStart"/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Next</w:t>
      </w:r>
      <w:proofErr w:type="spellEnd"/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, aceptar la licencia y configurar el funcionamiento del Servidor.  La </w:t>
      </w:r>
      <w:proofErr w:type="spellStart"/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ubicacion</w:t>
      </w:r>
      <w:proofErr w:type="spellEnd"/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donde se instalara </w:t>
      </w:r>
      <w:proofErr w:type="spellStart"/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VisualSVN</w:t>
      </w:r>
      <w:proofErr w:type="spellEnd"/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es **** C:\Program Files\</w:t>
      </w:r>
      <w:proofErr w:type="spellStart"/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VisualSVN</w:t>
      </w:r>
      <w:proofErr w:type="spellEnd"/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Server\ ***</w:t>
      </w:r>
      <w:proofErr w:type="gramStart"/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* ,</w:t>
      </w:r>
      <w:proofErr w:type="gramEnd"/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la carpeta donde </w:t>
      </w:r>
      <w:proofErr w:type="spellStart"/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estaran</w:t>
      </w:r>
      <w:proofErr w:type="spellEnd"/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contenidos los repositorios es **** C:\Repositorios\ **** , el puerto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a  configurar</w:t>
      </w:r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es</w:t>
      </w:r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****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7070</w:t>
      </w:r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****</w:t>
      </w:r>
    </w:p>
    <w:p w:rsidR="00DF7EF8" w:rsidRPr="00DF7EF8" w:rsidRDefault="00DF7EF8" w:rsidP="00DF7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</w:p>
    <w:p w:rsidR="00DF7EF8" w:rsidRPr="00DF7EF8" w:rsidRDefault="00DF7EF8" w:rsidP="00DF7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3. Abrir </w:t>
      </w:r>
      <w:proofErr w:type="spellStart"/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VisualSVN</w:t>
      </w:r>
      <w:proofErr w:type="spellEnd"/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Click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derecho a ‘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Repositories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’, seleccionar ‘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Create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New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Repository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’</w:t>
      </w:r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.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</w:t>
      </w:r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Nombrarlo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como SIIGS</w:t>
      </w:r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, este repositorio se va a alojar físicamente en **** C:\Repositorios\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SIIGS\ ****</w:t>
      </w:r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 Selecc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ionar el contenido del proyecto</w:t>
      </w:r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con</w:t>
      </w:r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la estructura b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á</w:t>
      </w:r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sica de SVN 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(</w:t>
      </w:r>
      <w:proofErr w:type="spellStart"/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branches</w:t>
      </w:r>
      <w:proofErr w:type="spellEnd"/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, </w:t>
      </w:r>
      <w:proofErr w:type="spellStart"/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tags</w:t>
      </w:r>
      <w:proofErr w:type="spellEnd"/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y </w:t>
      </w:r>
      <w:proofErr w:type="spellStart"/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trunk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), segunda opción</w:t>
      </w:r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.</w:t>
      </w:r>
    </w:p>
    <w:p w:rsidR="00DF7EF8" w:rsidRPr="00DF7EF8" w:rsidRDefault="00DF7EF8" w:rsidP="00DF7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</w:p>
    <w:p w:rsidR="00DF7EF8" w:rsidRDefault="00DF7EF8" w:rsidP="00DF7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4. Crear los usuarios para el repos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itorio recién creado.</w:t>
      </w:r>
    </w:p>
    <w:p w:rsidR="00DF7EF8" w:rsidRDefault="00DF7EF8" w:rsidP="00DF7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</w:p>
    <w:p w:rsidR="00DF7EF8" w:rsidRPr="00DF7EF8" w:rsidRDefault="00DF7EF8" w:rsidP="00DF7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5. Repetir el proceso de creación de Repositorios nombrándolos ahora </w:t>
      </w:r>
      <w:proofErr w:type="spellStart"/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eTAB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, </w:t>
      </w:r>
      <w:proofErr w:type="spellStart"/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eREF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SiME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, </w:t>
      </w:r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TES</w:t>
      </w:r>
    </w:p>
    <w:p w:rsidR="00DF7EF8" w:rsidRDefault="00DF7EF8" w:rsidP="00DF7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y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</w:t>
      </w:r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PoliticasSM2015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.</w:t>
      </w:r>
    </w:p>
    <w:p w:rsidR="00DF7EF8" w:rsidRDefault="00DF7EF8" w:rsidP="00DF7EF8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</w:p>
    <w:p w:rsidR="00DF7EF8" w:rsidRDefault="00DF7EF8" w:rsidP="00DF7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</w:p>
    <w:p w:rsidR="00DF7EF8" w:rsidRPr="00DF7EF8" w:rsidRDefault="00DF7EF8" w:rsidP="00DF7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En caso de requerir agregar usuarios a un repositorio, desde </w:t>
      </w:r>
      <w:proofErr w:type="spellStart"/>
      <w:r w:rsidRPr="00DF7EF8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VisualSVN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, dar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click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derecho en el repositorio en cuestión y seleccionar ‘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Properties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’.  Puede agregar nuevos usuarios con el botón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>Add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 o remover existentes con el botón Remove.</w:t>
      </w:r>
      <w:bookmarkStart w:id="0" w:name="_GoBack"/>
      <w:bookmarkEnd w:id="0"/>
    </w:p>
    <w:p w:rsidR="00BD66B3" w:rsidRDefault="00BD66B3"/>
    <w:sectPr w:rsidR="00BD66B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7E0" w:rsidRDefault="00F267E0" w:rsidP="00933FA7">
      <w:pPr>
        <w:spacing w:after="0" w:line="240" w:lineRule="auto"/>
      </w:pPr>
      <w:r>
        <w:separator/>
      </w:r>
    </w:p>
  </w:endnote>
  <w:endnote w:type="continuationSeparator" w:id="0">
    <w:p w:rsidR="00F267E0" w:rsidRDefault="00F267E0" w:rsidP="00933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7E0" w:rsidRDefault="00F267E0" w:rsidP="00933FA7">
      <w:pPr>
        <w:spacing w:after="0" w:line="240" w:lineRule="auto"/>
      </w:pPr>
      <w:r>
        <w:separator/>
      </w:r>
    </w:p>
  </w:footnote>
  <w:footnote w:type="continuationSeparator" w:id="0">
    <w:p w:rsidR="00F267E0" w:rsidRDefault="00F267E0" w:rsidP="00933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FA7" w:rsidRDefault="00671F04" w:rsidP="00671F04">
    <w:pPr>
      <w:pStyle w:val="Encabezado"/>
      <w:tabs>
        <w:tab w:val="clear" w:pos="8838"/>
      </w:tabs>
      <w:ind w:firstLine="1416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76D08919" wp14:editId="39288A21">
          <wp:simplePos x="0" y="0"/>
          <wp:positionH relativeFrom="margin">
            <wp:posOffset>-812165</wp:posOffset>
          </wp:positionH>
          <wp:positionV relativeFrom="margin">
            <wp:posOffset>-958215</wp:posOffset>
          </wp:positionV>
          <wp:extent cx="1896745" cy="892175"/>
          <wp:effectExtent l="0" t="0" r="0" b="0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ludmesoa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6745" cy="892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</w:t>
    </w:r>
    <w:r w:rsidR="00933FA7" w:rsidRPr="00933FA7">
      <w:t xml:space="preserve">Proyecto de Apoyo a la </w:t>
    </w:r>
    <w:r>
      <w:t>Iniciativa de Salud MESOAMERICA</w:t>
    </w:r>
  </w:p>
  <w:p w:rsidR="00671F04" w:rsidRPr="00894502" w:rsidRDefault="00671F04" w:rsidP="00933FA7">
    <w:pPr>
      <w:pStyle w:val="Encabezado"/>
      <w:tabs>
        <w:tab w:val="clear" w:pos="8838"/>
      </w:tabs>
      <w:rPr>
        <w:lang w:val="en-US"/>
      </w:rPr>
    </w:pPr>
    <w:r>
      <w:tab/>
    </w:r>
    <w:r w:rsidR="00933FA7" w:rsidRPr="00894502">
      <w:rPr>
        <w:lang w:val="en-US"/>
      </w:rPr>
      <w:t>GRT/HE-13284-ME y GRT/HE-13285-ME</w:t>
    </w:r>
  </w:p>
  <w:p w:rsidR="00933FA7" w:rsidRDefault="00671F04" w:rsidP="00933FA7">
    <w:pPr>
      <w:pStyle w:val="Encabezado"/>
      <w:tabs>
        <w:tab w:val="clear" w:pos="8838"/>
      </w:tabs>
      <w:rPr>
        <w:b/>
        <w:lang w:val="en-US"/>
      </w:rPr>
    </w:pPr>
    <w:r w:rsidRPr="007C3D62">
      <w:rPr>
        <w:b/>
        <w:lang w:val="en-US"/>
      </w:rPr>
      <w:tab/>
    </w:r>
    <w:proofErr w:type="spellStart"/>
    <w:r w:rsidR="00DF7EF8" w:rsidRPr="00DF7EF8">
      <w:rPr>
        <w:b/>
        <w:lang w:val="en-US"/>
      </w:rPr>
      <w:t>P</w:t>
    </w:r>
    <w:r w:rsidR="00DF7EF8">
      <w:rPr>
        <w:b/>
        <w:lang w:val="en-US"/>
      </w:rPr>
      <w:t>uesta</w:t>
    </w:r>
    <w:proofErr w:type="spellEnd"/>
    <w:r w:rsidR="00DF7EF8">
      <w:rPr>
        <w:b/>
        <w:lang w:val="en-US"/>
      </w:rPr>
      <w:t xml:space="preserve"> en </w:t>
    </w:r>
    <w:proofErr w:type="spellStart"/>
    <w:r w:rsidR="00DF7EF8">
      <w:rPr>
        <w:b/>
        <w:lang w:val="en-US"/>
      </w:rPr>
      <w:t>Marcha</w:t>
    </w:r>
    <w:proofErr w:type="spellEnd"/>
    <w:r w:rsidR="00DF7EF8">
      <w:rPr>
        <w:b/>
        <w:lang w:val="en-US"/>
      </w:rPr>
      <w:t xml:space="preserve"> </w:t>
    </w:r>
    <w:proofErr w:type="spellStart"/>
    <w:r w:rsidR="00DF7EF8">
      <w:rPr>
        <w:b/>
        <w:lang w:val="en-US"/>
      </w:rPr>
      <w:t>Servidor</w:t>
    </w:r>
    <w:proofErr w:type="spellEnd"/>
    <w:r w:rsidR="00DF7EF8">
      <w:rPr>
        <w:b/>
        <w:lang w:val="en-US"/>
      </w:rPr>
      <w:t xml:space="preserve"> SVN</w:t>
    </w:r>
  </w:p>
  <w:p w:rsidR="00DF7EF8" w:rsidRPr="00DF7EF8" w:rsidRDefault="00DF7EF8" w:rsidP="00933FA7">
    <w:pPr>
      <w:pStyle w:val="Encabezado"/>
      <w:tabs>
        <w:tab w:val="clear" w:pos="8838"/>
      </w:tabs>
      <w:rPr>
        <w:b/>
        <w:lang w:val="en-US"/>
      </w:rPr>
    </w:pPr>
    <w:r>
      <w:rPr>
        <w:b/>
        <w:lang w:val="en-US"/>
      </w:rPr>
      <w:tab/>
    </w:r>
    <w:proofErr w:type="spellStart"/>
    <w:r>
      <w:rPr>
        <w:b/>
        <w:lang w:val="en-US"/>
      </w:rPr>
      <w:t>Arquitecto</w:t>
    </w:r>
    <w:proofErr w:type="spellEnd"/>
    <w:r>
      <w:rPr>
        <w:b/>
        <w:lang w:val="en-US"/>
      </w:rPr>
      <w:t xml:space="preserve"> de Software</w:t>
    </w:r>
  </w:p>
  <w:p w:rsidR="00A43D2F" w:rsidRDefault="00671F04" w:rsidP="00933FA7">
    <w:pPr>
      <w:pStyle w:val="Encabezado"/>
      <w:tabs>
        <w:tab w:val="clear" w:pos="8838"/>
      </w:tabs>
    </w:pPr>
    <w:r>
      <w:tab/>
    </w:r>
    <w:r w:rsidR="00A43D2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02B2BB" wp14:editId="258F9C48">
              <wp:simplePos x="0" y="0"/>
              <wp:positionH relativeFrom="column">
                <wp:posOffset>-1080135</wp:posOffset>
              </wp:positionH>
              <wp:positionV relativeFrom="paragraph">
                <wp:posOffset>47625</wp:posOffset>
              </wp:positionV>
              <wp:extent cx="7772400" cy="0"/>
              <wp:effectExtent l="0" t="38100" r="0" b="38100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FF008C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3 Conector recto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5.05pt,3.75pt" to="526.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" strokecolor="#ff008c" strokeweight="6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044B1"/>
    <w:multiLevelType w:val="hybridMultilevel"/>
    <w:tmpl w:val="A6DCF6CA"/>
    <w:lvl w:ilvl="0" w:tplc="425C18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9C3A61"/>
    <w:multiLevelType w:val="hybridMultilevel"/>
    <w:tmpl w:val="C0F05D7A"/>
    <w:lvl w:ilvl="0" w:tplc="527EFD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A7"/>
    <w:rsid w:val="001E1887"/>
    <w:rsid w:val="006671E7"/>
    <w:rsid w:val="00671F04"/>
    <w:rsid w:val="00720F1F"/>
    <w:rsid w:val="00773583"/>
    <w:rsid w:val="007C3D62"/>
    <w:rsid w:val="00894502"/>
    <w:rsid w:val="00933FA7"/>
    <w:rsid w:val="00A43D2F"/>
    <w:rsid w:val="00BD66B3"/>
    <w:rsid w:val="00C72A82"/>
    <w:rsid w:val="00D5734A"/>
    <w:rsid w:val="00DF62D3"/>
    <w:rsid w:val="00DF7EF8"/>
    <w:rsid w:val="00F2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FA7"/>
  </w:style>
  <w:style w:type="paragraph" w:styleId="Piedepgina">
    <w:name w:val="footer"/>
    <w:basedOn w:val="Normal"/>
    <w:link w:val="Piedepgina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FA7"/>
  </w:style>
  <w:style w:type="paragraph" w:styleId="Textodeglobo">
    <w:name w:val="Balloon Text"/>
    <w:basedOn w:val="Normal"/>
    <w:link w:val="TextodegloboCar"/>
    <w:uiPriority w:val="99"/>
    <w:semiHidden/>
    <w:unhideWhenUsed/>
    <w:rsid w:val="0093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FA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45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F7EF8"/>
  </w:style>
  <w:style w:type="character" w:styleId="Hipervnculo">
    <w:name w:val="Hyperlink"/>
    <w:basedOn w:val="Fuentedeprrafopredeter"/>
    <w:uiPriority w:val="99"/>
    <w:semiHidden/>
    <w:unhideWhenUsed/>
    <w:rsid w:val="00DF7E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FA7"/>
  </w:style>
  <w:style w:type="paragraph" w:styleId="Piedepgina">
    <w:name w:val="footer"/>
    <w:basedOn w:val="Normal"/>
    <w:link w:val="Piedepgina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FA7"/>
  </w:style>
  <w:style w:type="paragraph" w:styleId="Textodeglobo">
    <w:name w:val="Balloon Text"/>
    <w:basedOn w:val="Normal"/>
    <w:link w:val="TextodegloboCar"/>
    <w:uiPriority w:val="99"/>
    <w:semiHidden/>
    <w:unhideWhenUsed/>
    <w:rsid w:val="0093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FA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45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F7EF8"/>
  </w:style>
  <w:style w:type="character" w:styleId="Hipervnculo">
    <w:name w:val="Hyperlink"/>
    <w:basedOn w:val="Fuentedeprrafopredeter"/>
    <w:uiPriority w:val="99"/>
    <w:semiHidden/>
    <w:unhideWhenUsed/>
    <w:rsid w:val="00DF7E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sualsvn.com/server/download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SH-EB-360</dc:creator>
  <cp:lastModifiedBy>SH-EB-360</cp:lastModifiedBy>
  <cp:revision>6</cp:revision>
  <dcterms:created xsi:type="dcterms:W3CDTF">2013-07-17T17:38:00Z</dcterms:created>
  <dcterms:modified xsi:type="dcterms:W3CDTF">2013-07-17T18:38:00Z</dcterms:modified>
</cp:coreProperties>
</file>