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DCA75" w14:textId="77777777" w:rsidR="00C77063" w:rsidRDefault="00C77063"/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5"/>
        <w:gridCol w:w="1058"/>
        <w:gridCol w:w="1425"/>
        <w:gridCol w:w="1513"/>
        <w:gridCol w:w="1298"/>
        <w:gridCol w:w="931"/>
      </w:tblGrid>
      <w:tr w:rsidR="00C77063" w:rsidRPr="00C00FF2" w14:paraId="13BFCAD5" w14:textId="77777777" w:rsidTr="00801244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5A7177" w14:textId="0688A192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TABLE 2. Odds Ratios of Obtaining a Job Within </w:t>
            </w:r>
            <w:r w:rsidR="00CA3029">
              <w:rPr>
                <w:rFonts w:ascii="Times New Roman" w:hAnsi="Times New Roman" w:cs="Times New Roman"/>
              </w:rPr>
              <w:t>One</w:t>
            </w:r>
            <w:r w:rsidRPr="00797211">
              <w:rPr>
                <w:rFonts w:ascii="Times New Roman" w:hAnsi="Times New Roman" w:cs="Times New Roman"/>
              </w:rPr>
              <w:t xml:space="preserve"> Year with Pooled Data (2016-2019)</w:t>
            </w:r>
          </w:p>
        </w:tc>
      </w:tr>
      <w:tr w:rsidR="00C77063" w:rsidRPr="00C00FF2" w14:paraId="55108AF0" w14:textId="77777777" w:rsidTr="00801244">
        <w:tc>
          <w:tcPr>
            <w:tcW w:w="1676" w:type="pct"/>
            <w:tcBorders>
              <w:top w:val="single" w:sz="4" w:space="0" w:color="auto"/>
              <w:bottom w:val="single" w:sz="4" w:space="0" w:color="auto"/>
            </w:tcBorders>
          </w:tcPr>
          <w:p w14:paraId="3FD516BC" w14:textId="77777777" w:rsidR="00C77063" w:rsidRPr="00797211" w:rsidRDefault="00C77063" w:rsidP="00801244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566" w:type="pct"/>
            <w:tcBorders>
              <w:top w:val="single" w:sz="4" w:space="0" w:color="auto"/>
              <w:bottom w:val="single" w:sz="4" w:space="0" w:color="auto"/>
            </w:tcBorders>
          </w:tcPr>
          <w:p w14:paraId="6CD5FD77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762" w:type="pct"/>
            <w:tcBorders>
              <w:top w:val="single" w:sz="4" w:space="0" w:color="auto"/>
              <w:bottom w:val="single" w:sz="4" w:space="0" w:color="auto"/>
            </w:tcBorders>
          </w:tcPr>
          <w:p w14:paraId="6869AFE5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Pre-Context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398DD329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Post-Context</w:t>
            </w:r>
          </w:p>
        </w:tc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10EAA61D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Pre-Capital</w:t>
            </w:r>
          </w:p>
        </w:tc>
        <w:tc>
          <w:tcPr>
            <w:tcW w:w="493" w:type="pct"/>
            <w:tcBorders>
              <w:top w:val="single" w:sz="4" w:space="0" w:color="auto"/>
              <w:bottom w:val="single" w:sz="4" w:space="0" w:color="auto"/>
            </w:tcBorders>
          </w:tcPr>
          <w:p w14:paraId="14F34E53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Full</w:t>
            </w:r>
          </w:p>
        </w:tc>
      </w:tr>
      <w:tr w:rsidR="00C77063" w:rsidRPr="00C00FF2" w14:paraId="3E77DFDA" w14:textId="77777777" w:rsidTr="00801244">
        <w:tc>
          <w:tcPr>
            <w:tcW w:w="1676" w:type="pct"/>
            <w:tcBorders>
              <w:top w:val="single" w:sz="4" w:space="0" w:color="auto"/>
            </w:tcBorders>
          </w:tcPr>
          <w:p w14:paraId="76AEE948" w14:textId="77777777" w:rsidR="00C77063" w:rsidRPr="00797211" w:rsidRDefault="00C77063" w:rsidP="00801244">
            <w:pPr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8760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1.10***</w:t>
            </w:r>
          </w:p>
        </w:tc>
        <w:tc>
          <w:tcPr>
            <w:tcW w:w="7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14C29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1.11***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79B86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1.11***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32A7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1.11**</w:t>
            </w:r>
          </w:p>
        </w:tc>
        <w:tc>
          <w:tcPr>
            <w:tcW w:w="493" w:type="pct"/>
            <w:tcBorders>
              <w:top w:val="single" w:sz="4" w:space="0" w:color="auto"/>
            </w:tcBorders>
            <w:vAlign w:val="center"/>
          </w:tcPr>
          <w:p w14:paraId="69A01CA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1.13***</w:t>
            </w:r>
          </w:p>
        </w:tc>
      </w:tr>
      <w:tr w:rsidR="00C77063" w:rsidRPr="00C00FF2" w14:paraId="5826CA49" w14:textId="77777777" w:rsidTr="00801244">
        <w:tc>
          <w:tcPr>
            <w:tcW w:w="1676" w:type="pct"/>
          </w:tcPr>
          <w:p w14:paraId="17D375FB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Female (ref=Male)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61D21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0.35***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C6514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0.38***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96AE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0.37***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F73D1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0.36***</w:t>
            </w:r>
          </w:p>
        </w:tc>
        <w:tc>
          <w:tcPr>
            <w:tcW w:w="493" w:type="pct"/>
            <w:vAlign w:val="center"/>
          </w:tcPr>
          <w:p w14:paraId="5AF084E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0.36***</w:t>
            </w:r>
          </w:p>
        </w:tc>
      </w:tr>
      <w:tr w:rsidR="00C77063" w:rsidRPr="00C00FF2" w14:paraId="57317538" w14:textId="77777777" w:rsidTr="00801244">
        <w:tc>
          <w:tcPr>
            <w:tcW w:w="1676" w:type="pct"/>
          </w:tcPr>
          <w:p w14:paraId="632B39D8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6FFD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0C16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295DE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03F83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493" w:type="pct"/>
            <w:vAlign w:val="center"/>
          </w:tcPr>
          <w:p w14:paraId="4B56ACD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</w:tr>
      <w:tr w:rsidR="00C77063" w:rsidRPr="00C00FF2" w14:paraId="449997A2" w14:textId="77777777" w:rsidTr="00801244">
        <w:tc>
          <w:tcPr>
            <w:tcW w:w="1676" w:type="pct"/>
          </w:tcPr>
          <w:p w14:paraId="1F6AB944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229F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20AE6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FEF8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23D6E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493" w:type="pct"/>
            <w:vAlign w:val="center"/>
          </w:tcPr>
          <w:p w14:paraId="60F8D1E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</w:tr>
      <w:tr w:rsidR="00C77063" w:rsidRPr="00C00FF2" w14:paraId="5A30F61B" w14:textId="77777777" w:rsidTr="00801244">
        <w:tc>
          <w:tcPr>
            <w:tcW w:w="1676" w:type="pct"/>
          </w:tcPr>
          <w:p w14:paraId="535B0056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Union Status (ref=Married)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8BEF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327D1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4DAA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42A1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vAlign w:val="center"/>
          </w:tcPr>
          <w:p w14:paraId="657F281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2A03E36E" w14:textId="77777777" w:rsidTr="00801244">
        <w:tc>
          <w:tcPr>
            <w:tcW w:w="1676" w:type="pct"/>
          </w:tcPr>
          <w:p w14:paraId="235E5329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Divorced/Widowed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A90E3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2D79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1.30~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6517D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1.33*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4F789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1.38~</w:t>
            </w:r>
          </w:p>
        </w:tc>
        <w:tc>
          <w:tcPr>
            <w:tcW w:w="493" w:type="pct"/>
            <w:vAlign w:val="center"/>
          </w:tcPr>
          <w:p w14:paraId="00D2975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1.35~</w:t>
            </w:r>
          </w:p>
        </w:tc>
      </w:tr>
      <w:tr w:rsidR="00C77063" w:rsidRPr="00C00FF2" w14:paraId="1EC1F64C" w14:textId="77777777" w:rsidTr="00801244">
        <w:tc>
          <w:tcPr>
            <w:tcW w:w="1676" w:type="pct"/>
          </w:tcPr>
          <w:p w14:paraId="7238C71B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Never Married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B3B7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57F5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D2825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F591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493" w:type="pct"/>
            <w:vAlign w:val="center"/>
          </w:tcPr>
          <w:p w14:paraId="4F69893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</w:tr>
      <w:tr w:rsidR="00C77063" w:rsidRPr="00C00FF2" w14:paraId="6ECDC27C" w14:textId="77777777" w:rsidTr="00801244">
        <w:tc>
          <w:tcPr>
            <w:tcW w:w="1676" w:type="pct"/>
          </w:tcPr>
          <w:p w14:paraId="121289FE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Other Marital Status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49A9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B20A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01D9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C779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0.71</w:t>
            </w:r>
          </w:p>
        </w:tc>
        <w:tc>
          <w:tcPr>
            <w:tcW w:w="493" w:type="pct"/>
            <w:vAlign w:val="center"/>
          </w:tcPr>
          <w:p w14:paraId="38D56D4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0.68</w:t>
            </w:r>
          </w:p>
        </w:tc>
      </w:tr>
      <w:tr w:rsidR="00C77063" w:rsidRPr="00C00FF2" w14:paraId="4F76B8F5" w14:textId="77777777" w:rsidTr="00801244">
        <w:tc>
          <w:tcPr>
            <w:tcW w:w="1676" w:type="pct"/>
          </w:tcPr>
          <w:p w14:paraId="66AB07C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Dependents in the Household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5568E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0.73***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A748E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0.75***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59D7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0.75***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96B14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0.77***</w:t>
            </w:r>
          </w:p>
        </w:tc>
        <w:tc>
          <w:tcPr>
            <w:tcW w:w="493" w:type="pct"/>
            <w:vAlign w:val="center"/>
          </w:tcPr>
          <w:p w14:paraId="651AC7F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0.79***</w:t>
            </w:r>
          </w:p>
        </w:tc>
      </w:tr>
      <w:tr w:rsidR="00C77063" w:rsidRPr="00C00FF2" w14:paraId="03281614" w14:textId="77777777" w:rsidTr="00801244">
        <w:tc>
          <w:tcPr>
            <w:tcW w:w="1676" w:type="pct"/>
          </w:tcPr>
          <w:p w14:paraId="18A2618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Birth Country (ref=Iraq)</w:t>
            </w:r>
          </w:p>
        </w:tc>
        <w:tc>
          <w:tcPr>
            <w:tcW w:w="566" w:type="pct"/>
          </w:tcPr>
          <w:p w14:paraId="288344D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3CD2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1353F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85CE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5460083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77063" w:rsidRPr="00C00FF2" w14:paraId="073BDC14" w14:textId="77777777" w:rsidTr="00801244">
        <w:tc>
          <w:tcPr>
            <w:tcW w:w="1676" w:type="pct"/>
          </w:tcPr>
          <w:p w14:paraId="33E3A68D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Cuba</w:t>
            </w:r>
          </w:p>
        </w:tc>
        <w:tc>
          <w:tcPr>
            <w:tcW w:w="56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794C4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06DE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4.00***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35FC0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3.51***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129E1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3.94***</w:t>
            </w:r>
          </w:p>
        </w:tc>
        <w:tc>
          <w:tcPr>
            <w:tcW w:w="493" w:type="pct"/>
            <w:vAlign w:val="center"/>
          </w:tcPr>
          <w:p w14:paraId="7A46BFE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4.95***</w:t>
            </w:r>
          </w:p>
        </w:tc>
      </w:tr>
      <w:tr w:rsidR="00C77063" w:rsidRPr="00C00FF2" w14:paraId="0F51E7A4" w14:textId="77777777" w:rsidTr="00801244">
        <w:tc>
          <w:tcPr>
            <w:tcW w:w="1676" w:type="pct"/>
          </w:tcPr>
          <w:p w14:paraId="1E76ADBB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Bhutan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F396D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E303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1.94***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BB6DD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1.82***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29B9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2.02***</w:t>
            </w:r>
          </w:p>
        </w:tc>
        <w:tc>
          <w:tcPr>
            <w:tcW w:w="493" w:type="pct"/>
            <w:vAlign w:val="center"/>
          </w:tcPr>
          <w:p w14:paraId="60C8B84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2.30***</w:t>
            </w:r>
          </w:p>
        </w:tc>
      </w:tr>
      <w:tr w:rsidR="00C77063" w:rsidRPr="00C00FF2" w14:paraId="59405652" w14:textId="77777777" w:rsidTr="00801244">
        <w:tc>
          <w:tcPr>
            <w:tcW w:w="1676" w:type="pct"/>
          </w:tcPr>
          <w:p w14:paraId="5430375F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Burma/Myanmar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C92B9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998E1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1.55**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D644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1.48**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C895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1.96***</w:t>
            </w:r>
          </w:p>
        </w:tc>
        <w:tc>
          <w:tcPr>
            <w:tcW w:w="493" w:type="pct"/>
            <w:vAlign w:val="center"/>
          </w:tcPr>
          <w:p w14:paraId="5A9D227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2.20***</w:t>
            </w:r>
          </w:p>
        </w:tc>
      </w:tr>
      <w:tr w:rsidR="00C77063" w:rsidRPr="00C00FF2" w14:paraId="296B35CE" w14:textId="77777777" w:rsidTr="00801244">
        <w:tc>
          <w:tcPr>
            <w:tcW w:w="1676" w:type="pct"/>
          </w:tcPr>
          <w:p w14:paraId="143C63E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DR Congo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D06B4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B07A0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1.98***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551E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1.92***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63E71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2.19***</w:t>
            </w:r>
          </w:p>
        </w:tc>
        <w:tc>
          <w:tcPr>
            <w:tcW w:w="493" w:type="pct"/>
            <w:vAlign w:val="center"/>
          </w:tcPr>
          <w:p w14:paraId="17A4D42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2.29***</w:t>
            </w:r>
          </w:p>
        </w:tc>
      </w:tr>
      <w:tr w:rsidR="00C77063" w:rsidRPr="00C00FF2" w14:paraId="222EDA03" w14:textId="77777777" w:rsidTr="00801244">
        <w:tc>
          <w:tcPr>
            <w:tcW w:w="1676" w:type="pct"/>
          </w:tcPr>
          <w:p w14:paraId="10FBF9AE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Iran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A6338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34EB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1.58**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F43F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1.67**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9FBFF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1.74***</w:t>
            </w:r>
          </w:p>
        </w:tc>
        <w:tc>
          <w:tcPr>
            <w:tcW w:w="493" w:type="pct"/>
            <w:vAlign w:val="center"/>
          </w:tcPr>
          <w:p w14:paraId="4293263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1.72**</w:t>
            </w:r>
          </w:p>
        </w:tc>
      </w:tr>
      <w:tr w:rsidR="00C77063" w:rsidRPr="00C00FF2" w14:paraId="707A8A4D" w14:textId="77777777" w:rsidTr="00801244">
        <w:tc>
          <w:tcPr>
            <w:tcW w:w="1676" w:type="pct"/>
          </w:tcPr>
          <w:p w14:paraId="7A6E757C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Somalia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9E126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5CD8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1A2CC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4906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1.38*</w:t>
            </w:r>
          </w:p>
        </w:tc>
        <w:tc>
          <w:tcPr>
            <w:tcW w:w="493" w:type="pct"/>
            <w:vAlign w:val="center"/>
          </w:tcPr>
          <w:p w14:paraId="5A93BB0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1.45*</w:t>
            </w:r>
          </w:p>
        </w:tc>
      </w:tr>
      <w:tr w:rsidR="00C77063" w:rsidRPr="00C00FF2" w14:paraId="13821780" w14:textId="77777777" w:rsidTr="00801244">
        <w:trPr>
          <w:trHeight w:val="324"/>
        </w:trPr>
        <w:tc>
          <w:tcPr>
            <w:tcW w:w="1676" w:type="pct"/>
          </w:tcPr>
          <w:p w14:paraId="2818A3DC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Syria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52FA6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C0B5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BF9F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21987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1.21</w:t>
            </w:r>
          </w:p>
        </w:tc>
        <w:tc>
          <w:tcPr>
            <w:tcW w:w="493" w:type="pct"/>
            <w:vAlign w:val="center"/>
          </w:tcPr>
          <w:p w14:paraId="29E3640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</w:tr>
      <w:tr w:rsidR="00C77063" w:rsidRPr="00C00FF2" w14:paraId="7C5F6FC6" w14:textId="77777777" w:rsidTr="00801244">
        <w:tc>
          <w:tcPr>
            <w:tcW w:w="1676" w:type="pct"/>
          </w:tcPr>
          <w:p w14:paraId="00CC35A3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Thailand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32612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C675E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5141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0.74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0176B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</w:t>
            </w:r>
          </w:p>
        </w:tc>
        <w:tc>
          <w:tcPr>
            <w:tcW w:w="493" w:type="pct"/>
            <w:vAlign w:val="center"/>
          </w:tcPr>
          <w:p w14:paraId="6B3571E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</w:tr>
      <w:tr w:rsidR="00C77063" w:rsidRPr="00C00FF2" w14:paraId="2BB7873A" w14:textId="77777777" w:rsidTr="00801244">
        <w:tc>
          <w:tcPr>
            <w:tcW w:w="1676" w:type="pct"/>
          </w:tcPr>
          <w:p w14:paraId="744FFC6F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Ukraine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9411C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9F47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A3C9B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EB84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1.05</w:t>
            </w:r>
          </w:p>
        </w:tc>
        <w:tc>
          <w:tcPr>
            <w:tcW w:w="493" w:type="pct"/>
            <w:vAlign w:val="center"/>
          </w:tcPr>
          <w:p w14:paraId="316FDE7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</w:tr>
      <w:tr w:rsidR="00C77063" w:rsidRPr="00C00FF2" w14:paraId="2B57B9AF" w14:textId="77777777" w:rsidTr="00801244">
        <w:tc>
          <w:tcPr>
            <w:tcW w:w="1676" w:type="pct"/>
          </w:tcPr>
          <w:p w14:paraId="3ACB94C9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El Salvador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17BF4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1117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77E1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0DD26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1.17</w:t>
            </w:r>
          </w:p>
        </w:tc>
        <w:tc>
          <w:tcPr>
            <w:tcW w:w="493" w:type="pct"/>
            <w:vAlign w:val="center"/>
          </w:tcPr>
          <w:p w14:paraId="1D4CEE1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1.26</w:t>
            </w:r>
          </w:p>
        </w:tc>
      </w:tr>
      <w:tr w:rsidR="00C77063" w:rsidRPr="00C00FF2" w14:paraId="1CCB5A2D" w14:textId="77777777" w:rsidTr="00801244">
        <w:tc>
          <w:tcPr>
            <w:tcW w:w="1676" w:type="pct"/>
          </w:tcPr>
          <w:p w14:paraId="5F7B3EAC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Other</w:t>
            </w:r>
          </w:p>
        </w:tc>
        <w:tc>
          <w:tcPr>
            <w:tcW w:w="566" w:type="pct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6202CF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6AE45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1.42**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5BB4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1.40*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AFB56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1.61</w:t>
            </w:r>
          </w:p>
        </w:tc>
        <w:tc>
          <w:tcPr>
            <w:tcW w:w="493" w:type="pct"/>
            <w:vAlign w:val="center"/>
          </w:tcPr>
          <w:p w14:paraId="29CF9D1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19FBBB19" w14:textId="77777777" w:rsidTr="00801244">
        <w:tc>
          <w:tcPr>
            <w:tcW w:w="1676" w:type="pct"/>
          </w:tcPr>
          <w:p w14:paraId="404F2566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Job History (ref=Other)</w:t>
            </w:r>
          </w:p>
        </w:tc>
        <w:tc>
          <w:tcPr>
            <w:tcW w:w="566" w:type="pct"/>
          </w:tcPr>
          <w:p w14:paraId="375A849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9E243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E15AF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C1DB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61BC906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77063" w:rsidRPr="00C00FF2" w14:paraId="456650D2" w14:textId="77777777" w:rsidTr="00801244">
        <w:tc>
          <w:tcPr>
            <w:tcW w:w="1676" w:type="pct"/>
          </w:tcPr>
          <w:p w14:paraId="69456A19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566" w:type="pct"/>
          </w:tcPr>
          <w:p w14:paraId="27042DE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0E0A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0.44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98928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0.45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39658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0.41</w:t>
            </w:r>
          </w:p>
        </w:tc>
        <w:tc>
          <w:tcPr>
            <w:tcW w:w="493" w:type="pct"/>
            <w:vAlign w:val="center"/>
          </w:tcPr>
          <w:p w14:paraId="21F815B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0.59</w:t>
            </w:r>
          </w:p>
        </w:tc>
      </w:tr>
      <w:tr w:rsidR="00C77063" w:rsidRPr="00C00FF2" w14:paraId="17818364" w14:textId="77777777" w:rsidTr="00801244">
        <w:tc>
          <w:tcPr>
            <w:tcW w:w="1676" w:type="pct"/>
          </w:tcPr>
          <w:p w14:paraId="01375060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Professional</w:t>
            </w:r>
          </w:p>
        </w:tc>
        <w:tc>
          <w:tcPr>
            <w:tcW w:w="566" w:type="pct"/>
          </w:tcPr>
          <w:p w14:paraId="42131C5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31EDB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78B9A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771C6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1.00</w:t>
            </w:r>
          </w:p>
        </w:tc>
        <w:tc>
          <w:tcPr>
            <w:tcW w:w="493" w:type="pct"/>
            <w:vAlign w:val="center"/>
          </w:tcPr>
          <w:p w14:paraId="1E89620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</w:tr>
      <w:tr w:rsidR="00C77063" w:rsidRPr="00C00FF2" w14:paraId="2F531C46" w14:textId="77777777" w:rsidTr="00801244">
        <w:tc>
          <w:tcPr>
            <w:tcW w:w="1676" w:type="pct"/>
          </w:tcPr>
          <w:p w14:paraId="5E9A45F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Sales</w:t>
            </w:r>
          </w:p>
        </w:tc>
        <w:tc>
          <w:tcPr>
            <w:tcW w:w="566" w:type="pct"/>
          </w:tcPr>
          <w:p w14:paraId="5F7A0FF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C478E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F633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E871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493" w:type="pct"/>
            <w:vAlign w:val="center"/>
          </w:tcPr>
          <w:p w14:paraId="2D40F06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</w:tr>
      <w:tr w:rsidR="00C77063" w:rsidRPr="00C00FF2" w14:paraId="5237383F" w14:textId="77777777" w:rsidTr="00801244">
        <w:tc>
          <w:tcPr>
            <w:tcW w:w="1676" w:type="pct"/>
          </w:tcPr>
          <w:p w14:paraId="22706B25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Service</w:t>
            </w:r>
          </w:p>
        </w:tc>
        <w:tc>
          <w:tcPr>
            <w:tcW w:w="566" w:type="pct"/>
          </w:tcPr>
          <w:p w14:paraId="4DCB296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FF5E4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FD2A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1583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493" w:type="pct"/>
            <w:vAlign w:val="center"/>
          </w:tcPr>
          <w:p w14:paraId="0D32000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</w:tr>
      <w:tr w:rsidR="00C77063" w:rsidRPr="00C00FF2" w14:paraId="51508027" w14:textId="77777777" w:rsidTr="00801244">
        <w:tc>
          <w:tcPr>
            <w:tcW w:w="1676" w:type="pct"/>
          </w:tcPr>
          <w:p w14:paraId="2B75BBD4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Blue collar</w:t>
            </w:r>
          </w:p>
        </w:tc>
        <w:tc>
          <w:tcPr>
            <w:tcW w:w="566" w:type="pct"/>
          </w:tcPr>
          <w:p w14:paraId="5EB37FE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F344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C5AD2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0.90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0D32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493" w:type="pct"/>
            <w:vAlign w:val="center"/>
          </w:tcPr>
          <w:p w14:paraId="0F01C0D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</w:tr>
      <w:tr w:rsidR="00C77063" w:rsidRPr="00C00FF2" w14:paraId="1AEFE2C1" w14:textId="77777777" w:rsidTr="00801244">
        <w:tc>
          <w:tcPr>
            <w:tcW w:w="1676" w:type="pct"/>
          </w:tcPr>
          <w:p w14:paraId="185135E8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Student</w:t>
            </w:r>
          </w:p>
        </w:tc>
        <w:tc>
          <w:tcPr>
            <w:tcW w:w="566" w:type="pct"/>
          </w:tcPr>
          <w:p w14:paraId="7E8DC1A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BCCC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FB104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B8F6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0.87</w:t>
            </w:r>
          </w:p>
        </w:tc>
        <w:tc>
          <w:tcPr>
            <w:tcW w:w="493" w:type="pct"/>
            <w:vAlign w:val="center"/>
          </w:tcPr>
          <w:p w14:paraId="23A8B9E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0.81</w:t>
            </w:r>
          </w:p>
        </w:tc>
      </w:tr>
      <w:tr w:rsidR="00C77063" w:rsidRPr="00C00FF2" w14:paraId="5189F600" w14:textId="77777777" w:rsidTr="00801244">
        <w:tc>
          <w:tcPr>
            <w:tcW w:w="1676" w:type="pct"/>
          </w:tcPr>
          <w:p w14:paraId="7FDABCCF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Resettlement Area (ref=West)</w:t>
            </w:r>
          </w:p>
        </w:tc>
        <w:tc>
          <w:tcPr>
            <w:tcW w:w="566" w:type="pct"/>
          </w:tcPr>
          <w:p w14:paraId="058A41F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1188C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BA2C2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3C2AB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vAlign w:val="center"/>
          </w:tcPr>
          <w:p w14:paraId="034036F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0F0C36F6" w14:textId="77777777" w:rsidTr="00801244">
        <w:tc>
          <w:tcPr>
            <w:tcW w:w="1676" w:type="pct"/>
          </w:tcPr>
          <w:p w14:paraId="34AF4E65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Northeast</w:t>
            </w:r>
          </w:p>
        </w:tc>
        <w:tc>
          <w:tcPr>
            <w:tcW w:w="566" w:type="pct"/>
          </w:tcPr>
          <w:p w14:paraId="445F54D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1847191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99944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1.14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D9CE8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1.13</w:t>
            </w:r>
          </w:p>
        </w:tc>
        <w:tc>
          <w:tcPr>
            <w:tcW w:w="493" w:type="pct"/>
            <w:vAlign w:val="center"/>
          </w:tcPr>
          <w:p w14:paraId="6ED57C3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</w:tr>
      <w:tr w:rsidR="00C77063" w:rsidRPr="00C00FF2" w14:paraId="2667C385" w14:textId="77777777" w:rsidTr="00801244">
        <w:tc>
          <w:tcPr>
            <w:tcW w:w="1676" w:type="pct"/>
          </w:tcPr>
          <w:p w14:paraId="62A52626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South</w:t>
            </w:r>
          </w:p>
        </w:tc>
        <w:tc>
          <w:tcPr>
            <w:tcW w:w="566" w:type="pct"/>
          </w:tcPr>
          <w:p w14:paraId="74B5752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705BD12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738E6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1.36**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29BE3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1.36**</w:t>
            </w:r>
          </w:p>
        </w:tc>
        <w:tc>
          <w:tcPr>
            <w:tcW w:w="493" w:type="pct"/>
            <w:vAlign w:val="center"/>
          </w:tcPr>
          <w:p w14:paraId="4D71EB9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1.28*</w:t>
            </w:r>
          </w:p>
        </w:tc>
      </w:tr>
      <w:tr w:rsidR="00C77063" w:rsidRPr="00C00FF2" w14:paraId="2423DD24" w14:textId="77777777" w:rsidTr="00801244">
        <w:tc>
          <w:tcPr>
            <w:tcW w:w="1676" w:type="pct"/>
          </w:tcPr>
          <w:p w14:paraId="75C4799D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Midwest</w:t>
            </w:r>
          </w:p>
        </w:tc>
        <w:tc>
          <w:tcPr>
            <w:tcW w:w="566" w:type="pct"/>
          </w:tcPr>
          <w:p w14:paraId="0D7A740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2DC0D02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FD81A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1.20~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4446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1.23*</w:t>
            </w:r>
          </w:p>
        </w:tc>
        <w:tc>
          <w:tcPr>
            <w:tcW w:w="493" w:type="pct"/>
            <w:vAlign w:val="center"/>
          </w:tcPr>
          <w:p w14:paraId="71A00D1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1.14</w:t>
            </w:r>
          </w:p>
        </w:tc>
      </w:tr>
      <w:tr w:rsidR="00C77063" w:rsidRPr="00C00FF2" w14:paraId="3BF7850C" w14:textId="77777777" w:rsidTr="00801244">
        <w:tc>
          <w:tcPr>
            <w:tcW w:w="1676" w:type="pct"/>
          </w:tcPr>
          <w:p w14:paraId="0EE76C32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Year of the Survey</w:t>
            </w:r>
          </w:p>
        </w:tc>
        <w:tc>
          <w:tcPr>
            <w:tcW w:w="566" w:type="pct"/>
            <w:vAlign w:val="bottom"/>
          </w:tcPr>
          <w:p w14:paraId="5F2E83E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vAlign w:val="bottom"/>
          </w:tcPr>
          <w:p w14:paraId="1686B7D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47902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28C0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493" w:type="pct"/>
            <w:vAlign w:val="center"/>
          </w:tcPr>
          <w:p w14:paraId="1A72AA2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</w:tr>
      <w:tr w:rsidR="00C77063" w:rsidRPr="00C00FF2" w14:paraId="1915C35C" w14:textId="77777777" w:rsidTr="00801244">
        <w:tc>
          <w:tcPr>
            <w:tcW w:w="1676" w:type="pct"/>
          </w:tcPr>
          <w:p w14:paraId="21B7EB23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566" w:type="pct"/>
          </w:tcPr>
          <w:p w14:paraId="27C4660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348AB28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EF76F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B331E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1.02*</w:t>
            </w:r>
          </w:p>
        </w:tc>
        <w:tc>
          <w:tcPr>
            <w:tcW w:w="493" w:type="pct"/>
            <w:vAlign w:val="center"/>
          </w:tcPr>
          <w:p w14:paraId="1D8F2F4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~1.02</w:t>
            </w:r>
          </w:p>
        </w:tc>
      </w:tr>
      <w:tr w:rsidR="00C77063" w:rsidRPr="00C00FF2" w14:paraId="610D045F" w14:textId="77777777" w:rsidTr="00801244">
        <w:tc>
          <w:tcPr>
            <w:tcW w:w="1676" w:type="pct"/>
          </w:tcPr>
          <w:p w14:paraId="72F470F8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Pre-English (ref=Not </w:t>
            </w:r>
            <w:proofErr w:type="gramStart"/>
            <w:r w:rsidRPr="00797211">
              <w:rPr>
                <w:rFonts w:ascii="Times New Roman" w:hAnsi="Times New Roman" w:cs="Times New Roman"/>
              </w:rPr>
              <w:t>At</w:t>
            </w:r>
            <w:proofErr w:type="gramEnd"/>
            <w:r w:rsidRPr="00797211">
              <w:rPr>
                <w:rFonts w:ascii="Times New Roman" w:hAnsi="Times New Roman" w:cs="Times New Roman"/>
              </w:rPr>
              <w:t xml:space="preserve"> All)</w:t>
            </w:r>
          </w:p>
        </w:tc>
        <w:tc>
          <w:tcPr>
            <w:tcW w:w="566" w:type="pct"/>
          </w:tcPr>
          <w:p w14:paraId="269EBE0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32EDB83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BFDD8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1966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vAlign w:val="center"/>
          </w:tcPr>
          <w:p w14:paraId="6514910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3CCA228F" w14:textId="77777777" w:rsidTr="00801244">
        <w:tc>
          <w:tcPr>
            <w:tcW w:w="1676" w:type="pct"/>
          </w:tcPr>
          <w:p w14:paraId="4B6DA540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66" w:type="pct"/>
          </w:tcPr>
          <w:p w14:paraId="486961F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0DDF1E4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99B82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3A7DA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1.18~</w:t>
            </w:r>
          </w:p>
        </w:tc>
        <w:tc>
          <w:tcPr>
            <w:tcW w:w="493" w:type="pct"/>
            <w:vAlign w:val="center"/>
          </w:tcPr>
          <w:p w14:paraId="0DF2F5B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</w:tr>
      <w:tr w:rsidR="00C77063" w:rsidRPr="00C00FF2" w14:paraId="2B9FCA22" w14:textId="77777777" w:rsidTr="00801244">
        <w:tc>
          <w:tcPr>
            <w:tcW w:w="1676" w:type="pct"/>
          </w:tcPr>
          <w:p w14:paraId="319CAC0E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66" w:type="pct"/>
          </w:tcPr>
          <w:p w14:paraId="6281625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18A6618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F7205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FEC2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1.22</w:t>
            </w:r>
          </w:p>
        </w:tc>
        <w:tc>
          <w:tcPr>
            <w:tcW w:w="493" w:type="pct"/>
            <w:vAlign w:val="center"/>
          </w:tcPr>
          <w:p w14:paraId="5233E33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</w:tr>
      <w:tr w:rsidR="00C77063" w:rsidRPr="00C00FF2" w14:paraId="59728F7C" w14:textId="77777777" w:rsidTr="00801244">
        <w:tc>
          <w:tcPr>
            <w:tcW w:w="1676" w:type="pct"/>
          </w:tcPr>
          <w:p w14:paraId="2C1A537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66" w:type="pct"/>
          </w:tcPr>
          <w:p w14:paraId="08FFEEC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5D77B17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DF068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vAlign w:val="center"/>
          </w:tcPr>
          <w:p w14:paraId="2E0A580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1.92*</w:t>
            </w:r>
          </w:p>
        </w:tc>
        <w:tc>
          <w:tcPr>
            <w:tcW w:w="493" w:type="pct"/>
            <w:vAlign w:val="center"/>
          </w:tcPr>
          <w:p w14:paraId="5DDF454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1.37</w:t>
            </w:r>
          </w:p>
        </w:tc>
      </w:tr>
      <w:tr w:rsidR="00C77063" w:rsidRPr="00C00FF2" w14:paraId="1C322AD6" w14:textId="77777777" w:rsidTr="00801244">
        <w:tc>
          <w:tcPr>
            <w:tcW w:w="1676" w:type="pct"/>
          </w:tcPr>
          <w:p w14:paraId="1AF77332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In English Training Program</w:t>
            </w:r>
          </w:p>
        </w:tc>
        <w:tc>
          <w:tcPr>
            <w:tcW w:w="566" w:type="pct"/>
          </w:tcPr>
          <w:p w14:paraId="220B154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1E3B8BD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70DBD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vAlign w:val="center"/>
          </w:tcPr>
          <w:p w14:paraId="1DAFE44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vAlign w:val="center"/>
          </w:tcPr>
          <w:p w14:paraId="7FD4A7B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</w:tr>
      <w:tr w:rsidR="00C77063" w:rsidRPr="00C00FF2" w14:paraId="6E8B6E23" w14:textId="77777777" w:rsidTr="00801244">
        <w:tc>
          <w:tcPr>
            <w:tcW w:w="1676" w:type="pct"/>
          </w:tcPr>
          <w:p w14:paraId="4BA21F32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In Job Training Program</w:t>
            </w:r>
          </w:p>
        </w:tc>
        <w:tc>
          <w:tcPr>
            <w:tcW w:w="566" w:type="pct"/>
          </w:tcPr>
          <w:p w14:paraId="259397A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2A2CECD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vAlign w:val="bottom"/>
          </w:tcPr>
          <w:p w14:paraId="1887609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vAlign w:val="center"/>
          </w:tcPr>
          <w:p w14:paraId="1C90F17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vAlign w:val="center"/>
          </w:tcPr>
          <w:p w14:paraId="7F8D65E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</w:tr>
      <w:tr w:rsidR="00C77063" w:rsidRPr="00C00FF2" w14:paraId="200A0CC0" w14:textId="77777777" w:rsidTr="00801244">
        <w:tc>
          <w:tcPr>
            <w:tcW w:w="1676" w:type="pct"/>
          </w:tcPr>
          <w:p w14:paraId="760D3477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Post-English (ref=Not </w:t>
            </w:r>
            <w:proofErr w:type="gramStart"/>
            <w:r w:rsidRPr="00797211">
              <w:rPr>
                <w:rFonts w:ascii="Times New Roman" w:hAnsi="Times New Roman" w:cs="Times New Roman"/>
              </w:rPr>
              <w:t>At</w:t>
            </w:r>
            <w:proofErr w:type="gramEnd"/>
            <w:r w:rsidRPr="00797211">
              <w:rPr>
                <w:rFonts w:ascii="Times New Roman" w:hAnsi="Times New Roman" w:cs="Times New Roman"/>
              </w:rPr>
              <w:t xml:space="preserve"> All)</w:t>
            </w:r>
          </w:p>
        </w:tc>
        <w:tc>
          <w:tcPr>
            <w:tcW w:w="566" w:type="pct"/>
          </w:tcPr>
          <w:p w14:paraId="73A2ADE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42F5FCF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</w:tcPr>
          <w:p w14:paraId="71F744C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vAlign w:val="center"/>
          </w:tcPr>
          <w:p w14:paraId="36179D4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vAlign w:val="center"/>
          </w:tcPr>
          <w:p w14:paraId="42FA869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770A5178" w14:textId="77777777" w:rsidTr="00801244">
        <w:tc>
          <w:tcPr>
            <w:tcW w:w="1676" w:type="pct"/>
          </w:tcPr>
          <w:p w14:paraId="3C97D693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66" w:type="pct"/>
          </w:tcPr>
          <w:p w14:paraId="280FA16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7AB03B7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</w:tcPr>
          <w:p w14:paraId="55E5596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</w:tcPr>
          <w:p w14:paraId="5AA2DDD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vAlign w:val="center"/>
          </w:tcPr>
          <w:p w14:paraId="352567C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</w:tr>
      <w:tr w:rsidR="00C77063" w:rsidRPr="00C00FF2" w14:paraId="139C8D39" w14:textId="77777777" w:rsidTr="00801244">
        <w:tc>
          <w:tcPr>
            <w:tcW w:w="1676" w:type="pct"/>
          </w:tcPr>
          <w:p w14:paraId="61E45A2F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66" w:type="pct"/>
          </w:tcPr>
          <w:p w14:paraId="1064A50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</w:tcPr>
          <w:p w14:paraId="001AC85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</w:tcPr>
          <w:p w14:paraId="1E85900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</w:tcPr>
          <w:p w14:paraId="04F3E44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vAlign w:val="center"/>
          </w:tcPr>
          <w:p w14:paraId="1B89E17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1.39~</w:t>
            </w:r>
          </w:p>
        </w:tc>
      </w:tr>
      <w:tr w:rsidR="00C77063" w:rsidRPr="00C00FF2" w14:paraId="54554723" w14:textId="77777777" w:rsidTr="00801244">
        <w:tc>
          <w:tcPr>
            <w:tcW w:w="1676" w:type="pct"/>
            <w:tcBorders>
              <w:bottom w:val="single" w:sz="4" w:space="0" w:color="auto"/>
            </w:tcBorders>
          </w:tcPr>
          <w:p w14:paraId="77E26D24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66" w:type="pct"/>
            <w:tcBorders>
              <w:bottom w:val="single" w:sz="4" w:space="0" w:color="auto"/>
            </w:tcBorders>
          </w:tcPr>
          <w:p w14:paraId="4481E91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2" w:type="pct"/>
            <w:tcBorders>
              <w:bottom w:val="single" w:sz="4" w:space="0" w:color="auto"/>
            </w:tcBorders>
          </w:tcPr>
          <w:p w14:paraId="46D7666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tcBorders>
              <w:bottom w:val="single" w:sz="4" w:space="0" w:color="auto"/>
            </w:tcBorders>
          </w:tcPr>
          <w:p w14:paraId="50814C5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4" w:type="pct"/>
            <w:tcBorders>
              <w:bottom w:val="single" w:sz="4" w:space="0" w:color="auto"/>
            </w:tcBorders>
          </w:tcPr>
          <w:p w14:paraId="0B5AC9A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tcBorders>
              <w:bottom w:val="single" w:sz="4" w:space="0" w:color="auto"/>
            </w:tcBorders>
            <w:vAlign w:val="center"/>
          </w:tcPr>
          <w:p w14:paraId="34F5CA0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1.97**</w:t>
            </w:r>
          </w:p>
        </w:tc>
      </w:tr>
      <w:tr w:rsidR="00C77063" w:rsidRPr="00C00FF2" w14:paraId="1260FE13" w14:textId="77777777" w:rsidTr="00801244">
        <w:tc>
          <w:tcPr>
            <w:tcW w:w="1676" w:type="pct"/>
            <w:tcBorders>
              <w:top w:val="single" w:sz="4" w:space="0" w:color="auto"/>
              <w:bottom w:val="single" w:sz="4" w:space="0" w:color="auto"/>
            </w:tcBorders>
          </w:tcPr>
          <w:p w14:paraId="6696F190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AIC</w:t>
            </w:r>
          </w:p>
        </w:tc>
        <w:tc>
          <w:tcPr>
            <w:tcW w:w="566" w:type="pct"/>
            <w:tcBorders>
              <w:top w:val="single" w:sz="4" w:space="0" w:color="auto"/>
              <w:bottom w:val="single" w:sz="4" w:space="0" w:color="auto"/>
            </w:tcBorders>
          </w:tcPr>
          <w:p w14:paraId="47BE181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7446</w:t>
            </w:r>
          </w:p>
        </w:tc>
        <w:tc>
          <w:tcPr>
            <w:tcW w:w="762" w:type="pct"/>
            <w:tcBorders>
              <w:top w:val="single" w:sz="4" w:space="0" w:color="auto"/>
              <w:bottom w:val="single" w:sz="4" w:space="0" w:color="auto"/>
            </w:tcBorders>
          </w:tcPr>
          <w:p w14:paraId="62AE66E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5692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57AF334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5649</w:t>
            </w:r>
          </w:p>
        </w:tc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774F89A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5460</w:t>
            </w:r>
          </w:p>
        </w:tc>
        <w:tc>
          <w:tcPr>
            <w:tcW w:w="49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5FC6F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4754</w:t>
            </w:r>
          </w:p>
        </w:tc>
      </w:tr>
    </w:tbl>
    <w:p w14:paraId="463A2104" w14:textId="77777777" w:rsidR="00C77063" w:rsidRDefault="00C77063" w:rsidP="00AD4B81"/>
    <w:sectPr w:rsidR="00C77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22"/>
    <w:rsid w:val="000412CD"/>
    <w:rsid w:val="00192575"/>
    <w:rsid w:val="00320F6F"/>
    <w:rsid w:val="00365C10"/>
    <w:rsid w:val="00477522"/>
    <w:rsid w:val="004E5B34"/>
    <w:rsid w:val="00607AC8"/>
    <w:rsid w:val="00925CE5"/>
    <w:rsid w:val="00A62EEE"/>
    <w:rsid w:val="00AD4B81"/>
    <w:rsid w:val="00BA5354"/>
    <w:rsid w:val="00BB382D"/>
    <w:rsid w:val="00BF230C"/>
    <w:rsid w:val="00C00FF2"/>
    <w:rsid w:val="00C77063"/>
    <w:rsid w:val="00C861F9"/>
    <w:rsid w:val="00CA3029"/>
    <w:rsid w:val="00CC4FB2"/>
    <w:rsid w:val="00E14918"/>
    <w:rsid w:val="00F5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9339"/>
  <w15:chartTrackingRefBased/>
  <w15:docId w15:val="{664DCCC9-3234-4033-8EDD-400F9D15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52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52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77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752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10</cp:revision>
  <dcterms:created xsi:type="dcterms:W3CDTF">2023-04-28T00:27:00Z</dcterms:created>
  <dcterms:modified xsi:type="dcterms:W3CDTF">2023-06-08T23:09:00Z</dcterms:modified>
</cp:coreProperties>
</file>