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961"/>
        <w:gridCol w:w="594"/>
        <w:gridCol w:w="716"/>
        <w:gridCol w:w="1169"/>
        <w:gridCol w:w="912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o_minej_z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c_minej_z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e_minej_z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</w:tr>
      <w:tr>
        <w:trPr>
          <w:trHeight w:val="61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a_minej_z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n_minej_z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2025-09-01T18:16:09Z</dcterms:modified>
  <cp:category/>
</cp:coreProperties>
</file>