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0A" w:rsidRPr="00920E2C" w:rsidRDefault="009A4F0A">
      <w:pPr>
        <w:rPr>
          <w:b/>
          <w:sz w:val="24"/>
        </w:rPr>
      </w:pPr>
      <w:r w:rsidRPr="00920E2C">
        <w:rPr>
          <w:b/>
          <w:sz w:val="24"/>
        </w:rPr>
        <w:t>Extraction Error Screen shot</w:t>
      </w:r>
    </w:p>
    <w:p w:rsidR="006805CD" w:rsidRDefault="009A4F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57785</wp:posOffset>
            </wp:positionV>
            <wp:extent cx="9103360" cy="5162550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8451" b="28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36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0A" w:rsidRDefault="009A4F0A"/>
    <w:p w:rsidR="009A4F0A" w:rsidRDefault="009A4F0A"/>
    <w:p w:rsidR="009A4F0A" w:rsidRDefault="009A4F0A">
      <w:r>
        <w:br w:type="page"/>
      </w:r>
    </w:p>
    <w:p w:rsidR="009A4F0A" w:rsidRPr="00920E2C" w:rsidRDefault="009A4F0A">
      <w:pPr>
        <w:rPr>
          <w:b/>
          <w:sz w:val="24"/>
        </w:rPr>
      </w:pPr>
      <w:r w:rsidRPr="00920E2C">
        <w:rPr>
          <w:b/>
          <w:sz w:val="24"/>
        </w:rPr>
        <w:lastRenderedPageBreak/>
        <w:t>In the Source (Excel) node: Rename variables (fields) for IBM SPSS Statistics</w:t>
      </w:r>
    </w:p>
    <w:p w:rsidR="009A4F0A" w:rsidRDefault="009A4F0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635</wp:posOffset>
            </wp:positionV>
            <wp:extent cx="9124950" cy="50482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8333" b="29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0A" w:rsidRDefault="009A4F0A"/>
    <w:sectPr w:rsidR="009A4F0A" w:rsidSect="009A4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4F0A"/>
    <w:rsid w:val="001D451A"/>
    <w:rsid w:val="001E1C4C"/>
    <w:rsid w:val="00357D06"/>
    <w:rsid w:val="00504D5D"/>
    <w:rsid w:val="006805CD"/>
    <w:rsid w:val="008F00E3"/>
    <w:rsid w:val="00920E2C"/>
    <w:rsid w:val="009A4F0A"/>
    <w:rsid w:val="00B6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99</Characters>
  <Application>Microsoft Office Word</Application>
  <DocSecurity>0</DocSecurity>
  <Lines>1</Lines>
  <Paragraphs>1</Paragraphs>
  <ScaleCrop>false</ScaleCrop>
  <Company>Toshiba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Luanna</dc:creator>
  <cp:lastModifiedBy>Luanna</cp:lastModifiedBy>
  <cp:revision>2</cp:revision>
  <dcterms:created xsi:type="dcterms:W3CDTF">2012-07-23T20:10:00Z</dcterms:created>
  <dcterms:modified xsi:type="dcterms:W3CDTF">2012-07-23T20:17:00Z</dcterms:modified>
</cp:coreProperties>
</file>