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B9CF" w14:textId="6FCE3984" w:rsidR="000F3123" w:rsidRPr="00076207" w:rsidRDefault="00076207">
      <w:pPr>
        <w:rPr>
          <w:b/>
          <w:bCs/>
          <w:u w:val="single"/>
        </w:rPr>
      </w:pPr>
      <w:r w:rsidRPr="00076207">
        <w:rPr>
          <w:b/>
          <w:bCs/>
          <w:u w:val="single"/>
        </w:rPr>
        <w:t>Week 3 Research</w:t>
      </w:r>
    </w:p>
    <w:p w14:paraId="55816F71" w14:textId="619D30DE" w:rsidR="00076207" w:rsidRPr="00076207" w:rsidRDefault="00076207">
      <w:pPr>
        <w:rPr>
          <w:b/>
          <w:bCs/>
        </w:rPr>
      </w:pPr>
    </w:p>
    <w:p w14:paraId="6668A749" w14:textId="7A3F329E" w:rsidR="00076207" w:rsidRDefault="00076207">
      <w:pPr>
        <w:rPr>
          <w:b/>
          <w:bCs/>
        </w:rPr>
      </w:pPr>
      <w:r w:rsidRPr="00076207">
        <w:rPr>
          <w:b/>
          <w:bCs/>
        </w:rPr>
        <w:t xml:space="preserve">Select five methods from the String </w:t>
      </w:r>
      <w:proofErr w:type="spellStart"/>
      <w:r w:rsidRPr="00076207">
        <w:rPr>
          <w:b/>
          <w:bCs/>
        </w:rPr>
        <w:t>JavaDocs</w:t>
      </w:r>
      <w:proofErr w:type="spellEnd"/>
      <w:r w:rsidRPr="00076207">
        <w:rPr>
          <w:b/>
          <w:bCs/>
        </w:rPr>
        <w:t xml:space="preserve"> and describe the following for each: 1) what the method signature is, 2) what the method does, and 3) why would this method be useful (how could you use it)?</w:t>
      </w:r>
    </w:p>
    <w:p w14:paraId="24EAE42A" w14:textId="6A685A54" w:rsidR="00393263" w:rsidRDefault="00393263" w:rsidP="00393263">
      <w:r>
        <w:t>1.</w:t>
      </w:r>
      <w:r>
        <w:tab/>
        <w:t>.length</w:t>
      </w:r>
    </w:p>
    <w:p w14:paraId="2EBA16FD" w14:textId="5F34C37F" w:rsidR="00393263" w:rsidRDefault="00393263" w:rsidP="00393263">
      <w:pPr>
        <w:ind w:left="720"/>
      </w:pPr>
      <w:r w:rsidRPr="00393263">
        <w:t>Returns the length of this string.</w:t>
      </w:r>
      <w:r>
        <w:t xml:space="preserve"> </w:t>
      </w:r>
      <w:r w:rsidRPr="00393263">
        <w:t>The length is equal to the number of Unicode</w:t>
      </w:r>
      <w:r>
        <w:t xml:space="preserve"> </w:t>
      </w:r>
      <w:r w:rsidRPr="00393263">
        <w:t>code units in the string.</w:t>
      </w:r>
    </w:p>
    <w:p w14:paraId="063CD959" w14:textId="567D4F42" w:rsidR="00393263" w:rsidRDefault="00393263" w:rsidP="00393263">
      <w:pPr>
        <w:ind w:left="720"/>
      </w:pPr>
      <w:r>
        <w:t xml:space="preserve">Very useful in determining how many characters are in a </w:t>
      </w:r>
      <w:proofErr w:type="gramStart"/>
      <w:r>
        <w:t>String</w:t>
      </w:r>
      <w:proofErr w:type="gramEnd"/>
    </w:p>
    <w:p w14:paraId="38EC1328" w14:textId="2F681AC3" w:rsidR="000F3537" w:rsidRDefault="000F3537" w:rsidP="000F3537">
      <w:r>
        <w:t>2.</w:t>
      </w:r>
      <w:r w:rsidR="009330B3">
        <w:tab/>
        <w:t>.</w:t>
      </w:r>
      <w:proofErr w:type="spellStart"/>
      <w:r w:rsidR="009330B3">
        <w:t>charAt</w:t>
      </w:r>
      <w:proofErr w:type="spellEnd"/>
    </w:p>
    <w:p w14:paraId="47D7898D" w14:textId="5325F7EF" w:rsidR="009330B3" w:rsidRDefault="009330B3" w:rsidP="000F3537">
      <w:r>
        <w:tab/>
      </w:r>
      <w:r w:rsidRPr="009330B3">
        <w:t>Returns the char value at the specified index.</w:t>
      </w:r>
    </w:p>
    <w:p w14:paraId="72A563DD" w14:textId="0B2D063E" w:rsidR="009330B3" w:rsidRDefault="009330B3" w:rsidP="000F3537">
      <w:r>
        <w:tab/>
        <w:t>Could use to identify what letter exists in the second character position of a name, for example.</w:t>
      </w:r>
    </w:p>
    <w:p w14:paraId="6E4B2D22" w14:textId="7E201ABB" w:rsidR="000F3537" w:rsidRDefault="000F3537" w:rsidP="000F3537">
      <w:r>
        <w:t>3.</w:t>
      </w:r>
      <w:r w:rsidR="009330B3">
        <w:tab/>
        <w:t>.replace</w:t>
      </w:r>
    </w:p>
    <w:p w14:paraId="30AE7E6E" w14:textId="570C323D" w:rsidR="009330B3" w:rsidRDefault="009330B3" w:rsidP="000F3537">
      <w:r>
        <w:tab/>
      </w:r>
      <w:r w:rsidRPr="009330B3">
        <w:t xml:space="preserve">Returns a string resulting from replacing all occurrences of </w:t>
      </w:r>
      <w:proofErr w:type="spellStart"/>
      <w:r w:rsidRPr="009330B3">
        <w:t>oldChar</w:t>
      </w:r>
      <w:proofErr w:type="spellEnd"/>
      <w:r w:rsidRPr="009330B3">
        <w:t xml:space="preserve"> in this string with </w:t>
      </w:r>
      <w:proofErr w:type="spellStart"/>
      <w:r w:rsidRPr="009330B3">
        <w:t>newChar</w:t>
      </w:r>
      <w:proofErr w:type="spellEnd"/>
      <w:r w:rsidRPr="009330B3">
        <w:t>.</w:t>
      </w:r>
    </w:p>
    <w:p w14:paraId="09F02FF2" w14:textId="5D39B2AE" w:rsidR="009330B3" w:rsidRDefault="009330B3" w:rsidP="000F3537">
      <w:r>
        <w:tab/>
        <w:t>Can very easily turn “Mountains” into “</w:t>
      </w:r>
      <w:proofErr w:type="spellStart"/>
      <w:r>
        <w:t>Mountainz</w:t>
      </w:r>
      <w:proofErr w:type="spellEnd"/>
      <w:r>
        <w:t>,” for example.</w:t>
      </w:r>
    </w:p>
    <w:p w14:paraId="7733589E" w14:textId="7B23CA22" w:rsidR="000F3537" w:rsidRDefault="000F3537" w:rsidP="000F3537">
      <w:r>
        <w:t>4.</w:t>
      </w:r>
      <w:r w:rsidR="009330B3">
        <w:tab/>
        <w:t>.</w:t>
      </w:r>
      <w:proofErr w:type="spellStart"/>
      <w:r w:rsidR="009330B3">
        <w:t>concat</w:t>
      </w:r>
      <w:proofErr w:type="spellEnd"/>
    </w:p>
    <w:p w14:paraId="270E7F47" w14:textId="5554D70F" w:rsidR="009330B3" w:rsidRDefault="009330B3" w:rsidP="000F3537">
      <w:r>
        <w:tab/>
      </w:r>
      <w:r w:rsidRPr="009330B3">
        <w:t>Concatenates the specified string to the end of this string.</w:t>
      </w:r>
    </w:p>
    <w:p w14:paraId="32CB2D05" w14:textId="52EB5EC0" w:rsidR="009330B3" w:rsidRDefault="009330B3" w:rsidP="000F3537">
      <w:r>
        <w:tab/>
        <w:t>Can quickly make word adjustments, like “base” to “baseball.”</w:t>
      </w:r>
    </w:p>
    <w:p w14:paraId="797209CB" w14:textId="7EF06923" w:rsidR="000F3537" w:rsidRDefault="000F3537" w:rsidP="000F3537">
      <w:r>
        <w:t>5.</w:t>
      </w:r>
      <w:r w:rsidR="009330B3">
        <w:tab/>
      </w:r>
      <w:r w:rsidR="008B36D6">
        <w:t>.</w:t>
      </w:r>
      <w:proofErr w:type="spellStart"/>
      <w:r w:rsidR="008B36D6">
        <w:t>isBlank</w:t>
      </w:r>
      <w:proofErr w:type="spellEnd"/>
    </w:p>
    <w:p w14:paraId="67FE4EDC" w14:textId="49BC5940" w:rsidR="008B36D6" w:rsidRDefault="008B36D6" w:rsidP="000F3537">
      <w:r>
        <w:tab/>
      </w:r>
      <w:r w:rsidRPr="008B36D6">
        <w:t>Returns true if the string is empty or contains only white space codepoints, otherwise false.</w:t>
      </w:r>
    </w:p>
    <w:p w14:paraId="59B8D12E" w14:textId="41F6DD50" w:rsidR="008B36D6" w:rsidRPr="000F3537" w:rsidRDefault="008B36D6" w:rsidP="000F3537">
      <w:r>
        <w:tab/>
        <w:t>Helpful if you’re looking for null entries in a database of names, perhaps.</w:t>
      </w:r>
    </w:p>
    <w:p w14:paraId="4D09614B" w14:textId="7BE655E1" w:rsidR="00076207" w:rsidRDefault="00076207"/>
    <w:p w14:paraId="497F1369" w14:textId="77777777" w:rsidR="00393263" w:rsidRDefault="00076207" w:rsidP="00393263">
      <w:r w:rsidRPr="00076207">
        <w:rPr>
          <w:b/>
          <w:bCs/>
        </w:rPr>
        <w:t xml:space="preserve">Select five methods from the Array </w:t>
      </w:r>
      <w:proofErr w:type="spellStart"/>
      <w:r w:rsidRPr="00076207">
        <w:rPr>
          <w:b/>
          <w:bCs/>
        </w:rPr>
        <w:t>JavaDocs</w:t>
      </w:r>
      <w:proofErr w:type="spellEnd"/>
      <w:r w:rsidRPr="00076207">
        <w:rPr>
          <w:b/>
          <w:bCs/>
        </w:rPr>
        <w:t xml:space="preserve"> and describe the following for each: 1) what the method signature is, 2) what the method does, and 3) why would this method be useful (how could you use it)?</w:t>
      </w:r>
    </w:p>
    <w:p w14:paraId="0C86B12B" w14:textId="21049752" w:rsidR="00393263" w:rsidRDefault="00393263" w:rsidP="00393263">
      <w:r>
        <w:t xml:space="preserve">1. </w:t>
      </w:r>
      <w:r>
        <w:tab/>
        <w:t>.length</w:t>
      </w:r>
    </w:p>
    <w:p w14:paraId="482DED8B" w14:textId="0D2760DB" w:rsidR="00393263" w:rsidRDefault="00393263" w:rsidP="00393263">
      <w:r>
        <w:tab/>
      </w:r>
      <w:r w:rsidRPr="00393263">
        <w:t>Returns the length of the specified array object, as an int.</w:t>
      </w:r>
    </w:p>
    <w:p w14:paraId="5093EF93" w14:textId="3712A774" w:rsidR="00393263" w:rsidRDefault="00393263" w:rsidP="00393263">
      <w:r>
        <w:tab/>
        <w:t xml:space="preserve">Useful in a similar way </w:t>
      </w:r>
      <w:proofErr w:type="gramStart"/>
      <w:r>
        <w:t>to .length</w:t>
      </w:r>
      <w:proofErr w:type="gramEnd"/>
      <w:r>
        <w:t xml:space="preserve"> for String. Allows one to count the values in an array.</w:t>
      </w:r>
    </w:p>
    <w:p w14:paraId="23B2EBC9" w14:textId="4BEB8BC2" w:rsidR="000F3537" w:rsidRDefault="000F3537">
      <w:r>
        <w:t>2.</w:t>
      </w:r>
      <w:r w:rsidR="00393263">
        <w:tab/>
        <w:t>.clone</w:t>
      </w:r>
    </w:p>
    <w:p w14:paraId="265D74FC" w14:textId="7D630FE0" w:rsidR="00393263" w:rsidRDefault="00393263">
      <w:r>
        <w:tab/>
        <w:t>Creates and returns a copy of the given array.</w:t>
      </w:r>
    </w:p>
    <w:p w14:paraId="5C650D91" w14:textId="26C91D5D" w:rsidR="00393263" w:rsidRDefault="00393263" w:rsidP="00393263">
      <w:pPr>
        <w:ind w:left="720"/>
      </w:pPr>
      <w:r>
        <w:lastRenderedPageBreak/>
        <w:t>Can allow for replication of an array to manipulate values without disrupting or losing values in the original.</w:t>
      </w:r>
    </w:p>
    <w:p w14:paraId="0C79FE96" w14:textId="73D1B596" w:rsidR="000F3537" w:rsidRDefault="000F3537">
      <w:r>
        <w:t>3.</w:t>
      </w:r>
      <w:r w:rsidR="00393263">
        <w:tab/>
        <w:t>.</w:t>
      </w:r>
      <w:proofErr w:type="spellStart"/>
      <w:r w:rsidR="00393263">
        <w:t>toString</w:t>
      </w:r>
      <w:proofErr w:type="spellEnd"/>
    </w:p>
    <w:p w14:paraId="4F30213F" w14:textId="6E9C4BC3" w:rsidR="00393263" w:rsidRDefault="00393263" w:rsidP="00393263">
      <w:pPr>
        <w:ind w:left="720"/>
      </w:pPr>
      <w:r w:rsidRPr="00393263">
        <w:t xml:space="preserve">Returns a string representation of the object. In general, the </w:t>
      </w:r>
      <w:proofErr w:type="spellStart"/>
      <w:r w:rsidRPr="00393263">
        <w:t>toString</w:t>
      </w:r>
      <w:proofErr w:type="spellEnd"/>
      <w:r w:rsidRPr="00393263">
        <w:t xml:space="preserve"> method returns a string that</w:t>
      </w:r>
      <w:r>
        <w:t xml:space="preserve"> </w:t>
      </w:r>
      <w:r w:rsidRPr="00393263">
        <w:t>"textually represents" this object. The result should</w:t>
      </w:r>
      <w:r>
        <w:t xml:space="preserve"> </w:t>
      </w:r>
      <w:r w:rsidRPr="00393263">
        <w:t>be a concise but informative representation that is easy for a</w:t>
      </w:r>
      <w:r>
        <w:t xml:space="preserve"> </w:t>
      </w:r>
      <w:r w:rsidRPr="00393263">
        <w:t>person to read.</w:t>
      </w:r>
    </w:p>
    <w:p w14:paraId="7D135FD6" w14:textId="251D117F" w:rsidR="00393263" w:rsidRDefault="00393263" w:rsidP="00393263">
      <w:pPr>
        <w:ind w:left="720"/>
      </w:pPr>
      <w:r>
        <w:t>Useful if you’re looking for a more “written” display of an array,</w:t>
      </w:r>
      <w:r w:rsidR="00F07367">
        <w:t xml:space="preserve"> either for reporting purposes, or some other reason.</w:t>
      </w:r>
    </w:p>
    <w:p w14:paraId="7844004A" w14:textId="198433DF" w:rsidR="000F3537" w:rsidRDefault="000F3537">
      <w:r>
        <w:t>4.</w:t>
      </w:r>
      <w:r w:rsidR="00F07367">
        <w:tab/>
        <w:t>.equals</w:t>
      </w:r>
    </w:p>
    <w:p w14:paraId="7FC6BC90" w14:textId="3E9208AA" w:rsidR="00F07367" w:rsidRDefault="00F07367">
      <w:r>
        <w:tab/>
      </w:r>
      <w:r w:rsidRPr="00F07367">
        <w:t>Indicates whether some other object is "equal to" this one.</w:t>
      </w:r>
    </w:p>
    <w:p w14:paraId="036334B5" w14:textId="42E76203" w:rsidR="00F07367" w:rsidRDefault="00F07367">
      <w:r>
        <w:tab/>
        <w:t>Potentially helpful in determining similarity of given arrays for comparison purposes.</w:t>
      </w:r>
    </w:p>
    <w:p w14:paraId="2CD5B097" w14:textId="3BA990D9" w:rsidR="000F3537" w:rsidRDefault="000F3537">
      <w:r>
        <w:t>5.</w:t>
      </w:r>
      <w:r w:rsidR="00F07367">
        <w:t xml:space="preserve"> It’s possible I was looking in the wrong places for this information, but I could not identify a fifth method that covered something that we had learned up to this point. All others that I could find were beyond my current understanding.</w:t>
      </w:r>
    </w:p>
    <w:p w14:paraId="61898DBE" w14:textId="77777777" w:rsidR="000F3537" w:rsidRPr="000F3537" w:rsidRDefault="000F3537"/>
    <w:p w14:paraId="242810B3" w14:textId="30156C75" w:rsidR="00076207" w:rsidRDefault="00076207"/>
    <w:p w14:paraId="40EE9EA5" w14:textId="1D48E720" w:rsidR="00076207" w:rsidRDefault="00076207"/>
    <w:p w14:paraId="10D77F89" w14:textId="36445422" w:rsidR="00076207" w:rsidRDefault="00076207"/>
    <w:p w14:paraId="765C5A04" w14:textId="77777777" w:rsidR="00076207" w:rsidRPr="00076207" w:rsidRDefault="00076207"/>
    <w:sectPr w:rsidR="00076207" w:rsidRPr="0007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F0B"/>
    <w:multiLevelType w:val="hybridMultilevel"/>
    <w:tmpl w:val="B94AEC02"/>
    <w:lvl w:ilvl="0" w:tplc="A3A6AD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C14EC"/>
    <w:multiLevelType w:val="hybridMultilevel"/>
    <w:tmpl w:val="B78E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77CC2"/>
    <w:multiLevelType w:val="hybridMultilevel"/>
    <w:tmpl w:val="0F1ACB96"/>
    <w:lvl w:ilvl="0" w:tplc="B92695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01108"/>
    <w:multiLevelType w:val="hybridMultilevel"/>
    <w:tmpl w:val="A0C89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E2875"/>
    <w:multiLevelType w:val="hybridMultilevel"/>
    <w:tmpl w:val="B10A5C22"/>
    <w:lvl w:ilvl="0" w:tplc="DAEACB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B6F45"/>
    <w:multiLevelType w:val="hybridMultilevel"/>
    <w:tmpl w:val="2632B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07"/>
    <w:rsid w:val="00076207"/>
    <w:rsid w:val="000E2478"/>
    <w:rsid w:val="000F3123"/>
    <w:rsid w:val="000F3537"/>
    <w:rsid w:val="00393263"/>
    <w:rsid w:val="008B36D6"/>
    <w:rsid w:val="008D2FE3"/>
    <w:rsid w:val="009330B3"/>
    <w:rsid w:val="00AB6C96"/>
    <w:rsid w:val="00E82752"/>
    <w:rsid w:val="00F0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BECD"/>
  <w15:chartTrackingRefBased/>
  <w15:docId w15:val="{CC0B47D3-0915-473E-8733-820F2B56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Schwertfeger, Brady</dc:creator>
  <cp:keywords/>
  <dc:description/>
  <cp:lastModifiedBy>Schwertfeger, Brady</cp:lastModifiedBy>
  <cp:revision>3</cp:revision>
  <dcterms:created xsi:type="dcterms:W3CDTF">2021-07-09T15:34:00Z</dcterms:created>
  <dcterms:modified xsi:type="dcterms:W3CDTF">2021-07-10T04:47:00Z</dcterms:modified>
</cp:coreProperties>
</file>