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{header}</w:t>
      </w:r>
    </w:p>
    <w:p>
      <w:pPr>
        <w:pStyle w:val="LOnormal"/>
        <w:rPr/>
      </w:pPr>
      <w:r>
        <w:rPr/>
      </w:r>
    </w:p>
    <w:tbl>
      <w:tblPr>
        <w:tblStyle w:val="Table1"/>
        <w:tblW w:w="936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260"/>
        <w:gridCol w:w="1080"/>
        <w:gridCol w:w="810"/>
        <w:gridCol w:w="900"/>
        <w:gridCol w:w="810"/>
        <w:gridCol w:w="990"/>
        <w:gridCol w:w="900"/>
        <w:gridCol w:w="900"/>
        <w:gridCol w:w="810"/>
        <w:gridCol w:w="899"/>
      </w:tblGrid>
      <w:tr>
        <w:trPr/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rPr/>
            </w:pPr>
            <w:bookmarkStart w:id="0" w:name="__DdeLink__13_2904054838"/>
            <w:r>
              <w:rPr/>
              <w:t>{</w:t>
            </w:r>
            <w:bookmarkEnd w:id="0"/>
            <w:r>
              <w:rPr/>
              <w:t>col1}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rPr/>
            </w:pPr>
            <w:bookmarkStart w:id="1" w:name="__DdeLink__15_2904054838"/>
            <w:bookmarkStart w:id="2" w:name="__DdeLink__13_29040548382"/>
            <w:r>
              <w:rPr/>
              <w:t>{</w:t>
            </w:r>
            <w:bookmarkEnd w:id="2"/>
            <w:r>
              <w:rPr/>
              <w:t>col2}</w:t>
            </w:r>
            <w:bookmarkEnd w:id="1"/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rPr/>
            </w:pPr>
            <w:bookmarkStart w:id="3" w:name="__DdeLink__13_29040548383"/>
            <w:r>
              <w:rPr/>
              <w:t>{</w:t>
            </w:r>
            <w:bookmarkStart w:id="4" w:name="__DdeLink__17_2904054838"/>
            <w:bookmarkEnd w:id="3"/>
            <w:r>
              <w:rPr/>
              <w:t>col3}</w:t>
            </w:r>
            <w:bookmarkEnd w:id="4"/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rPr/>
            </w:pPr>
            <w:bookmarkStart w:id="5" w:name="__DdeLink__19_2904054838"/>
            <w:bookmarkStart w:id="6" w:name="__DdeLink__13_29040548384"/>
            <w:r>
              <w:rPr/>
              <w:t>{</w:t>
            </w:r>
            <w:bookmarkEnd w:id="6"/>
            <w:r>
              <w:rPr/>
              <w:t>col4}</w:t>
            </w:r>
            <w:bookmarkEnd w:id="5"/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rPr/>
            </w:pPr>
            <w:r>
              <w:rPr/>
              <w:t>{col5}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rPr/>
            </w:pPr>
            <w:r>
              <w:rPr/>
              <w:t>{col6}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rPr/>
            </w:pPr>
            <w:r>
              <w:rPr/>
              <w:t>{col</w:t>
            </w:r>
            <w:r>
              <w:rPr/>
              <w:t>7</w:t>
            </w:r>
            <w:r>
              <w:rPr/>
              <w:t>}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rPr/>
            </w:pPr>
            <w:r>
              <w:rPr/>
              <w:t>{col</w:t>
            </w:r>
            <w:r>
              <w:rPr/>
              <w:t>8</w:t>
            </w:r>
            <w:r>
              <w:rPr/>
              <w:t>}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rPr/>
            </w:pPr>
            <w:r>
              <w:rPr/>
              <w:t>{col</w:t>
            </w:r>
            <w:r>
              <w:rPr/>
              <w:t>9</w:t>
            </w:r>
            <w:r>
              <w:rPr/>
              <w:t>}</w:t>
            </w:r>
          </w:p>
        </w:tc>
        <w:tc>
          <w:tcPr>
            <w:tcW w:w="8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rPr/>
            </w:pPr>
            <w:r>
              <w:rPr/>
              <w:t>{col</w:t>
            </w:r>
            <w:r>
              <w:rPr/>
              <w:t>10</w:t>
            </w:r>
            <w:r>
              <w:rPr/>
              <w:t>}</w:t>
            </w:r>
          </w:p>
        </w:tc>
      </w:tr>
    </w:tbl>
    <w:p>
      <w:pPr>
        <w:pStyle w:val="LOnormal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LOnormal"/>
    <w:next w:val="LOnormal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LOnormal"/>
    <w:next w:val="LOnormal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LOnormal"/>
    <w:next w:val="LOnormal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LOnormal"/>
    <w:next w:val="LOnormal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LOnormal"/>
    <w:next w:val="LOnormal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LOnormal"/>
    <w:next w:val="LOnormal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Onormal" w:default="1">
    <w:name w:val="LO-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LOnormal"/>
    <w:next w:val="LOnormal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LOnormal"/>
    <w:next w:val="LOnormal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LibreOffice/7.3.7.2$Linux_X86_64 LibreOffice_project/30$Build-2</Application>
  <AppVersion>15.0000</AppVersion>
  <Pages>1</Pages>
  <Words>11</Words>
  <Characters>69</Characters>
  <CharactersWithSpaces>69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2026-02-24T15:35:22Z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