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//He añadido más código para justificar la percolación de un vector pozo en función de una //matriz de caminos según las filas de la matriz.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//Esto tiene la característica de que se puede reprogramar los caminos para verificar la //percolación.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To change this license header, choose License Headers in Project Properties.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To change this template file, choose Tools | Templates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and open the template in the editor.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percolacion;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@author Antonio Luis Caballero Sosa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Técnico Superior de Desarrollo Multiplataforma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java.lang.Math;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Percolacion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@param args the command line arguments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//valor inicial para el cálculo del tamaño del vector árbol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= 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//valor del tamaño del vector de suma de ceros o huecos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 = 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//cálculo del tamaño del vector que va a representar el árbol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calculo = (2 * n) + 1;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int[] vector_pozo = new int[calculo];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int[] vector = new int[m];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//definir correctamente esta matriz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//matriz de caminos para detectar la percolaciòn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int[][] matriz_caminos = {{0, 1, 3, 7}, {0, 1, 4, 9}, {0, 1, 3, 8}, {0, 1, 4, 10}, {0, 2, 6, 14}, {0, 2, 7, 11}, {0, 2, 5, 12}, {0, 2, 6, 13}};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//vector plantilla de vuelco de los datos de vector_pozo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int[][] vector_suma = {{1, 1, 1, 1}, {1, 1, 1, 1}, {1, 1, 1, 1}, {1, 1, 1, 1}, {1, 1, 1, 1}, {1, 1, 1, 1}, {1, 1, 1, 1}, {1, 1, 1, 1}};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Percolacion()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//rellenar vector con ceros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paso_primero()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c = 0; c &lt; vector_pozo.length; c++)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vector_pozo[c]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c = 0; c &lt; vector_pozo.length; c++)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System.out.print("  Vector_pozo_inicial: " + vector_pozo[c]);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rellenar vector con ceros, unos y does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paso_segundo()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System.out.println("***********************************************");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c = 0; c &lt; vector_pozo.length; c++)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vector_pozo[c] = (int) (Math.random() * 3 + 0);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c = 0; c &lt; vector_pozo.length; c++)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System.out.print(" vector_pozo_aleatorio: " + vector_pozo[c]);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abrir si elemento es 1 y ponerlo a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paso_tercero()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c = 0; c &lt; vector_pozo.length; c++)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(isopen(c))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open(c);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//leer los caminos del árbol que están a ceros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paso_cuarto()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//int dato=0;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f = 0; f &lt; matriz_caminos.length; f++)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c = 0; c &lt; matriz_caminos[f].length; c++)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System.out.println("fila: " + f + " columna: " + 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//int d=matriz_caminos[f][c];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//System.out.println("d: "+d);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System.out.println("completo vector pozo: " + vector_pozo[matriz_caminos[f][c]]);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((vector_pozo[matriz_caminos[f][c]]) ==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vector_suma[f][c] = vector_pozo[matriz_caminos[f][c]];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//vector_suma[f]=dato;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//System.out.println("dato: "+dato);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//vector_suma[f]=dato;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//leer el vector suma según se ha dado los caminos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paso_quinto()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f = 0; f &lt; vector_suma.length; f++)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c = 0; c &lt; vector_suma[f].length; c++)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System.out.println("fila: " + f + " Columna: " + c + " Resultados: " + vector_suma[f][c]);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//poner en vector los datos sumados para verificar que hay percolación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paso_sexto()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dat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f = 0; f &lt; vector_suma.length; f++)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c = 0; c &lt; vector_suma[f].length; c++)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System.out.println("fila: " + f + " Columna: " + c + " Resultados2: " + vector_suma[f][c]);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dat += vector_suma[f][c];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vector[f] = dat;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//visualizar los datos del vector para ver los valores sumados a cero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paso_septimo()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f = 0; f &lt; vector.length; f++)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System.out.println("casilla: " + f + " información: " + vector[f]);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paso_octavo(){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//int dat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System.out.println("Detalle de la matriz de percolación");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f = 0; f &lt; vector_suma.length; f++)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c = 0; c &lt; vector_suma[f].length; c++)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System.out.print(vector_suma[f][c]);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//dat += vector_suma[f][c];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System.out.println("");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//vector[f] = dat;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//dat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paso_noveno(){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System.out.println("Detalle vector pozo según matriz de caminos");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f = 0; f &lt; matriz_caminos.length; f++)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c = 0; c &lt; matriz_caminos[f].length; c++)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//System.out.println("fila: " + f + " columna: " + 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//int d=matriz_caminos[f][c];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//System.out.println("d: "+d);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System.out.print(vector_pozo[matriz_caminos[f][c]]);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//if ((vector_pozo[matriz_caminos[f][c]]) ==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    vector_suma[f][c] = vector_pozo[matriz_caminos[f][c]];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//vector_suma[f]=dato;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//System.out.println("dato: "+dato);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//vector_suma[f]=dato;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paso_decimo()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f = 0; f &lt; vector.length; f++)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if(vector[f]==0){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System.out.println("El Sistema percola...");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System.out.println("El Sistema no percola...");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paso_ultimo(){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cont=0;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System.out.println("Recuento de ceros...");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f = 0; f &lt; vector_suma.length; f++)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c = 0; c &lt; vector_suma[f].length; c++)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if(vector_suma[f][c]==0){cont++;}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//dat += vector_suma[f][c];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System.out.println("");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//vector[f] = dat;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//dat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System.out.println("Ceros contados: "+cont);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code application logic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Percolacion percolacion = new Percolacion();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percolacion.paso_primero();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percolacion.paso_segundo();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percolacion.paso_tercero();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percolacion.paso_cuarto();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percolacion.paso_quinto();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percolacion.paso_sexto();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percolacion.paso_septimo();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percolacion.paso_octavo();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percolacion.paso_noveno();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percolacion.paso_decimo();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percolacion.paso_ultimo();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boolean isopen(int c)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(vector_pozo[c] == 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open(int c)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vector_pozo[c]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