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challenge today is to write the </w:t>
      </w:r>
      <w:r w:rsidDel="00000000" w:rsidR="00000000" w:rsidRPr="00000000">
        <w:rPr>
          <w:b w:val="1"/>
          <w:bCs w:val="1"/>
          <w:rtl w:val="0"/>
        </w:rPr>
        <w:t xml:space="preserve">Psuedocode </w:t>
      </w:r>
      <w:r w:rsidDel="00000000" w:rsidR="00000000" w:rsidRPr="00000000">
        <w:rPr>
          <w:rtl w:val="0"/>
        </w:rPr>
        <w:t xml:space="preserve">for a self driving car. To do this we will be using a new tool called if statements. If statements work like this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thing_is_true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Then do something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add commands for what to do if a condition is not true by using ELSE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thing_is_true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Then do something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Do something different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j4dtpsmn4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 Bank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the car forward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stop the car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turn left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turn right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SLOW_DOWN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slow the car down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condition { …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commands only if the condition is true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iifu3cns6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(True / False values)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pedestrian_crossing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 there a pedestrian in the crosswalk?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traffic_ahead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 there a car in front of you?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directed_left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 the traffic officer or sign telling you to go left?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92uhxtx99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GPS Directions (value can equal one of these)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gps_directions == "left"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the GPS say to turn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gps_directions == "right"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the GPS say to turn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gps_directions == "straight"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the GPS say to go straight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mr4l8ybgm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Pedestrian Safety</w:t>
        <w:br w:type="textWrapping"/>
      </w:r>
      <w:r w:rsidDel="00000000" w:rsidR="00000000" w:rsidRPr="00000000">
        <w:rPr>
          <w:rtl w:val="0"/>
        </w:rPr>
        <w:t xml:space="preserve"> Write pseudocode so the car will move forward, but if a pedestrian is crossing, it will stop.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2. Handling Traffic</w:t>
        <w:br w:type="textWrapping"/>
      </w:r>
      <w:r w:rsidDel="00000000" w:rsidR="00000000" w:rsidRPr="00000000">
        <w:rPr>
          <w:rtl w:val="0"/>
        </w:rPr>
        <w:t xml:space="preserve"> Write pseudocode so the car moves forward if there is no traffic ahead.</w:t>
        <w:br w:type="textWrapping"/>
        <w:t xml:space="preserve"> If there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traffic ahead, it should slow down.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Following GPS Directions</w:t>
        <w:br w:type="textWrapping"/>
      </w:r>
      <w:r w:rsidDel="00000000" w:rsidR="00000000" w:rsidRPr="00000000">
        <w:rPr>
          <w:rtl w:val="0"/>
        </w:rPr>
        <w:t xml:space="preserve"> Write pseudocode so the car can follow GPS directions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spacing w:after="240" w:before="240" w:lineRule="auto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Heading1"/>
      <w:keepNext w:val="0"/>
      <w:keepLines w:val="0"/>
      <w:spacing w:before="480" w:lineRule="auto"/>
      <w:rPr>
        <w:b w:val="1"/>
        <w:bCs w:val="1"/>
        <w:sz w:val="42"/>
        <w:szCs w:val="42"/>
      </w:rPr>
    </w:pPr>
    <w:bookmarkStart w:colFirst="0" w:colLast="0" w:name="_n1467xj71aos" w:id="4"/>
    <w:bookmarkEnd w:id="4"/>
    <w:r w:rsidDel="00000000" w:rsidR="00000000" w:rsidRPr="00000000">
      <w:rPr>
        <w:b w:val="1"/>
        <w:bCs w:val="1"/>
        <w:sz w:val="42"/>
        <w:szCs w:val="42"/>
        <w:rtl w:val="0"/>
      </w:rPr>
      <w:t xml:space="preserve">Do Now: If Statements with Self-Driving Cars</w:t>
    </w:r>
  </w:p>
  <w:p w:rsidR="00000000" w:rsidDel="00000000" w:rsidP="00000000" w:rsidRDefault="00000000" w:rsidRPr="00000000" w14:paraId="0000002D">
    <w:pPr>
      <w:spacing w:after="240" w:before="240" w:lineRule="auto"/>
      <w:rPr/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Name: _____________________________ Date: 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