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81F623" w14:textId="77777777" w:rsidR="00E129C7" w:rsidRDefault="001E70C3" w:rsidP="001E70C3">
      <w:pPr>
        <w:jc w:val="center"/>
        <w:rPr>
          <w:b/>
          <w:u w:val="single"/>
        </w:rPr>
      </w:pPr>
      <w:r w:rsidRPr="00043D2A">
        <w:rPr>
          <w:b/>
          <w:i/>
          <w:u w:val="single"/>
        </w:rPr>
        <w:t>JUMP RIGHT IN</w:t>
      </w:r>
      <w:r w:rsidRPr="00043D2A">
        <w:rPr>
          <w:b/>
          <w:u w:val="single"/>
        </w:rPr>
        <w:t xml:space="preserve"> </w:t>
      </w:r>
    </w:p>
    <w:p w14:paraId="1B17E9CF" w14:textId="6BD639DC" w:rsidR="00E129C7" w:rsidRDefault="001E70C3" w:rsidP="00E129C7">
      <w:pPr>
        <w:jc w:val="center"/>
        <w:rPr>
          <w:b/>
          <w:u w:val="single"/>
        </w:rPr>
      </w:pPr>
      <w:r w:rsidRPr="00043D2A">
        <w:rPr>
          <w:b/>
          <w:u w:val="single"/>
        </w:rPr>
        <w:t>TONAL REGISTER</w:t>
      </w:r>
      <w:r w:rsidR="0069136C" w:rsidRPr="00043D2A">
        <w:rPr>
          <w:b/>
          <w:u w:val="single"/>
        </w:rPr>
        <w:t xml:space="preserve"> BOOK 1</w:t>
      </w:r>
      <w:r w:rsidRPr="00043D2A">
        <w:rPr>
          <w:b/>
          <w:u w:val="single"/>
        </w:rPr>
        <w:t xml:space="preserve"> PATTERNS</w:t>
      </w:r>
    </w:p>
    <w:p w14:paraId="65B70162" w14:textId="77777777" w:rsidR="00F87C50" w:rsidRDefault="00F87C50" w:rsidP="001E70C3">
      <w:pPr>
        <w:jc w:val="center"/>
        <w:rPr>
          <w:b/>
          <w:u w:val="single"/>
        </w:rPr>
      </w:pPr>
    </w:p>
    <w:p w14:paraId="38BCFD12" w14:textId="34891B4D" w:rsidR="00F87C50" w:rsidRDefault="00F87C50" w:rsidP="00045BC0">
      <w:pPr>
        <w:rPr>
          <w:b/>
        </w:rPr>
      </w:pPr>
      <w:r>
        <w:rPr>
          <w:b/>
        </w:rPr>
        <w:t>1A1 = Unit 1, Section A, Criterion 1</w:t>
      </w:r>
    </w:p>
    <w:p w14:paraId="508A366A" w14:textId="4C9D8E6C" w:rsidR="00CE5CA4" w:rsidRPr="00CE5CA4" w:rsidRDefault="00CE5CA4" w:rsidP="00CE5CA4">
      <w:pPr>
        <w:rPr>
          <w:b/>
        </w:rPr>
      </w:pPr>
      <w:r>
        <w:rPr>
          <w:b/>
        </w:rPr>
        <w:t>(UnitSectionCriterion)</w:t>
      </w:r>
    </w:p>
    <w:p w14:paraId="62332792" w14:textId="77777777" w:rsidR="00E129C7" w:rsidRDefault="00E129C7" w:rsidP="00CE5CA4">
      <w:pPr>
        <w:rPr>
          <w:b/>
        </w:rPr>
      </w:pPr>
    </w:p>
    <w:p w14:paraId="3D25C763" w14:textId="77777777" w:rsidR="00A17487" w:rsidRDefault="00A17487" w:rsidP="001E70C3">
      <w:pPr>
        <w:jc w:val="center"/>
        <w:rPr>
          <w:b/>
        </w:rPr>
      </w:pPr>
    </w:p>
    <w:p w14:paraId="00913A49" w14:textId="2AFB945E" w:rsidR="00E129C7" w:rsidRDefault="00B920ED" w:rsidP="00045BC0">
      <w:pPr>
        <w:rPr>
          <w:b/>
        </w:rPr>
      </w:pPr>
      <w:r>
        <w:rPr>
          <w:b/>
        </w:rPr>
        <w:t>SKILL LEVEL ORGANIZATION</w:t>
      </w:r>
    </w:p>
    <w:p w14:paraId="2D01E7C9" w14:textId="77777777" w:rsidR="00A17487" w:rsidRDefault="00A17487" w:rsidP="001E70C3">
      <w:pPr>
        <w:jc w:val="center"/>
        <w:rPr>
          <w:b/>
        </w:rPr>
      </w:pPr>
    </w:p>
    <w:p w14:paraId="33F40C50" w14:textId="5D8125D9" w:rsidR="00F87C50" w:rsidRDefault="001D0848" w:rsidP="00045BC0">
      <w:pPr>
        <w:rPr>
          <w:b/>
        </w:rPr>
      </w:pPr>
      <w:r w:rsidRPr="00CA5338">
        <w:rPr>
          <w:b/>
          <w:i/>
        </w:rPr>
        <w:t>A/O</w:t>
      </w:r>
      <w:r>
        <w:rPr>
          <w:b/>
        </w:rPr>
        <w:t xml:space="preserve"> = Aural/Oral</w:t>
      </w:r>
      <w:r w:rsidR="007936C5">
        <w:rPr>
          <w:b/>
        </w:rPr>
        <w:t xml:space="preserve"> (units 1,</w:t>
      </w:r>
      <w:r w:rsidR="00045BC0">
        <w:rPr>
          <w:b/>
        </w:rPr>
        <w:t xml:space="preserve"> 4, 7, 10, </w:t>
      </w:r>
      <w:r w:rsidR="00466FAF">
        <w:rPr>
          <w:b/>
        </w:rPr>
        <w:t>15)</w:t>
      </w:r>
    </w:p>
    <w:p w14:paraId="6BEF6554" w14:textId="217A4B3D" w:rsidR="001D0848" w:rsidRDefault="009948CB" w:rsidP="00045BC0">
      <w:pPr>
        <w:rPr>
          <w:b/>
        </w:rPr>
      </w:pPr>
      <w:r w:rsidRPr="00CA5338">
        <w:rPr>
          <w:b/>
          <w:i/>
        </w:rPr>
        <w:t xml:space="preserve">VA </w:t>
      </w:r>
      <w:r>
        <w:rPr>
          <w:b/>
        </w:rPr>
        <w:t>= Verbal Association</w:t>
      </w:r>
      <w:r w:rsidR="00466FAF">
        <w:rPr>
          <w:b/>
        </w:rPr>
        <w:t xml:space="preserve"> (units </w:t>
      </w:r>
      <w:r w:rsidR="00687F27">
        <w:rPr>
          <w:b/>
        </w:rPr>
        <w:t xml:space="preserve">2, 5, 8, </w:t>
      </w:r>
      <w:r w:rsidR="00632358">
        <w:rPr>
          <w:b/>
        </w:rPr>
        <w:t>11, 16)</w:t>
      </w:r>
    </w:p>
    <w:p w14:paraId="6A28A367" w14:textId="08BA66E1" w:rsidR="009948CB" w:rsidRDefault="001127A8" w:rsidP="00045BC0">
      <w:pPr>
        <w:rPr>
          <w:b/>
        </w:rPr>
      </w:pPr>
      <w:r w:rsidRPr="00CA5338">
        <w:rPr>
          <w:b/>
          <w:i/>
        </w:rPr>
        <w:t>PS</w:t>
      </w:r>
      <w:r>
        <w:rPr>
          <w:b/>
        </w:rPr>
        <w:t xml:space="preserve"> = Partial Synthesis</w:t>
      </w:r>
      <w:r w:rsidR="001D19D8">
        <w:rPr>
          <w:b/>
        </w:rPr>
        <w:t xml:space="preserve"> (units </w:t>
      </w:r>
      <w:r w:rsidR="002E7F0C">
        <w:rPr>
          <w:b/>
        </w:rPr>
        <w:t>6, 17</w:t>
      </w:r>
      <w:r w:rsidR="00770A2A">
        <w:rPr>
          <w:b/>
        </w:rPr>
        <w:t>, 20)</w:t>
      </w:r>
    </w:p>
    <w:p w14:paraId="13AA1347" w14:textId="003B6620" w:rsidR="001127A8" w:rsidRDefault="00534E81" w:rsidP="00045BC0">
      <w:pPr>
        <w:rPr>
          <w:b/>
        </w:rPr>
      </w:pPr>
      <w:r w:rsidRPr="00CA5338">
        <w:rPr>
          <w:b/>
          <w:i/>
        </w:rPr>
        <w:t>SA</w:t>
      </w:r>
      <w:r w:rsidR="00031038">
        <w:rPr>
          <w:b/>
          <w:i/>
        </w:rPr>
        <w:t>-r</w:t>
      </w:r>
      <w:r>
        <w:rPr>
          <w:b/>
        </w:rPr>
        <w:t xml:space="preserve"> = Symbolic Association</w:t>
      </w:r>
      <w:r w:rsidR="00031038">
        <w:rPr>
          <w:b/>
        </w:rPr>
        <w:t>-reading</w:t>
      </w:r>
      <w:r w:rsidR="00770A2A">
        <w:rPr>
          <w:b/>
        </w:rPr>
        <w:t xml:space="preserve"> (units </w:t>
      </w:r>
      <w:r w:rsidR="00AB4126">
        <w:rPr>
          <w:b/>
        </w:rPr>
        <w:t>12, 21)</w:t>
      </w:r>
    </w:p>
    <w:p w14:paraId="5EC3CFBE" w14:textId="468DA5E1" w:rsidR="00031038" w:rsidRPr="00031038" w:rsidRDefault="00031038" w:rsidP="00045BC0">
      <w:pPr>
        <w:rPr>
          <w:b/>
        </w:rPr>
      </w:pPr>
      <w:r>
        <w:rPr>
          <w:b/>
          <w:i/>
        </w:rPr>
        <w:t xml:space="preserve">SA-w </w:t>
      </w:r>
      <w:r>
        <w:rPr>
          <w:b/>
        </w:rPr>
        <w:t>= Symbolic Association-writing</w:t>
      </w:r>
      <w:r w:rsidR="00F32F31">
        <w:rPr>
          <w:b/>
        </w:rPr>
        <w:t xml:space="preserve"> (unit 13)</w:t>
      </w:r>
    </w:p>
    <w:p w14:paraId="78514064" w14:textId="6DB87C72" w:rsidR="00F235A7" w:rsidRPr="00F235A7" w:rsidRDefault="00F235A7" w:rsidP="00045BC0">
      <w:pPr>
        <w:rPr>
          <w:b/>
        </w:rPr>
      </w:pPr>
      <w:r>
        <w:rPr>
          <w:b/>
          <w:i/>
        </w:rPr>
        <w:t>CS</w:t>
      </w:r>
      <w:r w:rsidR="0082644E">
        <w:rPr>
          <w:b/>
          <w:i/>
        </w:rPr>
        <w:t>-r</w:t>
      </w:r>
      <w:r w:rsidR="00031038">
        <w:rPr>
          <w:b/>
          <w:i/>
        </w:rPr>
        <w:t xml:space="preserve"> </w:t>
      </w:r>
      <w:r w:rsidR="00031038">
        <w:rPr>
          <w:b/>
        </w:rPr>
        <w:t>=</w:t>
      </w:r>
      <w:r>
        <w:rPr>
          <w:b/>
          <w:i/>
        </w:rPr>
        <w:t xml:space="preserve"> </w:t>
      </w:r>
      <w:r>
        <w:rPr>
          <w:b/>
        </w:rPr>
        <w:t>Composite Synthesis</w:t>
      </w:r>
      <w:r w:rsidR="0082644E">
        <w:rPr>
          <w:b/>
        </w:rPr>
        <w:t>-reading</w:t>
      </w:r>
      <w:r w:rsidR="00F32F31">
        <w:rPr>
          <w:b/>
        </w:rPr>
        <w:t xml:space="preserve"> (</w:t>
      </w:r>
      <w:r w:rsidR="00140F41">
        <w:rPr>
          <w:b/>
        </w:rPr>
        <w:t>unit 19)</w:t>
      </w:r>
    </w:p>
    <w:p w14:paraId="7E917194" w14:textId="390E430E" w:rsidR="00534E81" w:rsidRDefault="00CA5338" w:rsidP="00045BC0">
      <w:pPr>
        <w:rPr>
          <w:b/>
        </w:rPr>
      </w:pPr>
      <w:r w:rsidRPr="00CA5338">
        <w:rPr>
          <w:b/>
          <w:i/>
        </w:rPr>
        <w:t>G-v</w:t>
      </w:r>
      <w:r>
        <w:rPr>
          <w:b/>
        </w:rPr>
        <w:t xml:space="preserve"> = Generalization-verbal</w:t>
      </w:r>
      <w:r w:rsidR="00140F41">
        <w:rPr>
          <w:b/>
        </w:rPr>
        <w:t xml:space="preserve"> (unit </w:t>
      </w:r>
      <w:r w:rsidR="00C81336">
        <w:rPr>
          <w:b/>
        </w:rPr>
        <w:t>9)</w:t>
      </w:r>
    </w:p>
    <w:p w14:paraId="6D609628" w14:textId="0A25CDC3" w:rsidR="00C5799E" w:rsidRPr="00C5799E" w:rsidRDefault="00C5799E" w:rsidP="00045BC0">
      <w:pPr>
        <w:rPr>
          <w:b/>
        </w:rPr>
      </w:pPr>
      <w:r>
        <w:rPr>
          <w:b/>
          <w:i/>
        </w:rPr>
        <w:t xml:space="preserve">G-s </w:t>
      </w:r>
      <w:r>
        <w:rPr>
          <w:b/>
        </w:rPr>
        <w:t>= Generalization-symbolic</w:t>
      </w:r>
      <w:r w:rsidR="00C81336">
        <w:rPr>
          <w:b/>
        </w:rPr>
        <w:t xml:space="preserve"> (</w:t>
      </w:r>
      <w:r w:rsidR="00E80476">
        <w:rPr>
          <w:b/>
        </w:rPr>
        <w:t xml:space="preserve">unit </w:t>
      </w:r>
      <w:r w:rsidR="00AA0651">
        <w:rPr>
          <w:b/>
        </w:rPr>
        <w:t>18)</w:t>
      </w:r>
    </w:p>
    <w:p w14:paraId="7164954A" w14:textId="317262C5" w:rsidR="00CA5338" w:rsidRDefault="00CA5338" w:rsidP="00045BC0">
      <w:pPr>
        <w:rPr>
          <w:b/>
        </w:rPr>
      </w:pPr>
      <w:r>
        <w:rPr>
          <w:b/>
          <w:i/>
        </w:rPr>
        <w:t xml:space="preserve">C/I-v </w:t>
      </w:r>
      <w:r>
        <w:rPr>
          <w:b/>
        </w:rPr>
        <w:t>= Creativity/Improvisation-verbal</w:t>
      </w:r>
      <w:r w:rsidR="00AA0651">
        <w:rPr>
          <w:b/>
        </w:rPr>
        <w:t xml:space="preserve"> </w:t>
      </w:r>
      <w:r w:rsidR="009543C7">
        <w:rPr>
          <w:b/>
        </w:rPr>
        <w:t xml:space="preserve">(unit </w:t>
      </w:r>
      <w:r w:rsidR="008B4299">
        <w:rPr>
          <w:b/>
        </w:rPr>
        <w:t xml:space="preserve">3, </w:t>
      </w:r>
      <w:r w:rsidR="009543C7">
        <w:rPr>
          <w:b/>
        </w:rPr>
        <w:t>14)</w:t>
      </w:r>
    </w:p>
    <w:p w14:paraId="616C7E3B" w14:textId="77777777" w:rsidR="00CA5338" w:rsidRPr="00CA5338" w:rsidRDefault="00CA5338" w:rsidP="001E70C3">
      <w:pPr>
        <w:jc w:val="center"/>
        <w:rPr>
          <w:b/>
        </w:rPr>
      </w:pPr>
    </w:p>
    <w:p w14:paraId="454567AB" w14:textId="77777777" w:rsidR="00F87C50" w:rsidRDefault="00F87C50" w:rsidP="001E70C3">
      <w:pPr>
        <w:jc w:val="center"/>
        <w:rPr>
          <w:b/>
          <w:u w:val="single"/>
        </w:rPr>
      </w:pPr>
    </w:p>
    <w:p w14:paraId="12A6D394" w14:textId="77777777" w:rsidR="00F87C50" w:rsidRDefault="00F87C50" w:rsidP="001E70C3">
      <w:pPr>
        <w:jc w:val="center"/>
        <w:rPr>
          <w:b/>
          <w:u w:val="single"/>
        </w:rPr>
      </w:pPr>
    </w:p>
    <w:p w14:paraId="250FA10B" w14:textId="77777777" w:rsidR="00F87C50" w:rsidRDefault="00F87C50" w:rsidP="001E70C3">
      <w:pPr>
        <w:jc w:val="center"/>
        <w:rPr>
          <w:b/>
          <w:u w:val="single"/>
        </w:rPr>
      </w:pPr>
    </w:p>
    <w:p w14:paraId="210C39B3" w14:textId="77777777" w:rsidR="00C8756C" w:rsidRDefault="00C8756C" w:rsidP="001E70C3">
      <w:pPr>
        <w:jc w:val="center"/>
        <w:rPr>
          <w:b/>
          <w:u w:val="single"/>
        </w:rPr>
      </w:pPr>
    </w:p>
    <w:p w14:paraId="6D0E4FE2" w14:textId="77777777" w:rsidR="00C8756C" w:rsidRDefault="00C8756C" w:rsidP="001E70C3">
      <w:pPr>
        <w:jc w:val="center"/>
        <w:rPr>
          <w:b/>
          <w:u w:val="single"/>
        </w:rPr>
      </w:pPr>
    </w:p>
    <w:p w14:paraId="591B725B" w14:textId="77777777" w:rsidR="00C8756C" w:rsidRDefault="00C8756C" w:rsidP="001E70C3">
      <w:pPr>
        <w:jc w:val="center"/>
        <w:rPr>
          <w:b/>
          <w:u w:val="single"/>
        </w:rPr>
      </w:pPr>
    </w:p>
    <w:p w14:paraId="0CFF0493" w14:textId="77777777" w:rsidR="00C8756C" w:rsidRDefault="00C8756C" w:rsidP="001E70C3">
      <w:pPr>
        <w:jc w:val="center"/>
        <w:rPr>
          <w:b/>
          <w:u w:val="single"/>
        </w:rPr>
      </w:pPr>
    </w:p>
    <w:p w14:paraId="2E5F2404" w14:textId="77777777" w:rsidR="00C8756C" w:rsidRDefault="00C8756C" w:rsidP="001E70C3">
      <w:pPr>
        <w:jc w:val="center"/>
        <w:rPr>
          <w:b/>
          <w:u w:val="single"/>
        </w:rPr>
      </w:pPr>
    </w:p>
    <w:p w14:paraId="12F5722A" w14:textId="77777777" w:rsidR="00C8756C" w:rsidRDefault="00C8756C" w:rsidP="001E70C3">
      <w:pPr>
        <w:jc w:val="center"/>
        <w:rPr>
          <w:b/>
          <w:u w:val="single"/>
        </w:rPr>
      </w:pPr>
    </w:p>
    <w:p w14:paraId="6D297E63" w14:textId="77777777" w:rsidR="00C8756C" w:rsidRDefault="00C8756C" w:rsidP="001E70C3">
      <w:pPr>
        <w:jc w:val="center"/>
        <w:rPr>
          <w:b/>
          <w:u w:val="single"/>
        </w:rPr>
      </w:pPr>
    </w:p>
    <w:p w14:paraId="6BE28097" w14:textId="77777777" w:rsidR="00C8756C" w:rsidRDefault="00C8756C" w:rsidP="001E70C3">
      <w:pPr>
        <w:jc w:val="center"/>
        <w:rPr>
          <w:b/>
          <w:u w:val="single"/>
        </w:rPr>
      </w:pPr>
    </w:p>
    <w:p w14:paraId="6B6C1EF5" w14:textId="77777777" w:rsidR="00C8756C" w:rsidRDefault="00C8756C" w:rsidP="001E70C3">
      <w:pPr>
        <w:jc w:val="center"/>
        <w:rPr>
          <w:b/>
          <w:u w:val="single"/>
        </w:rPr>
      </w:pPr>
    </w:p>
    <w:p w14:paraId="2DEC91D2" w14:textId="77777777" w:rsidR="00C8756C" w:rsidRDefault="00C8756C" w:rsidP="001E70C3">
      <w:pPr>
        <w:jc w:val="center"/>
        <w:rPr>
          <w:b/>
          <w:u w:val="single"/>
        </w:rPr>
      </w:pPr>
    </w:p>
    <w:p w14:paraId="67A2DFA8" w14:textId="77777777" w:rsidR="00C8756C" w:rsidRDefault="00C8756C" w:rsidP="001E70C3">
      <w:pPr>
        <w:jc w:val="center"/>
        <w:rPr>
          <w:b/>
          <w:u w:val="single"/>
        </w:rPr>
      </w:pPr>
    </w:p>
    <w:p w14:paraId="6E6B1CF9" w14:textId="77777777" w:rsidR="00C8756C" w:rsidRDefault="00C8756C" w:rsidP="001E70C3">
      <w:pPr>
        <w:jc w:val="center"/>
        <w:rPr>
          <w:b/>
          <w:u w:val="single"/>
        </w:rPr>
      </w:pPr>
    </w:p>
    <w:p w14:paraId="1E4380B5" w14:textId="77777777" w:rsidR="00C8756C" w:rsidRDefault="00C8756C" w:rsidP="001E70C3">
      <w:pPr>
        <w:jc w:val="center"/>
        <w:rPr>
          <w:b/>
          <w:u w:val="single"/>
        </w:rPr>
      </w:pPr>
    </w:p>
    <w:p w14:paraId="1EAD6A29" w14:textId="77777777" w:rsidR="00C8756C" w:rsidRDefault="00C8756C" w:rsidP="001E70C3">
      <w:pPr>
        <w:jc w:val="center"/>
        <w:rPr>
          <w:b/>
          <w:u w:val="single"/>
        </w:rPr>
      </w:pPr>
    </w:p>
    <w:p w14:paraId="7DCE6887" w14:textId="77777777" w:rsidR="00C8756C" w:rsidRDefault="00C8756C" w:rsidP="001E70C3">
      <w:pPr>
        <w:jc w:val="center"/>
        <w:rPr>
          <w:b/>
          <w:u w:val="single"/>
        </w:rPr>
      </w:pPr>
    </w:p>
    <w:p w14:paraId="728D07BD" w14:textId="77777777" w:rsidR="00C8756C" w:rsidRDefault="00C8756C" w:rsidP="001E70C3">
      <w:pPr>
        <w:jc w:val="center"/>
        <w:rPr>
          <w:b/>
          <w:u w:val="single"/>
        </w:rPr>
      </w:pPr>
    </w:p>
    <w:p w14:paraId="276ED1E0" w14:textId="77777777" w:rsidR="00C8756C" w:rsidRDefault="00C8756C" w:rsidP="001E70C3">
      <w:pPr>
        <w:jc w:val="center"/>
        <w:rPr>
          <w:b/>
          <w:u w:val="single"/>
        </w:rPr>
      </w:pPr>
    </w:p>
    <w:p w14:paraId="61764DB9" w14:textId="77777777" w:rsidR="00C8756C" w:rsidRDefault="00C8756C" w:rsidP="001E70C3">
      <w:pPr>
        <w:jc w:val="center"/>
        <w:rPr>
          <w:b/>
          <w:u w:val="single"/>
        </w:rPr>
      </w:pPr>
    </w:p>
    <w:p w14:paraId="129099C3" w14:textId="77777777" w:rsidR="00C8756C" w:rsidRDefault="00C8756C" w:rsidP="001E70C3">
      <w:pPr>
        <w:jc w:val="center"/>
        <w:rPr>
          <w:b/>
          <w:u w:val="single"/>
        </w:rPr>
      </w:pPr>
    </w:p>
    <w:p w14:paraId="5067825D" w14:textId="77777777" w:rsidR="00C8756C" w:rsidRDefault="00C8756C" w:rsidP="001E70C3">
      <w:pPr>
        <w:jc w:val="center"/>
        <w:rPr>
          <w:b/>
          <w:u w:val="single"/>
        </w:rPr>
      </w:pPr>
    </w:p>
    <w:p w14:paraId="2E01104A" w14:textId="77777777" w:rsidR="00C8756C" w:rsidRDefault="00C8756C" w:rsidP="001E70C3">
      <w:pPr>
        <w:jc w:val="center"/>
        <w:rPr>
          <w:b/>
          <w:u w:val="single"/>
        </w:rPr>
      </w:pPr>
    </w:p>
    <w:p w14:paraId="79DAACF0" w14:textId="77777777" w:rsidR="00C8756C" w:rsidRDefault="00C8756C" w:rsidP="001E70C3">
      <w:pPr>
        <w:jc w:val="center"/>
        <w:rPr>
          <w:b/>
          <w:u w:val="single"/>
        </w:rPr>
      </w:pPr>
    </w:p>
    <w:p w14:paraId="55296D05" w14:textId="77777777" w:rsidR="00C8756C" w:rsidRDefault="00C8756C" w:rsidP="001E70C3">
      <w:pPr>
        <w:jc w:val="center"/>
        <w:rPr>
          <w:b/>
          <w:u w:val="single"/>
        </w:rPr>
      </w:pPr>
    </w:p>
    <w:p w14:paraId="31484025" w14:textId="77777777" w:rsidR="00C8756C" w:rsidRDefault="00C8756C" w:rsidP="001E70C3">
      <w:pPr>
        <w:jc w:val="center"/>
        <w:rPr>
          <w:b/>
          <w:u w:val="single"/>
        </w:rPr>
      </w:pPr>
    </w:p>
    <w:p w14:paraId="3BD1916D" w14:textId="77777777" w:rsidR="00C8756C" w:rsidRDefault="00C8756C" w:rsidP="001E70C3">
      <w:pPr>
        <w:jc w:val="center"/>
        <w:rPr>
          <w:b/>
          <w:u w:val="single"/>
        </w:rPr>
      </w:pPr>
    </w:p>
    <w:p w14:paraId="71C4CF19" w14:textId="77777777" w:rsidR="00C8756C" w:rsidRDefault="00C8756C" w:rsidP="001E70C3">
      <w:pPr>
        <w:jc w:val="center"/>
        <w:rPr>
          <w:b/>
          <w:u w:val="single"/>
        </w:rPr>
      </w:pPr>
    </w:p>
    <w:p w14:paraId="2649DD62" w14:textId="77777777" w:rsidR="00C8756C" w:rsidRDefault="00C8756C" w:rsidP="001E70C3">
      <w:pPr>
        <w:jc w:val="center"/>
        <w:rPr>
          <w:b/>
          <w:u w:val="single"/>
        </w:rPr>
      </w:pPr>
    </w:p>
    <w:p w14:paraId="7ABEB045" w14:textId="77777777" w:rsidR="00C8756C" w:rsidRDefault="00C8756C" w:rsidP="001E70C3">
      <w:pPr>
        <w:jc w:val="center"/>
        <w:rPr>
          <w:b/>
          <w:u w:val="single"/>
        </w:rPr>
      </w:pPr>
    </w:p>
    <w:p w14:paraId="4986120A" w14:textId="77777777" w:rsidR="00F87C50" w:rsidRDefault="00F87C50" w:rsidP="00FA7DB3">
      <w:pPr>
        <w:rPr>
          <w:b/>
          <w:u w:val="single"/>
        </w:rPr>
      </w:pPr>
    </w:p>
    <w:p w14:paraId="376EE280" w14:textId="4976D2EF" w:rsidR="00F87C50" w:rsidRPr="00043D2A" w:rsidRDefault="00C8756C" w:rsidP="00C8756C">
      <w:pPr>
        <w:jc w:val="center"/>
        <w:rPr>
          <w:b/>
          <w:u w:val="single"/>
        </w:rPr>
      </w:pPr>
      <w:r w:rsidRPr="00043D2A">
        <w:rPr>
          <w:b/>
          <w:i/>
          <w:u w:val="single"/>
        </w:rPr>
        <w:lastRenderedPageBreak/>
        <w:t>JUMP RIGHT IN</w:t>
      </w:r>
      <w:r w:rsidRPr="00043D2A">
        <w:rPr>
          <w:b/>
          <w:u w:val="single"/>
        </w:rPr>
        <w:t xml:space="preserve"> TONAL REGISTER BOOK 1 PATTERNS</w:t>
      </w:r>
    </w:p>
    <w:p w14:paraId="6AAF697D" w14:textId="77777777" w:rsidR="009A01C4" w:rsidRDefault="005B7226">
      <w:pPr>
        <w:rPr>
          <w:b/>
        </w:rPr>
      </w:pPr>
      <w:r w:rsidRPr="00881E07">
        <w:rPr>
          <w:b/>
        </w:rPr>
        <w:t>1A1:</w:t>
      </w:r>
      <w:r w:rsidR="00D71DCF" w:rsidRPr="00881E07">
        <w:rPr>
          <w:b/>
        </w:rPr>
        <w:t xml:space="preserve"> </w:t>
      </w:r>
      <w:r w:rsidR="00791C6A" w:rsidRPr="00791C6A">
        <w:rPr>
          <w:b/>
          <w:i/>
        </w:rPr>
        <w:t>A/O</w:t>
      </w:r>
      <w:r w:rsidR="00791C6A">
        <w:rPr>
          <w:b/>
        </w:rPr>
        <w:t xml:space="preserve">  </w:t>
      </w:r>
      <w:r w:rsidR="00D71DCF" w:rsidRPr="00043D2A">
        <w:rPr>
          <w:b/>
        </w:rPr>
        <w:t>Sing tonal sequence and class patterns in D major using “bum</w:t>
      </w:r>
      <w:r w:rsidR="000E1798" w:rsidRPr="00043D2A">
        <w:rPr>
          <w:b/>
        </w:rPr>
        <w:t>.</w:t>
      </w:r>
      <w:r w:rsidR="00D71DCF" w:rsidRPr="00043D2A">
        <w:rPr>
          <w:b/>
        </w:rPr>
        <w:t xml:space="preserve">” </w:t>
      </w:r>
      <w:r w:rsidR="006E2A19">
        <w:rPr>
          <w:b/>
        </w:rPr>
        <w:t xml:space="preserve"> </w:t>
      </w:r>
    </w:p>
    <w:p w14:paraId="36D994A7" w14:textId="666EDB37" w:rsidR="005B7226" w:rsidRPr="00043D2A" w:rsidRDefault="006E2A19">
      <w:pPr>
        <w:rPr>
          <w:b/>
        </w:rPr>
      </w:pPr>
      <w:r>
        <w:rPr>
          <w:b/>
        </w:rPr>
        <w:t xml:space="preserve">Do mi | so mi do | </w:t>
      </w:r>
      <w:r w:rsidR="009A01C4">
        <w:rPr>
          <w:b/>
        </w:rPr>
        <w:t>so do mi</w:t>
      </w:r>
      <w:r w:rsidR="00F56178">
        <w:rPr>
          <w:b/>
        </w:rPr>
        <w:t xml:space="preserve"> </w:t>
      </w:r>
    </w:p>
    <w:p w14:paraId="542895AC" w14:textId="77777777" w:rsidR="005B7226" w:rsidRPr="00043D2A" w:rsidRDefault="00EF04D4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DC30E15" wp14:editId="0F2BBF87">
            <wp:extent cx="6858000" cy="1843075"/>
            <wp:effectExtent l="25400" t="25400" r="25400" b="368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43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2BA82" w14:textId="70497BF7" w:rsidR="005B7226" w:rsidRPr="00043D2A" w:rsidRDefault="006E2A19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67B9CA97" w14:textId="432A8D55" w:rsidR="005B7226" w:rsidRPr="00043D2A" w:rsidRDefault="005B7226">
      <w:pPr>
        <w:rPr>
          <w:b/>
        </w:rPr>
      </w:pPr>
      <w:r w:rsidRPr="00043D2A">
        <w:rPr>
          <w:b/>
        </w:rPr>
        <w:t>1A2:</w:t>
      </w:r>
      <w:r w:rsidR="00F56178">
        <w:rPr>
          <w:b/>
        </w:rPr>
        <w:t xml:space="preserve"> </w:t>
      </w:r>
      <w:r w:rsidR="00791C6A" w:rsidRPr="00791C6A">
        <w:rPr>
          <w:b/>
          <w:i/>
        </w:rPr>
        <w:t>A/O</w:t>
      </w:r>
      <w:r w:rsidR="00791C6A">
        <w:rPr>
          <w:b/>
        </w:rPr>
        <w:t xml:space="preserve">  </w:t>
      </w:r>
      <w:r w:rsidR="00043D2A" w:rsidRPr="00043D2A">
        <w:rPr>
          <w:b/>
        </w:rPr>
        <w:t>Sing tonal sequence and class patterns in D major using “bum.”</w:t>
      </w:r>
      <w:r w:rsidR="00F56178">
        <w:rPr>
          <w:b/>
        </w:rPr>
        <w:t xml:space="preserve"> </w:t>
      </w:r>
      <w:r w:rsidR="009A01C4">
        <w:rPr>
          <w:b/>
        </w:rPr>
        <w:t>So</w:t>
      </w:r>
      <w:r w:rsidR="00E71742">
        <w:rPr>
          <w:b/>
        </w:rPr>
        <w:t xml:space="preserve"> do | so re so </w:t>
      </w:r>
      <w:r w:rsidR="009A01C4">
        <w:rPr>
          <w:b/>
        </w:rPr>
        <w:t xml:space="preserve">| </w:t>
      </w:r>
      <w:r w:rsidR="001936FB">
        <w:rPr>
          <w:b/>
        </w:rPr>
        <w:t>ti so re</w:t>
      </w:r>
    </w:p>
    <w:p w14:paraId="5D9DF9FD" w14:textId="77777777" w:rsidR="005B7226" w:rsidRPr="00043D2A" w:rsidRDefault="005B722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23BA325" wp14:editId="136A8317">
            <wp:extent cx="6858000" cy="1895277"/>
            <wp:effectExtent l="25400" t="25400" r="25400" b="355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5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C57C6" w14:textId="77777777" w:rsidR="00EF04D4" w:rsidRPr="00043D2A" w:rsidRDefault="00EF04D4">
      <w:pPr>
        <w:rPr>
          <w:b/>
        </w:rPr>
      </w:pPr>
    </w:p>
    <w:p w14:paraId="730FF9E1" w14:textId="331B9DA3" w:rsidR="00EF04D4" w:rsidRPr="00043D2A" w:rsidRDefault="002207E6">
      <w:pPr>
        <w:rPr>
          <w:b/>
        </w:rPr>
      </w:pPr>
      <w:r w:rsidRPr="00043D2A">
        <w:rPr>
          <w:b/>
        </w:rPr>
        <w:t>1A3:</w:t>
      </w:r>
      <w:r w:rsidR="00043D2A" w:rsidRPr="00043D2A">
        <w:rPr>
          <w:b/>
        </w:rPr>
        <w:t xml:space="preserve"> </w:t>
      </w:r>
      <w:r w:rsidR="00791C6A" w:rsidRPr="00791C6A">
        <w:rPr>
          <w:b/>
          <w:i/>
        </w:rPr>
        <w:t>A/O</w:t>
      </w:r>
      <w:r w:rsidR="00791C6A">
        <w:rPr>
          <w:b/>
        </w:rPr>
        <w:t xml:space="preserve">  </w:t>
      </w:r>
      <w:r w:rsidR="0071647B" w:rsidRPr="0071647B">
        <w:rPr>
          <w:b/>
        </w:rPr>
        <w:t>Sing tonal sequence and class patterns in D major using “bum.”</w:t>
      </w:r>
      <w:r w:rsidR="001936FB">
        <w:rPr>
          <w:b/>
        </w:rPr>
        <w:t xml:space="preserve"> Do </w:t>
      </w:r>
      <w:r w:rsidR="006F308E">
        <w:rPr>
          <w:b/>
        </w:rPr>
        <w:t>mi so</w:t>
      </w:r>
      <w:r w:rsidR="001936FB">
        <w:rPr>
          <w:b/>
        </w:rPr>
        <w:t xml:space="preserve"> | so mi so | do mi do </w:t>
      </w:r>
    </w:p>
    <w:p w14:paraId="0D398BCA" w14:textId="45EB3814" w:rsidR="002207E6" w:rsidRPr="00043D2A" w:rsidRDefault="002207E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6D338B52" wp14:editId="74EE3CE4">
            <wp:extent cx="6858000" cy="1885975"/>
            <wp:effectExtent l="25400" t="25400" r="2540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85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3791534" w14:textId="77777777" w:rsidR="002207E6" w:rsidRPr="00043D2A" w:rsidRDefault="002207E6">
      <w:pPr>
        <w:rPr>
          <w:b/>
        </w:rPr>
      </w:pPr>
    </w:p>
    <w:p w14:paraId="2EC43141" w14:textId="1F5C19FF" w:rsidR="002207E6" w:rsidRPr="00043D2A" w:rsidRDefault="002207E6">
      <w:pPr>
        <w:rPr>
          <w:b/>
        </w:rPr>
      </w:pPr>
      <w:r w:rsidRPr="00043D2A">
        <w:rPr>
          <w:b/>
        </w:rPr>
        <w:t>1B1:</w:t>
      </w:r>
      <w:r w:rsidR="00106C52" w:rsidRPr="00106C52">
        <w:t xml:space="preserve"> </w:t>
      </w:r>
      <w:r w:rsidR="00791C6A" w:rsidRPr="00791C6A">
        <w:rPr>
          <w:b/>
          <w:i/>
        </w:rPr>
        <w:t>A/O</w:t>
      </w:r>
      <w:r w:rsidR="00791C6A">
        <w:rPr>
          <w:b/>
        </w:rPr>
        <w:t xml:space="preserve">  </w:t>
      </w:r>
      <w:r w:rsidR="00106C52" w:rsidRPr="00106C52">
        <w:rPr>
          <w:b/>
        </w:rPr>
        <w:t>Sing tonal sequence and class patterns</w:t>
      </w:r>
      <w:r w:rsidR="00106C52">
        <w:rPr>
          <w:b/>
        </w:rPr>
        <w:t xml:space="preserve"> in D min</w:t>
      </w:r>
      <w:r w:rsidR="00106C52" w:rsidRPr="00106C52">
        <w:rPr>
          <w:b/>
        </w:rPr>
        <w:t>or using “bum.”</w:t>
      </w:r>
      <w:r w:rsidR="00106C52">
        <w:t xml:space="preserve"> </w:t>
      </w:r>
      <w:r w:rsidR="001936FB">
        <w:rPr>
          <w:b/>
        </w:rPr>
        <w:t>Do la mi | Mi si | Mi ti si</w:t>
      </w:r>
    </w:p>
    <w:p w14:paraId="2BB646B7" w14:textId="6E924BBE" w:rsidR="001E70C3" w:rsidRPr="00043D2A" w:rsidRDefault="002207E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9F1669A" wp14:editId="704AC6E5">
            <wp:extent cx="6858000" cy="1802264"/>
            <wp:effectExtent l="25400" t="25400" r="25400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226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B5E13F2" w14:textId="77777777" w:rsidR="001936FB" w:rsidRDefault="001936FB">
      <w:pPr>
        <w:rPr>
          <w:b/>
        </w:rPr>
      </w:pPr>
    </w:p>
    <w:p w14:paraId="50EA0B5F" w14:textId="475CB568" w:rsidR="005B7226" w:rsidRPr="00043D2A" w:rsidRDefault="00A97C18">
      <w:pPr>
        <w:rPr>
          <w:b/>
        </w:rPr>
      </w:pPr>
      <w:r w:rsidRPr="00043D2A">
        <w:rPr>
          <w:b/>
        </w:rPr>
        <w:t>1B2:</w:t>
      </w:r>
      <w:r w:rsidR="001C6A91">
        <w:rPr>
          <w:b/>
        </w:rPr>
        <w:t xml:space="preserve"> </w:t>
      </w:r>
      <w:r w:rsidR="00791C6A" w:rsidRPr="00791C6A">
        <w:rPr>
          <w:b/>
          <w:i/>
        </w:rPr>
        <w:t>A/O</w:t>
      </w:r>
      <w:r w:rsidR="00791C6A">
        <w:rPr>
          <w:b/>
        </w:rPr>
        <w:t xml:space="preserve">  </w:t>
      </w:r>
      <w:r w:rsidR="0041021B" w:rsidRPr="00106C52">
        <w:rPr>
          <w:b/>
        </w:rPr>
        <w:t>Sing tonal sequence and class patterns in D m</w:t>
      </w:r>
      <w:r w:rsidR="0041021B">
        <w:rPr>
          <w:b/>
        </w:rPr>
        <w:t>ino</w:t>
      </w:r>
      <w:r w:rsidR="0041021B" w:rsidRPr="00106C52">
        <w:rPr>
          <w:b/>
        </w:rPr>
        <w:t>r using “bum.”</w:t>
      </w:r>
      <w:r w:rsidR="0017367F">
        <w:t xml:space="preserve"> </w:t>
      </w:r>
      <w:r w:rsidR="0017367F" w:rsidRPr="003D6147">
        <w:rPr>
          <w:b/>
        </w:rPr>
        <w:t xml:space="preserve">Si mi | la mi do </w:t>
      </w:r>
      <w:r w:rsidR="00410D10" w:rsidRPr="003D6147">
        <w:rPr>
          <w:b/>
        </w:rPr>
        <w:t xml:space="preserve">| </w:t>
      </w:r>
      <w:r w:rsidR="00231427" w:rsidRPr="003D6147">
        <w:rPr>
          <w:b/>
        </w:rPr>
        <w:t>do mi</w:t>
      </w:r>
      <w:r w:rsidR="0041021B">
        <w:rPr>
          <w:b/>
        </w:rPr>
        <w:t xml:space="preserve"> </w:t>
      </w:r>
    </w:p>
    <w:p w14:paraId="7D2E5CA5" w14:textId="1AD9388F" w:rsidR="00A97C18" w:rsidRPr="00043D2A" w:rsidRDefault="00A97C1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4E81F1B" wp14:editId="158A0D3E">
            <wp:extent cx="6858000" cy="1786200"/>
            <wp:effectExtent l="25400" t="25400" r="2540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86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DCEDE94" w14:textId="77777777" w:rsidR="00A97C18" w:rsidRPr="00043D2A" w:rsidRDefault="00A97C18">
      <w:pPr>
        <w:rPr>
          <w:b/>
        </w:rPr>
      </w:pPr>
    </w:p>
    <w:p w14:paraId="78C30334" w14:textId="77777777" w:rsidR="00A97C18" w:rsidRPr="00043D2A" w:rsidRDefault="00A97C18">
      <w:pPr>
        <w:rPr>
          <w:b/>
        </w:rPr>
      </w:pPr>
    </w:p>
    <w:p w14:paraId="543D9327" w14:textId="4F77FF54" w:rsidR="00A97C18" w:rsidRPr="00043D2A" w:rsidRDefault="00A97C18">
      <w:pPr>
        <w:rPr>
          <w:b/>
        </w:rPr>
      </w:pPr>
      <w:r w:rsidRPr="00043D2A">
        <w:rPr>
          <w:b/>
        </w:rPr>
        <w:t>1B3:</w:t>
      </w:r>
      <w:r w:rsidR="00791C6A">
        <w:rPr>
          <w:b/>
        </w:rPr>
        <w:t xml:space="preserve"> </w:t>
      </w:r>
      <w:r w:rsidR="00791C6A" w:rsidRPr="00791C6A">
        <w:rPr>
          <w:b/>
          <w:i/>
        </w:rPr>
        <w:t>A/O</w:t>
      </w:r>
      <w:r w:rsidR="00791C6A">
        <w:rPr>
          <w:b/>
        </w:rPr>
        <w:t xml:space="preserve">  </w:t>
      </w:r>
      <w:r w:rsidR="006A2E22" w:rsidRPr="00106C52">
        <w:rPr>
          <w:b/>
        </w:rPr>
        <w:t>Sing tonal sequence and class patterns</w:t>
      </w:r>
      <w:r w:rsidR="006A2E22">
        <w:rPr>
          <w:b/>
        </w:rPr>
        <w:t xml:space="preserve"> in D mino</w:t>
      </w:r>
      <w:r w:rsidR="006A2E22" w:rsidRPr="00106C52">
        <w:rPr>
          <w:b/>
        </w:rPr>
        <w:t>r using “bum.”</w:t>
      </w:r>
      <w:r w:rsidR="006A2E22">
        <w:t xml:space="preserve"> </w:t>
      </w:r>
      <w:r w:rsidR="001C4534">
        <w:rPr>
          <w:b/>
        </w:rPr>
        <w:t>Mi do mi | ti si mi</w:t>
      </w:r>
      <w:r w:rsidR="00231427">
        <w:rPr>
          <w:b/>
        </w:rPr>
        <w:t xml:space="preserve"> | la do mi</w:t>
      </w:r>
    </w:p>
    <w:p w14:paraId="61C62A9E" w14:textId="7E24F6E8" w:rsidR="006625BF" w:rsidRPr="00043D2A" w:rsidRDefault="00A97C1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4464E08" wp14:editId="3CEC55FC">
            <wp:extent cx="6858000" cy="1800537"/>
            <wp:effectExtent l="25400" t="25400" r="2540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05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5DE33E" w14:textId="77777777" w:rsidR="006625BF" w:rsidRPr="00043D2A" w:rsidRDefault="006625BF">
      <w:pPr>
        <w:rPr>
          <w:b/>
        </w:rPr>
      </w:pPr>
    </w:p>
    <w:p w14:paraId="43B76721" w14:textId="39E9523B" w:rsidR="006625BF" w:rsidRPr="00043D2A" w:rsidRDefault="006625BF">
      <w:pPr>
        <w:rPr>
          <w:b/>
        </w:rPr>
      </w:pPr>
      <w:r w:rsidRPr="00043D2A">
        <w:rPr>
          <w:b/>
        </w:rPr>
        <w:t>2A1:</w:t>
      </w:r>
      <w:r w:rsidR="00E97AF6">
        <w:rPr>
          <w:b/>
        </w:rPr>
        <w:t xml:space="preserve"> </w:t>
      </w:r>
      <w:r w:rsidR="003F4583">
        <w:rPr>
          <w:b/>
          <w:i/>
        </w:rPr>
        <w:t xml:space="preserve">VA </w:t>
      </w:r>
      <w:r w:rsidR="00353A6B">
        <w:rPr>
          <w:b/>
          <w:i/>
        </w:rPr>
        <w:t xml:space="preserve"> </w:t>
      </w:r>
      <w:r w:rsidR="00E97AF6" w:rsidRPr="00106C52">
        <w:rPr>
          <w:b/>
        </w:rPr>
        <w:t>Sing tonal sequence and class patterns</w:t>
      </w:r>
      <w:r w:rsidR="00E97AF6">
        <w:rPr>
          <w:b/>
        </w:rPr>
        <w:t xml:space="preserve"> in F</w:t>
      </w:r>
      <w:r w:rsidR="00E97AF6" w:rsidRPr="00106C52">
        <w:rPr>
          <w:b/>
        </w:rPr>
        <w:t xml:space="preserve"> major using </w:t>
      </w:r>
      <w:r w:rsidR="00E97AF6">
        <w:rPr>
          <w:b/>
        </w:rPr>
        <w:t>tonal syllables.</w:t>
      </w:r>
      <w:r w:rsidR="00E97AF6">
        <w:t xml:space="preserve"> </w:t>
      </w:r>
      <w:r w:rsidR="0040179D">
        <w:rPr>
          <w:b/>
        </w:rPr>
        <w:t xml:space="preserve">Do mi so | </w:t>
      </w:r>
      <w:r w:rsidR="00793968">
        <w:rPr>
          <w:b/>
        </w:rPr>
        <w:t xml:space="preserve">so re so | </w:t>
      </w:r>
      <w:r w:rsidR="006179A0">
        <w:rPr>
          <w:b/>
        </w:rPr>
        <w:t>so mi do</w:t>
      </w:r>
    </w:p>
    <w:p w14:paraId="6DFC3686" w14:textId="12398BA5" w:rsidR="006625BF" w:rsidRPr="00043D2A" w:rsidRDefault="006625BF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FBC5706" wp14:editId="3989FFBE">
            <wp:extent cx="6858000" cy="1816990"/>
            <wp:effectExtent l="25400" t="25400" r="25400" b="374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169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EE36DF5" w14:textId="77777777" w:rsidR="006625BF" w:rsidRPr="00043D2A" w:rsidRDefault="006625BF">
      <w:pPr>
        <w:rPr>
          <w:b/>
        </w:rPr>
      </w:pPr>
    </w:p>
    <w:p w14:paraId="4D01118A" w14:textId="507584A8" w:rsidR="006625BF" w:rsidRPr="00043D2A" w:rsidRDefault="006625BF">
      <w:pPr>
        <w:rPr>
          <w:b/>
        </w:rPr>
      </w:pPr>
      <w:r w:rsidRPr="00043D2A">
        <w:rPr>
          <w:b/>
        </w:rPr>
        <w:t>2A2:</w:t>
      </w:r>
      <w:r w:rsidR="003614ED">
        <w:rPr>
          <w:b/>
        </w:rPr>
        <w:t xml:space="preserve"> </w:t>
      </w:r>
      <w:r w:rsidR="00353A6B">
        <w:rPr>
          <w:b/>
          <w:i/>
        </w:rPr>
        <w:t xml:space="preserve">VA  </w:t>
      </w:r>
      <w:r w:rsidR="003614ED" w:rsidRPr="00106C52">
        <w:rPr>
          <w:b/>
        </w:rPr>
        <w:t>Sing tonal sequence and class patterns</w:t>
      </w:r>
      <w:r w:rsidR="003614ED">
        <w:rPr>
          <w:b/>
        </w:rPr>
        <w:t xml:space="preserve"> in D min</w:t>
      </w:r>
      <w:r w:rsidR="003614ED" w:rsidRPr="00106C52">
        <w:rPr>
          <w:b/>
        </w:rPr>
        <w:t xml:space="preserve">or using </w:t>
      </w:r>
      <w:r w:rsidR="003614ED">
        <w:rPr>
          <w:b/>
        </w:rPr>
        <w:t>tonal syllables.</w:t>
      </w:r>
      <w:r w:rsidR="003614ED">
        <w:t xml:space="preserve"> </w:t>
      </w:r>
      <w:r w:rsidR="00C86CF0" w:rsidRPr="00A039B4">
        <w:rPr>
          <w:b/>
        </w:rPr>
        <w:t xml:space="preserve">Do la mi | </w:t>
      </w:r>
      <w:r w:rsidR="00C51FBE" w:rsidRPr="00A039B4">
        <w:rPr>
          <w:b/>
        </w:rPr>
        <w:t>ti si mi | do mi</w:t>
      </w:r>
    </w:p>
    <w:p w14:paraId="604EC043" w14:textId="642C156A" w:rsidR="006625BF" w:rsidRPr="00043D2A" w:rsidRDefault="006625BF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94EE774" wp14:editId="731A8ADC">
            <wp:extent cx="6858000" cy="1805275"/>
            <wp:effectExtent l="25400" t="25400" r="25400" b="241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5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50D7ED" w14:textId="77777777" w:rsidR="00FA7B69" w:rsidRDefault="00FA7B69">
      <w:pPr>
        <w:rPr>
          <w:b/>
        </w:rPr>
      </w:pPr>
    </w:p>
    <w:p w14:paraId="0F8FCBD5" w14:textId="5944C3F8" w:rsidR="00F456DE" w:rsidRPr="00043D2A" w:rsidRDefault="00F456DE">
      <w:pPr>
        <w:rPr>
          <w:b/>
        </w:rPr>
      </w:pPr>
      <w:r w:rsidRPr="00043D2A">
        <w:rPr>
          <w:b/>
        </w:rPr>
        <w:t>2B1:</w:t>
      </w:r>
      <w:r w:rsidR="004F6BDA">
        <w:rPr>
          <w:b/>
        </w:rPr>
        <w:t xml:space="preserve"> </w:t>
      </w:r>
      <w:r w:rsidR="00451ACC">
        <w:rPr>
          <w:b/>
          <w:i/>
        </w:rPr>
        <w:t xml:space="preserve">VA  </w:t>
      </w:r>
      <w:r w:rsidR="004F6BDA" w:rsidRPr="00106C52">
        <w:rPr>
          <w:b/>
        </w:rPr>
        <w:t>Sing tonal sequence and class patterns</w:t>
      </w:r>
      <w:r w:rsidR="004F6BDA">
        <w:rPr>
          <w:b/>
        </w:rPr>
        <w:t xml:space="preserve"> in D</w:t>
      </w:r>
      <w:r w:rsidR="004F6BDA" w:rsidRPr="00106C52">
        <w:rPr>
          <w:b/>
        </w:rPr>
        <w:t xml:space="preserve"> major using </w:t>
      </w:r>
      <w:r w:rsidR="004F6BDA">
        <w:rPr>
          <w:b/>
        </w:rPr>
        <w:t>tonal syllables.</w:t>
      </w:r>
      <w:r w:rsidR="00E54DEF">
        <w:rPr>
          <w:b/>
        </w:rPr>
        <w:t xml:space="preserve"> </w:t>
      </w:r>
      <w:r w:rsidR="00423AB8">
        <w:rPr>
          <w:b/>
        </w:rPr>
        <w:t xml:space="preserve">Do mi | so mi do | so do mi </w:t>
      </w:r>
      <w:r w:rsidR="00E54DEF">
        <w:rPr>
          <w:b/>
        </w:rPr>
        <w:t xml:space="preserve"> </w:t>
      </w:r>
      <w:r w:rsidR="00A81FF5">
        <w:rPr>
          <w:b/>
        </w:rPr>
        <w:t xml:space="preserve"> </w:t>
      </w:r>
      <w:r w:rsidR="004F6BDA">
        <w:t xml:space="preserve"> </w:t>
      </w:r>
      <w:r w:rsidR="004F6BDA">
        <w:rPr>
          <w:b/>
        </w:rPr>
        <w:t xml:space="preserve"> </w:t>
      </w:r>
    </w:p>
    <w:p w14:paraId="3C637C8F" w14:textId="207DE19E" w:rsidR="00F456DE" w:rsidRPr="00043D2A" w:rsidRDefault="00F456D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AC98B30" wp14:editId="3A5B9A3C">
            <wp:extent cx="6858000" cy="1793240"/>
            <wp:effectExtent l="25400" t="25400" r="25400" b="355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32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FAE5A9B" w14:textId="77777777" w:rsidR="00F456DE" w:rsidRPr="00043D2A" w:rsidRDefault="00F456DE">
      <w:pPr>
        <w:rPr>
          <w:b/>
        </w:rPr>
      </w:pPr>
    </w:p>
    <w:p w14:paraId="2B30501E" w14:textId="4FA5E36D" w:rsidR="00F456DE" w:rsidRPr="00FF12D8" w:rsidRDefault="00F456DE">
      <w:pPr>
        <w:rPr>
          <w:b/>
        </w:rPr>
      </w:pPr>
      <w:r w:rsidRPr="00043D2A">
        <w:rPr>
          <w:b/>
        </w:rPr>
        <w:t>2B2:</w:t>
      </w:r>
      <w:r w:rsidR="008E4700">
        <w:rPr>
          <w:b/>
        </w:rPr>
        <w:t xml:space="preserve"> </w:t>
      </w:r>
      <w:r w:rsidR="00451ACC">
        <w:rPr>
          <w:b/>
          <w:i/>
        </w:rPr>
        <w:t xml:space="preserve">VA  </w:t>
      </w:r>
      <w:r w:rsidR="008E4700" w:rsidRPr="00106C52">
        <w:rPr>
          <w:b/>
        </w:rPr>
        <w:t>Sing tonal sequence and class patterns</w:t>
      </w:r>
      <w:r w:rsidR="008E4700">
        <w:rPr>
          <w:b/>
        </w:rPr>
        <w:t xml:space="preserve"> in D</w:t>
      </w:r>
      <w:r w:rsidR="008E4700" w:rsidRPr="00106C52">
        <w:rPr>
          <w:b/>
        </w:rPr>
        <w:t xml:space="preserve"> major using </w:t>
      </w:r>
      <w:r w:rsidR="008E4700">
        <w:rPr>
          <w:b/>
        </w:rPr>
        <w:t>tonal syllables.</w:t>
      </w:r>
      <w:r w:rsidR="008E4700">
        <w:t xml:space="preserve"> </w:t>
      </w:r>
      <w:r w:rsidR="00181D00" w:rsidRPr="00FF12D8">
        <w:rPr>
          <w:b/>
        </w:rPr>
        <w:t>So mi |</w:t>
      </w:r>
      <w:r w:rsidR="00B42EA8" w:rsidRPr="00FF12D8">
        <w:rPr>
          <w:b/>
        </w:rPr>
        <w:t xml:space="preserve"> </w:t>
      </w:r>
      <w:r w:rsidR="00301A29" w:rsidRPr="00FF12D8">
        <w:rPr>
          <w:b/>
        </w:rPr>
        <w:t>so re so | ti mi re</w:t>
      </w:r>
      <w:r w:rsidR="00181D00" w:rsidRPr="00FF12D8">
        <w:rPr>
          <w:b/>
        </w:rPr>
        <w:t xml:space="preserve"> </w:t>
      </w:r>
      <w:r w:rsidR="008E4700" w:rsidRPr="00FF12D8">
        <w:rPr>
          <w:b/>
        </w:rPr>
        <w:t xml:space="preserve"> </w:t>
      </w:r>
    </w:p>
    <w:p w14:paraId="1452BED2" w14:textId="0D49D118" w:rsidR="00F456DE" w:rsidRPr="00043D2A" w:rsidRDefault="00F456D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0FC1F67" wp14:editId="09B8D716">
            <wp:extent cx="6858000" cy="1867099"/>
            <wp:effectExtent l="25400" t="25400" r="25400" b="381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670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9CBA4CD" w14:textId="77777777" w:rsidR="006A6F0E" w:rsidRPr="00043D2A" w:rsidRDefault="006A6F0E">
      <w:pPr>
        <w:rPr>
          <w:b/>
        </w:rPr>
      </w:pPr>
    </w:p>
    <w:p w14:paraId="047E18D4" w14:textId="2641C0F7" w:rsidR="006A6F0E" w:rsidRPr="00043D2A" w:rsidRDefault="006A6F0E">
      <w:pPr>
        <w:rPr>
          <w:b/>
        </w:rPr>
      </w:pPr>
      <w:r w:rsidRPr="00043D2A">
        <w:rPr>
          <w:b/>
        </w:rPr>
        <w:t>2B3:</w:t>
      </w:r>
      <w:r w:rsidR="00EA0C68">
        <w:rPr>
          <w:b/>
        </w:rPr>
        <w:t xml:space="preserve"> </w:t>
      </w:r>
      <w:r w:rsidR="00451ACC">
        <w:rPr>
          <w:b/>
          <w:i/>
        </w:rPr>
        <w:t xml:space="preserve">VA  </w:t>
      </w:r>
      <w:r w:rsidR="00EA0C68" w:rsidRPr="00106C52">
        <w:rPr>
          <w:b/>
        </w:rPr>
        <w:t>Sing tonal sequence and class patterns</w:t>
      </w:r>
      <w:r w:rsidR="00EA0C68">
        <w:rPr>
          <w:b/>
        </w:rPr>
        <w:t xml:space="preserve"> in D</w:t>
      </w:r>
      <w:r w:rsidR="00EA0C68" w:rsidRPr="00106C52">
        <w:rPr>
          <w:b/>
        </w:rPr>
        <w:t xml:space="preserve"> major using </w:t>
      </w:r>
      <w:r w:rsidR="00EA0C68">
        <w:rPr>
          <w:b/>
        </w:rPr>
        <w:t>tonal syllables.</w:t>
      </w:r>
      <w:r w:rsidR="00EA0C68">
        <w:t xml:space="preserve"> </w:t>
      </w:r>
      <w:r w:rsidR="00EA0C68">
        <w:rPr>
          <w:b/>
        </w:rPr>
        <w:t xml:space="preserve"> </w:t>
      </w:r>
      <w:r w:rsidR="00386413">
        <w:rPr>
          <w:b/>
        </w:rPr>
        <w:t xml:space="preserve">Do mi so | so mi so | </w:t>
      </w:r>
      <w:r w:rsidR="00B811E8">
        <w:rPr>
          <w:b/>
        </w:rPr>
        <w:t>do mi do</w:t>
      </w:r>
    </w:p>
    <w:p w14:paraId="1B573D5F" w14:textId="154FC9F4" w:rsidR="006A6F0E" w:rsidRPr="00043D2A" w:rsidRDefault="006A6F0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B8AFA76" wp14:editId="53AC87DB">
            <wp:extent cx="6858000" cy="1749695"/>
            <wp:effectExtent l="25400" t="25400" r="25400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496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16E2227" w14:textId="77777777" w:rsidR="006A6F0E" w:rsidRPr="00043D2A" w:rsidRDefault="006A6F0E">
      <w:pPr>
        <w:rPr>
          <w:b/>
        </w:rPr>
      </w:pPr>
    </w:p>
    <w:p w14:paraId="2BFEB548" w14:textId="77777777" w:rsidR="006A6F0E" w:rsidRPr="00043D2A" w:rsidRDefault="006A6F0E">
      <w:pPr>
        <w:rPr>
          <w:b/>
        </w:rPr>
      </w:pPr>
    </w:p>
    <w:p w14:paraId="7920D0E3" w14:textId="6CC05E16" w:rsidR="006A6F0E" w:rsidRPr="00043D2A" w:rsidRDefault="006A6F0E">
      <w:pPr>
        <w:rPr>
          <w:b/>
        </w:rPr>
      </w:pPr>
      <w:r w:rsidRPr="00043D2A">
        <w:rPr>
          <w:b/>
        </w:rPr>
        <w:t>2C1:</w:t>
      </w:r>
      <w:r w:rsidR="00EA0C68">
        <w:rPr>
          <w:b/>
        </w:rPr>
        <w:t xml:space="preserve"> </w:t>
      </w:r>
      <w:r w:rsidR="0035398E">
        <w:rPr>
          <w:b/>
          <w:i/>
        </w:rPr>
        <w:t xml:space="preserve">VA  </w:t>
      </w:r>
      <w:r w:rsidR="00186504" w:rsidRPr="00106C52">
        <w:rPr>
          <w:b/>
        </w:rPr>
        <w:t>Sing tonal sequence and class patterns</w:t>
      </w:r>
      <w:r w:rsidR="00186504">
        <w:rPr>
          <w:b/>
        </w:rPr>
        <w:t xml:space="preserve"> in D</w:t>
      </w:r>
      <w:r w:rsidR="00186504" w:rsidRPr="00106C52">
        <w:rPr>
          <w:b/>
        </w:rPr>
        <w:t xml:space="preserve"> m</w:t>
      </w:r>
      <w:r w:rsidR="00186504">
        <w:rPr>
          <w:b/>
        </w:rPr>
        <w:t>in</w:t>
      </w:r>
      <w:r w:rsidR="00186504" w:rsidRPr="00106C52">
        <w:rPr>
          <w:b/>
        </w:rPr>
        <w:t xml:space="preserve">or using </w:t>
      </w:r>
      <w:r w:rsidR="00186504">
        <w:rPr>
          <w:b/>
        </w:rPr>
        <w:t>tonal syllables.</w:t>
      </w:r>
      <w:r w:rsidR="00186504">
        <w:t xml:space="preserve"> </w:t>
      </w:r>
      <w:r w:rsidR="00FF12D8">
        <w:rPr>
          <w:b/>
        </w:rPr>
        <w:t xml:space="preserve">Do la mi | </w:t>
      </w:r>
      <w:r w:rsidR="003F5905">
        <w:rPr>
          <w:b/>
        </w:rPr>
        <w:t xml:space="preserve">mi si | mi ti si </w:t>
      </w:r>
    </w:p>
    <w:p w14:paraId="771E2452" w14:textId="3CF6A3A1" w:rsidR="006A6F0E" w:rsidRPr="00043D2A" w:rsidRDefault="006A6F0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CD9BADD" wp14:editId="105834A6">
            <wp:extent cx="6858000" cy="1799974"/>
            <wp:effectExtent l="25400" t="25400" r="25400" b="292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997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A2D32C2" w14:textId="77777777" w:rsidR="00B85E70" w:rsidRPr="00043D2A" w:rsidRDefault="00B85E70">
      <w:pPr>
        <w:rPr>
          <w:b/>
        </w:rPr>
      </w:pPr>
    </w:p>
    <w:p w14:paraId="73010DC5" w14:textId="77777777" w:rsidR="00B85E70" w:rsidRPr="00043D2A" w:rsidRDefault="00B85E70">
      <w:pPr>
        <w:rPr>
          <w:b/>
        </w:rPr>
      </w:pPr>
    </w:p>
    <w:p w14:paraId="0A7A41D8" w14:textId="1F49DD28" w:rsidR="00B85E70" w:rsidRPr="00FA2314" w:rsidRDefault="00B85E70">
      <w:pPr>
        <w:rPr>
          <w:b/>
        </w:rPr>
      </w:pPr>
      <w:r w:rsidRPr="00043D2A">
        <w:rPr>
          <w:b/>
        </w:rPr>
        <w:t>2C2:</w:t>
      </w:r>
      <w:r w:rsidR="009D7D3E">
        <w:rPr>
          <w:b/>
        </w:rPr>
        <w:t xml:space="preserve"> </w:t>
      </w:r>
      <w:r w:rsidR="00561E32">
        <w:rPr>
          <w:b/>
          <w:i/>
        </w:rPr>
        <w:t xml:space="preserve">VA  </w:t>
      </w:r>
      <w:r w:rsidR="009D7D3E" w:rsidRPr="00106C52">
        <w:rPr>
          <w:b/>
        </w:rPr>
        <w:t>Sing tonal sequence and class patterns</w:t>
      </w:r>
      <w:r w:rsidR="009D7D3E">
        <w:rPr>
          <w:b/>
        </w:rPr>
        <w:t xml:space="preserve"> in D min</w:t>
      </w:r>
      <w:r w:rsidR="009D7D3E" w:rsidRPr="00106C52">
        <w:rPr>
          <w:b/>
        </w:rPr>
        <w:t xml:space="preserve">or using </w:t>
      </w:r>
      <w:r w:rsidR="009D7D3E">
        <w:rPr>
          <w:b/>
        </w:rPr>
        <w:t>tonal syllables.</w:t>
      </w:r>
      <w:r w:rsidR="00BC2220">
        <w:t xml:space="preserve"> </w:t>
      </w:r>
      <w:r w:rsidR="00FA2314">
        <w:rPr>
          <w:b/>
        </w:rPr>
        <w:t xml:space="preserve">Si mi | la mi do | </w:t>
      </w:r>
      <w:r w:rsidR="00D27B3D">
        <w:rPr>
          <w:b/>
        </w:rPr>
        <w:t>do mi</w:t>
      </w:r>
    </w:p>
    <w:p w14:paraId="27693C12" w14:textId="016D1067" w:rsidR="00B85E70" w:rsidRPr="00043D2A" w:rsidRDefault="00B85E70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36EFFD1" wp14:editId="4B61E42A">
            <wp:extent cx="6858000" cy="1902182"/>
            <wp:effectExtent l="25400" t="25400" r="25400" b="285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0218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83314A1" w14:textId="77777777" w:rsidR="00B85E70" w:rsidRPr="00043D2A" w:rsidRDefault="00B85E70">
      <w:pPr>
        <w:rPr>
          <w:b/>
        </w:rPr>
      </w:pPr>
    </w:p>
    <w:p w14:paraId="43F2D744" w14:textId="06AD486C" w:rsidR="00B85E70" w:rsidRPr="00043D2A" w:rsidRDefault="00B85E70">
      <w:pPr>
        <w:rPr>
          <w:b/>
        </w:rPr>
      </w:pPr>
      <w:r w:rsidRPr="00043D2A">
        <w:rPr>
          <w:b/>
        </w:rPr>
        <w:t>2C3:</w:t>
      </w:r>
      <w:r w:rsidR="007E5AB6">
        <w:rPr>
          <w:b/>
        </w:rPr>
        <w:t xml:space="preserve"> </w:t>
      </w:r>
      <w:r w:rsidR="00375770">
        <w:rPr>
          <w:b/>
          <w:i/>
        </w:rPr>
        <w:t xml:space="preserve">VA  </w:t>
      </w:r>
      <w:r w:rsidR="007E5AB6" w:rsidRPr="00106C52">
        <w:rPr>
          <w:b/>
        </w:rPr>
        <w:t>Sing tonal sequence and class patterns</w:t>
      </w:r>
      <w:r w:rsidR="007E5AB6">
        <w:rPr>
          <w:b/>
        </w:rPr>
        <w:t xml:space="preserve"> in D min</w:t>
      </w:r>
      <w:r w:rsidR="007E5AB6" w:rsidRPr="00106C52">
        <w:rPr>
          <w:b/>
        </w:rPr>
        <w:t xml:space="preserve">or using </w:t>
      </w:r>
      <w:r w:rsidR="007E5AB6">
        <w:rPr>
          <w:b/>
        </w:rPr>
        <w:t>tonal syllables.</w:t>
      </w:r>
      <w:r w:rsidR="007E5AB6">
        <w:t xml:space="preserve"> </w:t>
      </w:r>
      <w:r w:rsidR="00417017">
        <w:rPr>
          <w:b/>
        </w:rPr>
        <w:t xml:space="preserve">Mi do mi | ti si mi | </w:t>
      </w:r>
      <w:r w:rsidR="002C1732">
        <w:rPr>
          <w:b/>
        </w:rPr>
        <w:t xml:space="preserve">la do mi </w:t>
      </w:r>
      <w:r w:rsidR="007E5AB6">
        <w:rPr>
          <w:b/>
        </w:rPr>
        <w:t xml:space="preserve"> </w:t>
      </w:r>
    </w:p>
    <w:p w14:paraId="5AAB6DAE" w14:textId="27A8797F" w:rsidR="00B85E70" w:rsidRPr="00043D2A" w:rsidRDefault="00B85E70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11BBE6D" wp14:editId="59D2A454">
            <wp:extent cx="6858000" cy="1838702"/>
            <wp:effectExtent l="25400" t="25400" r="25400" b="15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3870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6DE3423" w14:textId="77777777" w:rsidR="00B85E70" w:rsidRPr="00043D2A" w:rsidRDefault="00B85E70">
      <w:pPr>
        <w:rPr>
          <w:b/>
        </w:rPr>
      </w:pPr>
    </w:p>
    <w:p w14:paraId="7582FE80" w14:textId="32F30D8E" w:rsidR="00B85E70" w:rsidRPr="00043D2A" w:rsidRDefault="00FE70B1">
      <w:pPr>
        <w:rPr>
          <w:b/>
        </w:rPr>
      </w:pPr>
      <w:r w:rsidRPr="00043D2A">
        <w:rPr>
          <w:b/>
        </w:rPr>
        <w:t>3A1:</w:t>
      </w:r>
      <w:r w:rsidR="007A761E">
        <w:rPr>
          <w:b/>
        </w:rPr>
        <w:t xml:space="preserve"> </w:t>
      </w:r>
      <w:r w:rsidR="00D22905">
        <w:rPr>
          <w:b/>
          <w:i/>
        </w:rPr>
        <w:t xml:space="preserve">C/I-v  </w:t>
      </w:r>
      <w:r w:rsidR="007A761E" w:rsidRPr="00106C52">
        <w:rPr>
          <w:b/>
        </w:rPr>
        <w:t>Sing tonal sequence and class patterns</w:t>
      </w:r>
      <w:r w:rsidR="007A761E">
        <w:rPr>
          <w:b/>
        </w:rPr>
        <w:t xml:space="preserve"> in F</w:t>
      </w:r>
      <w:r w:rsidR="007A761E" w:rsidRPr="00106C52">
        <w:rPr>
          <w:b/>
        </w:rPr>
        <w:t xml:space="preserve"> major using </w:t>
      </w:r>
      <w:r w:rsidR="007A761E">
        <w:rPr>
          <w:b/>
        </w:rPr>
        <w:t>tonal syllables.</w:t>
      </w:r>
      <w:r w:rsidR="002C1732">
        <w:rPr>
          <w:b/>
        </w:rPr>
        <w:t xml:space="preserve"> </w:t>
      </w:r>
      <w:r w:rsidR="00C64765">
        <w:rPr>
          <w:b/>
        </w:rPr>
        <w:t xml:space="preserve">Mi so | </w:t>
      </w:r>
      <w:r w:rsidR="00433FB6">
        <w:rPr>
          <w:b/>
        </w:rPr>
        <w:t>mi do mi | so do mi</w:t>
      </w:r>
      <w:r w:rsidR="007A761E">
        <w:t xml:space="preserve"> </w:t>
      </w:r>
      <w:r w:rsidR="007A761E">
        <w:rPr>
          <w:b/>
        </w:rPr>
        <w:t xml:space="preserve"> </w:t>
      </w:r>
    </w:p>
    <w:p w14:paraId="0E36470F" w14:textId="3EC02AEB" w:rsidR="00FE70B1" w:rsidRPr="00043D2A" w:rsidRDefault="00FE70B1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8346088" wp14:editId="24121352">
            <wp:extent cx="6858000" cy="1609725"/>
            <wp:effectExtent l="25400" t="25400" r="2540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09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6A61E5" w14:textId="77777777" w:rsidR="00B85E70" w:rsidRPr="00043D2A" w:rsidRDefault="00B85E70">
      <w:pPr>
        <w:rPr>
          <w:b/>
        </w:rPr>
      </w:pPr>
    </w:p>
    <w:p w14:paraId="643BDF8F" w14:textId="77777777" w:rsidR="00B97C70" w:rsidRPr="00043D2A" w:rsidRDefault="00B97C70">
      <w:pPr>
        <w:rPr>
          <w:b/>
        </w:rPr>
      </w:pPr>
    </w:p>
    <w:p w14:paraId="4BE249F1" w14:textId="34F00142" w:rsidR="00FE70B1" w:rsidRPr="00043D2A" w:rsidRDefault="00FE70B1">
      <w:pPr>
        <w:rPr>
          <w:b/>
        </w:rPr>
      </w:pPr>
      <w:r w:rsidRPr="00043D2A">
        <w:rPr>
          <w:b/>
        </w:rPr>
        <w:t>3A2:</w:t>
      </w:r>
      <w:r w:rsidR="007A761E">
        <w:rPr>
          <w:b/>
        </w:rPr>
        <w:t xml:space="preserve"> </w:t>
      </w:r>
      <w:r w:rsidR="000C3FFD">
        <w:rPr>
          <w:b/>
          <w:i/>
        </w:rPr>
        <w:t xml:space="preserve">C/I-v  </w:t>
      </w:r>
      <w:r w:rsidR="007A761E" w:rsidRPr="00106C52">
        <w:rPr>
          <w:b/>
        </w:rPr>
        <w:t>Sing tonal sequence and class patterns</w:t>
      </w:r>
      <w:r w:rsidR="007A761E">
        <w:rPr>
          <w:b/>
        </w:rPr>
        <w:t xml:space="preserve"> in D</w:t>
      </w:r>
      <w:r w:rsidR="00707F59">
        <w:rPr>
          <w:b/>
        </w:rPr>
        <w:t xml:space="preserve"> min</w:t>
      </w:r>
      <w:r w:rsidR="007A761E" w:rsidRPr="00106C52">
        <w:rPr>
          <w:b/>
        </w:rPr>
        <w:t xml:space="preserve">or using </w:t>
      </w:r>
      <w:r w:rsidR="007A761E">
        <w:rPr>
          <w:b/>
        </w:rPr>
        <w:t>tonal syllables.</w:t>
      </w:r>
      <w:r w:rsidR="009A1871">
        <w:rPr>
          <w:b/>
        </w:rPr>
        <w:t xml:space="preserve"> </w:t>
      </w:r>
      <w:r w:rsidR="007F22F1">
        <w:rPr>
          <w:b/>
        </w:rPr>
        <w:t>La mi la | la mi | la mi la</w:t>
      </w:r>
      <w:r w:rsidR="007A761E">
        <w:t xml:space="preserve"> </w:t>
      </w:r>
      <w:r w:rsidR="007A761E">
        <w:rPr>
          <w:b/>
        </w:rPr>
        <w:t xml:space="preserve"> </w:t>
      </w:r>
    </w:p>
    <w:p w14:paraId="023C84AC" w14:textId="552B3641" w:rsidR="00FE70B1" w:rsidRPr="00043D2A" w:rsidRDefault="00FE70B1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A949EFF" wp14:editId="0385D8A0">
            <wp:extent cx="6858000" cy="1656200"/>
            <wp:effectExtent l="25400" t="25400" r="25400" b="203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56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E508660" w14:textId="77777777" w:rsidR="00FE70B1" w:rsidRPr="00043D2A" w:rsidRDefault="00FE70B1">
      <w:pPr>
        <w:rPr>
          <w:b/>
        </w:rPr>
      </w:pPr>
    </w:p>
    <w:p w14:paraId="3CE9F0DB" w14:textId="6516696B" w:rsidR="00671F54" w:rsidRPr="00043D2A" w:rsidRDefault="00671F54">
      <w:pPr>
        <w:rPr>
          <w:b/>
        </w:rPr>
      </w:pPr>
      <w:r w:rsidRPr="00043D2A">
        <w:rPr>
          <w:b/>
        </w:rPr>
        <w:t>3B1:</w:t>
      </w:r>
      <w:r w:rsidR="00707F59">
        <w:rPr>
          <w:b/>
        </w:rPr>
        <w:t xml:space="preserve"> </w:t>
      </w:r>
      <w:r w:rsidR="000C3FFD">
        <w:rPr>
          <w:b/>
          <w:i/>
        </w:rPr>
        <w:t xml:space="preserve">C/I-v  </w:t>
      </w:r>
      <w:r w:rsidR="00707F59" w:rsidRPr="00106C52">
        <w:rPr>
          <w:b/>
        </w:rPr>
        <w:t>Sing tonal sequence and class patterns</w:t>
      </w:r>
      <w:r w:rsidR="00707F59">
        <w:rPr>
          <w:b/>
        </w:rPr>
        <w:t xml:space="preserve"> in D</w:t>
      </w:r>
      <w:r w:rsidR="00707F59" w:rsidRPr="00106C52">
        <w:rPr>
          <w:b/>
        </w:rPr>
        <w:t xml:space="preserve"> major using </w:t>
      </w:r>
      <w:r w:rsidR="00707F59">
        <w:rPr>
          <w:b/>
        </w:rPr>
        <w:t>tonal syllables.</w:t>
      </w:r>
      <w:r w:rsidR="00275DA4">
        <w:rPr>
          <w:b/>
        </w:rPr>
        <w:t xml:space="preserve"> </w:t>
      </w:r>
      <w:r w:rsidR="00425A47">
        <w:rPr>
          <w:b/>
        </w:rPr>
        <w:t>Re ti mi | do mi do | re</w:t>
      </w:r>
      <w:r w:rsidR="007F0549">
        <w:rPr>
          <w:b/>
        </w:rPr>
        <w:t xml:space="preserve"> fa so ti </w:t>
      </w:r>
      <w:r w:rsidR="00425A47">
        <w:rPr>
          <w:b/>
        </w:rPr>
        <w:t xml:space="preserve"> </w:t>
      </w:r>
      <w:r w:rsidR="00707F59">
        <w:t xml:space="preserve"> </w:t>
      </w:r>
      <w:r w:rsidR="00707F59">
        <w:rPr>
          <w:b/>
        </w:rPr>
        <w:t xml:space="preserve"> </w:t>
      </w:r>
    </w:p>
    <w:p w14:paraId="623FE4CB" w14:textId="4DEBF1EE" w:rsidR="00FE70B1" w:rsidRPr="00043D2A" w:rsidRDefault="00671F54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2B4D2C8" wp14:editId="5337B69E">
            <wp:extent cx="6858000" cy="1265981"/>
            <wp:effectExtent l="25400" t="25400" r="25400" b="298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6598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8392A5E" w14:textId="77777777" w:rsidR="00FE70B1" w:rsidRPr="00043D2A" w:rsidRDefault="00FE70B1">
      <w:pPr>
        <w:rPr>
          <w:b/>
        </w:rPr>
      </w:pPr>
    </w:p>
    <w:p w14:paraId="541B4432" w14:textId="77777777" w:rsidR="00FE70B1" w:rsidRPr="00043D2A" w:rsidRDefault="00FE70B1">
      <w:pPr>
        <w:rPr>
          <w:b/>
        </w:rPr>
      </w:pPr>
    </w:p>
    <w:p w14:paraId="6290DEEC" w14:textId="7B15B1D3" w:rsidR="003F5FA4" w:rsidRPr="00043D2A" w:rsidRDefault="003F5FA4">
      <w:pPr>
        <w:rPr>
          <w:b/>
        </w:rPr>
      </w:pPr>
      <w:r w:rsidRPr="00043D2A">
        <w:rPr>
          <w:b/>
        </w:rPr>
        <w:t>3B2:</w:t>
      </w:r>
      <w:r w:rsidR="008904F5">
        <w:rPr>
          <w:b/>
        </w:rPr>
        <w:t xml:space="preserve"> </w:t>
      </w:r>
      <w:r w:rsidR="000C3FFD">
        <w:rPr>
          <w:b/>
          <w:i/>
        </w:rPr>
        <w:t xml:space="preserve">C/I-v  </w:t>
      </w:r>
      <w:r w:rsidR="000646D6" w:rsidRPr="00106C52">
        <w:rPr>
          <w:b/>
        </w:rPr>
        <w:t>Sing tonal sequence and class patterns</w:t>
      </w:r>
      <w:r w:rsidR="000646D6">
        <w:rPr>
          <w:b/>
        </w:rPr>
        <w:t xml:space="preserve"> in B min</w:t>
      </w:r>
      <w:r w:rsidR="000646D6" w:rsidRPr="00106C52">
        <w:rPr>
          <w:b/>
        </w:rPr>
        <w:t xml:space="preserve">or using </w:t>
      </w:r>
      <w:r w:rsidR="000646D6">
        <w:rPr>
          <w:b/>
        </w:rPr>
        <w:t>tonal syllables.</w:t>
      </w:r>
      <w:r w:rsidR="000646D6">
        <w:t xml:space="preserve"> </w:t>
      </w:r>
      <w:r w:rsidR="00527352">
        <w:rPr>
          <w:b/>
        </w:rPr>
        <w:t>Mi</w:t>
      </w:r>
      <w:r w:rsidR="009949B2">
        <w:rPr>
          <w:b/>
        </w:rPr>
        <w:t xml:space="preserve"> </w:t>
      </w:r>
      <w:r w:rsidR="001C4534">
        <w:rPr>
          <w:b/>
        </w:rPr>
        <w:t>si ti</w:t>
      </w:r>
      <w:r w:rsidR="00527352">
        <w:rPr>
          <w:b/>
        </w:rPr>
        <w:t xml:space="preserve"> | </w:t>
      </w:r>
      <w:r w:rsidR="00145AC3">
        <w:rPr>
          <w:b/>
        </w:rPr>
        <w:t xml:space="preserve">mi la do | </w:t>
      </w:r>
      <w:r w:rsidR="00180E55">
        <w:rPr>
          <w:b/>
        </w:rPr>
        <w:t>do la do</w:t>
      </w:r>
      <w:r w:rsidR="000646D6">
        <w:rPr>
          <w:b/>
        </w:rPr>
        <w:t xml:space="preserve"> </w:t>
      </w:r>
    </w:p>
    <w:p w14:paraId="6AC4F10D" w14:textId="1BE6181B" w:rsidR="003F5FA4" w:rsidRPr="00043D2A" w:rsidRDefault="00AD386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3B9D2FC" wp14:editId="243095F7">
            <wp:extent cx="6858000" cy="1279585"/>
            <wp:effectExtent l="25400" t="25400" r="25400" b="158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795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7FB416A" w14:textId="77777777" w:rsidR="00AD386B" w:rsidRPr="00043D2A" w:rsidRDefault="00AD386B">
      <w:pPr>
        <w:rPr>
          <w:b/>
        </w:rPr>
      </w:pPr>
    </w:p>
    <w:p w14:paraId="4D0925B9" w14:textId="36D3D474" w:rsidR="00AD386B" w:rsidRPr="00043D2A" w:rsidRDefault="002020A5">
      <w:pPr>
        <w:rPr>
          <w:b/>
        </w:rPr>
      </w:pPr>
      <w:r w:rsidRPr="00043D2A">
        <w:rPr>
          <w:b/>
        </w:rPr>
        <w:t>4A1:</w:t>
      </w:r>
      <w:r w:rsidR="00795316">
        <w:rPr>
          <w:b/>
        </w:rPr>
        <w:t xml:space="preserve"> </w:t>
      </w:r>
      <w:r w:rsidR="007230FF">
        <w:rPr>
          <w:b/>
          <w:i/>
        </w:rPr>
        <w:t xml:space="preserve">A/O  </w:t>
      </w:r>
      <w:r w:rsidR="00795316" w:rsidRPr="00106C52">
        <w:rPr>
          <w:b/>
        </w:rPr>
        <w:t>Sing tonal sequence and class patterns</w:t>
      </w:r>
      <w:r w:rsidR="00D71EEC">
        <w:rPr>
          <w:b/>
        </w:rPr>
        <w:t xml:space="preserve"> in B</w:t>
      </w:r>
      <w:r w:rsidR="009023DD">
        <w:rPr>
          <w:rFonts w:ascii="ＭＳ ゴシック" w:eastAsia="ＭＳ ゴシック" w:hAnsi="ＭＳ ゴシック" w:hint="eastAsia"/>
          <w:color w:val="000000"/>
        </w:rPr>
        <w:t>b</w:t>
      </w:r>
      <w:r w:rsidR="00795316" w:rsidRPr="00106C52">
        <w:rPr>
          <w:b/>
        </w:rPr>
        <w:t xml:space="preserve"> major using </w:t>
      </w:r>
      <w:r w:rsidR="00D71EEC">
        <w:rPr>
          <w:b/>
        </w:rPr>
        <w:t>“bum.”</w:t>
      </w:r>
      <w:r w:rsidR="005069B4">
        <w:rPr>
          <w:b/>
        </w:rPr>
        <w:t xml:space="preserve"> </w:t>
      </w:r>
      <w:r w:rsidR="00D14B4F">
        <w:rPr>
          <w:b/>
        </w:rPr>
        <w:t>Re ti | do mi so | re ti so</w:t>
      </w:r>
      <w:r w:rsidR="00795316">
        <w:rPr>
          <w:b/>
        </w:rPr>
        <w:t xml:space="preserve"> </w:t>
      </w:r>
    </w:p>
    <w:p w14:paraId="04E4F5DE" w14:textId="2FB31B6A" w:rsidR="002020A5" w:rsidRPr="00043D2A" w:rsidRDefault="00790B9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6DA21EE" wp14:editId="53A77611">
            <wp:extent cx="6858000" cy="1783695"/>
            <wp:effectExtent l="25400" t="25400" r="25400" b="203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836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8480121" w14:textId="77777777" w:rsidR="00790B98" w:rsidRPr="00043D2A" w:rsidRDefault="00790B98">
      <w:pPr>
        <w:rPr>
          <w:b/>
        </w:rPr>
      </w:pPr>
    </w:p>
    <w:p w14:paraId="0C7D7959" w14:textId="77777777" w:rsidR="007E5AEF" w:rsidRPr="00043D2A" w:rsidRDefault="007E5AEF">
      <w:pPr>
        <w:rPr>
          <w:b/>
        </w:rPr>
      </w:pPr>
    </w:p>
    <w:p w14:paraId="5D60399C" w14:textId="5D560D65" w:rsidR="00790B98" w:rsidRPr="00043D2A" w:rsidRDefault="007E5AEF">
      <w:pPr>
        <w:rPr>
          <w:b/>
        </w:rPr>
      </w:pPr>
      <w:r w:rsidRPr="00043D2A">
        <w:rPr>
          <w:b/>
        </w:rPr>
        <w:t>4A2:</w:t>
      </w:r>
      <w:r w:rsidR="00620A2E">
        <w:rPr>
          <w:b/>
        </w:rPr>
        <w:t xml:space="preserve"> </w:t>
      </w:r>
      <w:r w:rsidR="00620A2E">
        <w:rPr>
          <w:b/>
          <w:i/>
        </w:rPr>
        <w:t xml:space="preserve">A/O  </w:t>
      </w:r>
      <w:r w:rsidR="00AF2371" w:rsidRPr="00106C52">
        <w:rPr>
          <w:b/>
        </w:rPr>
        <w:t>Sing tonal sequence and class patterns</w:t>
      </w:r>
      <w:r w:rsidR="00AF2371">
        <w:rPr>
          <w:b/>
        </w:rPr>
        <w:t xml:space="preserve"> in B</w:t>
      </w:r>
      <w:r w:rsidR="00AF2371">
        <w:rPr>
          <w:rFonts w:ascii="ＭＳ ゴシック" w:eastAsia="ＭＳ ゴシック" w:hAnsi="ＭＳ ゴシック" w:hint="eastAsia"/>
          <w:color w:val="000000"/>
        </w:rPr>
        <w:t>b</w:t>
      </w:r>
      <w:r w:rsidR="00AF2371" w:rsidRPr="00106C52">
        <w:rPr>
          <w:b/>
        </w:rPr>
        <w:t xml:space="preserve"> major using </w:t>
      </w:r>
      <w:r w:rsidR="00AF2371">
        <w:rPr>
          <w:b/>
        </w:rPr>
        <w:t>“bum.”</w:t>
      </w:r>
      <w:r w:rsidR="00AF2371">
        <w:t xml:space="preserve"> </w:t>
      </w:r>
      <w:r w:rsidR="001E68FD">
        <w:rPr>
          <w:b/>
        </w:rPr>
        <w:t xml:space="preserve">Mi </w:t>
      </w:r>
      <w:r w:rsidR="00222156">
        <w:rPr>
          <w:b/>
        </w:rPr>
        <w:t xml:space="preserve">so mi | </w:t>
      </w:r>
      <w:r w:rsidR="00776E40">
        <w:rPr>
          <w:b/>
        </w:rPr>
        <w:t>mi do so</w:t>
      </w:r>
      <w:r w:rsidR="00AF2371">
        <w:rPr>
          <w:b/>
        </w:rPr>
        <w:t xml:space="preserve"> </w:t>
      </w:r>
    </w:p>
    <w:p w14:paraId="43AF678C" w14:textId="69352F45" w:rsidR="007E5AEF" w:rsidRPr="00043D2A" w:rsidRDefault="007E5AEF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6A32752" wp14:editId="158B064C">
            <wp:extent cx="6858000" cy="1786798"/>
            <wp:effectExtent l="25400" t="25400" r="25400" b="171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8679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C740DF" w14:textId="77777777" w:rsidR="00722E3C" w:rsidRPr="00043D2A" w:rsidRDefault="00722E3C">
      <w:pPr>
        <w:rPr>
          <w:b/>
        </w:rPr>
      </w:pPr>
    </w:p>
    <w:p w14:paraId="66108855" w14:textId="77777777" w:rsidR="00722E3C" w:rsidRPr="00043D2A" w:rsidRDefault="00722E3C">
      <w:pPr>
        <w:rPr>
          <w:b/>
        </w:rPr>
      </w:pPr>
    </w:p>
    <w:p w14:paraId="234B1AD1" w14:textId="77777777" w:rsidR="00722E3C" w:rsidRPr="00043D2A" w:rsidRDefault="00722E3C">
      <w:pPr>
        <w:rPr>
          <w:b/>
        </w:rPr>
      </w:pPr>
    </w:p>
    <w:p w14:paraId="13509A05" w14:textId="77777777" w:rsidR="00722E3C" w:rsidRPr="00043D2A" w:rsidRDefault="00722E3C">
      <w:pPr>
        <w:rPr>
          <w:b/>
        </w:rPr>
      </w:pPr>
    </w:p>
    <w:p w14:paraId="16318058" w14:textId="77777777" w:rsidR="00722E3C" w:rsidRPr="00043D2A" w:rsidRDefault="00722E3C">
      <w:pPr>
        <w:rPr>
          <w:b/>
        </w:rPr>
      </w:pPr>
    </w:p>
    <w:p w14:paraId="0415713C" w14:textId="77777777" w:rsidR="00722E3C" w:rsidRPr="00043D2A" w:rsidRDefault="00722E3C">
      <w:pPr>
        <w:rPr>
          <w:b/>
        </w:rPr>
      </w:pPr>
    </w:p>
    <w:p w14:paraId="45A5C64A" w14:textId="77777777" w:rsidR="00722E3C" w:rsidRPr="00043D2A" w:rsidRDefault="00722E3C">
      <w:pPr>
        <w:rPr>
          <w:b/>
        </w:rPr>
      </w:pPr>
    </w:p>
    <w:p w14:paraId="03B4E745" w14:textId="786E0069" w:rsidR="00722E3C" w:rsidRPr="00043D2A" w:rsidRDefault="00722E3C">
      <w:pPr>
        <w:rPr>
          <w:b/>
        </w:rPr>
      </w:pPr>
      <w:r w:rsidRPr="00043D2A">
        <w:rPr>
          <w:b/>
        </w:rPr>
        <w:t>4B1:</w:t>
      </w:r>
      <w:r w:rsidR="005B6AF3">
        <w:rPr>
          <w:b/>
        </w:rPr>
        <w:t xml:space="preserve"> </w:t>
      </w:r>
      <w:r w:rsidR="00620A2E">
        <w:rPr>
          <w:b/>
          <w:i/>
        </w:rPr>
        <w:t xml:space="preserve">A/O  </w:t>
      </w:r>
      <w:r w:rsidR="00C13377" w:rsidRPr="00106C52">
        <w:rPr>
          <w:b/>
        </w:rPr>
        <w:t>Sing tonal sequence and class patterns</w:t>
      </w:r>
      <w:r w:rsidR="00C13377">
        <w:rPr>
          <w:b/>
        </w:rPr>
        <w:t xml:space="preserve"> in D minor</w:t>
      </w:r>
      <w:r w:rsidR="00C13377" w:rsidRPr="00106C52">
        <w:rPr>
          <w:b/>
        </w:rPr>
        <w:t xml:space="preserve"> using </w:t>
      </w:r>
      <w:r w:rsidR="00C13377">
        <w:rPr>
          <w:b/>
        </w:rPr>
        <w:t>“bum.”</w:t>
      </w:r>
      <w:r w:rsidR="002A2022">
        <w:rPr>
          <w:b/>
        </w:rPr>
        <w:t xml:space="preserve"> Si ti mi | </w:t>
      </w:r>
      <w:r w:rsidR="001C7526">
        <w:rPr>
          <w:b/>
        </w:rPr>
        <w:t>ti mi si | la la do</w:t>
      </w:r>
      <w:r w:rsidR="00C13377">
        <w:t xml:space="preserve"> </w:t>
      </w:r>
      <w:r w:rsidR="00C13377">
        <w:rPr>
          <w:b/>
        </w:rPr>
        <w:t xml:space="preserve"> </w:t>
      </w:r>
    </w:p>
    <w:p w14:paraId="6C2452B2" w14:textId="3A357EBC" w:rsidR="00722E3C" w:rsidRPr="00043D2A" w:rsidRDefault="00722E3C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B916394" wp14:editId="0FE6D69D">
            <wp:extent cx="6858000" cy="1736138"/>
            <wp:effectExtent l="25400" t="25400" r="25400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3613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BA828AA" w14:textId="77777777" w:rsidR="00722E3C" w:rsidRPr="00043D2A" w:rsidRDefault="00722E3C">
      <w:pPr>
        <w:rPr>
          <w:b/>
        </w:rPr>
      </w:pPr>
    </w:p>
    <w:p w14:paraId="51E9F805" w14:textId="77777777" w:rsidR="00722E3C" w:rsidRPr="00043D2A" w:rsidRDefault="00722E3C">
      <w:pPr>
        <w:rPr>
          <w:b/>
        </w:rPr>
      </w:pPr>
    </w:p>
    <w:p w14:paraId="6D2CD454" w14:textId="630E9485" w:rsidR="00722E3C" w:rsidRPr="00043D2A" w:rsidRDefault="00722E3C">
      <w:pPr>
        <w:rPr>
          <w:b/>
        </w:rPr>
      </w:pPr>
      <w:r w:rsidRPr="00043D2A">
        <w:rPr>
          <w:b/>
        </w:rPr>
        <w:t>4B2:</w:t>
      </w:r>
      <w:r w:rsidR="004D0339">
        <w:rPr>
          <w:b/>
        </w:rPr>
        <w:t xml:space="preserve"> </w:t>
      </w:r>
      <w:r w:rsidR="00620A2E">
        <w:rPr>
          <w:b/>
          <w:i/>
        </w:rPr>
        <w:t xml:space="preserve">A/O  </w:t>
      </w:r>
      <w:r w:rsidR="004E2D47" w:rsidRPr="00106C52">
        <w:rPr>
          <w:b/>
        </w:rPr>
        <w:t>Sing tonal sequence and class patterns</w:t>
      </w:r>
      <w:r w:rsidR="004E2D47">
        <w:rPr>
          <w:b/>
        </w:rPr>
        <w:t xml:space="preserve"> in D mino</w:t>
      </w:r>
      <w:r w:rsidR="006B4E21">
        <w:rPr>
          <w:b/>
        </w:rPr>
        <w:t>r</w:t>
      </w:r>
      <w:r w:rsidR="004E2D47" w:rsidRPr="00106C52">
        <w:rPr>
          <w:b/>
        </w:rPr>
        <w:t xml:space="preserve"> using </w:t>
      </w:r>
      <w:r w:rsidR="004E2D47">
        <w:rPr>
          <w:b/>
        </w:rPr>
        <w:t>“bum.”</w:t>
      </w:r>
      <w:r w:rsidR="00A7501B">
        <w:rPr>
          <w:b/>
        </w:rPr>
        <w:t xml:space="preserve"> </w:t>
      </w:r>
      <w:r w:rsidR="00D77D8C">
        <w:rPr>
          <w:b/>
        </w:rPr>
        <w:t xml:space="preserve">La la la | </w:t>
      </w:r>
      <w:r w:rsidR="007871FD">
        <w:rPr>
          <w:b/>
        </w:rPr>
        <w:t xml:space="preserve">la do la | </w:t>
      </w:r>
      <w:r w:rsidR="000242BF">
        <w:rPr>
          <w:b/>
        </w:rPr>
        <w:t>la la mi</w:t>
      </w:r>
      <w:r w:rsidR="004E2D47">
        <w:t xml:space="preserve"> </w:t>
      </w:r>
      <w:r w:rsidR="004E2D47">
        <w:rPr>
          <w:b/>
        </w:rPr>
        <w:t xml:space="preserve"> </w:t>
      </w:r>
    </w:p>
    <w:p w14:paraId="37A5CDAF" w14:textId="5CFB3215" w:rsidR="00722E3C" w:rsidRPr="00043D2A" w:rsidRDefault="00722E3C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12E22C7" wp14:editId="6A2D0ABE">
            <wp:extent cx="6858000" cy="1717070"/>
            <wp:effectExtent l="25400" t="25400" r="25400" b="355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170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2ED8BA6" w14:textId="77777777" w:rsidR="004A45A9" w:rsidRPr="00043D2A" w:rsidRDefault="004A45A9">
      <w:pPr>
        <w:rPr>
          <w:b/>
        </w:rPr>
      </w:pPr>
    </w:p>
    <w:p w14:paraId="0B4C17D2" w14:textId="77777777" w:rsidR="007836DD" w:rsidRPr="00043D2A" w:rsidRDefault="007836DD">
      <w:pPr>
        <w:rPr>
          <w:b/>
        </w:rPr>
      </w:pPr>
    </w:p>
    <w:p w14:paraId="5E132776" w14:textId="7D8776FC" w:rsidR="004A45A9" w:rsidRPr="00043D2A" w:rsidRDefault="007836DD">
      <w:pPr>
        <w:rPr>
          <w:b/>
        </w:rPr>
      </w:pPr>
      <w:r w:rsidRPr="00043D2A">
        <w:rPr>
          <w:b/>
        </w:rPr>
        <w:t>5A1:</w:t>
      </w:r>
      <w:r w:rsidR="00ED6BE7">
        <w:rPr>
          <w:b/>
        </w:rPr>
        <w:t xml:space="preserve"> </w:t>
      </w:r>
      <w:r w:rsidR="008E27D9">
        <w:rPr>
          <w:b/>
          <w:i/>
        </w:rPr>
        <w:t xml:space="preserve">VA  </w:t>
      </w:r>
      <w:r w:rsidR="00ED6BE7" w:rsidRPr="00106C52">
        <w:rPr>
          <w:b/>
        </w:rPr>
        <w:t>Sing tonal sequence and class patterns</w:t>
      </w:r>
      <w:r w:rsidR="00ED6BE7">
        <w:rPr>
          <w:b/>
        </w:rPr>
        <w:t xml:space="preserve"> in G major using tonal syllables.</w:t>
      </w:r>
      <w:r w:rsidR="00EC2545">
        <w:t xml:space="preserve"> </w:t>
      </w:r>
      <w:r w:rsidR="00E531F5">
        <w:rPr>
          <w:b/>
        </w:rPr>
        <w:t xml:space="preserve">Re ti | </w:t>
      </w:r>
      <w:r w:rsidR="007D7B15">
        <w:rPr>
          <w:b/>
        </w:rPr>
        <w:t xml:space="preserve">so ti so | </w:t>
      </w:r>
      <w:r w:rsidR="002907DE">
        <w:rPr>
          <w:b/>
        </w:rPr>
        <w:t xml:space="preserve">ti re fa so </w:t>
      </w:r>
      <w:r w:rsidR="00ED6BE7">
        <w:rPr>
          <w:b/>
        </w:rPr>
        <w:t xml:space="preserve"> </w:t>
      </w:r>
    </w:p>
    <w:p w14:paraId="1FDDB0A3" w14:textId="192C5BA1" w:rsidR="004A45A9" w:rsidRPr="00043D2A" w:rsidRDefault="007836D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CC68AEB" wp14:editId="3251AEF9">
            <wp:extent cx="6858000" cy="1816110"/>
            <wp:effectExtent l="25400" t="25400" r="25400" b="381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161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559C8D3" w14:textId="77777777" w:rsidR="00C25EAB" w:rsidRPr="00043D2A" w:rsidRDefault="00C25EAB">
      <w:pPr>
        <w:rPr>
          <w:b/>
        </w:rPr>
      </w:pPr>
    </w:p>
    <w:p w14:paraId="402DDDE6" w14:textId="799FFEAB" w:rsidR="007836DD" w:rsidRPr="00043D2A" w:rsidRDefault="00C25EAB">
      <w:pPr>
        <w:rPr>
          <w:b/>
        </w:rPr>
      </w:pPr>
      <w:r w:rsidRPr="00043D2A">
        <w:rPr>
          <w:b/>
        </w:rPr>
        <w:t>5A2:</w:t>
      </w:r>
      <w:r w:rsidR="008E27D9">
        <w:rPr>
          <w:b/>
        </w:rPr>
        <w:t xml:space="preserve"> </w:t>
      </w:r>
      <w:r w:rsidR="008E27D9">
        <w:rPr>
          <w:b/>
          <w:i/>
        </w:rPr>
        <w:t xml:space="preserve">VA  </w:t>
      </w:r>
      <w:r w:rsidR="004D389C" w:rsidRPr="00106C52">
        <w:rPr>
          <w:b/>
        </w:rPr>
        <w:t>Sing tonal sequence and class patterns</w:t>
      </w:r>
      <w:r w:rsidR="004D389C">
        <w:rPr>
          <w:b/>
        </w:rPr>
        <w:t xml:space="preserve"> in G minor using tonal syllables.</w:t>
      </w:r>
      <w:r w:rsidR="0059513F">
        <w:rPr>
          <w:b/>
        </w:rPr>
        <w:t xml:space="preserve"> </w:t>
      </w:r>
      <w:r w:rsidR="00FD60C4">
        <w:rPr>
          <w:b/>
        </w:rPr>
        <w:t xml:space="preserve">Mi mi do | </w:t>
      </w:r>
      <w:r w:rsidR="00564818">
        <w:rPr>
          <w:b/>
        </w:rPr>
        <w:t>ti mi ti | mi mi do</w:t>
      </w:r>
      <w:r w:rsidR="004D389C">
        <w:t xml:space="preserve"> </w:t>
      </w:r>
      <w:r w:rsidR="004D389C">
        <w:rPr>
          <w:b/>
        </w:rPr>
        <w:t xml:space="preserve"> </w:t>
      </w:r>
    </w:p>
    <w:p w14:paraId="43DEDE93" w14:textId="2C9E80F7" w:rsidR="004D054B" w:rsidRPr="00043D2A" w:rsidRDefault="004D054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15916A8" wp14:editId="0BEC45E9">
            <wp:extent cx="6858000" cy="1752600"/>
            <wp:effectExtent l="25400" t="25400" r="25400" b="254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3A71BAB" w14:textId="77777777" w:rsidR="00EB0A47" w:rsidRDefault="00EB0A47">
      <w:pPr>
        <w:rPr>
          <w:b/>
        </w:rPr>
      </w:pPr>
    </w:p>
    <w:p w14:paraId="580D7CAD" w14:textId="14498B54" w:rsidR="004D054B" w:rsidRPr="00043D2A" w:rsidRDefault="004D054B">
      <w:pPr>
        <w:rPr>
          <w:b/>
        </w:rPr>
      </w:pPr>
      <w:r w:rsidRPr="00043D2A">
        <w:rPr>
          <w:b/>
        </w:rPr>
        <w:t>5B1:</w:t>
      </w:r>
      <w:r w:rsidR="002A4E81">
        <w:rPr>
          <w:b/>
        </w:rPr>
        <w:t xml:space="preserve"> </w:t>
      </w:r>
      <w:r w:rsidR="0084049D">
        <w:rPr>
          <w:b/>
          <w:i/>
        </w:rPr>
        <w:t xml:space="preserve">VA  </w:t>
      </w:r>
      <w:r w:rsidR="00776493" w:rsidRPr="00106C52">
        <w:rPr>
          <w:b/>
        </w:rPr>
        <w:t>Sing tonal sequence and class patterns</w:t>
      </w:r>
      <w:r w:rsidR="00776493">
        <w:rPr>
          <w:b/>
        </w:rPr>
        <w:t xml:space="preserve"> in B</w:t>
      </w:r>
      <w:r w:rsidR="00776493">
        <w:rPr>
          <w:rFonts w:ascii="ＭＳ ゴシック" w:eastAsia="ＭＳ ゴシック" w:hAnsi="ＭＳ ゴシック" w:hint="eastAsia"/>
          <w:color w:val="000000"/>
        </w:rPr>
        <w:t>b</w:t>
      </w:r>
      <w:r w:rsidR="00776493" w:rsidRPr="00106C52">
        <w:rPr>
          <w:b/>
        </w:rPr>
        <w:t xml:space="preserve"> major using</w:t>
      </w:r>
      <w:r w:rsidR="00776493">
        <w:rPr>
          <w:b/>
        </w:rPr>
        <w:t xml:space="preserve"> tonal syllables.</w:t>
      </w:r>
      <w:r w:rsidR="00776493">
        <w:t xml:space="preserve"> </w:t>
      </w:r>
      <w:r w:rsidR="001B67DF">
        <w:rPr>
          <w:b/>
        </w:rPr>
        <w:t>Re ti</w:t>
      </w:r>
      <w:r w:rsidR="00115E5C">
        <w:rPr>
          <w:b/>
        </w:rPr>
        <w:t xml:space="preserve"> | do mi so</w:t>
      </w:r>
      <w:r w:rsidR="00D9720C">
        <w:rPr>
          <w:b/>
        </w:rPr>
        <w:t xml:space="preserve"> | </w:t>
      </w:r>
      <w:r w:rsidR="00702B48">
        <w:rPr>
          <w:b/>
        </w:rPr>
        <w:t>re ti so</w:t>
      </w:r>
      <w:r w:rsidR="00EB0A47">
        <w:rPr>
          <w:b/>
        </w:rPr>
        <w:t xml:space="preserve"> </w:t>
      </w:r>
      <w:r w:rsidR="00776493">
        <w:rPr>
          <w:b/>
        </w:rPr>
        <w:t xml:space="preserve"> </w:t>
      </w:r>
    </w:p>
    <w:p w14:paraId="1874D96F" w14:textId="55A4E35C" w:rsidR="004D054B" w:rsidRPr="00043D2A" w:rsidRDefault="004D054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1B04D799" wp14:editId="5572C7D6">
            <wp:extent cx="6858000" cy="1871758"/>
            <wp:effectExtent l="25400" t="25400" r="25400" b="336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7175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A28C8D6" w14:textId="77777777" w:rsidR="004D054B" w:rsidRPr="00043D2A" w:rsidRDefault="004D054B">
      <w:pPr>
        <w:rPr>
          <w:b/>
        </w:rPr>
      </w:pPr>
    </w:p>
    <w:p w14:paraId="35E05A69" w14:textId="0EE2B7A0" w:rsidR="004D054B" w:rsidRPr="00043D2A" w:rsidRDefault="004D054B">
      <w:pPr>
        <w:rPr>
          <w:b/>
        </w:rPr>
      </w:pPr>
      <w:r w:rsidRPr="00043D2A">
        <w:rPr>
          <w:b/>
        </w:rPr>
        <w:t>5B2:</w:t>
      </w:r>
      <w:r w:rsidR="005727C5">
        <w:rPr>
          <w:b/>
        </w:rPr>
        <w:t xml:space="preserve"> </w:t>
      </w:r>
      <w:r w:rsidR="002B3314">
        <w:rPr>
          <w:b/>
          <w:i/>
        </w:rPr>
        <w:t xml:space="preserve">VA  </w:t>
      </w:r>
      <w:r w:rsidR="005727C5" w:rsidRPr="00106C52">
        <w:rPr>
          <w:b/>
        </w:rPr>
        <w:t>Sing tonal sequence and class patterns</w:t>
      </w:r>
      <w:r w:rsidR="005727C5">
        <w:rPr>
          <w:b/>
        </w:rPr>
        <w:t xml:space="preserve"> in B</w:t>
      </w:r>
      <w:r w:rsidR="005727C5">
        <w:rPr>
          <w:rFonts w:ascii="ＭＳ ゴシック" w:eastAsia="ＭＳ ゴシック" w:hAnsi="ＭＳ ゴシック" w:hint="eastAsia"/>
          <w:color w:val="000000"/>
        </w:rPr>
        <w:t>b</w:t>
      </w:r>
      <w:r w:rsidR="005727C5" w:rsidRPr="00106C52">
        <w:rPr>
          <w:b/>
        </w:rPr>
        <w:t xml:space="preserve"> major using </w:t>
      </w:r>
      <w:r w:rsidR="005727C5">
        <w:rPr>
          <w:b/>
        </w:rPr>
        <w:t>tonal syllables.</w:t>
      </w:r>
      <w:r w:rsidR="007D2DC0">
        <w:rPr>
          <w:b/>
        </w:rPr>
        <w:t xml:space="preserve"> </w:t>
      </w:r>
      <w:r w:rsidR="00FC5815">
        <w:rPr>
          <w:b/>
        </w:rPr>
        <w:t xml:space="preserve">Mi so mi | </w:t>
      </w:r>
      <w:r w:rsidR="00864234">
        <w:rPr>
          <w:b/>
        </w:rPr>
        <w:t xml:space="preserve">Mi do so | </w:t>
      </w:r>
      <w:r w:rsidR="00FE33FC">
        <w:rPr>
          <w:b/>
        </w:rPr>
        <w:t>ti so ti</w:t>
      </w:r>
      <w:r w:rsidR="005727C5">
        <w:t xml:space="preserve"> </w:t>
      </w:r>
      <w:r w:rsidR="005727C5">
        <w:rPr>
          <w:b/>
        </w:rPr>
        <w:t xml:space="preserve"> </w:t>
      </w:r>
    </w:p>
    <w:p w14:paraId="7AF92D61" w14:textId="09FE7DD1" w:rsidR="004D054B" w:rsidRPr="00043D2A" w:rsidRDefault="004D054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C8A3955" wp14:editId="0097336B">
            <wp:extent cx="6858000" cy="1948295"/>
            <wp:effectExtent l="25400" t="25400" r="25400" b="330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482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7DD5" w14:textId="77777777" w:rsidR="004D054B" w:rsidRPr="00043D2A" w:rsidRDefault="004D054B">
      <w:pPr>
        <w:rPr>
          <w:b/>
        </w:rPr>
      </w:pPr>
    </w:p>
    <w:p w14:paraId="2595429A" w14:textId="1E6064F5" w:rsidR="004D054B" w:rsidRPr="00043D2A" w:rsidRDefault="001F7615">
      <w:pPr>
        <w:rPr>
          <w:b/>
        </w:rPr>
      </w:pPr>
      <w:r w:rsidRPr="00043D2A">
        <w:rPr>
          <w:b/>
        </w:rPr>
        <w:t>5C1:</w:t>
      </w:r>
      <w:r w:rsidR="007473B9">
        <w:rPr>
          <w:b/>
        </w:rPr>
        <w:t xml:space="preserve"> </w:t>
      </w:r>
      <w:r w:rsidR="000A6D88">
        <w:rPr>
          <w:b/>
          <w:i/>
        </w:rPr>
        <w:t xml:space="preserve">VA  </w:t>
      </w:r>
      <w:r w:rsidR="00C65444" w:rsidRPr="00106C52">
        <w:rPr>
          <w:b/>
        </w:rPr>
        <w:t>Sing tonal sequence and class patterns</w:t>
      </w:r>
      <w:r w:rsidR="00C65444">
        <w:rPr>
          <w:b/>
        </w:rPr>
        <w:t xml:space="preserve"> in D minor using tonal syllables.</w:t>
      </w:r>
      <w:r w:rsidR="00C65444">
        <w:t xml:space="preserve"> </w:t>
      </w:r>
      <w:r w:rsidR="00800C4E">
        <w:rPr>
          <w:b/>
        </w:rPr>
        <w:t xml:space="preserve">Si ti mi | </w:t>
      </w:r>
      <w:r w:rsidR="00C32A86">
        <w:rPr>
          <w:b/>
        </w:rPr>
        <w:t>ti mi si | la la do</w:t>
      </w:r>
      <w:r w:rsidR="00C65444">
        <w:rPr>
          <w:b/>
        </w:rPr>
        <w:t xml:space="preserve"> </w:t>
      </w:r>
    </w:p>
    <w:p w14:paraId="4D181216" w14:textId="02C05553" w:rsidR="001F7615" w:rsidRPr="00043D2A" w:rsidRDefault="001F7615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21E263A" wp14:editId="5CB3C04C">
            <wp:extent cx="6858000" cy="1803649"/>
            <wp:effectExtent l="25400" t="25400" r="25400" b="25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364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A795D15" w14:textId="77777777" w:rsidR="001F7615" w:rsidRPr="00043D2A" w:rsidRDefault="001F7615">
      <w:pPr>
        <w:rPr>
          <w:b/>
        </w:rPr>
      </w:pPr>
    </w:p>
    <w:p w14:paraId="1CF4F9EC" w14:textId="3E76BC37" w:rsidR="001F7615" w:rsidRPr="00043D2A" w:rsidRDefault="00D03393">
      <w:pPr>
        <w:rPr>
          <w:b/>
        </w:rPr>
      </w:pPr>
      <w:r w:rsidRPr="00043D2A">
        <w:rPr>
          <w:b/>
        </w:rPr>
        <w:t>5C2:</w:t>
      </w:r>
      <w:r w:rsidR="009D421C">
        <w:rPr>
          <w:b/>
        </w:rPr>
        <w:t xml:space="preserve"> </w:t>
      </w:r>
      <w:r w:rsidR="00D8655D">
        <w:rPr>
          <w:b/>
          <w:i/>
        </w:rPr>
        <w:t xml:space="preserve">VA  </w:t>
      </w:r>
      <w:r w:rsidR="009D421C" w:rsidRPr="00106C52">
        <w:rPr>
          <w:b/>
        </w:rPr>
        <w:t>Sing tonal sequence and class patterns</w:t>
      </w:r>
      <w:r w:rsidR="009D421C">
        <w:rPr>
          <w:b/>
        </w:rPr>
        <w:t xml:space="preserve"> in D minor using tonal syllables.</w:t>
      </w:r>
      <w:r w:rsidR="007F3F19">
        <w:rPr>
          <w:b/>
        </w:rPr>
        <w:t xml:space="preserve"> </w:t>
      </w:r>
      <w:r w:rsidR="004878BA">
        <w:rPr>
          <w:b/>
        </w:rPr>
        <w:t xml:space="preserve">La la la | </w:t>
      </w:r>
      <w:r w:rsidR="000F1FA2">
        <w:rPr>
          <w:b/>
        </w:rPr>
        <w:t>la do la</w:t>
      </w:r>
      <w:r w:rsidR="00A81734">
        <w:rPr>
          <w:b/>
        </w:rPr>
        <w:t xml:space="preserve"> | </w:t>
      </w:r>
      <w:r w:rsidR="009F4669">
        <w:rPr>
          <w:b/>
        </w:rPr>
        <w:t>La la mi</w:t>
      </w:r>
      <w:r w:rsidR="009D421C">
        <w:t xml:space="preserve"> </w:t>
      </w:r>
      <w:r w:rsidR="009D421C">
        <w:rPr>
          <w:b/>
        </w:rPr>
        <w:t xml:space="preserve"> </w:t>
      </w:r>
    </w:p>
    <w:p w14:paraId="0E1EFC6D" w14:textId="32AC52F3" w:rsidR="00D03393" w:rsidRPr="00043D2A" w:rsidRDefault="00D03393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E48967C" wp14:editId="4BEFBE86">
            <wp:extent cx="6858000" cy="1794908"/>
            <wp:effectExtent l="25400" t="25400" r="25400" b="342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490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7C65673" w14:textId="77777777" w:rsidR="00F93D16" w:rsidRDefault="00F93D16">
      <w:pPr>
        <w:rPr>
          <w:b/>
        </w:rPr>
      </w:pPr>
    </w:p>
    <w:p w14:paraId="3210E237" w14:textId="67BCF7B4" w:rsidR="00D03393" w:rsidRPr="00043D2A" w:rsidRDefault="00E147B8">
      <w:pPr>
        <w:rPr>
          <w:b/>
        </w:rPr>
      </w:pPr>
      <w:r w:rsidRPr="00043D2A">
        <w:rPr>
          <w:b/>
        </w:rPr>
        <w:t>6A1:</w:t>
      </w:r>
      <w:r w:rsidR="00ED4EE1">
        <w:rPr>
          <w:b/>
        </w:rPr>
        <w:t xml:space="preserve"> </w:t>
      </w:r>
      <w:r w:rsidR="00947B56">
        <w:rPr>
          <w:b/>
          <w:i/>
        </w:rPr>
        <w:t xml:space="preserve">PS  </w:t>
      </w:r>
      <w:r w:rsidR="00ED4EE1">
        <w:rPr>
          <w:b/>
        </w:rPr>
        <w:t>Do not sing tonal sequence or class patterns.</w:t>
      </w:r>
    </w:p>
    <w:p w14:paraId="1DD944F8" w14:textId="17DF47E0" w:rsidR="00E147B8" w:rsidRPr="00043D2A" w:rsidRDefault="00E147B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6AC7E4B" wp14:editId="7029AE84">
            <wp:extent cx="6858000" cy="1778692"/>
            <wp:effectExtent l="25400" t="25400" r="25400" b="2476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869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1940AB" w14:textId="77777777" w:rsidR="00E147B8" w:rsidRPr="00043D2A" w:rsidRDefault="00E147B8">
      <w:pPr>
        <w:rPr>
          <w:b/>
        </w:rPr>
      </w:pPr>
    </w:p>
    <w:p w14:paraId="50D2C772" w14:textId="77777777" w:rsidR="00E147B8" w:rsidRPr="00043D2A" w:rsidRDefault="00E147B8">
      <w:pPr>
        <w:rPr>
          <w:b/>
        </w:rPr>
      </w:pPr>
    </w:p>
    <w:p w14:paraId="413A4CC3" w14:textId="273E293D" w:rsidR="00E147B8" w:rsidRPr="00043D2A" w:rsidRDefault="00E147B8">
      <w:pPr>
        <w:rPr>
          <w:b/>
        </w:rPr>
      </w:pPr>
      <w:r w:rsidRPr="00043D2A">
        <w:rPr>
          <w:b/>
        </w:rPr>
        <w:t>6A2:</w:t>
      </w:r>
      <w:r w:rsidR="006431E5">
        <w:rPr>
          <w:b/>
        </w:rPr>
        <w:t xml:space="preserve"> </w:t>
      </w:r>
      <w:r w:rsidR="003F624D">
        <w:rPr>
          <w:b/>
          <w:i/>
        </w:rPr>
        <w:t xml:space="preserve">PS  </w:t>
      </w:r>
      <w:r w:rsidR="006431E5">
        <w:rPr>
          <w:b/>
        </w:rPr>
        <w:t>Do not sing tonal sequence or class patterns.</w:t>
      </w:r>
    </w:p>
    <w:p w14:paraId="2AFD71E8" w14:textId="70881206" w:rsidR="00E147B8" w:rsidRPr="00043D2A" w:rsidRDefault="00E147B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AA1EEBF" wp14:editId="7C81CEC6">
            <wp:extent cx="6858000" cy="1661283"/>
            <wp:effectExtent l="25400" t="25400" r="25400" b="152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612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D7F623C" w14:textId="77777777" w:rsidR="00E147B8" w:rsidRPr="00043D2A" w:rsidRDefault="00E147B8">
      <w:pPr>
        <w:rPr>
          <w:b/>
        </w:rPr>
      </w:pPr>
    </w:p>
    <w:p w14:paraId="6AE8559C" w14:textId="77777777" w:rsidR="00E147B8" w:rsidRPr="00043D2A" w:rsidRDefault="00E147B8">
      <w:pPr>
        <w:rPr>
          <w:b/>
        </w:rPr>
      </w:pPr>
    </w:p>
    <w:p w14:paraId="650FBEA1" w14:textId="51891263" w:rsidR="00B952AA" w:rsidRPr="00066BD2" w:rsidRDefault="00B952AA">
      <w:pPr>
        <w:rPr>
          <w:b/>
        </w:rPr>
      </w:pPr>
      <w:r w:rsidRPr="00043D2A">
        <w:rPr>
          <w:b/>
        </w:rPr>
        <w:t>7A1:</w:t>
      </w:r>
      <w:r w:rsidR="00B74607">
        <w:rPr>
          <w:b/>
        </w:rPr>
        <w:t xml:space="preserve"> </w:t>
      </w:r>
      <w:r w:rsidR="00775D83">
        <w:rPr>
          <w:b/>
          <w:i/>
        </w:rPr>
        <w:t xml:space="preserve">A/O  </w:t>
      </w:r>
      <w:r w:rsidR="005A1842" w:rsidRPr="00106C52">
        <w:rPr>
          <w:b/>
        </w:rPr>
        <w:t>Sing tonal sequence and class patterns</w:t>
      </w:r>
      <w:r w:rsidR="005A1842">
        <w:rPr>
          <w:b/>
        </w:rPr>
        <w:t xml:space="preserve"> in C major</w:t>
      </w:r>
      <w:r w:rsidR="000D5EE6">
        <w:rPr>
          <w:b/>
        </w:rPr>
        <w:t xml:space="preserve"> using </w:t>
      </w:r>
      <w:r w:rsidR="002F610C">
        <w:rPr>
          <w:b/>
        </w:rPr>
        <w:t>“bum</w:t>
      </w:r>
      <w:r w:rsidR="005A1842">
        <w:rPr>
          <w:b/>
        </w:rPr>
        <w:t>.</w:t>
      </w:r>
      <w:r w:rsidR="002F610C">
        <w:rPr>
          <w:b/>
        </w:rPr>
        <w:t>”</w:t>
      </w:r>
      <w:r w:rsidR="00706CAC">
        <w:rPr>
          <w:b/>
        </w:rPr>
        <w:t xml:space="preserve"> </w:t>
      </w:r>
      <w:r w:rsidR="009C28D4">
        <w:rPr>
          <w:b/>
        </w:rPr>
        <w:t xml:space="preserve">La fa la - so do | la do fa </w:t>
      </w:r>
      <w:r w:rsidR="003E3DC2">
        <w:rPr>
          <w:b/>
        </w:rPr>
        <w:t>-</w:t>
      </w:r>
      <w:r w:rsidR="009C28D4">
        <w:rPr>
          <w:b/>
        </w:rPr>
        <w:t xml:space="preserve"> </w:t>
      </w:r>
      <w:r w:rsidR="00BE0022">
        <w:rPr>
          <w:b/>
        </w:rPr>
        <w:t xml:space="preserve">do so mi | </w:t>
      </w:r>
      <w:r w:rsidR="00066BD2">
        <w:rPr>
          <w:b/>
        </w:rPr>
        <w:t>do la fa – do mi do</w:t>
      </w:r>
    </w:p>
    <w:p w14:paraId="4CC32994" w14:textId="4CB6D2B9" w:rsidR="00D03393" w:rsidRPr="00043D2A" w:rsidRDefault="00B952AA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8AC5CBC" wp14:editId="17C20809">
            <wp:extent cx="6858000" cy="1454966"/>
            <wp:effectExtent l="25400" t="25400" r="25400" b="184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549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2816308" w14:textId="77777777" w:rsidR="00B952AA" w:rsidRPr="00043D2A" w:rsidRDefault="00B952AA">
      <w:pPr>
        <w:rPr>
          <w:b/>
        </w:rPr>
      </w:pPr>
    </w:p>
    <w:p w14:paraId="7F159ED8" w14:textId="6B96AB44" w:rsidR="00493353" w:rsidRPr="00043D2A" w:rsidRDefault="00493353">
      <w:pPr>
        <w:rPr>
          <w:b/>
        </w:rPr>
      </w:pPr>
      <w:r w:rsidRPr="00043D2A">
        <w:rPr>
          <w:b/>
        </w:rPr>
        <w:t>7A2:</w:t>
      </w:r>
      <w:r w:rsidR="00821B5B">
        <w:rPr>
          <w:b/>
        </w:rPr>
        <w:t xml:space="preserve"> </w:t>
      </w:r>
      <w:r w:rsidR="00775D83">
        <w:rPr>
          <w:b/>
          <w:i/>
        </w:rPr>
        <w:t xml:space="preserve">A/O  </w:t>
      </w:r>
      <w:r w:rsidR="000C56C1" w:rsidRPr="00106C52">
        <w:rPr>
          <w:b/>
        </w:rPr>
        <w:t>Sing tonal sequence and class patterns</w:t>
      </w:r>
      <w:r w:rsidR="000C56C1">
        <w:rPr>
          <w:b/>
        </w:rPr>
        <w:t xml:space="preserve"> in C major</w:t>
      </w:r>
      <w:r w:rsidR="00ED05EE">
        <w:rPr>
          <w:b/>
        </w:rPr>
        <w:t xml:space="preserve"> using</w:t>
      </w:r>
      <w:r w:rsidR="000C56C1">
        <w:rPr>
          <w:b/>
        </w:rPr>
        <w:t xml:space="preserve"> “bum.”</w:t>
      </w:r>
      <w:r w:rsidR="007B55B0">
        <w:rPr>
          <w:b/>
        </w:rPr>
        <w:t xml:space="preserve"> </w:t>
      </w:r>
      <w:r w:rsidR="001F1081">
        <w:rPr>
          <w:b/>
        </w:rPr>
        <w:t xml:space="preserve">Fa do – so so | do la fa – do so do | do do fa – so do mi </w:t>
      </w:r>
      <w:r w:rsidR="000C56C1">
        <w:t xml:space="preserve"> </w:t>
      </w:r>
      <w:r w:rsidR="000C56C1">
        <w:rPr>
          <w:b/>
        </w:rPr>
        <w:t xml:space="preserve"> </w:t>
      </w:r>
    </w:p>
    <w:p w14:paraId="18C11C1A" w14:textId="00957482" w:rsidR="00B952AA" w:rsidRPr="00043D2A" w:rsidRDefault="00493353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6F3C395" wp14:editId="66209FFA">
            <wp:extent cx="6858000" cy="1427098"/>
            <wp:effectExtent l="25400" t="25400" r="25400" b="209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709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D057B32" w14:textId="77777777" w:rsidR="006936EE" w:rsidRPr="00043D2A" w:rsidRDefault="006936EE">
      <w:pPr>
        <w:rPr>
          <w:b/>
        </w:rPr>
      </w:pPr>
    </w:p>
    <w:p w14:paraId="6B1848C5" w14:textId="77777777" w:rsidR="006936EE" w:rsidRPr="00043D2A" w:rsidRDefault="006936EE">
      <w:pPr>
        <w:rPr>
          <w:b/>
        </w:rPr>
      </w:pPr>
    </w:p>
    <w:p w14:paraId="1DAC8B87" w14:textId="77777777" w:rsidR="006936EE" w:rsidRPr="00043D2A" w:rsidRDefault="006936EE">
      <w:pPr>
        <w:rPr>
          <w:b/>
        </w:rPr>
      </w:pPr>
    </w:p>
    <w:p w14:paraId="7F718B7D" w14:textId="77777777" w:rsidR="006936EE" w:rsidRPr="00043D2A" w:rsidRDefault="006936EE">
      <w:pPr>
        <w:rPr>
          <w:b/>
        </w:rPr>
      </w:pPr>
    </w:p>
    <w:p w14:paraId="40FF2FB7" w14:textId="77777777" w:rsidR="006936EE" w:rsidRPr="00043D2A" w:rsidRDefault="006936EE">
      <w:pPr>
        <w:rPr>
          <w:b/>
        </w:rPr>
      </w:pPr>
    </w:p>
    <w:p w14:paraId="574E7F8E" w14:textId="6C84EE13" w:rsidR="00493353" w:rsidRPr="001746AF" w:rsidRDefault="006936EE">
      <w:pPr>
        <w:rPr>
          <w:b/>
        </w:rPr>
      </w:pPr>
      <w:r w:rsidRPr="00043D2A">
        <w:rPr>
          <w:b/>
        </w:rPr>
        <w:t>7B1:</w:t>
      </w:r>
      <w:r w:rsidR="00A17953">
        <w:rPr>
          <w:b/>
        </w:rPr>
        <w:t xml:space="preserve"> </w:t>
      </w:r>
      <w:r w:rsidR="002A01E2">
        <w:rPr>
          <w:b/>
          <w:i/>
        </w:rPr>
        <w:t xml:space="preserve">A/O  </w:t>
      </w:r>
      <w:r w:rsidR="00C03598" w:rsidRPr="00106C52">
        <w:rPr>
          <w:b/>
        </w:rPr>
        <w:t>Sing tonal sequence and class patterns</w:t>
      </w:r>
      <w:r w:rsidR="00C03598">
        <w:rPr>
          <w:b/>
        </w:rPr>
        <w:t xml:space="preserve"> in C major using “bum.”</w:t>
      </w:r>
      <w:r w:rsidR="00C03598">
        <w:t xml:space="preserve"> </w:t>
      </w:r>
      <w:r w:rsidR="00A74020">
        <w:rPr>
          <w:b/>
        </w:rPr>
        <w:t xml:space="preserve">Re fa </w:t>
      </w:r>
      <w:r w:rsidR="00267DBE">
        <w:rPr>
          <w:b/>
        </w:rPr>
        <w:t>–</w:t>
      </w:r>
      <w:r w:rsidR="00A74020">
        <w:rPr>
          <w:b/>
        </w:rPr>
        <w:t xml:space="preserve"> </w:t>
      </w:r>
      <w:r w:rsidR="00267DBE">
        <w:rPr>
          <w:b/>
        </w:rPr>
        <w:t xml:space="preserve">mi do mi | </w:t>
      </w:r>
      <w:r w:rsidR="00956E94">
        <w:rPr>
          <w:b/>
        </w:rPr>
        <w:t xml:space="preserve">la fa re </w:t>
      </w:r>
      <w:r w:rsidR="0050041A">
        <w:rPr>
          <w:b/>
        </w:rPr>
        <w:t>–</w:t>
      </w:r>
      <w:r w:rsidR="00956E94">
        <w:rPr>
          <w:b/>
        </w:rPr>
        <w:t xml:space="preserve"> </w:t>
      </w:r>
      <w:r w:rsidR="0050041A">
        <w:rPr>
          <w:b/>
        </w:rPr>
        <w:t xml:space="preserve">la mi la | </w:t>
      </w:r>
      <w:r w:rsidR="00C7118D">
        <w:rPr>
          <w:b/>
        </w:rPr>
        <w:t xml:space="preserve">fa la re </w:t>
      </w:r>
      <w:r w:rsidR="00237CFC">
        <w:rPr>
          <w:b/>
        </w:rPr>
        <w:t>–</w:t>
      </w:r>
      <w:r w:rsidR="00C7118D">
        <w:rPr>
          <w:b/>
        </w:rPr>
        <w:t xml:space="preserve"> </w:t>
      </w:r>
      <w:r w:rsidR="006F1026">
        <w:rPr>
          <w:b/>
        </w:rPr>
        <w:t>do la do</w:t>
      </w:r>
    </w:p>
    <w:p w14:paraId="79805D26" w14:textId="2C7E74C3" w:rsidR="00493353" w:rsidRPr="00043D2A" w:rsidRDefault="006936E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93D0699" wp14:editId="5D0D4C61">
            <wp:extent cx="6858000" cy="1384112"/>
            <wp:effectExtent l="25400" t="25400" r="25400" b="133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411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CA1A058" w14:textId="77777777" w:rsidR="009306A9" w:rsidRPr="00043D2A" w:rsidRDefault="009306A9">
      <w:pPr>
        <w:rPr>
          <w:b/>
        </w:rPr>
      </w:pPr>
    </w:p>
    <w:p w14:paraId="5252F9DC" w14:textId="73B25191" w:rsidR="00080E43" w:rsidRPr="00043D2A" w:rsidRDefault="009306A9">
      <w:pPr>
        <w:rPr>
          <w:b/>
        </w:rPr>
      </w:pPr>
      <w:r w:rsidRPr="00043D2A">
        <w:rPr>
          <w:b/>
        </w:rPr>
        <w:t>7B2:</w:t>
      </w:r>
      <w:r w:rsidR="000D5EE6">
        <w:rPr>
          <w:b/>
        </w:rPr>
        <w:t xml:space="preserve"> </w:t>
      </w:r>
      <w:r w:rsidR="002A4D28">
        <w:rPr>
          <w:b/>
          <w:i/>
        </w:rPr>
        <w:t xml:space="preserve">A/O  </w:t>
      </w:r>
      <w:r w:rsidR="000D5EE6" w:rsidRPr="00106C52">
        <w:rPr>
          <w:b/>
        </w:rPr>
        <w:t>Sing tonal sequence and class patterns</w:t>
      </w:r>
      <w:r w:rsidR="000D5EE6">
        <w:rPr>
          <w:b/>
        </w:rPr>
        <w:t xml:space="preserve"> in C minor using “bum.”</w:t>
      </w:r>
      <w:r w:rsidR="000F07D7">
        <w:t xml:space="preserve"> </w:t>
      </w:r>
      <w:r w:rsidR="00320C8F">
        <w:rPr>
          <w:b/>
        </w:rPr>
        <w:t xml:space="preserve">Fa re la </w:t>
      </w:r>
      <w:r w:rsidR="005833AA">
        <w:rPr>
          <w:b/>
        </w:rPr>
        <w:t>–</w:t>
      </w:r>
      <w:r w:rsidR="00320C8F">
        <w:rPr>
          <w:b/>
        </w:rPr>
        <w:t xml:space="preserve"> </w:t>
      </w:r>
      <w:r w:rsidR="005833AA">
        <w:rPr>
          <w:b/>
        </w:rPr>
        <w:t xml:space="preserve">la </w:t>
      </w:r>
      <w:r w:rsidR="00533301">
        <w:rPr>
          <w:b/>
        </w:rPr>
        <w:t xml:space="preserve">mi la | </w:t>
      </w:r>
      <w:r w:rsidR="00F0106A">
        <w:rPr>
          <w:b/>
        </w:rPr>
        <w:t xml:space="preserve">re fa la </w:t>
      </w:r>
      <w:r w:rsidR="00B24A25">
        <w:rPr>
          <w:b/>
        </w:rPr>
        <w:t>–</w:t>
      </w:r>
      <w:r w:rsidR="00F0106A">
        <w:rPr>
          <w:b/>
        </w:rPr>
        <w:t xml:space="preserve"> </w:t>
      </w:r>
      <w:r w:rsidR="00B24A25">
        <w:rPr>
          <w:b/>
        </w:rPr>
        <w:t xml:space="preserve">do </w:t>
      </w:r>
      <w:r w:rsidR="00E33B17">
        <w:rPr>
          <w:b/>
        </w:rPr>
        <w:t xml:space="preserve">mi la </w:t>
      </w:r>
      <w:r w:rsidR="00B24A25">
        <w:rPr>
          <w:b/>
        </w:rPr>
        <w:t>|</w:t>
      </w:r>
      <w:r w:rsidR="00E33B17">
        <w:rPr>
          <w:b/>
        </w:rPr>
        <w:t xml:space="preserve"> </w:t>
      </w:r>
      <w:r w:rsidR="000C46A6">
        <w:rPr>
          <w:b/>
        </w:rPr>
        <w:t xml:space="preserve">la fa la </w:t>
      </w:r>
      <w:r w:rsidR="007B399F">
        <w:rPr>
          <w:b/>
        </w:rPr>
        <w:t>–</w:t>
      </w:r>
      <w:r w:rsidR="000C46A6">
        <w:rPr>
          <w:b/>
        </w:rPr>
        <w:t xml:space="preserve"> </w:t>
      </w:r>
      <w:r w:rsidR="007B399F">
        <w:rPr>
          <w:b/>
        </w:rPr>
        <w:t xml:space="preserve">do la </w:t>
      </w:r>
      <w:r w:rsidR="00644D55">
        <w:rPr>
          <w:b/>
        </w:rPr>
        <w:t>do</w:t>
      </w:r>
      <w:r w:rsidR="00B24A25">
        <w:rPr>
          <w:b/>
        </w:rPr>
        <w:t xml:space="preserve"> </w:t>
      </w:r>
      <w:r w:rsidR="000D5EE6">
        <w:rPr>
          <w:b/>
        </w:rPr>
        <w:t xml:space="preserve"> </w:t>
      </w:r>
    </w:p>
    <w:p w14:paraId="544855F8" w14:textId="26817A81" w:rsidR="00080E43" w:rsidRPr="00043D2A" w:rsidRDefault="009306A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0605125" wp14:editId="1D1B6795">
            <wp:extent cx="6858000" cy="1395113"/>
            <wp:effectExtent l="25400" t="25400" r="25400" b="273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511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250AC8" w14:textId="77777777" w:rsidR="00080E43" w:rsidRPr="00043D2A" w:rsidRDefault="00080E43">
      <w:pPr>
        <w:rPr>
          <w:b/>
        </w:rPr>
      </w:pPr>
    </w:p>
    <w:p w14:paraId="7C55C4B5" w14:textId="3005C659" w:rsidR="001D4700" w:rsidRPr="00043D2A" w:rsidRDefault="001D4700">
      <w:pPr>
        <w:rPr>
          <w:b/>
        </w:rPr>
      </w:pPr>
      <w:r w:rsidRPr="00043D2A">
        <w:rPr>
          <w:b/>
        </w:rPr>
        <w:t>8A1:</w:t>
      </w:r>
      <w:r w:rsidR="00207589">
        <w:rPr>
          <w:b/>
        </w:rPr>
        <w:t xml:space="preserve"> </w:t>
      </w:r>
      <w:r w:rsidR="00A04F5F">
        <w:rPr>
          <w:b/>
          <w:i/>
        </w:rPr>
        <w:t xml:space="preserve">VA  </w:t>
      </w:r>
      <w:r w:rsidR="00207589" w:rsidRPr="00106C52">
        <w:rPr>
          <w:b/>
        </w:rPr>
        <w:t>Sing tonal sequence and class patterns</w:t>
      </w:r>
      <w:r w:rsidR="00207589">
        <w:rPr>
          <w:b/>
        </w:rPr>
        <w:t xml:space="preserve"> in </w:t>
      </w:r>
      <w:r w:rsidR="00327B3C">
        <w:rPr>
          <w:b/>
        </w:rPr>
        <w:t>C major using tonal syllables.  la fa la –</w:t>
      </w:r>
      <w:r w:rsidR="001E7CB3">
        <w:rPr>
          <w:b/>
        </w:rPr>
        <w:t xml:space="preserve"> so do | la do fa</w:t>
      </w:r>
      <w:r w:rsidR="00327B3C">
        <w:rPr>
          <w:b/>
        </w:rPr>
        <w:t xml:space="preserve"> – do so mi | do la fa – do mi do</w:t>
      </w:r>
    </w:p>
    <w:p w14:paraId="3B175D8C" w14:textId="6E6D9568" w:rsidR="001D4700" w:rsidRPr="00043D2A" w:rsidRDefault="001D4700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64D4BB5" wp14:editId="19484C8B">
            <wp:extent cx="6858000" cy="1474668"/>
            <wp:effectExtent l="25400" t="25400" r="25400" b="241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746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A234925" w14:textId="77777777" w:rsidR="001D4700" w:rsidRPr="00043D2A" w:rsidRDefault="001D4700">
      <w:pPr>
        <w:rPr>
          <w:b/>
        </w:rPr>
      </w:pPr>
    </w:p>
    <w:p w14:paraId="56B9D872" w14:textId="62ADF10A" w:rsidR="001D4700" w:rsidRPr="00043D2A" w:rsidRDefault="00D66563">
      <w:pPr>
        <w:rPr>
          <w:b/>
        </w:rPr>
      </w:pPr>
      <w:r w:rsidRPr="00043D2A">
        <w:rPr>
          <w:b/>
        </w:rPr>
        <w:t>8A2:</w:t>
      </w:r>
      <w:r w:rsidR="00DE40CC">
        <w:rPr>
          <w:b/>
        </w:rPr>
        <w:t xml:space="preserve"> </w:t>
      </w:r>
      <w:r w:rsidR="00751C5B">
        <w:rPr>
          <w:b/>
          <w:i/>
        </w:rPr>
        <w:t xml:space="preserve">VA </w:t>
      </w:r>
      <w:r w:rsidR="00507397">
        <w:rPr>
          <w:b/>
          <w:i/>
        </w:rPr>
        <w:t xml:space="preserve"> </w:t>
      </w:r>
      <w:r w:rsidR="00DE40CC" w:rsidRPr="00106C52">
        <w:rPr>
          <w:b/>
        </w:rPr>
        <w:t>Sing tonal sequence and class patterns</w:t>
      </w:r>
      <w:r w:rsidR="00DE40CC">
        <w:rPr>
          <w:b/>
        </w:rPr>
        <w:t xml:space="preserve"> in C major using tonal syllables.</w:t>
      </w:r>
      <w:r w:rsidR="005C3C3A">
        <w:rPr>
          <w:b/>
        </w:rPr>
        <w:t xml:space="preserve"> </w:t>
      </w:r>
      <w:r w:rsidR="00E95974">
        <w:rPr>
          <w:b/>
        </w:rPr>
        <w:t xml:space="preserve">Fa do – so so | do la fa </w:t>
      </w:r>
      <w:r w:rsidR="00D30A49">
        <w:rPr>
          <w:b/>
        </w:rPr>
        <w:t>–</w:t>
      </w:r>
      <w:r w:rsidR="00E95974">
        <w:rPr>
          <w:b/>
        </w:rPr>
        <w:t xml:space="preserve"> </w:t>
      </w:r>
      <w:r w:rsidR="00D30A49">
        <w:rPr>
          <w:b/>
        </w:rPr>
        <w:t xml:space="preserve">do mi do | </w:t>
      </w:r>
      <w:r w:rsidR="00E142E7">
        <w:rPr>
          <w:b/>
        </w:rPr>
        <w:t xml:space="preserve">do do fa </w:t>
      </w:r>
      <w:r w:rsidR="00700AAD">
        <w:rPr>
          <w:b/>
        </w:rPr>
        <w:t>–</w:t>
      </w:r>
      <w:r w:rsidR="00E142E7">
        <w:rPr>
          <w:b/>
        </w:rPr>
        <w:t xml:space="preserve"> </w:t>
      </w:r>
      <w:r w:rsidR="00700AAD">
        <w:rPr>
          <w:b/>
        </w:rPr>
        <w:t xml:space="preserve">so </w:t>
      </w:r>
      <w:r w:rsidR="00C6704B">
        <w:rPr>
          <w:b/>
        </w:rPr>
        <w:t>do mi</w:t>
      </w:r>
    </w:p>
    <w:p w14:paraId="5C72C484" w14:textId="1D91B724" w:rsidR="00D66563" w:rsidRPr="00043D2A" w:rsidRDefault="00D66563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949FAE9" wp14:editId="5F216F6E">
            <wp:extent cx="6858000" cy="1373169"/>
            <wp:effectExtent l="25400" t="25400" r="25400" b="2413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316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1C8A045" w14:textId="77777777" w:rsidR="00D66563" w:rsidRPr="00043D2A" w:rsidRDefault="00D66563">
      <w:pPr>
        <w:rPr>
          <w:b/>
        </w:rPr>
      </w:pPr>
    </w:p>
    <w:p w14:paraId="4492A13D" w14:textId="6877D180" w:rsidR="001D4700" w:rsidRPr="00043D2A" w:rsidRDefault="00D230B9">
      <w:pPr>
        <w:rPr>
          <w:b/>
        </w:rPr>
      </w:pPr>
      <w:r w:rsidRPr="00043D2A">
        <w:rPr>
          <w:b/>
        </w:rPr>
        <w:t>8B1:</w:t>
      </w:r>
      <w:r w:rsidR="00D65389">
        <w:rPr>
          <w:b/>
        </w:rPr>
        <w:t xml:space="preserve"> </w:t>
      </w:r>
      <w:r w:rsidR="00751C5B">
        <w:rPr>
          <w:b/>
          <w:i/>
        </w:rPr>
        <w:t xml:space="preserve">VA </w:t>
      </w:r>
      <w:r w:rsidR="00507397">
        <w:rPr>
          <w:b/>
          <w:i/>
        </w:rPr>
        <w:t xml:space="preserve"> </w:t>
      </w:r>
      <w:r w:rsidR="008A4FA8" w:rsidRPr="00106C52">
        <w:rPr>
          <w:b/>
        </w:rPr>
        <w:t>Sing tonal sequence and class patterns</w:t>
      </w:r>
      <w:r w:rsidR="008A4FA8">
        <w:rPr>
          <w:b/>
        </w:rPr>
        <w:t xml:space="preserve"> in C minor using tonal syllables.</w:t>
      </w:r>
      <w:r w:rsidR="00A423EB">
        <w:rPr>
          <w:b/>
        </w:rPr>
        <w:t xml:space="preserve"> Re fa </w:t>
      </w:r>
      <w:r w:rsidR="007955A2">
        <w:rPr>
          <w:b/>
        </w:rPr>
        <w:t>–</w:t>
      </w:r>
      <w:r w:rsidR="00A423EB">
        <w:rPr>
          <w:b/>
        </w:rPr>
        <w:t xml:space="preserve"> </w:t>
      </w:r>
      <w:r w:rsidR="007955A2">
        <w:rPr>
          <w:b/>
        </w:rPr>
        <w:t xml:space="preserve">mi do mi | la fa re – la mi la | fa la re </w:t>
      </w:r>
      <w:r w:rsidR="005B0137">
        <w:rPr>
          <w:b/>
        </w:rPr>
        <w:t>–</w:t>
      </w:r>
      <w:r w:rsidR="007955A2">
        <w:rPr>
          <w:b/>
        </w:rPr>
        <w:t xml:space="preserve"> </w:t>
      </w:r>
      <w:r w:rsidR="005B0137">
        <w:rPr>
          <w:b/>
        </w:rPr>
        <w:t xml:space="preserve">do la do </w:t>
      </w:r>
      <w:r w:rsidR="00A423EB">
        <w:rPr>
          <w:b/>
        </w:rPr>
        <w:t xml:space="preserve"> </w:t>
      </w:r>
      <w:r w:rsidR="008A4FA8">
        <w:rPr>
          <w:b/>
        </w:rPr>
        <w:t xml:space="preserve">  </w:t>
      </w:r>
    </w:p>
    <w:p w14:paraId="036B9911" w14:textId="16E039DF" w:rsidR="00D230B9" w:rsidRPr="00043D2A" w:rsidRDefault="00D230B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F7085EB" wp14:editId="003FF6AD">
            <wp:extent cx="6858000" cy="1332411"/>
            <wp:effectExtent l="25400" t="25400" r="25400" b="139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3241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6BA731D" w14:textId="77777777" w:rsidR="00AA1681" w:rsidRDefault="00AA1681">
      <w:pPr>
        <w:rPr>
          <w:b/>
        </w:rPr>
      </w:pPr>
    </w:p>
    <w:p w14:paraId="257E7125" w14:textId="77777777" w:rsidR="00776D06" w:rsidRDefault="00776D06">
      <w:pPr>
        <w:rPr>
          <w:b/>
        </w:rPr>
      </w:pPr>
    </w:p>
    <w:p w14:paraId="51DBCD88" w14:textId="00F0C1ED" w:rsidR="00D230B9" w:rsidRPr="00043D2A" w:rsidRDefault="00110526">
      <w:pPr>
        <w:rPr>
          <w:b/>
        </w:rPr>
      </w:pPr>
      <w:r w:rsidRPr="00043D2A">
        <w:rPr>
          <w:b/>
        </w:rPr>
        <w:t>8B2:</w:t>
      </w:r>
      <w:r w:rsidR="006D70D9">
        <w:rPr>
          <w:b/>
        </w:rPr>
        <w:t xml:space="preserve"> </w:t>
      </w:r>
      <w:r w:rsidR="00751C5B">
        <w:rPr>
          <w:b/>
          <w:i/>
        </w:rPr>
        <w:t xml:space="preserve">VA </w:t>
      </w:r>
      <w:r w:rsidR="00507397">
        <w:rPr>
          <w:b/>
          <w:i/>
        </w:rPr>
        <w:t xml:space="preserve"> </w:t>
      </w:r>
      <w:r w:rsidR="006D70D9" w:rsidRPr="00106C52">
        <w:rPr>
          <w:b/>
        </w:rPr>
        <w:t>Sing tonal sequence and class patterns</w:t>
      </w:r>
      <w:r w:rsidR="006D70D9">
        <w:rPr>
          <w:b/>
        </w:rPr>
        <w:t xml:space="preserve"> in </w:t>
      </w:r>
      <w:r w:rsidR="008630E0">
        <w:rPr>
          <w:b/>
        </w:rPr>
        <w:t xml:space="preserve">C minor using tonal syllables. </w:t>
      </w:r>
      <w:r w:rsidR="00B15F4C">
        <w:rPr>
          <w:b/>
        </w:rPr>
        <w:t xml:space="preserve">Fa re la </w:t>
      </w:r>
      <w:r w:rsidR="004E277A">
        <w:rPr>
          <w:b/>
        </w:rPr>
        <w:t>–</w:t>
      </w:r>
      <w:r w:rsidR="00B15F4C">
        <w:rPr>
          <w:b/>
        </w:rPr>
        <w:t xml:space="preserve"> </w:t>
      </w:r>
      <w:r w:rsidR="004E277A">
        <w:rPr>
          <w:b/>
        </w:rPr>
        <w:t xml:space="preserve">la mi la | </w:t>
      </w:r>
      <w:r w:rsidR="009D6B30">
        <w:rPr>
          <w:b/>
        </w:rPr>
        <w:t xml:space="preserve">re fa la </w:t>
      </w:r>
      <w:r w:rsidR="00A46134">
        <w:rPr>
          <w:b/>
        </w:rPr>
        <w:t>–</w:t>
      </w:r>
      <w:r w:rsidR="009D6B30">
        <w:rPr>
          <w:b/>
        </w:rPr>
        <w:t xml:space="preserve"> </w:t>
      </w:r>
      <w:r w:rsidR="00A46134">
        <w:rPr>
          <w:b/>
        </w:rPr>
        <w:t xml:space="preserve">do mi la | </w:t>
      </w:r>
      <w:r w:rsidR="000A7691">
        <w:rPr>
          <w:b/>
        </w:rPr>
        <w:t xml:space="preserve">la fa la </w:t>
      </w:r>
      <w:r w:rsidR="0067141A">
        <w:rPr>
          <w:b/>
        </w:rPr>
        <w:t>–</w:t>
      </w:r>
      <w:r w:rsidR="000A7691">
        <w:rPr>
          <w:b/>
        </w:rPr>
        <w:t xml:space="preserve"> </w:t>
      </w:r>
      <w:r w:rsidR="0067141A">
        <w:rPr>
          <w:b/>
        </w:rPr>
        <w:t xml:space="preserve">do la do </w:t>
      </w:r>
    </w:p>
    <w:p w14:paraId="2FBACE4A" w14:textId="6AE1CDEC" w:rsidR="00110526" w:rsidRPr="00043D2A" w:rsidRDefault="0011052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AC4CC0D" wp14:editId="46C1AFB3">
            <wp:extent cx="6858000" cy="1406364"/>
            <wp:effectExtent l="25400" t="25400" r="25400" b="165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636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F9E2483" w14:textId="77777777" w:rsidR="00110526" w:rsidRPr="00043D2A" w:rsidRDefault="00110526">
      <w:pPr>
        <w:rPr>
          <w:b/>
        </w:rPr>
      </w:pPr>
    </w:p>
    <w:p w14:paraId="60EB76B3" w14:textId="60A78D6D" w:rsidR="00110526" w:rsidRPr="00043D2A" w:rsidRDefault="00444A3E">
      <w:pPr>
        <w:rPr>
          <w:b/>
        </w:rPr>
      </w:pPr>
      <w:r w:rsidRPr="00043D2A">
        <w:rPr>
          <w:b/>
        </w:rPr>
        <w:t>9A1:</w:t>
      </w:r>
      <w:r w:rsidR="00B21585">
        <w:rPr>
          <w:b/>
        </w:rPr>
        <w:t xml:space="preserve"> </w:t>
      </w:r>
      <w:r w:rsidR="00B808D7">
        <w:rPr>
          <w:b/>
          <w:i/>
        </w:rPr>
        <w:t xml:space="preserve">G-v  </w:t>
      </w:r>
      <w:r w:rsidR="005D44A7" w:rsidRPr="00106C52">
        <w:rPr>
          <w:b/>
        </w:rPr>
        <w:t>Sing tonal sequence and class patterns</w:t>
      </w:r>
      <w:r w:rsidR="005D44A7">
        <w:rPr>
          <w:b/>
        </w:rPr>
        <w:t xml:space="preserve"> in D major using </w:t>
      </w:r>
      <w:r w:rsidR="00A06D26">
        <w:rPr>
          <w:b/>
        </w:rPr>
        <w:t>“bum.”</w:t>
      </w:r>
      <w:r w:rsidR="005D44A7">
        <w:rPr>
          <w:b/>
        </w:rPr>
        <w:t xml:space="preserve"> </w:t>
      </w:r>
      <w:r w:rsidR="00015FC7">
        <w:rPr>
          <w:b/>
        </w:rPr>
        <w:t>Do la – mi do | do la – mi so | do do la – ti so fa re</w:t>
      </w:r>
      <w:r w:rsidR="005D44A7">
        <w:rPr>
          <w:b/>
        </w:rPr>
        <w:t xml:space="preserve"> </w:t>
      </w:r>
    </w:p>
    <w:p w14:paraId="779C4863" w14:textId="6383B1BE" w:rsidR="00444A3E" w:rsidRPr="00043D2A" w:rsidRDefault="00444A3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62C8518" wp14:editId="778AAEA8">
            <wp:extent cx="6858000" cy="1374724"/>
            <wp:effectExtent l="25400" t="25400" r="25400" b="228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472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C3470B" w14:textId="77777777" w:rsidR="00444A3E" w:rsidRPr="00043D2A" w:rsidRDefault="00444A3E">
      <w:pPr>
        <w:rPr>
          <w:b/>
        </w:rPr>
      </w:pPr>
    </w:p>
    <w:p w14:paraId="4789691B" w14:textId="77777777" w:rsidR="00444A3E" w:rsidRPr="00043D2A" w:rsidRDefault="00444A3E">
      <w:pPr>
        <w:rPr>
          <w:b/>
        </w:rPr>
      </w:pPr>
    </w:p>
    <w:p w14:paraId="24987EEE" w14:textId="3F8CBAEA" w:rsidR="00AD060F" w:rsidRPr="00043D2A" w:rsidRDefault="00714ED0">
      <w:pPr>
        <w:rPr>
          <w:b/>
        </w:rPr>
      </w:pPr>
      <w:r w:rsidRPr="00043D2A">
        <w:rPr>
          <w:b/>
        </w:rPr>
        <w:t>9A2:</w:t>
      </w:r>
      <w:r w:rsidR="00E239EB">
        <w:rPr>
          <w:b/>
        </w:rPr>
        <w:t xml:space="preserve"> </w:t>
      </w:r>
      <w:r w:rsidR="00863EFF">
        <w:rPr>
          <w:b/>
          <w:i/>
        </w:rPr>
        <w:t xml:space="preserve">G-v  </w:t>
      </w:r>
      <w:r w:rsidR="00AE2C38" w:rsidRPr="00106C52">
        <w:rPr>
          <w:b/>
        </w:rPr>
        <w:t>Sing tonal sequence and class patterns</w:t>
      </w:r>
      <w:r w:rsidR="00AE2C38">
        <w:rPr>
          <w:b/>
        </w:rPr>
        <w:t xml:space="preserve"> in D major using “bum.”</w:t>
      </w:r>
      <w:r w:rsidR="00FA14AA">
        <w:rPr>
          <w:b/>
        </w:rPr>
        <w:t xml:space="preserve"> </w:t>
      </w:r>
      <w:r w:rsidR="000726D1">
        <w:rPr>
          <w:b/>
        </w:rPr>
        <w:t xml:space="preserve">Do la do - fa do | do la do – do la do | do la fa – re ti </w:t>
      </w:r>
    </w:p>
    <w:p w14:paraId="3E6273BE" w14:textId="314DA4DC" w:rsidR="00714ED0" w:rsidRPr="00043D2A" w:rsidRDefault="00714ED0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09A9656" wp14:editId="3154397B">
            <wp:extent cx="6858000" cy="1401520"/>
            <wp:effectExtent l="25400" t="25400" r="25400" b="209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1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27DB46C" w14:textId="77777777" w:rsidR="00956A91" w:rsidRPr="00043D2A" w:rsidRDefault="00956A91">
      <w:pPr>
        <w:rPr>
          <w:b/>
        </w:rPr>
      </w:pPr>
    </w:p>
    <w:p w14:paraId="4EE8BD14" w14:textId="1F69874D" w:rsidR="0049471C" w:rsidRPr="00043D2A" w:rsidRDefault="0049471C">
      <w:pPr>
        <w:rPr>
          <w:b/>
        </w:rPr>
      </w:pPr>
      <w:r w:rsidRPr="00043D2A">
        <w:rPr>
          <w:b/>
        </w:rPr>
        <w:t>9A3:</w:t>
      </w:r>
      <w:r w:rsidR="00E17D4A">
        <w:rPr>
          <w:b/>
        </w:rPr>
        <w:t xml:space="preserve"> </w:t>
      </w:r>
      <w:r w:rsidR="00863EFF">
        <w:rPr>
          <w:b/>
          <w:i/>
        </w:rPr>
        <w:t xml:space="preserve">G-v  </w:t>
      </w:r>
      <w:r w:rsidR="00326DF0" w:rsidRPr="00106C52">
        <w:rPr>
          <w:b/>
        </w:rPr>
        <w:t>Sing tonal sequence and class patterns</w:t>
      </w:r>
      <w:r w:rsidR="00326DF0">
        <w:rPr>
          <w:b/>
        </w:rPr>
        <w:t xml:space="preserve"> in D major using “bum.” </w:t>
      </w:r>
      <w:r w:rsidR="00777776">
        <w:rPr>
          <w:b/>
        </w:rPr>
        <w:t xml:space="preserve">So do – re mi re | la do fa – fa la do | la fa – ti ti </w:t>
      </w:r>
      <w:r w:rsidR="00326DF0">
        <w:rPr>
          <w:b/>
        </w:rPr>
        <w:t xml:space="preserve"> </w:t>
      </w:r>
    </w:p>
    <w:p w14:paraId="51AA8134" w14:textId="3ABC170F" w:rsidR="0049471C" w:rsidRPr="00043D2A" w:rsidRDefault="0049471C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0374B4F" wp14:editId="091EFDF8">
            <wp:extent cx="6858000" cy="1440102"/>
            <wp:effectExtent l="25400" t="25400" r="25400" b="336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4010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01A763" w14:textId="77777777" w:rsidR="0049471C" w:rsidRPr="00043D2A" w:rsidRDefault="0049471C">
      <w:pPr>
        <w:rPr>
          <w:b/>
        </w:rPr>
      </w:pPr>
    </w:p>
    <w:p w14:paraId="0A7F72C9" w14:textId="413CF626" w:rsidR="0049471C" w:rsidRPr="00043D2A" w:rsidRDefault="00EF286A">
      <w:pPr>
        <w:rPr>
          <w:b/>
        </w:rPr>
      </w:pPr>
      <w:r w:rsidRPr="00043D2A">
        <w:rPr>
          <w:b/>
        </w:rPr>
        <w:t>9B1:</w:t>
      </w:r>
      <w:r w:rsidR="0059635B">
        <w:rPr>
          <w:b/>
        </w:rPr>
        <w:t xml:space="preserve"> </w:t>
      </w:r>
      <w:r w:rsidR="00863EFF">
        <w:rPr>
          <w:b/>
          <w:i/>
        </w:rPr>
        <w:t xml:space="preserve">G-v  </w:t>
      </w:r>
      <w:r w:rsidR="00A50757" w:rsidRPr="00106C52">
        <w:rPr>
          <w:b/>
        </w:rPr>
        <w:t>Sing tonal sequence and class patterns</w:t>
      </w:r>
      <w:r w:rsidR="00A50757">
        <w:rPr>
          <w:b/>
        </w:rPr>
        <w:t xml:space="preserve"> in B minor using </w:t>
      </w:r>
      <w:r w:rsidR="001A7CAD">
        <w:rPr>
          <w:b/>
        </w:rPr>
        <w:t>“bum</w:t>
      </w:r>
      <w:r w:rsidR="00A50757">
        <w:rPr>
          <w:b/>
        </w:rPr>
        <w:t>.</w:t>
      </w:r>
      <w:r w:rsidR="001A7CAD">
        <w:rPr>
          <w:b/>
        </w:rPr>
        <w:t>”</w:t>
      </w:r>
      <w:r w:rsidR="00BF637B">
        <w:rPr>
          <w:b/>
        </w:rPr>
        <w:t xml:space="preserve"> </w:t>
      </w:r>
      <w:r w:rsidR="00560170">
        <w:rPr>
          <w:b/>
        </w:rPr>
        <w:t xml:space="preserve">Re la – mi </w:t>
      </w:r>
      <w:r w:rsidR="00856C84">
        <w:rPr>
          <w:b/>
        </w:rPr>
        <w:t>la |</w:t>
      </w:r>
      <w:r w:rsidR="00560170">
        <w:rPr>
          <w:b/>
        </w:rPr>
        <w:t xml:space="preserve"> </w:t>
      </w:r>
      <w:r w:rsidR="00856C84">
        <w:rPr>
          <w:b/>
        </w:rPr>
        <w:t xml:space="preserve">la mi la - </w:t>
      </w:r>
      <w:r w:rsidR="00DA49CF">
        <w:rPr>
          <w:b/>
        </w:rPr>
        <w:t xml:space="preserve">ti si mi </w:t>
      </w:r>
      <w:r w:rsidR="00856C84">
        <w:rPr>
          <w:b/>
        </w:rPr>
        <w:t xml:space="preserve">| </w:t>
      </w:r>
      <w:r w:rsidR="004C11A0">
        <w:rPr>
          <w:b/>
        </w:rPr>
        <w:t xml:space="preserve">re fa la </w:t>
      </w:r>
      <w:r w:rsidR="00F64E4E">
        <w:rPr>
          <w:b/>
        </w:rPr>
        <w:t>–</w:t>
      </w:r>
      <w:r w:rsidR="004C11A0">
        <w:rPr>
          <w:b/>
        </w:rPr>
        <w:t xml:space="preserve"> </w:t>
      </w:r>
      <w:r w:rsidR="00F64E4E">
        <w:rPr>
          <w:b/>
        </w:rPr>
        <w:t xml:space="preserve">ti mi si </w:t>
      </w:r>
    </w:p>
    <w:p w14:paraId="2366BAB3" w14:textId="46B74439" w:rsidR="00EF286A" w:rsidRPr="00043D2A" w:rsidRDefault="00EF286A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E6C21C5" wp14:editId="30E6784E">
            <wp:extent cx="6858000" cy="1385773"/>
            <wp:effectExtent l="25400" t="25400" r="25400" b="3683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577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33ACF1" w14:textId="77777777" w:rsidR="00776D06" w:rsidRDefault="00776D06">
      <w:pPr>
        <w:rPr>
          <w:b/>
        </w:rPr>
      </w:pPr>
    </w:p>
    <w:p w14:paraId="2D3FF82D" w14:textId="7D0EDE9F" w:rsidR="00AC59AE" w:rsidRPr="00043D2A" w:rsidRDefault="00AC59AE">
      <w:pPr>
        <w:rPr>
          <w:b/>
        </w:rPr>
      </w:pPr>
      <w:r w:rsidRPr="00043D2A">
        <w:rPr>
          <w:b/>
        </w:rPr>
        <w:t>9B2:</w:t>
      </w:r>
      <w:r w:rsidR="00F26038">
        <w:rPr>
          <w:b/>
        </w:rPr>
        <w:t xml:space="preserve"> </w:t>
      </w:r>
      <w:r w:rsidR="00F0390C">
        <w:rPr>
          <w:b/>
          <w:i/>
        </w:rPr>
        <w:t xml:space="preserve">G-v  </w:t>
      </w:r>
      <w:r w:rsidR="00134273" w:rsidRPr="00106C52">
        <w:rPr>
          <w:b/>
        </w:rPr>
        <w:t>Sing tonal sequence and class patterns</w:t>
      </w:r>
      <w:r w:rsidR="00134273">
        <w:rPr>
          <w:b/>
        </w:rPr>
        <w:t xml:space="preserve"> in B minor using “bum.” </w:t>
      </w:r>
      <w:r w:rsidR="00F64E4E">
        <w:rPr>
          <w:b/>
        </w:rPr>
        <w:t xml:space="preserve">Fa la – si ti si | la fa do </w:t>
      </w:r>
      <w:r w:rsidR="00B466B0">
        <w:rPr>
          <w:b/>
        </w:rPr>
        <w:t>–</w:t>
      </w:r>
      <w:r w:rsidR="00F64E4E">
        <w:rPr>
          <w:b/>
        </w:rPr>
        <w:t xml:space="preserve"> </w:t>
      </w:r>
      <w:r w:rsidR="00B466B0">
        <w:rPr>
          <w:b/>
        </w:rPr>
        <w:t xml:space="preserve">si mi si | </w:t>
      </w:r>
      <w:r w:rsidR="006B5970">
        <w:rPr>
          <w:b/>
        </w:rPr>
        <w:t xml:space="preserve">fa la re </w:t>
      </w:r>
      <w:r w:rsidR="002413AD">
        <w:rPr>
          <w:b/>
        </w:rPr>
        <w:t>–</w:t>
      </w:r>
      <w:r w:rsidR="006B5970">
        <w:rPr>
          <w:b/>
        </w:rPr>
        <w:t xml:space="preserve"> </w:t>
      </w:r>
      <w:r w:rsidR="002413AD">
        <w:rPr>
          <w:b/>
        </w:rPr>
        <w:t xml:space="preserve">mi </w:t>
      </w:r>
      <w:r w:rsidR="00A50B59">
        <w:rPr>
          <w:b/>
        </w:rPr>
        <w:t>do la</w:t>
      </w:r>
      <w:r w:rsidR="00134273">
        <w:rPr>
          <w:b/>
        </w:rPr>
        <w:t xml:space="preserve"> </w:t>
      </w:r>
    </w:p>
    <w:p w14:paraId="50B71C85" w14:textId="50C0C2AA" w:rsidR="00FA5EDF" w:rsidRPr="00043D2A" w:rsidRDefault="00FA5EDF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2359651" wp14:editId="2B0E89A2">
            <wp:extent cx="6858000" cy="1448762"/>
            <wp:effectExtent l="25400" t="25400" r="25400" b="247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4876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339516E" w14:textId="77777777" w:rsidR="00AC59AE" w:rsidRPr="00043D2A" w:rsidRDefault="00AC59AE">
      <w:pPr>
        <w:rPr>
          <w:b/>
        </w:rPr>
      </w:pPr>
    </w:p>
    <w:p w14:paraId="6520D1F0" w14:textId="77777777" w:rsidR="00285CC8" w:rsidRPr="00043D2A" w:rsidRDefault="00285CC8">
      <w:pPr>
        <w:rPr>
          <w:b/>
        </w:rPr>
      </w:pPr>
    </w:p>
    <w:p w14:paraId="68F5B323" w14:textId="18888E29" w:rsidR="00AC59AE" w:rsidRPr="00043D2A" w:rsidRDefault="00285CC8">
      <w:pPr>
        <w:rPr>
          <w:b/>
        </w:rPr>
      </w:pPr>
      <w:r w:rsidRPr="00043D2A">
        <w:rPr>
          <w:b/>
        </w:rPr>
        <w:t>9B3:</w:t>
      </w:r>
      <w:r w:rsidR="00443BA2">
        <w:rPr>
          <w:b/>
        </w:rPr>
        <w:t xml:space="preserve"> </w:t>
      </w:r>
      <w:r w:rsidR="00D21C57">
        <w:rPr>
          <w:b/>
          <w:i/>
        </w:rPr>
        <w:t xml:space="preserve">G-v  </w:t>
      </w:r>
      <w:r w:rsidR="00443BA2" w:rsidRPr="00106C52">
        <w:rPr>
          <w:b/>
        </w:rPr>
        <w:t>Sing tonal sequence and class patterns</w:t>
      </w:r>
      <w:r w:rsidR="00443BA2">
        <w:rPr>
          <w:b/>
        </w:rPr>
        <w:t xml:space="preserve"> in B minor using “bum.” </w:t>
      </w:r>
      <w:r w:rsidR="00E40244">
        <w:rPr>
          <w:b/>
        </w:rPr>
        <w:t xml:space="preserve">La fa </w:t>
      </w:r>
      <w:r w:rsidR="00600C89">
        <w:rPr>
          <w:b/>
        </w:rPr>
        <w:t>–</w:t>
      </w:r>
      <w:r w:rsidR="00C0214C">
        <w:rPr>
          <w:b/>
        </w:rPr>
        <w:t xml:space="preserve"> </w:t>
      </w:r>
      <w:r w:rsidR="00600C89">
        <w:rPr>
          <w:b/>
        </w:rPr>
        <w:t xml:space="preserve">mi ti | </w:t>
      </w:r>
      <w:r w:rsidR="00304ACD">
        <w:rPr>
          <w:b/>
        </w:rPr>
        <w:t>la re</w:t>
      </w:r>
      <w:r w:rsidR="00F438BE">
        <w:rPr>
          <w:b/>
        </w:rPr>
        <w:t xml:space="preserve"> </w:t>
      </w:r>
      <w:r w:rsidR="00BB1601">
        <w:rPr>
          <w:b/>
        </w:rPr>
        <w:t>–</w:t>
      </w:r>
      <w:r w:rsidR="00F438BE">
        <w:rPr>
          <w:b/>
        </w:rPr>
        <w:t xml:space="preserve"> </w:t>
      </w:r>
      <w:r w:rsidR="00304ACD">
        <w:rPr>
          <w:b/>
        </w:rPr>
        <w:t>re</w:t>
      </w:r>
      <w:r w:rsidR="00BB1601">
        <w:rPr>
          <w:b/>
        </w:rPr>
        <w:t xml:space="preserve"> </w:t>
      </w:r>
      <w:r w:rsidR="00304ACD">
        <w:rPr>
          <w:b/>
        </w:rPr>
        <w:t>fa</w:t>
      </w:r>
      <w:r w:rsidR="00AF2071">
        <w:rPr>
          <w:b/>
        </w:rPr>
        <w:t xml:space="preserve"> | </w:t>
      </w:r>
      <w:r w:rsidR="00D7636F">
        <w:rPr>
          <w:b/>
        </w:rPr>
        <w:t xml:space="preserve">fa do la </w:t>
      </w:r>
      <w:r w:rsidR="008E7BA3">
        <w:rPr>
          <w:b/>
        </w:rPr>
        <w:t>–</w:t>
      </w:r>
      <w:r w:rsidR="00D7636F">
        <w:rPr>
          <w:b/>
        </w:rPr>
        <w:t xml:space="preserve"> </w:t>
      </w:r>
      <w:r w:rsidR="008E7BA3">
        <w:rPr>
          <w:b/>
        </w:rPr>
        <w:t xml:space="preserve">ti re mi si </w:t>
      </w:r>
      <w:r w:rsidR="00BB1601">
        <w:rPr>
          <w:b/>
        </w:rPr>
        <w:t xml:space="preserve"> </w:t>
      </w:r>
      <w:r w:rsidR="00443BA2">
        <w:rPr>
          <w:b/>
        </w:rPr>
        <w:t xml:space="preserve"> </w:t>
      </w:r>
    </w:p>
    <w:p w14:paraId="30B4E673" w14:textId="797FE5A3" w:rsidR="00285CC8" w:rsidRPr="00043D2A" w:rsidRDefault="00285CC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673E5891" wp14:editId="3906FF17">
            <wp:extent cx="6858000" cy="1373169"/>
            <wp:effectExtent l="25400" t="25400" r="25400" b="2413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316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301F5C8" w14:textId="77777777" w:rsidR="00285CC8" w:rsidRPr="00043D2A" w:rsidRDefault="00285CC8">
      <w:pPr>
        <w:rPr>
          <w:b/>
        </w:rPr>
      </w:pPr>
    </w:p>
    <w:p w14:paraId="3722D987" w14:textId="29326099" w:rsidR="00285CC8" w:rsidRPr="00043D2A" w:rsidRDefault="001A266E">
      <w:pPr>
        <w:rPr>
          <w:b/>
        </w:rPr>
      </w:pPr>
      <w:r w:rsidRPr="00043D2A">
        <w:rPr>
          <w:b/>
        </w:rPr>
        <w:t>10A1:</w:t>
      </w:r>
      <w:r w:rsidR="00DA264A">
        <w:rPr>
          <w:b/>
        </w:rPr>
        <w:t xml:space="preserve"> </w:t>
      </w:r>
      <w:r w:rsidR="00C778D4">
        <w:rPr>
          <w:b/>
          <w:i/>
        </w:rPr>
        <w:t xml:space="preserve">A/O  </w:t>
      </w:r>
      <w:r w:rsidR="007A7642" w:rsidRPr="00106C52">
        <w:rPr>
          <w:b/>
        </w:rPr>
        <w:t>Sing tonal sequence and class patterns</w:t>
      </w:r>
      <w:r w:rsidR="007A7642">
        <w:rPr>
          <w:b/>
        </w:rPr>
        <w:t xml:space="preserve"> in D major using “bum.”</w:t>
      </w:r>
      <w:r w:rsidR="006B4369">
        <w:rPr>
          <w:b/>
        </w:rPr>
        <w:t xml:space="preserve"> </w:t>
      </w:r>
      <w:r w:rsidR="00343F1A">
        <w:rPr>
          <w:b/>
        </w:rPr>
        <w:t xml:space="preserve">Do mi so </w:t>
      </w:r>
      <w:r w:rsidR="00DC7703">
        <w:rPr>
          <w:b/>
        </w:rPr>
        <w:t>–</w:t>
      </w:r>
      <w:r w:rsidR="00343F1A">
        <w:rPr>
          <w:b/>
        </w:rPr>
        <w:t xml:space="preserve"> </w:t>
      </w:r>
      <w:r w:rsidR="00DC7703">
        <w:rPr>
          <w:b/>
        </w:rPr>
        <w:t xml:space="preserve">fa la fa | </w:t>
      </w:r>
      <w:r w:rsidR="00BC3311">
        <w:rPr>
          <w:b/>
        </w:rPr>
        <w:t>so mi do – so ti re | do mi so</w:t>
      </w:r>
      <w:r w:rsidR="007A7642">
        <w:rPr>
          <w:b/>
        </w:rPr>
        <w:t xml:space="preserve"> </w:t>
      </w:r>
      <w:r w:rsidR="006029D2">
        <w:rPr>
          <w:b/>
        </w:rPr>
        <w:t>– re fa so ti</w:t>
      </w:r>
      <w:r w:rsidR="007A7642">
        <w:rPr>
          <w:b/>
        </w:rPr>
        <w:t xml:space="preserve"> </w:t>
      </w:r>
    </w:p>
    <w:p w14:paraId="08FFBF9E" w14:textId="512B7569" w:rsidR="001A266E" w:rsidRPr="00043D2A" w:rsidRDefault="001A266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C0879F5" wp14:editId="09576D63">
            <wp:extent cx="6858000" cy="1384112"/>
            <wp:effectExtent l="25400" t="25400" r="25400" b="133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411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EA8664" w14:textId="77777777" w:rsidR="001A266E" w:rsidRPr="00043D2A" w:rsidRDefault="001A266E">
      <w:pPr>
        <w:rPr>
          <w:b/>
        </w:rPr>
      </w:pPr>
    </w:p>
    <w:p w14:paraId="69326F69" w14:textId="625B2282" w:rsidR="001A266E" w:rsidRPr="00043D2A" w:rsidRDefault="009543C2">
      <w:pPr>
        <w:rPr>
          <w:b/>
        </w:rPr>
      </w:pPr>
      <w:r w:rsidRPr="00043D2A">
        <w:rPr>
          <w:b/>
        </w:rPr>
        <w:t>10A2:</w:t>
      </w:r>
      <w:r w:rsidR="00B700F4">
        <w:rPr>
          <w:b/>
        </w:rPr>
        <w:t xml:space="preserve"> </w:t>
      </w:r>
      <w:r w:rsidR="000C3B91">
        <w:rPr>
          <w:b/>
          <w:i/>
        </w:rPr>
        <w:t xml:space="preserve">A/O  </w:t>
      </w:r>
      <w:r w:rsidR="00B700F4" w:rsidRPr="00106C52">
        <w:rPr>
          <w:b/>
        </w:rPr>
        <w:t>Sing tonal sequence and class patterns</w:t>
      </w:r>
      <w:r w:rsidR="00B700F4">
        <w:rPr>
          <w:b/>
        </w:rPr>
        <w:t xml:space="preserve"> in D major using “bum.”</w:t>
      </w:r>
      <w:r w:rsidR="006E1B4B">
        <w:rPr>
          <w:b/>
        </w:rPr>
        <w:t xml:space="preserve"> </w:t>
      </w:r>
      <w:r w:rsidR="0022098E">
        <w:rPr>
          <w:b/>
        </w:rPr>
        <w:t xml:space="preserve">Re ti so </w:t>
      </w:r>
      <w:r w:rsidR="004B3F5D">
        <w:rPr>
          <w:b/>
        </w:rPr>
        <w:t>–</w:t>
      </w:r>
      <w:r w:rsidR="0022098E">
        <w:rPr>
          <w:b/>
        </w:rPr>
        <w:t xml:space="preserve"> </w:t>
      </w:r>
      <w:r w:rsidR="004B3F5D">
        <w:rPr>
          <w:b/>
        </w:rPr>
        <w:t xml:space="preserve">la do | </w:t>
      </w:r>
      <w:r w:rsidR="00FB1BE2">
        <w:rPr>
          <w:b/>
        </w:rPr>
        <w:t xml:space="preserve">fa la do - </w:t>
      </w:r>
      <w:r w:rsidR="00B700F4">
        <w:rPr>
          <w:b/>
        </w:rPr>
        <w:t xml:space="preserve">  </w:t>
      </w:r>
    </w:p>
    <w:p w14:paraId="2D3F0147" w14:textId="7144AA93" w:rsidR="00285CC8" w:rsidRPr="00043D2A" w:rsidRDefault="009543C2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1C28579" wp14:editId="4077E4DE">
            <wp:extent cx="6858000" cy="1284890"/>
            <wp:effectExtent l="25400" t="25400" r="25400" b="3619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848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46CCB48" w14:textId="77777777" w:rsidR="004554A6" w:rsidRPr="00043D2A" w:rsidRDefault="004554A6">
      <w:pPr>
        <w:rPr>
          <w:b/>
        </w:rPr>
      </w:pPr>
    </w:p>
    <w:p w14:paraId="1154AF89" w14:textId="143D04FA" w:rsidR="004A1688" w:rsidRPr="00043D2A" w:rsidRDefault="00B11009">
      <w:pPr>
        <w:rPr>
          <w:b/>
        </w:rPr>
      </w:pPr>
      <w:r w:rsidRPr="00043D2A">
        <w:rPr>
          <w:b/>
        </w:rPr>
        <w:t>10B1:</w:t>
      </w:r>
      <w:r w:rsidR="00F21E8B">
        <w:rPr>
          <w:b/>
        </w:rPr>
        <w:t xml:space="preserve"> </w:t>
      </w:r>
      <w:r w:rsidR="000C3B91">
        <w:rPr>
          <w:b/>
          <w:i/>
        </w:rPr>
        <w:t xml:space="preserve">A/O  </w:t>
      </w:r>
      <w:r w:rsidR="00F21E8B" w:rsidRPr="00106C52">
        <w:rPr>
          <w:b/>
        </w:rPr>
        <w:t>Sing tonal sequence and class patterns</w:t>
      </w:r>
      <w:r w:rsidR="00F21E8B">
        <w:rPr>
          <w:b/>
        </w:rPr>
        <w:t xml:space="preserve"> in G minor using “bum.”  </w:t>
      </w:r>
    </w:p>
    <w:p w14:paraId="29058E2C" w14:textId="4CBF5894" w:rsidR="00B11009" w:rsidRPr="00043D2A" w:rsidRDefault="00B1100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E6C761A" wp14:editId="0FD901F3">
            <wp:extent cx="6858000" cy="1377899"/>
            <wp:effectExtent l="25400" t="25400" r="25400" b="196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78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52BF850" w14:textId="03F4AF3C" w:rsidR="00B11009" w:rsidRPr="00043D2A" w:rsidRDefault="005A303E">
      <w:pPr>
        <w:rPr>
          <w:b/>
        </w:rPr>
      </w:pPr>
      <w:r w:rsidRPr="00043D2A">
        <w:rPr>
          <w:b/>
        </w:rPr>
        <w:t>10B2:</w:t>
      </w:r>
      <w:r w:rsidR="0002493E" w:rsidRPr="0002493E">
        <w:rPr>
          <w:b/>
        </w:rPr>
        <w:t xml:space="preserve"> </w:t>
      </w:r>
      <w:r w:rsidR="000C3B91">
        <w:rPr>
          <w:b/>
          <w:i/>
        </w:rPr>
        <w:t xml:space="preserve">A/O  </w:t>
      </w:r>
      <w:r w:rsidR="0002493E" w:rsidRPr="00106C52">
        <w:rPr>
          <w:b/>
        </w:rPr>
        <w:t>Sing tonal sequence and class patterns</w:t>
      </w:r>
      <w:r w:rsidR="0002493E">
        <w:rPr>
          <w:b/>
        </w:rPr>
        <w:t xml:space="preserve"> in G minor using “bum.”  </w:t>
      </w:r>
    </w:p>
    <w:p w14:paraId="75C5542C" w14:textId="2F8EA9F8" w:rsidR="005A303E" w:rsidRPr="00043D2A" w:rsidRDefault="005A303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1850D63" wp14:editId="2C7F4F03">
            <wp:extent cx="6858000" cy="1335045"/>
            <wp:effectExtent l="25400" t="25400" r="25400" b="3683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35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2DF2554" w14:textId="77777777" w:rsidR="005A303E" w:rsidRPr="00043D2A" w:rsidRDefault="005A303E">
      <w:pPr>
        <w:rPr>
          <w:b/>
        </w:rPr>
      </w:pPr>
    </w:p>
    <w:p w14:paraId="35A7DC69" w14:textId="6BE6885F" w:rsidR="005A303E" w:rsidRPr="00043D2A" w:rsidRDefault="00776FC2">
      <w:pPr>
        <w:rPr>
          <w:b/>
        </w:rPr>
      </w:pPr>
      <w:r w:rsidRPr="00043D2A">
        <w:rPr>
          <w:b/>
        </w:rPr>
        <w:t>11A1:</w:t>
      </w:r>
      <w:r w:rsidR="00E67DB3">
        <w:rPr>
          <w:b/>
        </w:rPr>
        <w:t xml:space="preserve"> </w:t>
      </w:r>
      <w:r w:rsidR="001324BC">
        <w:rPr>
          <w:b/>
          <w:i/>
        </w:rPr>
        <w:t xml:space="preserve">VA  </w:t>
      </w:r>
      <w:r w:rsidR="00E67DB3" w:rsidRPr="00106C52">
        <w:rPr>
          <w:b/>
        </w:rPr>
        <w:t>Sing tonal sequence and class patterns</w:t>
      </w:r>
      <w:r w:rsidR="00E67DB3">
        <w:rPr>
          <w:b/>
        </w:rPr>
        <w:t xml:space="preserve"> in D major using tonal syllables.</w:t>
      </w:r>
    </w:p>
    <w:p w14:paraId="2D3F6FF1" w14:textId="3F720B36" w:rsidR="00776FC2" w:rsidRPr="00043D2A" w:rsidRDefault="00776FC2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C8537B2" wp14:editId="42CF4A96">
            <wp:extent cx="6858000" cy="1421876"/>
            <wp:effectExtent l="25400" t="25400" r="25400" b="260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18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45A1C1" w14:textId="77777777" w:rsidR="00776FC2" w:rsidRDefault="00776FC2">
      <w:pPr>
        <w:rPr>
          <w:b/>
        </w:rPr>
      </w:pPr>
    </w:p>
    <w:p w14:paraId="5FE748BE" w14:textId="47BED33D" w:rsidR="00A47874" w:rsidRDefault="00A47874">
      <w:pPr>
        <w:rPr>
          <w:b/>
        </w:rPr>
      </w:pPr>
      <w:r>
        <w:rPr>
          <w:b/>
        </w:rPr>
        <w:t xml:space="preserve">11A2: </w:t>
      </w:r>
      <w:r w:rsidR="005162EE">
        <w:rPr>
          <w:b/>
          <w:i/>
        </w:rPr>
        <w:t xml:space="preserve">VA  </w:t>
      </w:r>
      <w:r w:rsidRPr="00106C52">
        <w:rPr>
          <w:b/>
        </w:rPr>
        <w:t>Sing tonal sequence and class patterns</w:t>
      </w:r>
      <w:r>
        <w:rPr>
          <w:b/>
        </w:rPr>
        <w:t xml:space="preserve"> in </w:t>
      </w:r>
      <w:r w:rsidR="00EA1B53">
        <w:rPr>
          <w:b/>
        </w:rPr>
        <w:t>B</w:t>
      </w:r>
      <w:r>
        <w:rPr>
          <w:b/>
        </w:rPr>
        <w:t xml:space="preserve"> minor using </w:t>
      </w:r>
      <w:r w:rsidR="00EA1B53">
        <w:rPr>
          <w:b/>
        </w:rPr>
        <w:t>tonal syllables.</w:t>
      </w:r>
    </w:p>
    <w:p w14:paraId="6416F5F9" w14:textId="4C5E333F" w:rsidR="00A47874" w:rsidRDefault="00B35DC6">
      <w:pPr>
        <w:rPr>
          <w:b/>
        </w:rPr>
      </w:pPr>
      <w:r>
        <w:rPr>
          <w:b/>
          <w:noProof/>
        </w:rPr>
        <w:drawing>
          <wp:inline distT="0" distB="0" distL="0" distR="0" wp14:anchorId="3D04C859" wp14:editId="5B350B49">
            <wp:extent cx="6841490" cy="1469390"/>
            <wp:effectExtent l="25400" t="25400" r="16510" b="29210"/>
            <wp:docPr id="1" name="Picture 1" descr="Macintosh HD:Users:toddhayen:Desktop:Screen Shot 2014-06-16 at 5.50.4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toddhayen:Desktop:Screen Shot 2014-06-16 at 5.50.46 AM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490" cy="1469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A8658" w14:textId="77777777" w:rsidR="00EE7108" w:rsidRPr="00043D2A" w:rsidRDefault="00EE7108">
      <w:pPr>
        <w:rPr>
          <w:b/>
        </w:rPr>
      </w:pPr>
    </w:p>
    <w:p w14:paraId="6EC81DF8" w14:textId="7EBAB854" w:rsidR="00D10E91" w:rsidRPr="00043D2A" w:rsidRDefault="00D10E91">
      <w:pPr>
        <w:rPr>
          <w:b/>
        </w:rPr>
      </w:pPr>
      <w:r w:rsidRPr="00043D2A">
        <w:rPr>
          <w:b/>
        </w:rPr>
        <w:t>11B1:</w:t>
      </w:r>
      <w:r w:rsidR="00A47874">
        <w:rPr>
          <w:b/>
        </w:rPr>
        <w:t xml:space="preserve"> </w:t>
      </w:r>
      <w:r w:rsidR="005162EE">
        <w:rPr>
          <w:b/>
          <w:i/>
        </w:rPr>
        <w:t xml:space="preserve">VA  </w:t>
      </w:r>
      <w:r w:rsidR="0058103F" w:rsidRPr="00106C52">
        <w:rPr>
          <w:b/>
        </w:rPr>
        <w:t>Sing tonal sequence and class patterns</w:t>
      </w:r>
      <w:r w:rsidR="0058103F">
        <w:rPr>
          <w:b/>
        </w:rPr>
        <w:t xml:space="preserve"> in D major using </w:t>
      </w:r>
      <w:r w:rsidR="00D8443E">
        <w:rPr>
          <w:b/>
        </w:rPr>
        <w:t>tonal syllables.</w:t>
      </w:r>
      <w:r w:rsidR="0058103F">
        <w:rPr>
          <w:b/>
        </w:rPr>
        <w:t xml:space="preserve">  </w:t>
      </w:r>
    </w:p>
    <w:p w14:paraId="565B486C" w14:textId="5871CC42" w:rsidR="00776FC2" w:rsidRPr="00043D2A" w:rsidRDefault="00D10E91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18890E1" wp14:editId="6A42E71E">
            <wp:extent cx="6858000" cy="1396709"/>
            <wp:effectExtent l="25400" t="25400" r="25400" b="260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670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868EFB3" w14:textId="77777777" w:rsidR="00D10E91" w:rsidRPr="00043D2A" w:rsidRDefault="00D10E91">
      <w:pPr>
        <w:rPr>
          <w:b/>
        </w:rPr>
      </w:pPr>
    </w:p>
    <w:p w14:paraId="7CC08D93" w14:textId="5C3E614E" w:rsidR="00D10E91" w:rsidRPr="00043D2A" w:rsidRDefault="00EE4838">
      <w:pPr>
        <w:rPr>
          <w:b/>
        </w:rPr>
      </w:pPr>
      <w:r w:rsidRPr="00043D2A">
        <w:rPr>
          <w:b/>
        </w:rPr>
        <w:t>11B2:</w:t>
      </w:r>
      <w:r w:rsidR="002156FD">
        <w:rPr>
          <w:b/>
        </w:rPr>
        <w:t xml:space="preserve"> </w:t>
      </w:r>
      <w:r w:rsidR="005162EE">
        <w:rPr>
          <w:b/>
          <w:i/>
        </w:rPr>
        <w:t xml:space="preserve">VA  </w:t>
      </w:r>
      <w:r w:rsidR="002156FD" w:rsidRPr="00106C52">
        <w:rPr>
          <w:b/>
        </w:rPr>
        <w:t>Sing tonal sequence and class patterns</w:t>
      </w:r>
      <w:r w:rsidR="002156FD">
        <w:rPr>
          <w:b/>
        </w:rPr>
        <w:t xml:space="preserve"> in D major using </w:t>
      </w:r>
      <w:r w:rsidR="00754F31">
        <w:rPr>
          <w:b/>
        </w:rPr>
        <w:t>tonal syllables.</w:t>
      </w:r>
      <w:r w:rsidR="002156FD">
        <w:rPr>
          <w:b/>
        </w:rPr>
        <w:t xml:space="preserve">  </w:t>
      </w:r>
    </w:p>
    <w:p w14:paraId="540D1309" w14:textId="0BB8BE21" w:rsidR="00682CA7" w:rsidRPr="00043D2A" w:rsidRDefault="00EE483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A43A249" wp14:editId="37BC3C26">
            <wp:extent cx="6858000" cy="1373169"/>
            <wp:effectExtent l="25400" t="25400" r="25400" b="2413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316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8857FE" w14:textId="6027D1AA" w:rsidR="00C04019" w:rsidRPr="00043D2A" w:rsidRDefault="00C04019">
      <w:pPr>
        <w:rPr>
          <w:b/>
        </w:rPr>
      </w:pPr>
      <w:r w:rsidRPr="00043D2A">
        <w:rPr>
          <w:b/>
        </w:rPr>
        <w:t>11C1:</w:t>
      </w:r>
      <w:r w:rsidR="00682CA7">
        <w:rPr>
          <w:b/>
        </w:rPr>
        <w:t xml:space="preserve"> </w:t>
      </w:r>
      <w:r w:rsidR="005162EE">
        <w:rPr>
          <w:b/>
          <w:i/>
        </w:rPr>
        <w:t xml:space="preserve">VA  </w:t>
      </w:r>
      <w:r w:rsidR="00682CA7" w:rsidRPr="00106C52">
        <w:rPr>
          <w:b/>
        </w:rPr>
        <w:t>Sing tonal sequence and class patterns</w:t>
      </w:r>
      <w:r w:rsidR="00682CA7">
        <w:rPr>
          <w:b/>
        </w:rPr>
        <w:t xml:space="preserve"> in G minor using tonal syllables.</w:t>
      </w:r>
    </w:p>
    <w:p w14:paraId="57E32025" w14:textId="43A431E0" w:rsidR="00EE4838" w:rsidRPr="00043D2A" w:rsidRDefault="00C0401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0201CFB" wp14:editId="312AE026">
            <wp:extent cx="6858000" cy="1355834"/>
            <wp:effectExtent l="25400" t="25400" r="25400" b="158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5583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A11F7A3" w14:textId="77777777" w:rsidR="00C04019" w:rsidRPr="00043D2A" w:rsidRDefault="00C04019">
      <w:pPr>
        <w:rPr>
          <w:b/>
        </w:rPr>
      </w:pPr>
    </w:p>
    <w:p w14:paraId="2E55F70A" w14:textId="72A348E9" w:rsidR="00C04019" w:rsidRPr="00043D2A" w:rsidRDefault="00C04019">
      <w:pPr>
        <w:rPr>
          <w:b/>
        </w:rPr>
      </w:pPr>
      <w:r w:rsidRPr="00043D2A">
        <w:rPr>
          <w:b/>
        </w:rPr>
        <w:t>11C2:</w:t>
      </w:r>
      <w:r w:rsidR="00B52116">
        <w:rPr>
          <w:b/>
        </w:rPr>
        <w:t xml:space="preserve"> </w:t>
      </w:r>
      <w:r w:rsidR="005162EE">
        <w:rPr>
          <w:b/>
          <w:i/>
        </w:rPr>
        <w:t xml:space="preserve">VA  </w:t>
      </w:r>
      <w:r w:rsidR="003C086B" w:rsidRPr="00106C52">
        <w:rPr>
          <w:b/>
        </w:rPr>
        <w:t>Sing tonal sequence and class patterns</w:t>
      </w:r>
      <w:r w:rsidR="003C086B">
        <w:rPr>
          <w:b/>
        </w:rPr>
        <w:t xml:space="preserve"> in G minor using tonal syllables.</w:t>
      </w:r>
    </w:p>
    <w:p w14:paraId="546DBA3A" w14:textId="392418D3" w:rsidR="00C04019" w:rsidRDefault="00C0401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D49B8B8" wp14:editId="115A83F7">
            <wp:extent cx="6858000" cy="1346404"/>
            <wp:effectExtent l="25400" t="25400" r="25400" b="2540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4640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8D92567" w14:textId="77777777" w:rsidR="00DC1AEA" w:rsidRPr="00043D2A" w:rsidRDefault="00DC1AEA">
      <w:pPr>
        <w:rPr>
          <w:b/>
        </w:rPr>
      </w:pPr>
    </w:p>
    <w:p w14:paraId="6B7E3490" w14:textId="78D6DB5B" w:rsidR="00F92829" w:rsidRPr="00043D2A" w:rsidRDefault="00F92829">
      <w:pPr>
        <w:rPr>
          <w:b/>
        </w:rPr>
      </w:pPr>
      <w:r w:rsidRPr="00043D2A">
        <w:rPr>
          <w:b/>
        </w:rPr>
        <w:t>12A1:</w:t>
      </w:r>
      <w:r w:rsidR="009C656B">
        <w:rPr>
          <w:b/>
        </w:rPr>
        <w:t xml:space="preserve"> </w:t>
      </w:r>
      <w:r w:rsidR="00086C3F">
        <w:rPr>
          <w:b/>
          <w:i/>
        </w:rPr>
        <w:t xml:space="preserve">SA-r  </w:t>
      </w:r>
      <w:r w:rsidR="000B321C" w:rsidRPr="00106C52">
        <w:rPr>
          <w:b/>
        </w:rPr>
        <w:t xml:space="preserve">Sing tonal sequence </w:t>
      </w:r>
      <w:r w:rsidR="00531EB8">
        <w:rPr>
          <w:b/>
        </w:rPr>
        <w:t>and dialogue patterns in D major</w:t>
      </w:r>
      <w:r w:rsidR="00E878FE">
        <w:rPr>
          <w:b/>
        </w:rPr>
        <w:t xml:space="preserve"> using tonal syllables. Do not sing class patterns.</w:t>
      </w:r>
    </w:p>
    <w:p w14:paraId="63B3737E" w14:textId="5AB41369" w:rsidR="00F92829" w:rsidRPr="00043D2A" w:rsidRDefault="00F9282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1C4307C" wp14:editId="0D555616">
            <wp:extent cx="6858000" cy="1404556"/>
            <wp:effectExtent l="25400" t="25400" r="25400" b="184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455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DE92F17" w14:textId="77777777" w:rsidR="00F92829" w:rsidRDefault="00F92829">
      <w:pPr>
        <w:rPr>
          <w:b/>
        </w:rPr>
      </w:pPr>
    </w:p>
    <w:p w14:paraId="6DF22E58" w14:textId="77777777" w:rsidR="00AD71EE" w:rsidRPr="00043D2A" w:rsidRDefault="00AD71EE">
      <w:pPr>
        <w:rPr>
          <w:b/>
        </w:rPr>
      </w:pPr>
    </w:p>
    <w:p w14:paraId="45C04558" w14:textId="03746D08" w:rsidR="00F92829" w:rsidRPr="00043D2A" w:rsidRDefault="002C0A88">
      <w:pPr>
        <w:rPr>
          <w:b/>
        </w:rPr>
      </w:pPr>
      <w:r w:rsidRPr="00043D2A">
        <w:rPr>
          <w:b/>
        </w:rPr>
        <w:t>12A2:</w:t>
      </w:r>
      <w:r w:rsidR="00FD1C83">
        <w:rPr>
          <w:b/>
        </w:rPr>
        <w:t xml:space="preserve"> </w:t>
      </w:r>
      <w:r w:rsidR="00086C3F">
        <w:rPr>
          <w:b/>
          <w:i/>
        </w:rPr>
        <w:t xml:space="preserve">SA-r  </w:t>
      </w:r>
      <w:r w:rsidR="00467CA8" w:rsidRPr="00106C52">
        <w:rPr>
          <w:b/>
        </w:rPr>
        <w:t xml:space="preserve">Sing tonal sequence </w:t>
      </w:r>
      <w:r w:rsidR="00467CA8">
        <w:rPr>
          <w:b/>
        </w:rPr>
        <w:t>and dialogue patterns in D major using tonal syllables. Do not sing class patterns.</w:t>
      </w:r>
    </w:p>
    <w:p w14:paraId="36F7FED7" w14:textId="24D22797" w:rsidR="002C0A88" w:rsidRPr="00043D2A" w:rsidRDefault="002C0A88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263D94E" wp14:editId="701F0F18">
            <wp:extent cx="6858000" cy="1370025"/>
            <wp:effectExtent l="25400" t="25400" r="25400" b="273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0B9A06" w14:textId="77777777" w:rsidR="00AD71EE" w:rsidRDefault="00AD71EE">
      <w:pPr>
        <w:rPr>
          <w:b/>
        </w:rPr>
      </w:pPr>
    </w:p>
    <w:p w14:paraId="4A2FF8E2" w14:textId="77777777" w:rsidR="00097928" w:rsidRDefault="00097928">
      <w:pPr>
        <w:rPr>
          <w:b/>
        </w:rPr>
      </w:pPr>
    </w:p>
    <w:p w14:paraId="2D6BD2F0" w14:textId="77777777" w:rsidR="00097928" w:rsidRDefault="00097928">
      <w:pPr>
        <w:rPr>
          <w:b/>
        </w:rPr>
      </w:pPr>
    </w:p>
    <w:p w14:paraId="1C881D0D" w14:textId="77777777" w:rsidR="00097928" w:rsidRDefault="00097928">
      <w:pPr>
        <w:rPr>
          <w:b/>
        </w:rPr>
      </w:pPr>
    </w:p>
    <w:p w14:paraId="2CCF49B9" w14:textId="77777777" w:rsidR="00097928" w:rsidRDefault="00097928">
      <w:pPr>
        <w:rPr>
          <w:b/>
        </w:rPr>
      </w:pPr>
    </w:p>
    <w:p w14:paraId="274C1B6B" w14:textId="77777777" w:rsidR="00097928" w:rsidRDefault="00097928">
      <w:pPr>
        <w:rPr>
          <w:b/>
        </w:rPr>
      </w:pPr>
    </w:p>
    <w:p w14:paraId="2DC4B037" w14:textId="77777777" w:rsidR="00097928" w:rsidRDefault="00097928">
      <w:pPr>
        <w:rPr>
          <w:b/>
        </w:rPr>
      </w:pPr>
    </w:p>
    <w:p w14:paraId="6DA8E760" w14:textId="77777777" w:rsidR="00097928" w:rsidRDefault="00097928">
      <w:pPr>
        <w:rPr>
          <w:b/>
        </w:rPr>
      </w:pPr>
    </w:p>
    <w:p w14:paraId="03C12CF7" w14:textId="77777777" w:rsidR="00097928" w:rsidRDefault="00097928">
      <w:pPr>
        <w:rPr>
          <w:b/>
        </w:rPr>
      </w:pPr>
    </w:p>
    <w:p w14:paraId="09A3BC30" w14:textId="24878754" w:rsidR="002C0A88" w:rsidRPr="00043D2A" w:rsidRDefault="00016206">
      <w:pPr>
        <w:rPr>
          <w:b/>
        </w:rPr>
      </w:pPr>
      <w:r w:rsidRPr="00043D2A">
        <w:rPr>
          <w:b/>
        </w:rPr>
        <w:t>12B1:</w:t>
      </w:r>
      <w:r w:rsidR="0046326D">
        <w:rPr>
          <w:b/>
        </w:rPr>
        <w:t xml:space="preserve"> </w:t>
      </w:r>
      <w:r w:rsidR="00086C3F">
        <w:rPr>
          <w:b/>
          <w:i/>
        </w:rPr>
        <w:t xml:space="preserve">SA-r  </w:t>
      </w:r>
      <w:r w:rsidR="00F70427">
        <w:rPr>
          <w:b/>
        </w:rPr>
        <w:t>Sing t</w:t>
      </w:r>
      <w:r w:rsidR="00AD71EE" w:rsidRPr="00106C52">
        <w:rPr>
          <w:b/>
        </w:rPr>
        <w:t xml:space="preserve">onal sequence </w:t>
      </w:r>
      <w:r w:rsidR="00AD71EE">
        <w:rPr>
          <w:b/>
        </w:rPr>
        <w:t xml:space="preserve">and dialogue patterns in G minor using tonal syllables. </w:t>
      </w:r>
      <w:r w:rsidR="00793BE2">
        <w:rPr>
          <w:b/>
        </w:rPr>
        <w:t>Do not sing</w:t>
      </w:r>
      <w:r w:rsidR="00AD71EE">
        <w:rPr>
          <w:b/>
        </w:rPr>
        <w:t xml:space="preserve"> class patterns.</w:t>
      </w:r>
    </w:p>
    <w:p w14:paraId="4CE0F2C2" w14:textId="78869380" w:rsidR="00016206" w:rsidRPr="00043D2A" w:rsidRDefault="0001620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6453205" wp14:editId="0C040817">
            <wp:extent cx="6858000" cy="1366832"/>
            <wp:effectExtent l="25400" t="25400" r="25400" b="304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6683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7C5EBFB" w14:textId="77777777" w:rsidR="00016206" w:rsidRPr="00043D2A" w:rsidRDefault="00016206">
      <w:pPr>
        <w:rPr>
          <w:b/>
        </w:rPr>
      </w:pPr>
    </w:p>
    <w:p w14:paraId="71035FBA" w14:textId="7E5F5690" w:rsidR="00FD3AD7" w:rsidRPr="00043D2A" w:rsidRDefault="00FD3AD7">
      <w:pPr>
        <w:rPr>
          <w:b/>
        </w:rPr>
      </w:pPr>
      <w:r w:rsidRPr="00043D2A">
        <w:rPr>
          <w:b/>
        </w:rPr>
        <w:t>12B2:</w:t>
      </w:r>
      <w:r w:rsidR="00F70427">
        <w:rPr>
          <w:b/>
        </w:rPr>
        <w:t xml:space="preserve"> </w:t>
      </w:r>
      <w:r w:rsidR="00086C3F">
        <w:rPr>
          <w:b/>
          <w:i/>
        </w:rPr>
        <w:t xml:space="preserve">SA-r  </w:t>
      </w:r>
      <w:r w:rsidR="00A06A75" w:rsidRPr="00106C52">
        <w:rPr>
          <w:b/>
        </w:rPr>
        <w:t xml:space="preserve">Sing tonal sequence </w:t>
      </w:r>
      <w:r w:rsidR="00A06A75">
        <w:rPr>
          <w:b/>
        </w:rPr>
        <w:t>and dialogue patterns in G minor using tonal syllables. Do not sing class patterns.</w:t>
      </w:r>
    </w:p>
    <w:p w14:paraId="7522CB31" w14:textId="18094021" w:rsidR="00FD3AD7" w:rsidRPr="00043D2A" w:rsidRDefault="00FD3AD7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7695657" wp14:editId="34756DFD">
            <wp:extent cx="6858000" cy="1417531"/>
            <wp:effectExtent l="25400" t="25400" r="25400" b="304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753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F2D2023" w14:textId="77777777" w:rsidR="003311B3" w:rsidRDefault="003311B3">
      <w:pPr>
        <w:rPr>
          <w:b/>
        </w:rPr>
      </w:pPr>
    </w:p>
    <w:p w14:paraId="52DA0279" w14:textId="2E54613F" w:rsidR="00FD3AD7" w:rsidRPr="00043D2A" w:rsidRDefault="00D36767">
      <w:pPr>
        <w:rPr>
          <w:b/>
        </w:rPr>
      </w:pPr>
      <w:r w:rsidRPr="00043D2A">
        <w:rPr>
          <w:b/>
        </w:rPr>
        <w:t>13A1:</w:t>
      </w:r>
      <w:r w:rsidR="003311B3">
        <w:rPr>
          <w:b/>
        </w:rPr>
        <w:t xml:space="preserve"> </w:t>
      </w:r>
      <w:r w:rsidR="00674372">
        <w:rPr>
          <w:b/>
          <w:i/>
        </w:rPr>
        <w:t xml:space="preserve">SA-w  </w:t>
      </w:r>
      <w:r w:rsidR="002646AE" w:rsidRPr="00106C52">
        <w:rPr>
          <w:b/>
        </w:rPr>
        <w:t xml:space="preserve">Sing tonal sequence </w:t>
      </w:r>
      <w:r w:rsidR="002646AE">
        <w:rPr>
          <w:b/>
        </w:rPr>
        <w:t>and dialogue patterns in D major using tonal syllables. Do not sing class patterns.</w:t>
      </w:r>
    </w:p>
    <w:p w14:paraId="68B4ED0E" w14:textId="1EB05EA5" w:rsidR="00016206" w:rsidRPr="00043D2A" w:rsidRDefault="00D36767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6296CC5F" wp14:editId="04D61D65">
            <wp:extent cx="6858000" cy="1362259"/>
            <wp:effectExtent l="25400" t="25400" r="25400" b="349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6225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8576A84" w14:textId="77777777" w:rsidR="00D36767" w:rsidRPr="00043D2A" w:rsidRDefault="00D36767">
      <w:pPr>
        <w:rPr>
          <w:b/>
        </w:rPr>
      </w:pPr>
    </w:p>
    <w:p w14:paraId="3C9E2152" w14:textId="4A6E0619" w:rsidR="00D36767" w:rsidRPr="00043D2A" w:rsidRDefault="00F927D7">
      <w:pPr>
        <w:rPr>
          <w:b/>
        </w:rPr>
      </w:pPr>
      <w:r w:rsidRPr="00043D2A">
        <w:rPr>
          <w:b/>
        </w:rPr>
        <w:t>13A2:</w:t>
      </w:r>
      <w:r w:rsidR="00337B0E">
        <w:rPr>
          <w:b/>
        </w:rPr>
        <w:t xml:space="preserve"> </w:t>
      </w:r>
      <w:r w:rsidR="00674372">
        <w:rPr>
          <w:b/>
          <w:i/>
        </w:rPr>
        <w:t xml:space="preserve">SA-w  </w:t>
      </w:r>
      <w:r w:rsidR="00337B0E" w:rsidRPr="00106C52">
        <w:rPr>
          <w:b/>
        </w:rPr>
        <w:t xml:space="preserve">Sing tonal sequence </w:t>
      </w:r>
      <w:r w:rsidR="00337B0E">
        <w:rPr>
          <w:b/>
        </w:rPr>
        <w:t>and dialogue patterns in D major using tonal syllables. Do not sing class patterns.</w:t>
      </w:r>
    </w:p>
    <w:p w14:paraId="1323B1FA" w14:textId="1713E6B1" w:rsidR="00F927D7" w:rsidRPr="00043D2A" w:rsidRDefault="00F927D7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56330E6" wp14:editId="1848E87F">
            <wp:extent cx="6858000" cy="1405968"/>
            <wp:effectExtent l="25400" t="25400" r="25400" b="165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59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60E683C" w14:textId="77777777" w:rsidR="00F927D7" w:rsidRDefault="00F927D7">
      <w:pPr>
        <w:rPr>
          <w:b/>
        </w:rPr>
      </w:pPr>
    </w:p>
    <w:p w14:paraId="186CFFFC" w14:textId="77777777" w:rsidR="00D972BD" w:rsidRDefault="00D972BD">
      <w:pPr>
        <w:rPr>
          <w:b/>
        </w:rPr>
      </w:pPr>
    </w:p>
    <w:p w14:paraId="28A52C9B" w14:textId="77777777" w:rsidR="00D972BD" w:rsidRDefault="00D972BD">
      <w:pPr>
        <w:rPr>
          <w:b/>
        </w:rPr>
      </w:pPr>
    </w:p>
    <w:p w14:paraId="63AD09C7" w14:textId="77777777" w:rsidR="00D972BD" w:rsidRDefault="00D972BD">
      <w:pPr>
        <w:rPr>
          <w:b/>
        </w:rPr>
      </w:pPr>
    </w:p>
    <w:p w14:paraId="005CFE79" w14:textId="77777777" w:rsidR="00D972BD" w:rsidRDefault="00D972BD">
      <w:pPr>
        <w:rPr>
          <w:b/>
        </w:rPr>
      </w:pPr>
    </w:p>
    <w:p w14:paraId="0A9B2002" w14:textId="77777777" w:rsidR="00D972BD" w:rsidRDefault="00D972BD">
      <w:pPr>
        <w:rPr>
          <w:b/>
        </w:rPr>
      </w:pPr>
    </w:p>
    <w:p w14:paraId="7C279B1B" w14:textId="77777777" w:rsidR="00D972BD" w:rsidRPr="00043D2A" w:rsidRDefault="00D972BD">
      <w:pPr>
        <w:rPr>
          <w:b/>
        </w:rPr>
      </w:pPr>
    </w:p>
    <w:p w14:paraId="480A8688" w14:textId="79ECC1E6" w:rsidR="00432995" w:rsidRPr="00043D2A" w:rsidRDefault="00432995">
      <w:pPr>
        <w:rPr>
          <w:b/>
        </w:rPr>
      </w:pPr>
      <w:r w:rsidRPr="00043D2A">
        <w:rPr>
          <w:b/>
        </w:rPr>
        <w:t>13B1:</w:t>
      </w:r>
      <w:r w:rsidR="00792BAE">
        <w:rPr>
          <w:b/>
        </w:rPr>
        <w:t xml:space="preserve"> </w:t>
      </w:r>
      <w:r w:rsidR="00674372">
        <w:rPr>
          <w:b/>
          <w:i/>
        </w:rPr>
        <w:t xml:space="preserve">SA-w  </w:t>
      </w:r>
      <w:r w:rsidR="00F26F75" w:rsidRPr="00106C52">
        <w:rPr>
          <w:b/>
        </w:rPr>
        <w:t xml:space="preserve">Sing tonal sequence </w:t>
      </w:r>
      <w:r w:rsidR="00F26F75">
        <w:rPr>
          <w:b/>
        </w:rPr>
        <w:t>and dialogue patterns in G minor using tonal syllables. Do not sing class patterns.</w:t>
      </w:r>
    </w:p>
    <w:p w14:paraId="51C1C1F4" w14:textId="11FDECF7" w:rsidR="00F927D7" w:rsidRPr="00043D2A" w:rsidRDefault="00432995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A5FD159" wp14:editId="26E25BFF">
            <wp:extent cx="6858000" cy="1399913"/>
            <wp:effectExtent l="25400" t="25400" r="25400" b="2286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991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592915" w14:textId="77777777" w:rsidR="00432995" w:rsidRPr="00043D2A" w:rsidRDefault="00432995">
      <w:pPr>
        <w:rPr>
          <w:b/>
        </w:rPr>
      </w:pPr>
    </w:p>
    <w:p w14:paraId="3B89D7A8" w14:textId="0AD78613" w:rsidR="00432995" w:rsidRPr="00043D2A" w:rsidRDefault="0063250D">
      <w:pPr>
        <w:rPr>
          <w:b/>
        </w:rPr>
      </w:pPr>
      <w:r w:rsidRPr="00043D2A">
        <w:rPr>
          <w:b/>
        </w:rPr>
        <w:t>13B2:</w:t>
      </w:r>
      <w:r w:rsidR="002A33FE">
        <w:rPr>
          <w:b/>
        </w:rPr>
        <w:t xml:space="preserve"> </w:t>
      </w:r>
      <w:r w:rsidR="00674372">
        <w:rPr>
          <w:b/>
          <w:i/>
        </w:rPr>
        <w:t xml:space="preserve">SA-w  </w:t>
      </w:r>
      <w:r w:rsidR="00AD24F7" w:rsidRPr="00106C52">
        <w:rPr>
          <w:b/>
        </w:rPr>
        <w:t xml:space="preserve">Sing tonal sequence </w:t>
      </w:r>
      <w:r w:rsidR="00AD24F7">
        <w:rPr>
          <w:b/>
        </w:rPr>
        <w:t>and dialogue patterns in G minor using tonal syllables. Do not sing class patterns.</w:t>
      </w:r>
    </w:p>
    <w:p w14:paraId="21677D8E" w14:textId="5D05B47B" w:rsidR="0063250D" w:rsidRPr="00043D2A" w:rsidRDefault="0063250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6C037401" wp14:editId="16513268">
            <wp:extent cx="6858000" cy="1333719"/>
            <wp:effectExtent l="25400" t="25400" r="25400" b="3810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3371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CE4570" w14:textId="77777777" w:rsidR="009E33EC" w:rsidRPr="00043D2A" w:rsidRDefault="009E33EC">
      <w:pPr>
        <w:rPr>
          <w:b/>
        </w:rPr>
      </w:pPr>
    </w:p>
    <w:p w14:paraId="75CFB508" w14:textId="2E60C250" w:rsidR="00A27972" w:rsidRPr="00043D2A" w:rsidRDefault="00A27972">
      <w:pPr>
        <w:rPr>
          <w:b/>
        </w:rPr>
      </w:pPr>
      <w:r w:rsidRPr="00043D2A">
        <w:rPr>
          <w:b/>
        </w:rPr>
        <w:t>14A1:</w:t>
      </w:r>
      <w:r w:rsidR="0039258A">
        <w:rPr>
          <w:b/>
        </w:rPr>
        <w:t xml:space="preserve"> </w:t>
      </w:r>
      <w:r w:rsidR="00595095">
        <w:rPr>
          <w:b/>
          <w:i/>
        </w:rPr>
        <w:t xml:space="preserve">C/I-v  </w:t>
      </w:r>
      <w:r w:rsidR="004C574C">
        <w:rPr>
          <w:b/>
        </w:rPr>
        <w:t>Sing tonal sequence and class pattern</w:t>
      </w:r>
      <w:r w:rsidR="0099769F">
        <w:rPr>
          <w:b/>
        </w:rPr>
        <w:t>s in C major using tonal syllabl</w:t>
      </w:r>
      <w:r w:rsidR="004C574C">
        <w:rPr>
          <w:b/>
        </w:rPr>
        <w:t>es.</w:t>
      </w:r>
    </w:p>
    <w:p w14:paraId="41792977" w14:textId="17430624" w:rsidR="0063250D" w:rsidRPr="00043D2A" w:rsidRDefault="00A27972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D27125F" wp14:editId="23B03DDF">
            <wp:extent cx="6858000" cy="1576552"/>
            <wp:effectExtent l="25400" t="25400" r="25400" b="2413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765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F178F39" w14:textId="77777777" w:rsidR="00CB68B7" w:rsidRDefault="00CB68B7">
      <w:pPr>
        <w:rPr>
          <w:b/>
        </w:rPr>
      </w:pPr>
    </w:p>
    <w:p w14:paraId="6FAF7A43" w14:textId="7E84BEFA" w:rsidR="00A27972" w:rsidRPr="00043D2A" w:rsidRDefault="007F6FA4">
      <w:pPr>
        <w:rPr>
          <w:b/>
        </w:rPr>
      </w:pPr>
      <w:r w:rsidRPr="00043D2A">
        <w:rPr>
          <w:b/>
        </w:rPr>
        <w:t>14A2:</w:t>
      </w:r>
      <w:r w:rsidR="00A34A47">
        <w:rPr>
          <w:b/>
        </w:rPr>
        <w:t xml:space="preserve"> </w:t>
      </w:r>
      <w:r w:rsidR="00595095">
        <w:rPr>
          <w:b/>
          <w:i/>
        </w:rPr>
        <w:t xml:space="preserve">C/I-v  </w:t>
      </w:r>
      <w:r w:rsidR="0016633D">
        <w:rPr>
          <w:b/>
        </w:rPr>
        <w:t>Sing tonal sequence and class patterns in A minor</w:t>
      </w:r>
      <w:r w:rsidR="0099769F">
        <w:rPr>
          <w:b/>
        </w:rPr>
        <w:t xml:space="preserve"> using tonal syllabl</w:t>
      </w:r>
      <w:r w:rsidR="0016633D">
        <w:rPr>
          <w:b/>
        </w:rPr>
        <w:t>es.</w:t>
      </w:r>
    </w:p>
    <w:p w14:paraId="2E7A7E91" w14:textId="57BC19F0" w:rsidR="007F6FA4" w:rsidRPr="00043D2A" w:rsidRDefault="007F6FA4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68F0CA5" wp14:editId="311A06F3">
            <wp:extent cx="6858000" cy="1430607"/>
            <wp:effectExtent l="25400" t="25400" r="25400" b="177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306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7E7A7C" w14:textId="77777777" w:rsidR="007F6FA4" w:rsidRDefault="007F6FA4">
      <w:pPr>
        <w:rPr>
          <w:b/>
        </w:rPr>
      </w:pPr>
    </w:p>
    <w:p w14:paraId="1088C6F6" w14:textId="77777777" w:rsidR="004D7D1D" w:rsidRDefault="004D7D1D">
      <w:pPr>
        <w:rPr>
          <w:b/>
        </w:rPr>
      </w:pPr>
    </w:p>
    <w:p w14:paraId="6A457C71" w14:textId="77777777" w:rsidR="004D7D1D" w:rsidRDefault="004D7D1D">
      <w:pPr>
        <w:rPr>
          <w:b/>
        </w:rPr>
      </w:pPr>
    </w:p>
    <w:p w14:paraId="06C3FA48" w14:textId="77777777" w:rsidR="004D7D1D" w:rsidRDefault="004D7D1D">
      <w:pPr>
        <w:rPr>
          <w:b/>
        </w:rPr>
      </w:pPr>
    </w:p>
    <w:p w14:paraId="274EC645" w14:textId="77777777" w:rsidR="00FE4AE0" w:rsidRDefault="00FE4AE0">
      <w:pPr>
        <w:rPr>
          <w:b/>
        </w:rPr>
      </w:pPr>
    </w:p>
    <w:p w14:paraId="1419097B" w14:textId="77777777" w:rsidR="00FE4AE0" w:rsidRDefault="00FE4AE0">
      <w:pPr>
        <w:rPr>
          <w:b/>
        </w:rPr>
      </w:pPr>
    </w:p>
    <w:p w14:paraId="1F8D60F1" w14:textId="77777777" w:rsidR="00FE4AE0" w:rsidRDefault="00FE4AE0">
      <w:pPr>
        <w:rPr>
          <w:b/>
        </w:rPr>
      </w:pPr>
    </w:p>
    <w:p w14:paraId="0DCCCC4E" w14:textId="77777777" w:rsidR="00FE4AE0" w:rsidRPr="00043D2A" w:rsidRDefault="00FE4AE0">
      <w:pPr>
        <w:rPr>
          <w:b/>
        </w:rPr>
      </w:pPr>
    </w:p>
    <w:p w14:paraId="7E2DC42E" w14:textId="459F8005" w:rsidR="007F6FA4" w:rsidRPr="00043D2A" w:rsidRDefault="005B7CD9">
      <w:pPr>
        <w:rPr>
          <w:b/>
        </w:rPr>
      </w:pPr>
      <w:r w:rsidRPr="00043D2A">
        <w:rPr>
          <w:b/>
        </w:rPr>
        <w:t>14B1:</w:t>
      </w:r>
      <w:r w:rsidR="00FE4AE0">
        <w:rPr>
          <w:b/>
        </w:rPr>
        <w:t xml:space="preserve"> </w:t>
      </w:r>
      <w:r w:rsidR="00595095">
        <w:rPr>
          <w:b/>
          <w:i/>
        </w:rPr>
        <w:t xml:space="preserve">C/I-v  </w:t>
      </w:r>
      <w:r w:rsidR="00FE4AE0">
        <w:rPr>
          <w:b/>
        </w:rPr>
        <w:t>Sing tonal sequence and class patterns in C major using tonal syllables.</w:t>
      </w:r>
    </w:p>
    <w:p w14:paraId="5651D7BA" w14:textId="40993139" w:rsidR="005B7CD9" w:rsidRPr="00043D2A" w:rsidRDefault="005B7CD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E49C952" wp14:editId="05E988BE">
            <wp:extent cx="6858000" cy="1531409"/>
            <wp:effectExtent l="25400" t="25400" r="25400" b="184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3140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9F25161" w14:textId="77777777" w:rsidR="00A27972" w:rsidRPr="00043D2A" w:rsidRDefault="00A27972">
      <w:pPr>
        <w:rPr>
          <w:b/>
        </w:rPr>
      </w:pPr>
    </w:p>
    <w:p w14:paraId="4F02CB4B" w14:textId="12FF1BC2" w:rsidR="00220EA5" w:rsidRPr="00043D2A" w:rsidRDefault="00220EA5">
      <w:pPr>
        <w:rPr>
          <w:b/>
        </w:rPr>
      </w:pPr>
      <w:r w:rsidRPr="00043D2A">
        <w:rPr>
          <w:b/>
        </w:rPr>
        <w:t>14B2:</w:t>
      </w:r>
      <w:r w:rsidR="00E462ED">
        <w:rPr>
          <w:b/>
        </w:rPr>
        <w:t xml:space="preserve"> </w:t>
      </w:r>
      <w:r w:rsidR="00595095">
        <w:rPr>
          <w:b/>
          <w:i/>
        </w:rPr>
        <w:t xml:space="preserve">C/I-v  </w:t>
      </w:r>
      <w:r w:rsidR="00E462ED">
        <w:rPr>
          <w:b/>
        </w:rPr>
        <w:t>Sing tonal sequence and class patterns in A minor using tonal syllables.</w:t>
      </w:r>
    </w:p>
    <w:p w14:paraId="2028C597" w14:textId="6C738B58" w:rsidR="00A27972" w:rsidRPr="00043D2A" w:rsidRDefault="00220EA5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771677D" wp14:editId="68E3B643">
            <wp:extent cx="6858000" cy="1552498"/>
            <wp:effectExtent l="25400" t="25400" r="25400" b="2286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5249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C5EC70" w14:textId="77777777" w:rsidR="00BF5CFA" w:rsidRPr="00043D2A" w:rsidRDefault="00BF5CFA">
      <w:pPr>
        <w:rPr>
          <w:b/>
        </w:rPr>
      </w:pPr>
    </w:p>
    <w:p w14:paraId="20B04872" w14:textId="4DBD66EA" w:rsidR="00BF5CFA" w:rsidRPr="00043D2A" w:rsidRDefault="00E04D5A">
      <w:pPr>
        <w:rPr>
          <w:b/>
        </w:rPr>
      </w:pPr>
      <w:r w:rsidRPr="00043D2A">
        <w:rPr>
          <w:b/>
        </w:rPr>
        <w:t>15A1:</w:t>
      </w:r>
      <w:r w:rsidR="00964EFD">
        <w:rPr>
          <w:b/>
        </w:rPr>
        <w:t xml:space="preserve"> </w:t>
      </w:r>
      <w:r w:rsidR="00034881">
        <w:rPr>
          <w:b/>
          <w:i/>
        </w:rPr>
        <w:t xml:space="preserve">A/O  </w:t>
      </w:r>
      <w:r w:rsidR="00964EFD">
        <w:rPr>
          <w:b/>
        </w:rPr>
        <w:t>Sing tonal sequence and class patterns in F mixolydian using “bum.”</w:t>
      </w:r>
    </w:p>
    <w:p w14:paraId="31561C66" w14:textId="5C8961B4" w:rsidR="00E04D5A" w:rsidRPr="00043D2A" w:rsidRDefault="00E04D5A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DD6B490" wp14:editId="1C475AA9">
            <wp:extent cx="6858000" cy="1502950"/>
            <wp:effectExtent l="25400" t="25400" r="25400" b="215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02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E50CEA7" w14:textId="77777777" w:rsidR="00EF61FF" w:rsidRDefault="00EF61FF">
      <w:pPr>
        <w:rPr>
          <w:b/>
        </w:rPr>
      </w:pPr>
    </w:p>
    <w:p w14:paraId="5D5344E0" w14:textId="18ED50FF" w:rsidR="00E04D5A" w:rsidRPr="00043D2A" w:rsidRDefault="00BB4B2D">
      <w:pPr>
        <w:rPr>
          <w:b/>
        </w:rPr>
      </w:pPr>
      <w:r w:rsidRPr="00043D2A">
        <w:rPr>
          <w:b/>
        </w:rPr>
        <w:t>15A2:</w:t>
      </w:r>
      <w:r w:rsidR="00EF61FF" w:rsidRPr="00EF61FF">
        <w:rPr>
          <w:b/>
        </w:rPr>
        <w:t xml:space="preserve"> </w:t>
      </w:r>
      <w:r w:rsidR="00B0182B">
        <w:rPr>
          <w:b/>
          <w:i/>
        </w:rPr>
        <w:t xml:space="preserve">A/O  </w:t>
      </w:r>
      <w:r w:rsidR="00EF61FF">
        <w:rPr>
          <w:b/>
        </w:rPr>
        <w:t>Sing tonal sequence and class patterns in D dorian using “bum.”</w:t>
      </w:r>
    </w:p>
    <w:p w14:paraId="3BAAC7D1" w14:textId="7541A086" w:rsidR="00BB4B2D" w:rsidRPr="00043D2A" w:rsidRDefault="00BB4B2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4A9E895" wp14:editId="2403EF91">
            <wp:extent cx="6858000" cy="1424128"/>
            <wp:effectExtent l="25400" t="25400" r="25400" b="2413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412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E4C2FD1" w14:textId="63490A85" w:rsidR="00BB4B2D" w:rsidRPr="00043D2A" w:rsidRDefault="006E68AB">
      <w:pPr>
        <w:rPr>
          <w:b/>
        </w:rPr>
      </w:pPr>
      <w:r w:rsidRPr="00043D2A">
        <w:rPr>
          <w:b/>
        </w:rPr>
        <w:t>15B1:</w:t>
      </w:r>
      <w:r w:rsidR="005B6E97">
        <w:rPr>
          <w:b/>
        </w:rPr>
        <w:t xml:space="preserve"> </w:t>
      </w:r>
      <w:r w:rsidR="00B0182B">
        <w:rPr>
          <w:b/>
          <w:i/>
        </w:rPr>
        <w:t xml:space="preserve">A/O  </w:t>
      </w:r>
      <w:r w:rsidR="004F04A4">
        <w:rPr>
          <w:b/>
        </w:rPr>
        <w:t>Sing tonal sequence and class patterns in F mixolydian using “bum.”</w:t>
      </w:r>
    </w:p>
    <w:p w14:paraId="5D4D586E" w14:textId="39D394AF" w:rsidR="006E68AB" w:rsidRPr="00043D2A" w:rsidRDefault="006E68A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1A4F1DEC" wp14:editId="180F862E">
            <wp:extent cx="6858000" cy="1440578"/>
            <wp:effectExtent l="25400" t="25400" r="25400" b="330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4057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F5CF10" w14:textId="04257FE3" w:rsidR="006E68AB" w:rsidRPr="00043D2A" w:rsidRDefault="006E68AB">
      <w:pPr>
        <w:rPr>
          <w:b/>
        </w:rPr>
      </w:pPr>
      <w:r w:rsidRPr="00043D2A">
        <w:rPr>
          <w:b/>
        </w:rPr>
        <w:t>15B2:</w:t>
      </w:r>
      <w:r w:rsidR="00251D17">
        <w:rPr>
          <w:b/>
        </w:rPr>
        <w:t xml:space="preserve"> </w:t>
      </w:r>
      <w:r w:rsidR="00B0182B">
        <w:rPr>
          <w:b/>
          <w:i/>
        </w:rPr>
        <w:t xml:space="preserve">A/O  </w:t>
      </w:r>
      <w:r w:rsidR="0010075A">
        <w:rPr>
          <w:b/>
        </w:rPr>
        <w:t>Sing tonal sequence and class patterns in D dorian using “bum.”</w:t>
      </w:r>
    </w:p>
    <w:p w14:paraId="13154CAA" w14:textId="50C9832F" w:rsidR="006E68AB" w:rsidRPr="00043D2A" w:rsidRDefault="006E68A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2AD1A0F" wp14:editId="2F789EBF">
            <wp:extent cx="6858000" cy="1401912"/>
            <wp:effectExtent l="25400" t="25400" r="25400" b="209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191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91D642F" w14:textId="77777777" w:rsidR="006E68AB" w:rsidRPr="00043D2A" w:rsidRDefault="006E68AB">
      <w:pPr>
        <w:rPr>
          <w:b/>
        </w:rPr>
      </w:pPr>
    </w:p>
    <w:p w14:paraId="166F6A2B" w14:textId="00FC66E8" w:rsidR="000A22D6" w:rsidRPr="00043D2A" w:rsidRDefault="000A22D6">
      <w:pPr>
        <w:rPr>
          <w:b/>
        </w:rPr>
      </w:pPr>
      <w:r w:rsidRPr="00043D2A">
        <w:rPr>
          <w:b/>
        </w:rPr>
        <w:t>16A1:</w:t>
      </w:r>
      <w:r w:rsidR="00D452A8">
        <w:rPr>
          <w:b/>
        </w:rPr>
        <w:t xml:space="preserve"> </w:t>
      </w:r>
      <w:r w:rsidR="00412BC9">
        <w:rPr>
          <w:b/>
          <w:i/>
        </w:rPr>
        <w:t xml:space="preserve">VA  </w:t>
      </w:r>
      <w:r w:rsidR="000C476A">
        <w:rPr>
          <w:b/>
        </w:rPr>
        <w:t>Sing tonal sequence and class patterns i</w:t>
      </w:r>
      <w:r w:rsidR="00775A5E">
        <w:rPr>
          <w:b/>
        </w:rPr>
        <w:t>n D</w:t>
      </w:r>
      <w:r w:rsidR="000C476A">
        <w:rPr>
          <w:b/>
        </w:rPr>
        <w:t xml:space="preserve"> mixolydian using </w:t>
      </w:r>
      <w:r w:rsidR="00775A5E">
        <w:rPr>
          <w:b/>
        </w:rPr>
        <w:t>tonal syllables.</w:t>
      </w:r>
    </w:p>
    <w:p w14:paraId="4B48C30B" w14:textId="67B53E61" w:rsidR="000A22D6" w:rsidRPr="00043D2A" w:rsidRDefault="000A22D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1D995BE" wp14:editId="53EF9754">
            <wp:extent cx="6858000" cy="1379990"/>
            <wp:effectExtent l="25400" t="25400" r="25400" b="171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99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4C0A94F" w14:textId="77777777" w:rsidR="009D018D" w:rsidRPr="00043D2A" w:rsidRDefault="009D018D">
      <w:pPr>
        <w:rPr>
          <w:b/>
        </w:rPr>
      </w:pPr>
    </w:p>
    <w:p w14:paraId="5A24706A" w14:textId="244E3622" w:rsidR="000A22D6" w:rsidRPr="00043D2A" w:rsidRDefault="009D018D">
      <w:pPr>
        <w:rPr>
          <w:b/>
        </w:rPr>
      </w:pPr>
      <w:r w:rsidRPr="00043D2A">
        <w:rPr>
          <w:b/>
        </w:rPr>
        <w:t>16A2:</w:t>
      </w:r>
      <w:r w:rsidR="00170117">
        <w:rPr>
          <w:b/>
        </w:rPr>
        <w:t xml:space="preserve"> </w:t>
      </w:r>
      <w:r w:rsidR="004721DA">
        <w:rPr>
          <w:b/>
          <w:i/>
        </w:rPr>
        <w:t xml:space="preserve">VA  </w:t>
      </w:r>
      <w:r w:rsidR="00170117">
        <w:rPr>
          <w:b/>
        </w:rPr>
        <w:t>Sing tonal sequence and class patterns in D dorian using tonal syllables.</w:t>
      </w:r>
    </w:p>
    <w:p w14:paraId="27717BBA" w14:textId="47DA5C42" w:rsidR="009D018D" w:rsidRPr="00043D2A" w:rsidRDefault="009D018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5719F65" wp14:editId="30004C28">
            <wp:extent cx="6858000" cy="1354048"/>
            <wp:effectExtent l="25400" t="25400" r="25400" b="177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540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1DC48D7" w14:textId="77777777" w:rsidR="009D018D" w:rsidRPr="00043D2A" w:rsidRDefault="009D018D">
      <w:pPr>
        <w:rPr>
          <w:b/>
        </w:rPr>
      </w:pPr>
    </w:p>
    <w:p w14:paraId="7AE3159A" w14:textId="677F8699" w:rsidR="009D018D" w:rsidRPr="00043D2A" w:rsidRDefault="00485FC4">
      <w:pPr>
        <w:rPr>
          <w:b/>
        </w:rPr>
      </w:pPr>
      <w:r w:rsidRPr="00043D2A">
        <w:rPr>
          <w:b/>
        </w:rPr>
        <w:t>16B1</w:t>
      </w:r>
      <w:r w:rsidR="00D005B0" w:rsidRPr="00043D2A">
        <w:rPr>
          <w:b/>
        </w:rPr>
        <w:t>:</w:t>
      </w:r>
      <w:r w:rsidR="00CD6F5B">
        <w:rPr>
          <w:b/>
        </w:rPr>
        <w:t xml:space="preserve"> </w:t>
      </w:r>
      <w:r w:rsidR="004721DA">
        <w:rPr>
          <w:b/>
          <w:i/>
        </w:rPr>
        <w:t xml:space="preserve">VA  </w:t>
      </w:r>
      <w:r w:rsidR="0002126E">
        <w:rPr>
          <w:b/>
        </w:rPr>
        <w:t>Sing tonal sequence and class patterns in F mixolydian using tonal syllables.</w:t>
      </w:r>
    </w:p>
    <w:p w14:paraId="25079146" w14:textId="77777777" w:rsidR="00E73A33" w:rsidRDefault="00D005B0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21F8301" wp14:editId="5A07AA6C">
            <wp:extent cx="6858000" cy="1451779"/>
            <wp:effectExtent l="25400" t="25400" r="25400" b="215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5177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9148BA" w14:textId="77777777" w:rsidR="00307BDD" w:rsidRDefault="00307BDD">
      <w:pPr>
        <w:rPr>
          <w:b/>
        </w:rPr>
      </w:pPr>
    </w:p>
    <w:p w14:paraId="78706947" w14:textId="225B8A07" w:rsidR="00485FC4" w:rsidRPr="00043D2A" w:rsidRDefault="00485FC4">
      <w:pPr>
        <w:rPr>
          <w:b/>
        </w:rPr>
      </w:pPr>
      <w:r w:rsidRPr="00043D2A">
        <w:rPr>
          <w:b/>
        </w:rPr>
        <w:t>16B2:</w:t>
      </w:r>
      <w:r w:rsidR="007F7251">
        <w:rPr>
          <w:b/>
        </w:rPr>
        <w:t xml:space="preserve"> </w:t>
      </w:r>
      <w:r w:rsidR="004721DA">
        <w:rPr>
          <w:b/>
          <w:i/>
        </w:rPr>
        <w:t xml:space="preserve">VA  </w:t>
      </w:r>
      <w:r w:rsidR="00C55043">
        <w:rPr>
          <w:b/>
        </w:rPr>
        <w:t>Sing tonal sequence and class patterns in D dorian using tonal syllables.</w:t>
      </w:r>
    </w:p>
    <w:p w14:paraId="3CC5BFC3" w14:textId="7E86DF37" w:rsidR="00D005B0" w:rsidRPr="00043D2A" w:rsidRDefault="00485FC4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7B56A1D" wp14:editId="7597859E">
            <wp:extent cx="6858000" cy="1382394"/>
            <wp:effectExtent l="25400" t="25400" r="25400" b="152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8239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E272C34" w14:textId="77777777" w:rsidR="00485FC4" w:rsidRPr="00043D2A" w:rsidRDefault="00485FC4">
      <w:pPr>
        <w:rPr>
          <w:b/>
        </w:rPr>
      </w:pPr>
    </w:p>
    <w:p w14:paraId="1FD7B3C4" w14:textId="2CCAFE58" w:rsidR="00485FC4" w:rsidRPr="00043D2A" w:rsidRDefault="00485FC4">
      <w:pPr>
        <w:rPr>
          <w:b/>
        </w:rPr>
      </w:pPr>
      <w:r w:rsidRPr="00043D2A">
        <w:rPr>
          <w:b/>
        </w:rPr>
        <w:t>16C1:</w:t>
      </w:r>
      <w:r w:rsidR="00BC1358">
        <w:rPr>
          <w:b/>
        </w:rPr>
        <w:t xml:space="preserve"> </w:t>
      </w:r>
      <w:r w:rsidR="004721DA">
        <w:rPr>
          <w:b/>
          <w:i/>
        </w:rPr>
        <w:t xml:space="preserve">VA  </w:t>
      </w:r>
      <w:r w:rsidR="00BC1358">
        <w:rPr>
          <w:b/>
        </w:rPr>
        <w:t>Sing tonal sequence and class patterns in F mixolydian using tonal syllables.</w:t>
      </w:r>
    </w:p>
    <w:p w14:paraId="311816C2" w14:textId="4BDE711A" w:rsidR="00485FC4" w:rsidRPr="00043D2A" w:rsidRDefault="00485FC4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1957870" wp14:editId="5605236A">
            <wp:extent cx="6858000" cy="1402737"/>
            <wp:effectExtent l="25400" t="25400" r="25400" b="196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27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FF6AD63" w14:textId="77777777" w:rsidR="00485FC4" w:rsidRPr="00043D2A" w:rsidRDefault="00485FC4">
      <w:pPr>
        <w:rPr>
          <w:b/>
        </w:rPr>
      </w:pPr>
    </w:p>
    <w:p w14:paraId="1CB61602" w14:textId="028C3A9B" w:rsidR="00CE194C" w:rsidRPr="00043D2A" w:rsidRDefault="00CE194C">
      <w:pPr>
        <w:rPr>
          <w:b/>
        </w:rPr>
      </w:pPr>
      <w:r w:rsidRPr="00043D2A">
        <w:rPr>
          <w:b/>
        </w:rPr>
        <w:t>16C2:</w:t>
      </w:r>
      <w:r w:rsidR="004E06EF">
        <w:rPr>
          <w:b/>
        </w:rPr>
        <w:t xml:space="preserve"> </w:t>
      </w:r>
      <w:r w:rsidR="004721DA">
        <w:rPr>
          <w:b/>
          <w:i/>
        </w:rPr>
        <w:t xml:space="preserve">VA  </w:t>
      </w:r>
      <w:r w:rsidR="008D10FB">
        <w:rPr>
          <w:b/>
        </w:rPr>
        <w:t>Sing tonal sequence and class patterns in D dorian using tonal syllables.</w:t>
      </w:r>
    </w:p>
    <w:p w14:paraId="1077155C" w14:textId="7C97590F" w:rsidR="00CE194C" w:rsidRPr="00043D2A" w:rsidRDefault="00CE194C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264B82C" wp14:editId="2C03FB7A">
            <wp:extent cx="6858000" cy="1427160"/>
            <wp:effectExtent l="25400" t="25400" r="25400" b="209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71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566A295" w14:textId="77777777" w:rsidR="00485FC4" w:rsidRPr="00043D2A" w:rsidRDefault="00485FC4">
      <w:pPr>
        <w:rPr>
          <w:b/>
        </w:rPr>
      </w:pPr>
    </w:p>
    <w:p w14:paraId="3D77EC18" w14:textId="46F4E18D" w:rsidR="00485FC4" w:rsidRPr="00043D2A" w:rsidRDefault="003C0037">
      <w:pPr>
        <w:rPr>
          <w:b/>
        </w:rPr>
      </w:pPr>
      <w:r w:rsidRPr="00043D2A">
        <w:rPr>
          <w:b/>
        </w:rPr>
        <w:t>17A1:</w:t>
      </w:r>
      <w:r w:rsidR="000623E6">
        <w:rPr>
          <w:b/>
        </w:rPr>
        <w:t xml:space="preserve"> </w:t>
      </w:r>
      <w:r w:rsidR="00842201">
        <w:rPr>
          <w:b/>
          <w:i/>
        </w:rPr>
        <w:t xml:space="preserve">PS  </w:t>
      </w:r>
      <w:r w:rsidR="000623E6">
        <w:rPr>
          <w:b/>
        </w:rPr>
        <w:t>Do not sing tonal sequence or class patterns.</w:t>
      </w:r>
    </w:p>
    <w:p w14:paraId="13051AE4" w14:textId="1A3A8408" w:rsidR="00AB02A5" w:rsidRPr="00043D2A" w:rsidRDefault="003C0037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1B8AEC3D" wp14:editId="578752F4">
            <wp:extent cx="6858000" cy="1654449"/>
            <wp:effectExtent l="25400" t="25400" r="25400" b="222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5444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BBF482A" w14:textId="77777777" w:rsidR="00D74E14" w:rsidRDefault="00D74E14">
      <w:pPr>
        <w:rPr>
          <w:b/>
        </w:rPr>
      </w:pPr>
    </w:p>
    <w:p w14:paraId="214833BE" w14:textId="6E0A9E89" w:rsidR="00AB02A5" w:rsidRPr="00043D2A" w:rsidRDefault="00AB02A5">
      <w:pPr>
        <w:rPr>
          <w:b/>
        </w:rPr>
      </w:pPr>
      <w:r w:rsidRPr="00043D2A">
        <w:rPr>
          <w:b/>
        </w:rPr>
        <w:t>17A2:</w:t>
      </w:r>
      <w:r w:rsidR="00D74E14">
        <w:rPr>
          <w:b/>
        </w:rPr>
        <w:t xml:space="preserve"> </w:t>
      </w:r>
      <w:r w:rsidR="00861210">
        <w:rPr>
          <w:b/>
          <w:i/>
        </w:rPr>
        <w:t xml:space="preserve">PS  </w:t>
      </w:r>
      <w:r w:rsidR="00D74E14">
        <w:rPr>
          <w:b/>
        </w:rPr>
        <w:t>Do not sing tonal sequence or class patterns.</w:t>
      </w:r>
    </w:p>
    <w:p w14:paraId="6A2A3BDD" w14:textId="5F4A48AC" w:rsidR="003C0037" w:rsidRPr="00043D2A" w:rsidRDefault="00AB02A5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5939C9C" wp14:editId="478C2972">
            <wp:extent cx="6858000" cy="1569596"/>
            <wp:effectExtent l="25400" t="25400" r="25400" b="311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6959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402ADC" w14:textId="77777777" w:rsidR="00D74E14" w:rsidRDefault="00D74E14">
      <w:pPr>
        <w:rPr>
          <w:b/>
        </w:rPr>
      </w:pPr>
    </w:p>
    <w:p w14:paraId="7CB8E4DA" w14:textId="77777777" w:rsidR="00D74E14" w:rsidRDefault="00D74E14">
      <w:pPr>
        <w:rPr>
          <w:b/>
        </w:rPr>
      </w:pPr>
    </w:p>
    <w:p w14:paraId="5C308278" w14:textId="77777777" w:rsidR="00D74E14" w:rsidRDefault="00D74E14">
      <w:pPr>
        <w:rPr>
          <w:b/>
        </w:rPr>
      </w:pPr>
    </w:p>
    <w:p w14:paraId="69858599" w14:textId="77777777" w:rsidR="00F126B0" w:rsidRDefault="00F126B0">
      <w:pPr>
        <w:rPr>
          <w:b/>
        </w:rPr>
      </w:pPr>
    </w:p>
    <w:p w14:paraId="42631F8A" w14:textId="77777777" w:rsidR="00F126B0" w:rsidRDefault="00F126B0">
      <w:pPr>
        <w:rPr>
          <w:b/>
        </w:rPr>
      </w:pPr>
    </w:p>
    <w:p w14:paraId="6FBDCC9E" w14:textId="77777777" w:rsidR="00F126B0" w:rsidRDefault="00F126B0">
      <w:pPr>
        <w:rPr>
          <w:b/>
        </w:rPr>
      </w:pPr>
    </w:p>
    <w:p w14:paraId="5F5FC148" w14:textId="77777777" w:rsidR="00F126B0" w:rsidRDefault="00F126B0">
      <w:pPr>
        <w:rPr>
          <w:b/>
        </w:rPr>
      </w:pPr>
    </w:p>
    <w:p w14:paraId="7786D8F8" w14:textId="77777777" w:rsidR="00F126B0" w:rsidRDefault="00F126B0">
      <w:pPr>
        <w:rPr>
          <w:b/>
        </w:rPr>
      </w:pPr>
    </w:p>
    <w:p w14:paraId="0B3E9EEE" w14:textId="77777777" w:rsidR="00F126B0" w:rsidRDefault="00F126B0">
      <w:pPr>
        <w:rPr>
          <w:b/>
        </w:rPr>
      </w:pPr>
    </w:p>
    <w:p w14:paraId="14DCDE6C" w14:textId="78533F70" w:rsidR="00D44497" w:rsidRPr="00043D2A" w:rsidRDefault="00DD2A95">
      <w:pPr>
        <w:rPr>
          <w:b/>
        </w:rPr>
      </w:pPr>
      <w:r w:rsidRPr="00043D2A">
        <w:rPr>
          <w:b/>
        </w:rPr>
        <w:t>18A1:</w:t>
      </w:r>
      <w:r w:rsidR="00F86D9B">
        <w:rPr>
          <w:b/>
        </w:rPr>
        <w:t xml:space="preserve"> </w:t>
      </w:r>
      <w:r w:rsidR="00322A46">
        <w:rPr>
          <w:b/>
          <w:i/>
        </w:rPr>
        <w:t xml:space="preserve">G-s </w:t>
      </w:r>
      <w:r w:rsidR="009D4E77">
        <w:rPr>
          <w:b/>
          <w:i/>
        </w:rPr>
        <w:t xml:space="preserve"> </w:t>
      </w:r>
      <w:r w:rsidR="00F86D9B">
        <w:rPr>
          <w:b/>
        </w:rPr>
        <w:t xml:space="preserve">Sing tonal sequence and dialogue patterns in F major using tonal syllables. </w:t>
      </w:r>
      <w:r w:rsidR="00E01EF2">
        <w:rPr>
          <w:b/>
        </w:rPr>
        <w:t>Do not sing class patterns.</w:t>
      </w:r>
    </w:p>
    <w:p w14:paraId="5988D8ED" w14:textId="1DB110E1" w:rsidR="00DD2A95" w:rsidRPr="00043D2A" w:rsidRDefault="00DD2A95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0A53011" wp14:editId="23BEDEED">
            <wp:extent cx="6858000" cy="1826162"/>
            <wp:effectExtent l="25400" t="25400" r="25400" b="285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2616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5CCCCA7" w14:textId="77777777" w:rsidR="00DD2A95" w:rsidRPr="00043D2A" w:rsidRDefault="00DD2A95">
      <w:pPr>
        <w:rPr>
          <w:b/>
        </w:rPr>
      </w:pPr>
    </w:p>
    <w:p w14:paraId="6CD3EFFE" w14:textId="24ECA664" w:rsidR="00DD2A95" w:rsidRPr="00043D2A" w:rsidRDefault="00F76096">
      <w:pPr>
        <w:rPr>
          <w:b/>
        </w:rPr>
      </w:pPr>
      <w:r w:rsidRPr="00043D2A">
        <w:rPr>
          <w:b/>
        </w:rPr>
        <w:t>18A2:</w:t>
      </w:r>
      <w:r w:rsidR="00BA7C98" w:rsidRPr="00BA7C98">
        <w:rPr>
          <w:b/>
        </w:rPr>
        <w:t xml:space="preserve"> </w:t>
      </w:r>
      <w:r w:rsidR="00861860">
        <w:rPr>
          <w:b/>
          <w:i/>
        </w:rPr>
        <w:t xml:space="preserve">G-s  </w:t>
      </w:r>
      <w:r w:rsidR="00BA7C98">
        <w:rPr>
          <w:b/>
        </w:rPr>
        <w:t>Sing tonal sequence and dialogue patterns in F major using tonal syllables. Do not sing class patterns.</w:t>
      </w:r>
    </w:p>
    <w:p w14:paraId="07B0F3B7" w14:textId="2E7312AD" w:rsidR="00840653" w:rsidRPr="00043D2A" w:rsidRDefault="005223C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281DE0F" wp14:editId="4458F69F">
            <wp:extent cx="6858000" cy="1401037"/>
            <wp:effectExtent l="25400" t="25400" r="25400" b="2159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010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4CB912C" w14:textId="77777777" w:rsidR="0053747E" w:rsidRDefault="0053747E">
      <w:pPr>
        <w:rPr>
          <w:b/>
        </w:rPr>
      </w:pPr>
    </w:p>
    <w:p w14:paraId="7FFA622E" w14:textId="2587BF89" w:rsidR="005223C9" w:rsidRPr="00043D2A" w:rsidRDefault="00840653">
      <w:pPr>
        <w:rPr>
          <w:b/>
        </w:rPr>
      </w:pPr>
      <w:r w:rsidRPr="00043D2A">
        <w:rPr>
          <w:b/>
        </w:rPr>
        <w:t>18A3:</w:t>
      </w:r>
      <w:r w:rsidR="00BA7C98">
        <w:rPr>
          <w:b/>
        </w:rPr>
        <w:t xml:space="preserve"> </w:t>
      </w:r>
      <w:r w:rsidR="00861860">
        <w:rPr>
          <w:b/>
          <w:i/>
        </w:rPr>
        <w:t xml:space="preserve">G-s  </w:t>
      </w:r>
      <w:r w:rsidR="00BA7C98">
        <w:rPr>
          <w:b/>
        </w:rPr>
        <w:t>Sing tonal sequence and dialogue patterns in F major using tonal syllables. Do not sing class patterns.</w:t>
      </w:r>
      <w:r w:rsidR="00DD61AD">
        <w:rPr>
          <w:b/>
        </w:rPr>
        <w:t xml:space="preserve"> Do la do – ti re ti | la fa la – la do la | la la fa </w:t>
      </w:r>
      <w:r w:rsidR="000B0161">
        <w:rPr>
          <w:b/>
        </w:rPr>
        <w:t>–</w:t>
      </w:r>
      <w:r w:rsidR="00DD61AD">
        <w:rPr>
          <w:b/>
        </w:rPr>
        <w:t xml:space="preserve"> </w:t>
      </w:r>
      <w:r w:rsidR="000B0161">
        <w:rPr>
          <w:b/>
        </w:rPr>
        <w:t>mi do so</w:t>
      </w:r>
      <w:bookmarkStart w:id="0" w:name="_GoBack"/>
      <w:bookmarkEnd w:id="0"/>
    </w:p>
    <w:p w14:paraId="784D9299" w14:textId="14443385" w:rsidR="00D44497" w:rsidRPr="00043D2A" w:rsidRDefault="00840653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6B316B7" wp14:editId="4A066B58">
            <wp:extent cx="6858000" cy="1378988"/>
            <wp:effectExtent l="25400" t="25400" r="25400" b="184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898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A8C648" w14:textId="77777777" w:rsidR="0053747E" w:rsidRDefault="0053747E">
      <w:pPr>
        <w:rPr>
          <w:b/>
        </w:rPr>
      </w:pPr>
    </w:p>
    <w:p w14:paraId="2A8271E6" w14:textId="22846BFD" w:rsidR="00840653" w:rsidRPr="00043D2A" w:rsidRDefault="0010758E">
      <w:pPr>
        <w:rPr>
          <w:b/>
        </w:rPr>
      </w:pPr>
      <w:r w:rsidRPr="00043D2A">
        <w:rPr>
          <w:b/>
        </w:rPr>
        <w:t>18B1:</w:t>
      </w:r>
      <w:r w:rsidR="004440C1">
        <w:rPr>
          <w:b/>
        </w:rPr>
        <w:t xml:space="preserve"> </w:t>
      </w:r>
      <w:r w:rsidR="00861860">
        <w:rPr>
          <w:b/>
          <w:i/>
        </w:rPr>
        <w:t xml:space="preserve">G-s  </w:t>
      </w:r>
      <w:r w:rsidR="004B5727">
        <w:rPr>
          <w:b/>
        </w:rPr>
        <w:t>Sing tonal sequence and dialogue patterns in C minor using tonal syllables. Do not sing class patterns.</w:t>
      </w:r>
    </w:p>
    <w:p w14:paraId="0FA04347" w14:textId="71B6FE3C" w:rsidR="00C20883" w:rsidRPr="00043D2A" w:rsidRDefault="0010758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D10A7BC" wp14:editId="7F8D7B0F">
            <wp:extent cx="6858000" cy="1754716"/>
            <wp:effectExtent l="25400" t="25400" r="25400" b="2349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5471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93E40F5" w14:textId="77777777" w:rsidR="0053747E" w:rsidRDefault="0053747E">
      <w:pPr>
        <w:rPr>
          <w:b/>
        </w:rPr>
      </w:pPr>
    </w:p>
    <w:p w14:paraId="744ECD3E" w14:textId="77777777" w:rsidR="0053747E" w:rsidRDefault="0053747E">
      <w:pPr>
        <w:rPr>
          <w:b/>
        </w:rPr>
      </w:pPr>
    </w:p>
    <w:p w14:paraId="617F71F6" w14:textId="77777777" w:rsidR="007803FE" w:rsidRDefault="007803FE">
      <w:pPr>
        <w:rPr>
          <w:b/>
        </w:rPr>
      </w:pPr>
    </w:p>
    <w:p w14:paraId="10F7E6DD" w14:textId="4D2F8321" w:rsidR="00E03C8D" w:rsidRPr="00043D2A" w:rsidRDefault="00E03C8D">
      <w:pPr>
        <w:rPr>
          <w:b/>
        </w:rPr>
      </w:pPr>
      <w:r w:rsidRPr="00043D2A">
        <w:rPr>
          <w:b/>
        </w:rPr>
        <w:t>18B2:</w:t>
      </w:r>
      <w:r w:rsidR="00562839">
        <w:rPr>
          <w:b/>
        </w:rPr>
        <w:t xml:space="preserve"> </w:t>
      </w:r>
      <w:r w:rsidR="00861860">
        <w:rPr>
          <w:b/>
          <w:i/>
        </w:rPr>
        <w:t xml:space="preserve">G-s  </w:t>
      </w:r>
      <w:r w:rsidR="00562839">
        <w:rPr>
          <w:b/>
        </w:rPr>
        <w:t>Sing tonal seq</w:t>
      </w:r>
      <w:r w:rsidR="00DC4035">
        <w:rPr>
          <w:b/>
        </w:rPr>
        <w:t>uence and dialogue patterns in C min</w:t>
      </w:r>
      <w:r w:rsidR="00562839">
        <w:rPr>
          <w:b/>
        </w:rPr>
        <w:t>or using tonal syllables. Do not sing class patterns.</w:t>
      </w:r>
    </w:p>
    <w:p w14:paraId="1F7E961D" w14:textId="0C3F4C94" w:rsidR="0010758E" w:rsidRPr="00043D2A" w:rsidRDefault="00E03C8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9E70AD1" wp14:editId="1D21D0CD">
            <wp:extent cx="6858000" cy="1335724"/>
            <wp:effectExtent l="25400" t="25400" r="25400" b="3619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3572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9A41C6C" w14:textId="77777777" w:rsidR="00D27AF1" w:rsidRDefault="00D27AF1">
      <w:pPr>
        <w:rPr>
          <w:b/>
        </w:rPr>
      </w:pPr>
    </w:p>
    <w:p w14:paraId="1241B8C3" w14:textId="32C66800" w:rsidR="00C20883" w:rsidRPr="00043D2A" w:rsidRDefault="003C2A53">
      <w:pPr>
        <w:rPr>
          <w:b/>
        </w:rPr>
      </w:pPr>
      <w:r w:rsidRPr="00043D2A">
        <w:rPr>
          <w:b/>
        </w:rPr>
        <w:t>18B3:</w:t>
      </w:r>
      <w:r w:rsidR="009309E3">
        <w:rPr>
          <w:b/>
        </w:rPr>
        <w:t xml:space="preserve"> </w:t>
      </w:r>
      <w:r w:rsidR="00861860">
        <w:rPr>
          <w:b/>
          <w:i/>
        </w:rPr>
        <w:t xml:space="preserve">G-s  </w:t>
      </w:r>
      <w:r w:rsidR="009309E3">
        <w:rPr>
          <w:b/>
        </w:rPr>
        <w:t>Sing tonal sequence and dialogue patterns in C minor using tonal syllables. Do not sing class patterns.</w:t>
      </w:r>
    </w:p>
    <w:p w14:paraId="60D10C9D" w14:textId="597E0FDF" w:rsidR="003C2A53" w:rsidRPr="00043D2A" w:rsidRDefault="003C2A53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428D4AD0" wp14:editId="5FADE44A">
            <wp:extent cx="6858000" cy="1395883"/>
            <wp:effectExtent l="25400" t="25400" r="25400" b="2667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58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E59CCA1" w14:textId="77777777" w:rsidR="00C20883" w:rsidRPr="00043D2A" w:rsidRDefault="00C20883">
      <w:pPr>
        <w:rPr>
          <w:b/>
        </w:rPr>
      </w:pPr>
    </w:p>
    <w:p w14:paraId="49B57B14" w14:textId="14F8F808" w:rsidR="005B5E3E" w:rsidRPr="00043D2A" w:rsidRDefault="005B5E3E">
      <w:pPr>
        <w:rPr>
          <w:b/>
        </w:rPr>
      </w:pPr>
      <w:r w:rsidRPr="00043D2A">
        <w:rPr>
          <w:b/>
        </w:rPr>
        <w:t>19A1:</w:t>
      </w:r>
      <w:r w:rsidR="007030EE">
        <w:rPr>
          <w:b/>
        </w:rPr>
        <w:t xml:space="preserve"> </w:t>
      </w:r>
      <w:r w:rsidR="009053E7">
        <w:rPr>
          <w:b/>
          <w:i/>
        </w:rPr>
        <w:t xml:space="preserve">CS-r  </w:t>
      </w:r>
      <w:r w:rsidR="007030EE">
        <w:rPr>
          <w:b/>
        </w:rPr>
        <w:t>Sing tonal seq</w:t>
      </w:r>
      <w:r w:rsidR="00454CEC">
        <w:rPr>
          <w:b/>
        </w:rPr>
        <w:t>uence and dialogue patterns in E</w:t>
      </w:r>
      <w:r w:rsidR="00454CEC">
        <w:rPr>
          <w:rFonts w:ascii="ＭＳ ゴシック" w:eastAsia="ＭＳ ゴシック" w:hAnsi="ＭＳ ゴシック" w:hint="eastAsia"/>
          <w:color w:val="000000"/>
        </w:rPr>
        <w:t>b</w:t>
      </w:r>
      <w:r w:rsidR="007030EE">
        <w:rPr>
          <w:b/>
        </w:rPr>
        <w:t xml:space="preserve"> major using tonal syllables. Do not sing class patterns.</w:t>
      </w:r>
    </w:p>
    <w:p w14:paraId="523F7A04" w14:textId="3A3941B4" w:rsidR="005B5E3E" w:rsidRPr="00043D2A" w:rsidRDefault="005B5E3E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10B7205F" wp14:editId="20BAD7D3">
            <wp:extent cx="6858000" cy="1807781"/>
            <wp:effectExtent l="25400" t="25400" r="25400" b="215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0778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85A8F3E" w14:textId="77777777" w:rsidR="005B5E3E" w:rsidRPr="00043D2A" w:rsidRDefault="005B5E3E">
      <w:pPr>
        <w:rPr>
          <w:b/>
        </w:rPr>
      </w:pPr>
    </w:p>
    <w:p w14:paraId="3536089A" w14:textId="4A198915" w:rsidR="005B5E3E" w:rsidRPr="00043D2A" w:rsidRDefault="003D211F">
      <w:pPr>
        <w:rPr>
          <w:b/>
        </w:rPr>
      </w:pPr>
      <w:r w:rsidRPr="00043D2A">
        <w:rPr>
          <w:b/>
        </w:rPr>
        <w:t>19A2:</w:t>
      </w:r>
      <w:r w:rsidR="00E82DD2">
        <w:rPr>
          <w:b/>
        </w:rPr>
        <w:t xml:space="preserve"> </w:t>
      </w:r>
      <w:r w:rsidR="000F4522">
        <w:rPr>
          <w:b/>
          <w:i/>
        </w:rPr>
        <w:t xml:space="preserve">CS-r  </w:t>
      </w:r>
      <w:r w:rsidR="00E82DD2">
        <w:rPr>
          <w:b/>
        </w:rPr>
        <w:t>Sing tonal sequence and dialogue patterns in E</w:t>
      </w:r>
      <w:r w:rsidR="00E82DD2">
        <w:rPr>
          <w:rFonts w:ascii="ＭＳ ゴシック" w:eastAsia="ＭＳ ゴシック" w:hAnsi="ＭＳ ゴシック" w:hint="eastAsia"/>
          <w:color w:val="000000"/>
        </w:rPr>
        <w:t>b</w:t>
      </w:r>
      <w:r w:rsidR="00E82DD2">
        <w:rPr>
          <w:b/>
        </w:rPr>
        <w:t xml:space="preserve"> major using tonal syllables. Do not sing class patterns.</w:t>
      </w:r>
    </w:p>
    <w:p w14:paraId="47B66BCA" w14:textId="7B86A18B" w:rsidR="003D211F" w:rsidRPr="00043D2A" w:rsidRDefault="003D211F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2C968ED" wp14:editId="1DEA3874">
            <wp:extent cx="6858000" cy="1898158"/>
            <wp:effectExtent l="25400" t="25400" r="25400" b="323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815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ACE2AE5" w14:textId="77777777" w:rsidR="003D211F" w:rsidRDefault="003D211F">
      <w:pPr>
        <w:rPr>
          <w:b/>
        </w:rPr>
      </w:pPr>
    </w:p>
    <w:p w14:paraId="28EA665C" w14:textId="77777777" w:rsidR="0053747E" w:rsidRPr="00043D2A" w:rsidRDefault="0053747E">
      <w:pPr>
        <w:rPr>
          <w:b/>
        </w:rPr>
      </w:pPr>
    </w:p>
    <w:p w14:paraId="62506EAD" w14:textId="5117CC8D" w:rsidR="003D211F" w:rsidRPr="00043D2A" w:rsidRDefault="00AD4E1B">
      <w:pPr>
        <w:rPr>
          <w:b/>
        </w:rPr>
      </w:pPr>
      <w:r w:rsidRPr="00043D2A">
        <w:rPr>
          <w:b/>
        </w:rPr>
        <w:t>19B1:</w:t>
      </w:r>
      <w:r w:rsidR="005A74E2">
        <w:rPr>
          <w:b/>
        </w:rPr>
        <w:t xml:space="preserve"> </w:t>
      </w:r>
      <w:r w:rsidR="00711222">
        <w:rPr>
          <w:b/>
          <w:i/>
        </w:rPr>
        <w:t xml:space="preserve">CS-r  </w:t>
      </w:r>
      <w:r w:rsidR="00EC6699">
        <w:rPr>
          <w:b/>
        </w:rPr>
        <w:t xml:space="preserve">Sing tonal sequence and dialogue patterns in </w:t>
      </w:r>
      <w:r w:rsidR="007660F4">
        <w:rPr>
          <w:b/>
        </w:rPr>
        <w:t>B minor</w:t>
      </w:r>
      <w:r w:rsidR="00EC6699">
        <w:rPr>
          <w:b/>
        </w:rPr>
        <w:t xml:space="preserve"> using tonal syllables. Do not sing class patterns. </w:t>
      </w:r>
    </w:p>
    <w:p w14:paraId="3734B16D" w14:textId="66249EC2" w:rsidR="00AD4E1B" w:rsidRPr="00043D2A" w:rsidRDefault="00AD4E1B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A4B211F" wp14:editId="2E7F3253">
            <wp:extent cx="6858000" cy="1791328"/>
            <wp:effectExtent l="25400" t="25400" r="25400" b="3810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9132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4170A8" w14:textId="77777777" w:rsidR="007048ED" w:rsidRPr="00043D2A" w:rsidRDefault="007048ED">
      <w:pPr>
        <w:rPr>
          <w:b/>
        </w:rPr>
      </w:pPr>
    </w:p>
    <w:p w14:paraId="72156D91" w14:textId="46F72D95" w:rsidR="007048ED" w:rsidRPr="00043D2A" w:rsidRDefault="007048ED">
      <w:pPr>
        <w:rPr>
          <w:b/>
        </w:rPr>
      </w:pPr>
      <w:r w:rsidRPr="00043D2A">
        <w:rPr>
          <w:b/>
        </w:rPr>
        <w:t>19B2:</w:t>
      </w:r>
      <w:r w:rsidR="002B3C05">
        <w:rPr>
          <w:b/>
        </w:rPr>
        <w:t xml:space="preserve"> </w:t>
      </w:r>
      <w:r w:rsidR="00D77A0E">
        <w:rPr>
          <w:b/>
          <w:i/>
        </w:rPr>
        <w:t xml:space="preserve">CS-r  </w:t>
      </w:r>
      <w:r w:rsidR="00783590">
        <w:rPr>
          <w:b/>
        </w:rPr>
        <w:t>Sing tonal sequence and dialogue patterns in B minor using tonal syllables. Do not sing class patterns.</w:t>
      </w:r>
    </w:p>
    <w:p w14:paraId="3B1935AF" w14:textId="136827A6" w:rsidR="007048ED" w:rsidRPr="00043D2A" w:rsidRDefault="007048E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62E46B0" wp14:editId="6A687B4F">
            <wp:extent cx="6858000" cy="1936992"/>
            <wp:effectExtent l="25400" t="25400" r="25400" b="190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3699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D8B8DD0" w14:textId="77777777" w:rsidR="007048ED" w:rsidRPr="00043D2A" w:rsidRDefault="007048ED">
      <w:pPr>
        <w:rPr>
          <w:b/>
        </w:rPr>
      </w:pPr>
    </w:p>
    <w:p w14:paraId="5DCC218D" w14:textId="53D41B51" w:rsidR="007048ED" w:rsidRPr="00043D2A" w:rsidRDefault="007E1B0D">
      <w:pPr>
        <w:rPr>
          <w:b/>
        </w:rPr>
      </w:pPr>
      <w:r w:rsidRPr="00043D2A">
        <w:rPr>
          <w:b/>
        </w:rPr>
        <w:t>20A1:</w:t>
      </w:r>
      <w:r w:rsidR="00C95A35">
        <w:rPr>
          <w:b/>
        </w:rPr>
        <w:t xml:space="preserve"> </w:t>
      </w:r>
      <w:r w:rsidR="00696BDA">
        <w:rPr>
          <w:b/>
          <w:i/>
        </w:rPr>
        <w:t xml:space="preserve">PS  </w:t>
      </w:r>
      <w:r w:rsidR="00FF6BEC">
        <w:rPr>
          <w:b/>
        </w:rPr>
        <w:t>Do not sing tonal sequence or class patterns.</w:t>
      </w:r>
    </w:p>
    <w:p w14:paraId="662C55A9" w14:textId="6CDAE145" w:rsidR="007E1B0D" w:rsidRPr="00043D2A" w:rsidRDefault="007E1B0D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02312F04" wp14:editId="127572C5">
            <wp:extent cx="6858000" cy="1680566"/>
            <wp:effectExtent l="25400" t="25400" r="25400" b="215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805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B5BD60" w14:textId="77777777" w:rsidR="007E1B0D" w:rsidRPr="00043D2A" w:rsidRDefault="007E1B0D">
      <w:pPr>
        <w:rPr>
          <w:b/>
        </w:rPr>
      </w:pPr>
    </w:p>
    <w:p w14:paraId="062EF680" w14:textId="735B20EF" w:rsidR="007E1B0D" w:rsidRPr="00043D2A" w:rsidRDefault="007300F6">
      <w:pPr>
        <w:rPr>
          <w:b/>
        </w:rPr>
      </w:pPr>
      <w:r w:rsidRPr="00043D2A">
        <w:rPr>
          <w:b/>
        </w:rPr>
        <w:t>20A2:</w:t>
      </w:r>
      <w:r w:rsidR="00F21FCC" w:rsidRPr="00F21FCC">
        <w:rPr>
          <w:b/>
        </w:rPr>
        <w:t xml:space="preserve"> </w:t>
      </w:r>
      <w:r w:rsidR="00677D85">
        <w:rPr>
          <w:b/>
          <w:i/>
        </w:rPr>
        <w:t xml:space="preserve">PS  </w:t>
      </w:r>
      <w:r w:rsidR="00F21FCC">
        <w:rPr>
          <w:b/>
        </w:rPr>
        <w:t>Do not sing tonal sequence or class patterns.</w:t>
      </w:r>
    </w:p>
    <w:p w14:paraId="07AD8CA0" w14:textId="5A551E91" w:rsidR="007300F6" w:rsidRPr="00043D2A" w:rsidRDefault="007300F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2F9663F7" wp14:editId="0312C271">
            <wp:extent cx="6858000" cy="1627425"/>
            <wp:effectExtent l="25400" t="25400" r="25400" b="2413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274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552829" w14:textId="77777777" w:rsidR="0053747E" w:rsidRPr="00043D2A" w:rsidRDefault="0053747E">
      <w:pPr>
        <w:rPr>
          <w:b/>
        </w:rPr>
      </w:pPr>
    </w:p>
    <w:p w14:paraId="7B3018E1" w14:textId="05A3B8A5" w:rsidR="007048ED" w:rsidRPr="00043D2A" w:rsidRDefault="007300F6">
      <w:pPr>
        <w:rPr>
          <w:b/>
        </w:rPr>
      </w:pPr>
      <w:r w:rsidRPr="00043D2A">
        <w:rPr>
          <w:b/>
        </w:rPr>
        <w:t>21A1:</w:t>
      </w:r>
      <w:r w:rsidR="00B93960">
        <w:rPr>
          <w:b/>
        </w:rPr>
        <w:t xml:space="preserve"> </w:t>
      </w:r>
      <w:r w:rsidR="00260881">
        <w:rPr>
          <w:b/>
          <w:i/>
        </w:rPr>
        <w:t>SA-r</w:t>
      </w:r>
      <w:r w:rsidR="00396555">
        <w:rPr>
          <w:b/>
          <w:i/>
        </w:rPr>
        <w:t xml:space="preserve">  </w:t>
      </w:r>
      <w:r w:rsidR="00B93960">
        <w:rPr>
          <w:b/>
        </w:rPr>
        <w:t>Sing tonal sequence and dialogue patterns in F mixolydian using tonal syllables. Do not sing class patterns.</w:t>
      </w:r>
    </w:p>
    <w:p w14:paraId="29AEE0C6" w14:textId="07960CA8" w:rsidR="007300F6" w:rsidRPr="00043D2A" w:rsidRDefault="007300F6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7B65F39F" wp14:editId="45F8A67B">
            <wp:extent cx="6858000" cy="1493716"/>
            <wp:effectExtent l="25400" t="25400" r="25400" b="304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9371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4D75DD8" w14:textId="77777777" w:rsidR="005A6FF9" w:rsidRPr="00043D2A" w:rsidRDefault="005A6FF9">
      <w:pPr>
        <w:rPr>
          <w:b/>
        </w:rPr>
      </w:pPr>
    </w:p>
    <w:p w14:paraId="4FE250FD" w14:textId="438CA569" w:rsidR="007300F6" w:rsidRPr="00043D2A" w:rsidRDefault="005A6FF9">
      <w:pPr>
        <w:rPr>
          <w:b/>
        </w:rPr>
      </w:pPr>
      <w:r w:rsidRPr="00043D2A">
        <w:rPr>
          <w:b/>
        </w:rPr>
        <w:t>21A2:</w:t>
      </w:r>
      <w:r w:rsidR="007B31BF">
        <w:rPr>
          <w:b/>
        </w:rPr>
        <w:t xml:space="preserve"> </w:t>
      </w:r>
      <w:r w:rsidR="00260881">
        <w:rPr>
          <w:b/>
          <w:i/>
        </w:rPr>
        <w:t>SA-r</w:t>
      </w:r>
      <w:r w:rsidR="005A559A">
        <w:rPr>
          <w:b/>
          <w:i/>
        </w:rPr>
        <w:t xml:space="preserve">  </w:t>
      </w:r>
      <w:r w:rsidR="001A2F27">
        <w:rPr>
          <w:b/>
        </w:rPr>
        <w:t>Sing tonal sequence and dialogue patterns in F mixolydian using tonal syllables. Do not sing class patterns.</w:t>
      </w:r>
    </w:p>
    <w:p w14:paraId="6FC55BFD" w14:textId="4B76C1DB" w:rsidR="005A6FF9" w:rsidRPr="00043D2A" w:rsidRDefault="005A6FF9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1DD4B1A8" wp14:editId="79212B63">
            <wp:extent cx="6858000" cy="1361326"/>
            <wp:effectExtent l="25400" t="25400" r="25400" b="3619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6132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73FACF" w14:textId="77777777" w:rsidR="00BD7359" w:rsidRPr="00043D2A" w:rsidRDefault="00BD7359">
      <w:pPr>
        <w:rPr>
          <w:b/>
        </w:rPr>
      </w:pPr>
    </w:p>
    <w:p w14:paraId="06808006" w14:textId="4EE1EA06" w:rsidR="007300F6" w:rsidRPr="00043D2A" w:rsidRDefault="00C41392">
      <w:pPr>
        <w:rPr>
          <w:b/>
        </w:rPr>
      </w:pPr>
      <w:r w:rsidRPr="00043D2A">
        <w:rPr>
          <w:b/>
        </w:rPr>
        <w:t>21B1</w:t>
      </w:r>
      <w:r w:rsidR="00270373" w:rsidRPr="00043D2A">
        <w:rPr>
          <w:b/>
        </w:rPr>
        <w:t>:</w:t>
      </w:r>
      <w:r w:rsidR="00FF5D29">
        <w:rPr>
          <w:b/>
        </w:rPr>
        <w:t xml:space="preserve"> </w:t>
      </w:r>
      <w:r w:rsidR="004E7D06">
        <w:rPr>
          <w:b/>
          <w:i/>
        </w:rPr>
        <w:t xml:space="preserve">SA-r  </w:t>
      </w:r>
      <w:r w:rsidR="00FF5D29">
        <w:rPr>
          <w:b/>
        </w:rPr>
        <w:t xml:space="preserve">Sing tonal sequence and dialogue patterns in </w:t>
      </w:r>
      <w:r w:rsidR="00E2437B">
        <w:rPr>
          <w:b/>
        </w:rPr>
        <w:t>D dorian</w:t>
      </w:r>
      <w:r w:rsidR="00FF5D29">
        <w:rPr>
          <w:b/>
        </w:rPr>
        <w:t xml:space="preserve"> using tonal syllables. Do not sing class patterns.</w:t>
      </w:r>
    </w:p>
    <w:p w14:paraId="04D98A3C" w14:textId="19282BE0" w:rsidR="00270373" w:rsidRPr="00043D2A" w:rsidRDefault="00270373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5063E92F" wp14:editId="5D2B58D5">
            <wp:extent cx="6858000" cy="1324637"/>
            <wp:effectExtent l="25400" t="25400" r="25400" b="2159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246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69BA08" w14:textId="77777777" w:rsidR="00BD7359" w:rsidRPr="00043D2A" w:rsidRDefault="00BD7359">
      <w:pPr>
        <w:rPr>
          <w:b/>
        </w:rPr>
      </w:pPr>
    </w:p>
    <w:p w14:paraId="7CA3ABA4" w14:textId="4BDBC910" w:rsidR="00EA56EE" w:rsidRPr="00043D2A" w:rsidRDefault="00C41392">
      <w:pPr>
        <w:rPr>
          <w:b/>
        </w:rPr>
      </w:pPr>
      <w:r w:rsidRPr="00043D2A">
        <w:rPr>
          <w:b/>
        </w:rPr>
        <w:t>21B2:</w:t>
      </w:r>
      <w:r w:rsidR="004E6F89">
        <w:rPr>
          <w:b/>
        </w:rPr>
        <w:t xml:space="preserve"> </w:t>
      </w:r>
      <w:r w:rsidR="004E7D06">
        <w:rPr>
          <w:b/>
          <w:i/>
        </w:rPr>
        <w:t xml:space="preserve">SA-r  </w:t>
      </w:r>
      <w:r w:rsidR="004E6F89">
        <w:rPr>
          <w:b/>
        </w:rPr>
        <w:t>Sing tonal sequence and dialogue patterns in D dorian using tonal syllables. Do not sing class patterns.</w:t>
      </w:r>
    </w:p>
    <w:p w14:paraId="2A2961A5" w14:textId="6A36DAF0" w:rsidR="00C41392" w:rsidRPr="00043D2A" w:rsidRDefault="00421EA5">
      <w:pPr>
        <w:rPr>
          <w:b/>
        </w:rPr>
      </w:pPr>
      <w:r w:rsidRPr="00043D2A">
        <w:rPr>
          <w:b/>
          <w:noProof/>
        </w:rPr>
        <w:drawing>
          <wp:inline distT="0" distB="0" distL="0" distR="0" wp14:anchorId="360A6A8A" wp14:editId="6F20D8CE">
            <wp:extent cx="6858000" cy="1333009"/>
            <wp:effectExtent l="25400" t="25400" r="25400" b="1333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3300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DFCBEFF" w14:textId="77777777" w:rsidR="00EA56EE" w:rsidRPr="00043D2A" w:rsidRDefault="00EA56EE">
      <w:pPr>
        <w:rPr>
          <w:b/>
        </w:rPr>
      </w:pPr>
    </w:p>
    <w:p w14:paraId="2A0AFBE8" w14:textId="77777777" w:rsidR="00AD4E1B" w:rsidRDefault="00AD4E1B">
      <w:pPr>
        <w:rPr>
          <w:b/>
        </w:rPr>
      </w:pPr>
    </w:p>
    <w:p w14:paraId="5A2A5098" w14:textId="77777777" w:rsidR="0071647B" w:rsidRDefault="0071647B">
      <w:pPr>
        <w:rPr>
          <w:b/>
        </w:rPr>
      </w:pPr>
    </w:p>
    <w:p w14:paraId="2462B781" w14:textId="77777777" w:rsidR="0071647B" w:rsidRDefault="0071647B">
      <w:pPr>
        <w:rPr>
          <w:b/>
        </w:rPr>
      </w:pPr>
    </w:p>
    <w:p w14:paraId="7A2692FF" w14:textId="77777777" w:rsidR="0071647B" w:rsidRDefault="0071647B">
      <w:pPr>
        <w:rPr>
          <w:b/>
        </w:rPr>
      </w:pPr>
    </w:p>
    <w:p w14:paraId="34E23740" w14:textId="77777777" w:rsidR="0071647B" w:rsidRPr="00043D2A" w:rsidRDefault="0071647B">
      <w:pPr>
        <w:rPr>
          <w:b/>
        </w:rPr>
      </w:pPr>
    </w:p>
    <w:sectPr w:rsidR="0071647B" w:rsidRPr="00043D2A" w:rsidSect="00EF0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4D4"/>
    <w:rsid w:val="00015FC7"/>
    <w:rsid w:val="00016206"/>
    <w:rsid w:val="0002126E"/>
    <w:rsid w:val="000242BF"/>
    <w:rsid w:val="0002493E"/>
    <w:rsid w:val="00031038"/>
    <w:rsid w:val="000342BB"/>
    <w:rsid w:val="00034881"/>
    <w:rsid w:val="00043D2A"/>
    <w:rsid w:val="00045BC0"/>
    <w:rsid w:val="000623E6"/>
    <w:rsid w:val="000646D6"/>
    <w:rsid w:val="00066BD2"/>
    <w:rsid w:val="000726D1"/>
    <w:rsid w:val="000808EE"/>
    <w:rsid w:val="0008099B"/>
    <w:rsid w:val="00080E43"/>
    <w:rsid w:val="00081704"/>
    <w:rsid w:val="00086C3F"/>
    <w:rsid w:val="00097928"/>
    <w:rsid w:val="000A0F8B"/>
    <w:rsid w:val="000A22D6"/>
    <w:rsid w:val="000A6D88"/>
    <w:rsid w:val="000A7691"/>
    <w:rsid w:val="000B0161"/>
    <w:rsid w:val="000B321C"/>
    <w:rsid w:val="000C3B91"/>
    <w:rsid w:val="000C3FFD"/>
    <w:rsid w:val="000C46A6"/>
    <w:rsid w:val="000C476A"/>
    <w:rsid w:val="000C56C1"/>
    <w:rsid w:val="000D5EE6"/>
    <w:rsid w:val="000E1798"/>
    <w:rsid w:val="000F07D7"/>
    <w:rsid w:val="000F0F92"/>
    <w:rsid w:val="000F1FA2"/>
    <w:rsid w:val="000F4522"/>
    <w:rsid w:val="0010075A"/>
    <w:rsid w:val="00104D52"/>
    <w:rsid w:val="00106C52"/>
    <w:rsid w:val="0010758E"/>
    <w:rsid w:val="00110526"/>
    <w:rsid w:val="001127A8"/>
    <w:rsid w:val="00115E5C"/>
    <w:rsid w:val="0012255B"/>
    <w:rsid w:val="001259A0"/>
    <w:rsid w:val="001310F7"/>
    <w:rsid w:val="001324BC"/>
    <w:rsid w:val="00134273"/>
    <w:rsid w:val="00140F41"/>
    <w:rsid w:val="00145AC3"/>
    <w:rsid w:val="001523B4"/>
    <w:rsid w:val="0016633D"/>
    <w:rsid w:val="00170117"/>
    <w:rsid w:val="0017367F"/>
    <w:rsid w:val="001746AF"/>
    <w:rsid w:val="00180E55"/>
    <w:rsid w:val="00181D00"/>
    <w:rsid w:val="001821DD"/>
    <w:rsid w:val="00186504"/>
    <w:rsid w:val="001936FB"/>
    <w:rsid w:val="001A266E"/>
    <w:rsid w:val="001A2F27"/>
    <w:rsid w:val="001A7CAD"/>
    <w:rsid w:val="001B2BA3"/>
    <w:rsid w:val="001B67DF"/>
    <w:rsid w:val="001C4534"/>
    <w:rsid w:val="001C6A91"/>
    <w:rsid w:val="001C7526"/>
    <w:rsid w:val="001D0848"/>
    <w:rsid w:val="001D19D8"/>
    <w:rsid w:val="001D4700"/>
    <w:rsid w:val="001E68FD"/>
    <w:rsid w:val="001E70C3"/>
    <w:rsid w:val="001E7CB3"/>
    <w:rsid w:val="001F1081"/>
    <w:rsid w:val="001F7615"/>
    <w:rsid w:val="002020A5"/>
    <w:rsid w:val="00207589"/>
    <w:rsid w:val="002156FD"/>
    <w:rsid w:val="002207E6"/>
    <w:rsid w:val="0022098E"/>
    <w:rsid w:val="00220EA5"/>
    <w:rsid w:val="00222156"/>
    <w:rsid w:val="002258A6"/>
    <w:rsid w:val="00231427"/>
    <w:rsid w:val="0023585D"/>
    <w:rsid w:val="00237CFC"/>
    <w:rsid w:val="002413AD"/>
    <w:rsid w:val="00251D17"/>
    <w:rsid w:val="00260881"/>
    <w:rsid w:val="002646AE"/>
    <w:rsid w:val="00267DBE"/>
    <w:rsid w:val="00270373"/>
    <w:rsid w:val="00275DA4"/>
    <w:rsid w:val="00285CC8"/>
    <w:rsid w:val="002907DE"/>
    <w:rsid w:val="002A01E2"/>
    <w:rsid w:val="002A2022"/>
    <w:rsid w:val="002A33FE"/>
    <w:rsid w:val="002A4D28"/>
    <w:rsid w:val="002A4E81"/>
    <w:rsid w:val="002B3314"/>
    <w:rsid w:val="002B3C05"/>
    <w:rsid w:val="002C0A88"/>
    <w:rsid w:val="002C1732"/>
    <w:rsid w:val="002C68FA"/>
    <w:rsid w:val="002E7F0C"/>
    <w:rsid w:val="002F610C"/>
    <w:rsid w:val="002F6686"/>
    <w:rsid w:val="00301A29"/>
    <w:rsid w:val="00304ACD"/>
    <w:rsid w:val="00307BDD"/>
    <w:rsid w:val="00320C8F"/>
    <w:rsid w:val="00322A46"/>
    <w:rsid w:val="00326DF0"/>
    <w:rsid w:val="00327B3C"/>
    <w:rsid w:val="003311B3"/>
    <w:rsid w:val="00337B0E"/>
    <w:rsid w:val="00343F1A"/>
    <w:rsid w:val="0035398E"/>
    <w:rsid w:val="00353A6B"/>
    <w:rsid w:val="003614ED"/>
    <w:rsid w:val="00373909"/>
    <w:rsid w:val="00375770"/>
    <w:rsid w:val="00386413"/>
    <w:rsid w:val="0039258A"/>
    <w:rsid w:val="00396555"/>
    <w:rsid w:val="003C0037"/>
    <w:rsid w:val="003C086B"/>
    <w:rsid w:val="003C2A53"/>
    <w:rsid w:val="003D211F"/>
    <w:rsid w:val="003D6147"/>
    <w:rsid w:val="003E3DC2"/>
    <w:rsid w:val="003F4583"/>
    <w:rsid w:val="003F5905"/>
    <w:rsid w:val="003F5FA4"/>
    <w:rsid w:val="003F624D"/>
    <w:rsid w:val="0040179D"/>
    <w:rsid w:val="0041021B"/>
    <w:rsid w:val="00410D10"/>
    <w:rsid w:val="00412BC9"/>
    <w:rsid w:val="00417017"/>
    <w:rsid w:val="00421EA5"/>
    <w:rsid w:val="00423AB8"/>
    <w:rsid w:val="00425A47"/>
    <w:rsid w:val="00432995"/>
    <w:rsid w:val="00433FB6"/>
    <w:rsid w:val="00443BA2"/>
    <w:rsid w:val="004440C1"/>
    <w:rsid w:val="00444A3E"/>
    <w:rsid w:val="00451ACC"/>
    <w:rsid w:val="00453E52"/>
    <w:rsid w:val="00454CEC"/>
    <w:rsid w:val="004554A6"/>
    <w:rsid w:val="0046326D"/>
    <w:rsid w:val="00466FAF"/>
    <w:rsid w:val="00467CA8"/>
    <w:rsid w:val="004721DA"/>
    <w:rsid w:val="00481859"/>
    <w:rsid w:val="00485FC4"/>
    <w:rsid w:val="004878BA"/>
    <w:rsid w:val="00493353"/>
    <w:rsid w:val="0049471C"/>
    <w:rsid w:val="004A1688"/>
    <w:rsid w:val="004A45A9"/>
    <w:rsid w:val="004B3F5D"/>
    <w:rsid w:val="004B50C0"/>
    <w:rsid w:val="004B5727"/>
    <w:rsid w:val="004C11A0"/>
    <w:rsid w:val="004C574C"/>
    <w:rsid w:val="004D0339"/>
    <w:rsid w:val="004D054B"/>
    <w:rsid w:val="004D389C"/>
    <w:rsid w:val="004D7D1D"/>
    <w:rsid w:val="004E06EF"/>
    <w:rsid w:val="004E277A"/>
    <w:rsid w:val="004E2D47"/>
    <w:rsid w:val="004E6F89"/>
    <w:rsid w:val="004E7D06"/>
    <w:rsid w:val="004F04A4"/>
    <w:rsid w:val="004F6779"/>
    <w:rsid w:val="004F6BDA"/>
    <w:rsid w:val="0050041A"/>
    <w:rsid w:val="005069B4"/>
    <w:rsid w:val="00507397"/>
    <w:rsid w:val="005162EE"/>
    <w:rsid w:val="005223C9"/>
    <w:rsid w:val="00527352"/>
    <w:rsid w:val="00531EB8"/>
    <w:rsid w:val="00533301"/>
    <w:rsid w:val="00534E81"/>
    <w:rsid w:val="0053747E"/>
    <w:rsid w:val="00560170"/>
    <w:rsid w:val="00561CF6"/>
    <w:rsid w:val="00561E32"/>
    <w:rsid w:val="00562839"/>
    <w:rsid w:val="00564818"/>
    <w:rsid w:val="005727C5"/>
    <w:rsid w:val="0058103F"/>
    <w:rsid w:val="005833AA"/>
    <w:rsid w:val="00595095"/>
    <w:rsid w:val="0059513F"/>
    <w:rsid w:val="0059635B"/>
    <w:rsid w:val="005A1842"/>
    <w:rsid w:val="005A1E81"/>
    <w:rsid w:val="005A303E"/>
    <w:rsid w:val="005A559A"/>
    <w:rsid w:val="005A6FF9"/>
    <w:rsid w:val="005A74E2"/>
    <w:rsid w:val="005B0137"/>
    <w:rsid w:val="005B5E3E"/>
    <w:rsid w:val="005B6AF3"/>
    <w:rsid w:val="005B6E97"/>
    <w:rsid w:val="005B7226"/>
    <w:rsid w:val="005B7CD9"/>
    <w:rsid w:val="005C3C3A"/>
    <w:rsid w:val="005D44A7"/>
    <w:rsid w:val="00600C89"/>
    <w:rsid w:val="006029D2"/>
    <w:rsid w:val="006179A0"/>
    <w:rsid w:val="00620A2E"/>
    <w:rsid w:val="00632358"/>
    <w:rsid w:val="0063250D"/>
    <w:rsid w:val="006431E5"/>
    <w:rsid w:val="00644D55"/>
    <w:rsid w:val="006625BF"/>
    <w:rsid w:val="0067141A"/>
    <w:rsid w:val="00671C7D"/>
    <w:rsid w:val="00671F54"/>
    <w:rsid w:val="00674372"/>
    <w:rsid w:val="00677D85"/>
    <w:rsid w:val="00682CA7"/>
    <w:rsid w:val="00687F27"/>
    <w:rsid w:val="0069136C"/>
    <w:rsid w:val="006936EE"/>
    <w:rsid w:val="00696BDA"/>
    <w:rsid w:val="006A2E22"/>
    <w:rsid w:val="006A6F0E"/>
    <w:rsid w:val="006B4369"/>
    <w:rsid w:val="006B4E21"/>
    <w:rsid w:val="006B5970"/>
    <w:rsid w:val="006D70D9"/>
    <w:rsid w:val="006E1B4B"/>
    <w:rsid w:val="006E2A19"/>
    <w:rsid w:val="006E68AB"/>
    <w:rsid w:val="006F1026"/>
    <w:rsid w:val="006F308E"/>
    <w:rsid w:val="00700AAD"/>
    <w:rsid w:val="007022A1"/>
    <w:rsid w:val="00702B48"/>
    <w:rsid w:val="007030EE"/>
    <w:rsid w:val="007048ED"/>
    <w:rsid w:val="00706CAC"/>
    <w:rsid w:val="00707F59"/>
    <w:rsid w:val="00711222"/>
    <w:rsid w:val="00714ED0"/>
    <w:rsid w:val="0071647B"/>
    <w:rsid w:val="00717BC6"/>
    <w:rsid w:val="00722E3C"/>
    <w:rsid w:val="007230FF"/>
    <w:rsid w:val="007300F6"/>
    <w:rsid w:val="007473B9"/>
    <w:rsid w:val="00751C5B"/>
    <w:rsid w:val="00754F31"/>
    <w:rsid w:val="007559DE"/>
    <w:rsid w:val="007660F4"/>
    <w:rsid w:val="00770A2A"/>
    <w:rsid w:val="00775A5E"/>
    <w:rsid w:val="00775D83"/>
    <w:rsid w:val="00776493"/>
    <w:rsid w:val="00776D06"/>
    <w:rsid w:val="00776E40"/>
    <w:rsid w:val="00776FC2"/>
    <w:rsid w:val="00777776"/>
    <w:rsid w:val="007803FE"/>
    <w:rsid w:val="00783590"/>
    <w:rsid w:val="007836DD"/>
    <w:rsid w:val="007871FD"/>
    <w:rsid w:val="00790B98"/>
    <w:rsid w:val="00791C6A"/>
    <w:rsid w:val="00792BAE"/>
    <w:rsid w:val="007936C5"/>
    <w:rsid w:val="00793968"/>
    <w:rsid w:val="00793BE2"/>
    <w:rsid w:val="00795316"/>
    <w:rsid w:val="007955A2"/>
    <w:rsid w:val="007A761E"/>
    <w:rsid w:val="007A7642"/>
    <w:rsid w:val="007B31BF"/>
    <w:rsid w:val="007B399F"/>
    <w:rsid w:val="007B55B0"/>
    <w:rsid w:val="007D2DC0"/>
    <w:rsid w:val="007D7B15"/>
    <w:rsid w:val="007E1B0D"/>
    <w:rsid w:val="007E5AB6"/>
    <w:rsid w:val="007E5AEF"/>
    <w:rsid w:val="007F0549"/>
    <w:rsid w:val="007F22F1"/>
    <w:rsid w:val="007F3F19"/>
    <w:rsid w:val="007F6FA4"/>
    <w:rsid w:val="007F7251"/>
    <w:rsid w:val="00800C4E"/>
    <w:rsid w:val="00821B5B"/>
    <w:rsid w:val="0082644E"/>
    <w:rsid w:val="008300B6"/>
    <w:rsid w:val="0084049D"/>
    <w:rsid w:val="00840653"/>
    <w:rsid w:val="00842201"/>
    <w:rsid w:val="00843516"/>
    <w:rsid w:val="00856C84"/>
    <w:rsid w:val="00861210"/>
    <w:rsid w:val="00861860"/>
    <w:rsid w:val="008630E0"/>
    <w:rsid w:val="00863EFF"/>
    <w:rsid w:val="00864234"/>
    <w:rsid w:val="008726B0"/>
    <w:rsid w:val="00881E07"/>
    <w:rsid w:val="008834C2"/>
    <w:rsid w:val="008904F5"/>
    <w:rsid w:val="00893490"/>
    <w:rsid w:val="008A4FA8"/>
    <w:rsid w:val="008B4299"/>
    <w:rsid w:val="008C1E48"/>
    <w:rsid w:val="008D10FB"/>
    <w:rsid w:val="008E27D9"/>
    <w:rsid w:val="008E4700"/>
    <w:rsid w:val="008E7BA3"/>
    <w:rsid w:val="009023DD"/>
    <w:rsid w:val="009053E7"/>
    <w:rsid w:val="009306A9"/>
    <w:rsid w:val="009309E3"/>
    <w:rsid w:val="00947B56"/>
    <w:rsid w:val="009543C2"/>
    <w:rsid w:val="009543C7"/>
    <w:rsid w:val="00956A91"/>
    <w:rsid w:val="00956E94"/>
    <w:rsid w:val="00964EFD"/>
    <w:rsid w:val="0097681E"/>
    <w:rsid w:val="009868EF"/>
    <w:rsid w:val="009948CB"/>
    <w:rsid w:val="009949B2"/>
    <w:rsid w:val="0099769F"/>
    <w:rsid w:val="009A01C4"/>
    <w:rsid w:val="009A1871"/>
    <w:rsid w:val="009B2257"/>
    <w:rsid w:val="009C28D4"/>
    <w:rsid w:val="009C656B"/>
    <w:rsid w:val="009D018D"/>
    <w:rsid w:val="009D1936"/>
    <w:rsid w:val="009D421C"/>
    <w:rsid w:val="009D4E77"/>
    <w:rsid w:val="009D6B30"/>
    <w:rsid w:val="009D7D3E"/>
    <w:rsid w:val="009E33EC"/>
    <w:rsid w:val="009E7E4F"/>
    <w:rsid w:val="009F4669"/>
    <w:rsid w:val="00A039B4"/>
    <w:rsid w:val="00A04F5F"/>
    <w:rsid w:val="00A06A75"/>
    <w:rsid w:val="00A06D26"/>
    <w:rsid w:val="00A17487"/>
    <w:rsid w:val="00A17953"/>
    <w:rsid w:val="00A23C6C"/>
    <w:rsid w:val="00A265D6"/>
    <w:rsid w:val="00A27972"/>
    <w:rsid w:val="00A34A47"/>
    <w:rsid w:val="00A423EB"/>
    <w:rsid w:val="00A436D8"/>
    <w:rsid w:val="00A46134"/>
    <w:rsid w:val="00A47874"/>
    <w:rsid w:val="00A50757"/>
    <w:rsid w:val="00A50B59"/>
    <w:rsid w:val="00A74020"/>
    <w:rsid w:val="00A7501B"/>
    <w:rsid w:val="00A81734"/>
    <w:rsid w:val="00A81FF5"/>
    <w:rsid w:val="00A97C18"/>
    <w:rsid w:val="00AA0651"/>
    <w:rsid w:val="00AA1681"/>
    <w:rsid w:val="00AA189F"/>
    <w:rsid w:val="00AB02A5"/>
    <w:rsid w:val="00AB4126"/>
    <w:rsid w:val="00AC57CE"/>
    <w:rsid w:val="00AC59AE"/>
    <w:rsid w:val="00AD060F"/>
    <w:rsid w:val="00AD24F7"/>
    <w:rsid w:val="00AD386B"/>
    <w:rsid w:val="00AD4E1B"/>
    <w:rsid w:val="00AD71EE"/>
    <w:rsid w:val="00AE2C38"/>
    <w:rsid w:val="00AF2071"/>
    <w:rsid w:val="00AF2371"/>
    <w:rsid w:val="00B0182B"/>
    <w:rsid w:val="00B02FD7"/>
    <w:rsid w:val="00B11009"/>
    <w:rsid w:val="00B15F4C"/>
    <w:rsid w:val="00B21585"/>
    <w:rsid w:val="00B24A25"/>
    <w:rsid w:val="00B35DC6"/>
    <w:rsid w:val="00B42EA8"/>
    <w:rsid w:val="00B466B0"/>
    <w:rsid w:val="00B52116"/>
    <w:rsid w:val="00B700F4"/>
    <w:rsid w:val="00B74607"/>
    <w:rsid w:val="00B808D7"/>
    <w:rsid w:val="00B811E8"/>
    <w:rsid w:val="00B85E70"/>
    <w:rsid w:val="00B920ED"/>
    <w:rsid w:val="00B93960"/>
    <w:rsid w:val="00B952AA"/>
    <w:rsid w:val="00B97C70"/>
    <w:rsid w:val="00BA7C98"/>
    <w:rsid w:val="00BB1601"/>
    <w:rsid w:val="00BB4B2D"/>
    <w:rsid w:val="00BC1358"/>
    <w:rsid w:val="00BC2220"/>
    <w:rsid w:val="00BC3311"/>
    <w:rsid w:val="00BD7359"/>
    <w:rsid w:val="00BE0022"/>
    <w:rsid w:val="00BF5CFA"/>
    <w:rsid w:val="00BF637B"/>
    <w:rsid w:val="00C0214C"/>
    <w:rsid w:val="00C03598"/>
    <w:rsid w:val="00C04019"/>
    <w:rsid w:val="00C13377"/>
    <w:rsid w:val="00C1651A"/>
    <w:rsid w:val="00C20883"/>
    <w:rsid w:val="00C25EAB"/>
    <w:rsid w:val="00C32A86"/>
    <w:rsid w:val="00C41392"/>
    <w:rsid w:val="00C45169"/>
    <w:rsid w:val="00C51FBE"/>
    <w:rsid w:val="00C55043"/>
    <w:rsid w:val="00C5799E"/>
    <w:rsid w:val="00C64765"/>
    <w:rsid w:val="00C65444"/>
    <w:rsid w:val="00C6704B"/>
    <w:rsid w:val="00C7118D"/>
    <w:rsid w:val="00C778D4"/>
    <w:rsid w:val="00C81336"/>
    <w:rsid w:val="00C86CF0"/>
    <w:rsid w:val="00C8756C"/>
    <w:rsid w:val="00C95A35"/>
    <w:rsid w:val="00CA5338"/>
    <w:rsid w:val="00CB68B7"/>
    <w:rsid w:val="00CD6F5B"/>
    <w:rsid w:val="00CE194C"/>
    <w:rsid w:val="00CE5CA4"/>
    <w:rsid w:val="00CF121B"/>
    <w:rsid w:val="00D005B0"/>
    <w:rsid w:val="00D0184E"/>
    <w:rsid w:val="00D03393"/>
    <w:rsid w:val="00D10E91"/>
    <w:rsid w:val="00D14B4F"/>
    <w:rsid w:val="00D21C57"/>
    <w:rsid w:val="00D22905"/>
    <w:rsid w:val="00D230B9"/>
    <w:rsid w:val="00D27AF1"/>
    <w:rsid w:val="00D27B3D"/>
    <w:rsid w:val="00D30A49"/>
    <w:rsid w:val="00D3301E"/>
    <w:rsid w:val="00D36767"/>
    <w:rsid w:val="00D44497"/>
    <w:rsid w:val="00D452A8"/>
    <w:rsid w:val="00D65389"/>
    <w:rsid w:val="00D66563"/>
    <w:rsid w:val="00D71DCF"/>
    <w:rsid w:val="00D71EEC"/>
    <w:rsid w:val="00D74E14"/>
    <w:rsid w:val="00D7636F"/>
    <w:rsid w:val="00D77A0E"/>
    <w:rsid w:val="00D77D8C"/>
    <w:rsid w:val="00D8443E"/>
    <w:rsid w:val="00D8655D"/>
    <w:rsid w:val="00D9720C"/>
    <w:rsid w:val="00D972BD"/>
    <w:rsid w:val="00DA264A"/>
    <w:rsid w:val="00DA49CF"/>
    <w:rsid w:val="00DC1AEA"/>
    <w:rsid w:val="00DC4035"/>
    <w:rsid w:val="00DC7703"/>
    <w:rsid w:val="00DD2A95"/>
    <w:rsid w:val="00DD61AD"/>
    <w:rsid w:val="00DE40CC"/>
    <w:rsid w:val="00E01EF2"/>
    <w:rsid w:val="00E03C8D"/>
    <w:rsid w:val="00E04D5A"/>
    <w:rsid w:val="00E129C7"/>
    <w:rsid w:val="00E142E7"/>
    <w:rsid w:val="00E147B8"/>
    <w:rsid w:val="00E17D4A"/>
    <w:rsid w:val="00E239EB"/>
    <w:rsid w:val="00E2437B"/>
    <w:rsid w:val="00E33B17"/>
    <w:rsid w:val="00E40244"/>
    <w:rsid w:val="00E462ED"/>
    <w:rsid w:val="00E531F5"/>
    <w:rsid w:val="00E54DEF"/>
    <w:rsid w:val="00E67DB3"/>
    <w:rsid w:val="00E71742"/>
    <w:rsid w:val="00E73A33"/>
    <w:rsid w:val="00E80476"/>
    <w:rsid w:val="00E82DD2"/>
    <w:rsid w:val="00E878FE"/>
    <w:rsid w:val="00E95974"/>
    <w:rsid w:val="00E97AF6"/>
    <w:rsid w:val="00EA0C68"/>
    <w:rsid w:val="00EA1B53"/>
    <w:rsid w:val="00EA56EE"/>
    <w:rsid w:val="00EB0A47"/>
    <w:rsid w:val="00EC2545"/>
    <w:rsid w:val="00EC6699"/>
    <w:rsid w:val="00ED05EE"/>
    <w:rsid w:val="00ED4EE1"/>
    <w:rsid w:val="00ED6BE7"/>
    <w:rsid w:val="00EE4838"/>
    <w:rsid w:val="00EE7108"/>
    <w:rsid w:val="00EF04D4"/>
    <w:rsid w:val="00EF286A"/>
    <w:rsid w:val="00EF61FF"/>
    <w:rsid w:val="00F0106A"/>
    <w:rsid w:val="00F0390C"/>
    <w:rsid w:val="00F126B0"/>
    <w:rsid w:val="00F21E8B"/>
    <w:rsid w:val="00F21FCC"/>
    <w:rsid w:val="00F235A7"/>
    <w:rsid w:val="00F26038"/>
    <w:rsid w:val="00F26F75"/>
    <w:rsid w:val="00F32F31"/>
    <w:rsid w:val="00F438BE"/>
    <w:rsid w:val="00F456DE"/>
    <w:rsid w:val="00F54D93"/>
    <w:rsid w:val="00F56178"/>
    <w:rsid w:val="00F64E4E"/>
    <w:rsid w:val="00F70427"/>
    <w:rsid w:val="00F74A9E"/>
    <w:rsid w:val="00F76096"/>
    <w:rsid w:val="00F86D9B"/>
    <w:rsid w:val="00F87C50"/>
    <w:rsid w:val="00F927D7"/>
    <w:rsid w:val="00F92829"/>
    <w:rsid w:val="00F93D16"/>
    <w:rsid w:val="00FA14AA"/>
    <w:rsid w:val="00FA2314"/>
    <w:rsid w:val="00FA5EDF"/>
    <w:rsid w:val="00FA7B69"/>
    <w:rsid w:val="00FA7DB3"/>
    <w:rsid w:val="00FB1BE2"/>
    <w:rsid w:val="00FC5815"/>
    <w:rsid w:val="00FD1C83"/>
    <w:rsid w:val="00FD3AD7"/>
    <w:rsid w:val="00FD5CCE"/>
    <w:rsid w:val="00FD60C4"/>
    <w:rsid w:val="00FE33FC"/>
    <w:rsid w:val="00FE4AE0"/>
    <w:rsid w:val="00FE70B1"/>
    <w:rsid w:val="00FF12D8"/>
    <w:rsid w:val="00FF5D29"/>
    <w:rsid w:val="00FF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D11776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04D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D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04D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D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0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100" Type="http://schemas.openxmlformats.org/officeDocument/2006/relationships/fontTable" Target="fontTable.xml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BF3FD7-DD1C-B946-81B7-42AA68D5A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25</Pages>
  <Words>1637</Words>
  <Characters>9336</Characters>
  <Application>Microsoft Macintosh Word</Application>
  <DocSecurity>0</DocSecurity>
  <Lines>77</Lines>
  <Paragraphs>21</Paragraphs>
  <ScaleCrop>false</ScaleCrop>
  <Company/>
  <LinksUpToDate>false</LinksUpToDate>
  <CharactersWithSpaces>10952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Hayen</dc:creator>
  <cp:keywords/>
  <dc:description/>
  <cp:lastModifiedBy>Todd Hayen</cp:lastModifiedBy>
  <cp:revision>595</cp:revision>
  <dcterms:created xsi:type="dcterms:W3CDTF">2014-06-15T14:16:00Z</dcterms:created>
  <dcterms:modified xsi:type="dcterms:W3CDTF">2014-08-12T05:33:00Z</dcterms:modified>
</cp:coreProperties>
</file>