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2026-08-29T15:44:30.536Z</dcterms:created>
  <dcterms:modified xsi:type="dcterms:W3CDTF">2026-08-29T15:44:30.536Z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