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2026-08-29T07:38:01.393Z</dcterms:created>
  <dcterms:modified xsi:type="dcterms:W3CDTF">2026-08-29T07:38:01.393Z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