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2026-08-29T05:40:33.675Z</dcterms:created>
  <dcterms:modified xsi:type="dcterms:W3CDTF">2026-08-29T05:40:33.675Z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