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2026-08-29T07:38:03.444Z</dcterms:created>
  <dcterms:modified xsi:type="dcterms:W3CDTF">2026-08-29T07:38:03.444Z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