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5A7D" w:rsidRDefault="00C25A7D" w:rsidP="00C25A7D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MINISTRY OF EDUCATION</w:t>
      </w:r>
    </w:p>
    <w:p w:rsidR="00C25A7D" w:rsidRDefault="00C25A7D" w:rsidP="00C25A7D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LILAYI SECONDARY SCHOOL</w:t>
      </w:r>
    </w:p>
    <w:p w:rsidR="00C25A7D" w:rsidRDefault="00CC4598" w:rsidP="00C25A7D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GRADE 12</w:t>
      </w:r>
      <w:r w:rsidR="00C25A7D">
        <w:rPr>
          <w:rFonts w:ascii="Times New Roman" w:hAnsi="Times New Roman" w:cs="Times New Roman"/>
          <w:b/>
          <w:sz w:val="28"/>
          <w:szCs w:val="28"/>
        </w:rPr>
        <w:t xml:space="preserve"> E CLASS </w:t>
      </w:r>
      <w:r w:rsidR="0073427C">
        <w:rPr>
          <w:rFonts w:ascii="Times New Roman" w:hAnsi="Times New Roman" w:cs="Times New Roman"/>
          <w:b/>
          <w:sz w:val="28"/>
          <w:szCs w:val="28"/>
        </w:rPr>
        <w:t>LIST</w:t>
      </w:r>
      <w:r w:rsidR="00BF2E1C">
        <w:rPr>
          <w:rFonts w:ascii="Times New Roman" w:hAnsi="Times New Roman" w:cs="Times New Roman"/>
          <w:b/>
          <w:sz w:val="28"/>
          <w:szCs w:val="28"/>
        </w:rPr>
        <w:t>,</w:t>
      </w:r>
      <w:r w:rsidR="00A472C1">
        <w:rPr>
          <w:rFonts w:ascii="Times New Roman" w:hAnsi="Times New Roman" w:cs="Times New Roman"/>
          <w:b/>
          <w:sz w:val="28"/>
          <w:szCs w:val="28"/>
        </w:rPr>
        <w:t xml:space="preserve"> 2026</w:t>
      </w:r>
    </w:p>
    <w:p w:rsidR="00C25A7D" w:rsidRDefault="00C25A7D" w:rsidP="00C25A7D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1055" w:type="dxa"/>
        <w:tblInd w:w="-459" w:type="dxa"/>
        <w:tblLayout w:type="fixed"/>
        <w:tblLook w:val="04A0"/>
      </w:tblPr>
      <w:tblGrid>
        <w:gridCol w:w="590"/>
        <w:gridCol w:w="3094"/>
        <w:gridCol w:w="709"/>
        <w:gridCol w:w="850"/>
        <w:gridCol w:w="992"/>
        <w:gridCol w:w="993"/>
        <w:gridCol w:w="719"/>
        <w:gridCol w:w="720"/>
        <w:gridCol w:w="810"/>
        <w:gridCol w:w="720"/>
        <w:gridCol w:w="858"/>
      </w:tblGrid>
      <w:tr w:rsidR="00C25A7D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A7D" w:rsidRDefault="00C25A7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A7D" w:rsidRDefault="00C25A7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A7D" w:rsidRDefault="00C25A7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A7D" w:rsidRDefault="00C25A7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A7D" w:rsidRDefault="00C25A7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A7D" w:rsidRDefault="00C25A7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SCE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A7D" w:rsidRDefault="00C25A7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A7D" w:rsidRDefault="00C25A7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C.E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A7D" w:rsidRDefault="00C25A7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A7D" w:rsidRDefault="00C25A7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LIT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A7D" w:rsidRDefault="00A234D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GEO</w:t>
            </w: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BANDA SAVIOUR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BWALYA MARY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CHABU HAPPYSON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CHAKOPO BRANDINAH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CHANDA JOSHUA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CHENGO MELAN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CHIBAWE MAXIWELL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CHIBUYE EVERLYN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CHIBUYE JENNIFER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 w:rsidP="00F05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CHILALA SMART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CHILALA WEBBY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CHIPUNGU DILLION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CHITAMBALA ALICK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DZIKAMUNHONGA MARRIEN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 w:rsidP="00F05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HAMAIMBO CHABOTA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KAKINDA DOREEN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 w:rsidP="00341F86">
            <w:pPr>
              <w:tabs>
                <w:tab w:val="left" w:pos="93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KAMFWA EMMANUEL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 w:rsidP="00F05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KANYENDA PATRICK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KAPESA PATIENCE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KASONGO MUSOMPO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KOOMA MICHELO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KUNDA M. ESNART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KUNDA ZEMA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LAMBE GIFT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LIKANDA CHARITY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LUNGU EMMA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LUNGU FRANCISCO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MAKONDE ROSEMARY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 w:rsidP="00F05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MALAMA DIMAS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MANDA MIRRIAM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 w:rsidP="00341F86">
            <w:pPr>
              <w:tabs>
                <w:tab w:val="left" w:pos="93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 KASOMA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 w:rsidP="00F05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MASUMBUKO YAKIWE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MAUNDA EVELYN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MICHELO PRECIOUS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MPHANGULA MVERANI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MPUNDU  CHARITY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MUFALALI  MERCY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MUGALA  HASTINGS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39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MUKWANYA  EZEKIEL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MULAZHI  ELIAS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MULEMWA DOMINIC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MULENGA PAXINA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MUNACHIYUKA LOVENESS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MUSENGELE LUBEMBA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MUSIWA FARAI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MUSIWA FARAI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MUSUKWA DOUGLAS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MUSUNGA KENNEDY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MWANAUTA BRIDGET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MWANZA JANET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MWANZA JONATHAN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MWANZA NESTER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MWILA THERESA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NAKAONA ERICA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NAMANGOLWA SUBIANA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NAWA MALIKO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NAYAME DAISY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NAYAME KATILA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NG’UNI TRICIA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NGULUBE NIZAH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NYANKALA MINIVER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 w:rsidP="00341F86">
            <w:pPr>
              <w:tabs>
                <w:tab w:val="left" w:pos="93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NYEMBE PUMULO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 w:rsidP="00F05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NYENDWA DANIEL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SIAKAUMBI MAZUBA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SIAMANENGA DAVIES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SIMBEYE MATHIAS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SIMBEYE PATRICK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SIMUSONGA DANIEL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SOKO ELIZABETH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SOKO LOVENESS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TEMBO PEMPHELANI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ZIMBA THOMAS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ZULU NOAH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DC7" w:rsidTr="00A234DC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ZULU TIMEKE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DC7" w:rsidRDefault="00B60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DC7" w:rsidRDefault="00B60D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C1BBB" w:rsidRDefault="005C1BBB"/>
    <w:p w:rsidR="003020ED" w:rsidRPr="003020ED" w:rsidRDefault="00B60DC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BOYS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40</w:t>
      </w:r>
    </w:p>
    <w:p w:rsidR="003020ED" w:rsidRPr="003020ED" w:rsidRDefault="003020E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GIRLS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B60DC7">
        <w:rPr>
          <w:rFonts w:ascii="Times New Roman" w:hAnsi="Times New Roman" w:cs="Times New Roman"/>
          <w:b/>
          <w:sz w:val="24"/>
          <w:szCs w:val="24"/>
        </w:rPr>
        <w:t>34</w:t>
      </w:r>
    </w:p>
    <w:p w:rsidR="003020ED" w:rsidRPr="003020ED" w:rsidRDefault="003020ED">
      <w:pPr>
        <w:rPr>
          <w:rFonts w:ascii="Times New Roman" w:hAnsi="Times New Roman" w:cs="Times New Roman"/>
          <w:b/>
          <w:sz w:val="24"/>
          <w:szCs w:val="24"/>
        </w:rPr>
      </w:pPr>
      <w:r w:rsidRPr="003020ED">
        <w:rPr>
          <w:rFonts w:ascii="Times New Roman" w:hAnsi="Times New Roman" w:cs="Times New Roman"/>
          <w:b/>
          <w:sz w:val="24"/>
          <w:szCs w:val="24"/>
        </w:rPr>
        <w:t>TOTAL</w:t>
      </w:r>
      <w:r w:rsidRPr="003020ED">
        <w:rPr>
          <w:rFonts w:ascii="Times New Roman" w:hAnsi="Times New Roman" w:cs="Times New Roman"/>
          <w:b/>
          <w:sz w:val="24"/>
          <w:szCs w:val="24"/>
        </w:rPr>
        <w:tab/>
        <w:t>74</w:t>
      </w:r>
    </w:p>
    <w:sectPr w:rsidR="003020ED" w:rsidRPr="003020ED" w:rsidSect="005C1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C25A7D"/>
    <w:rsid w:val="00140FFC"/>
    <w:rsid w:val="003002AA"/>
    <w:rsid w:val="003020ED"/>
    <w:rsid w:val="00341F86"/>
    <w:rsid w:val="00364BE3"/>
    <w:rsid w:val="003B686C"/>
    <w:rsid w:val="003D752A"/>
    <w:rsid w:val="004F79D3"/>
    <w:rsid w:val="00561943"/>
    <w:rsid w:val="005C1BBB"/>
    <w:rsid w:val="0066512D"/>
    <w:rsid w:val="006700C3"/>
    <w:rsid w:val="006D67BD"/>
    <w:rsid w:val="0073427C"/>
    <w:rsid w:val="00850D95"/>
    <w:rsid w:val="00A234DC"/>
    <w:rsid w:val="00A472C1"/>
    <w:rsid w:val="00B60DC7"/>
    <w:rsid w:val="00BF2E1C"/>
    <w:rsid w:val="00C25A7D"/>
    <w:rsid w:val="00C409B7"/>
    <w:rsid w:val="00CC4598"/>
    <w:rsid w:val="00E01967"/>
    <w:rsid w:val="00F05C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5A7D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25A7D"/>
    <w:pPr>
      <w:spacing w:after="0" w:line="240" w:lineRule="auto"/>
    </w:pPr>
  </w:style>
  <w:style w:type="table" w:styleId="TableGrid">
    <w:name w:val="Table Grid"/>
    <w:basedOn w:val="TableNormal"/>
    <w:uiPriority w:val="59"/>
    <w:rsid w:val="00C25A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78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LSSCOMPUTERLUB</dc:creator>
  <cp:lastModifiedBy>LSSCOMPUTERLUB</cp:lastModifiedBy>
  <cp:revision>16</cp:revision>
  <dcterms:created xsi:type="dcterms:W3CDTF">2024-03-08T04:24:00Z</dcterms:created>
  <dcterms:modified xsi:type="dcterms:W3CDTF">2026-02-18T08:18:00Z</dcterms:modified>
</cp:coreProperties>
</file>