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C7857" w14:textId="699296A3" w:rsidR="00553F52" w:rsidRDefault="00553F52" w:rsidP="00553F52">
      <w:pPr>
        <w:jc w:val="center"/>
        <w:rPr>
          <w:sz w:val="28"/>
          <w:szCs w:val="28"/>
        </w:rPr>
      </w:pPr>
      <w:r w:rsidRPr="00BC35C8">
        <w:rPr>
          <w:rFonts w:hint="eastAsia"/>
          <w:sz w:val="28"/>
          <w:szCs w:val="28"/>
        </w:rPr>
        <w:t>媒体与认知作业</w:t>
      </w:r>
      <w:r w:rsidR="00DF0949">
        <w:rPr>
          <w:rFonts w:hint="eastAsia"/>
          <w:sz w:val="28"/>
          <w:szCs w:val="28"/>
        </w:rPr>
        <w:t>3</w:t>
      </w:r>
      <w:r w:rsidRPr="00BC35C8">
        <w:rPr>
          <w:rFonts w:hint="eastAsia"/>
          <w:sz w:val="28"/>
          <w:szCs w:val="28"/>
        </w:rPr>
        <w:t>报告</w:t>
      </w:r>
    </w:p>
    <w:p w14:paraId="327169C3" w14:textId="77777777" w:rsidR="00553F52" w:rsidRPr="00BC35C8" w:rsidRDefault="00553F52" w:rsidP="00553F5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无85 林真如 2018011167</w:t>
      </w:r>
    </w:p>
    <w:p w14:paraId="43F3349B" w14:textId="77777777" w:rsidR="00553F52" w:rsidRDefault="00553F52" w:rsidP="00553F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14:paraId="6436052F" w14:textId="77777777" w:rsidR="00553F52" w:rsidRDefault="00553F52" w:rsidP="00553F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</w:p>
    <w:p w14:paraId="0771C4FA" w14:textId="77777777" w:rsidR="00553F52" w:rsidRDefault="00553F52" w:rsidP="00553F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AD</w:t>
      </w:r>
    </w:p>
    <w:p w14:paraId="329E69B0" w14:textId="77777777" w:rsidR="00553F52" w:rsidRDefault="00553F52" w:rsidP="00553F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AB</w:t>
      </w:r>
      <w:r w:rsidR="00521EC2">
        <w:rPr>
          <w:rFonts w:hint="eastAsia"/>
        </w:rPr>
        <w:t>D</w:t>
      </w:r>
    </w:p>
    <w:p w14:paraId="024947A1" w14:textId="77777777" w:rsidR="00553F52" w:rsidRDefault="00553F52" w:rsidP="00553F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</w:p>
    <w:p w14:paraId="504D91ED" w14:textId="64BF0C7D" w:rsidR="00553F52" w:rsidRDefault="00DF0949" w:rsidP="00553F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 w:rsidR="004E76A7">
        <w:rPr>
          <w:rFonts w:hint="eastAsia"/>
        </w:rPr>
        <w:t>DE</w:t>
      </w:r>
      <w:r w:rsidR="0037643D">
        <w:rPr>
          <w:rFonts w:hint="eastAsia"/>
        </w:rPr>
        <w:t>（</w:t>
      </w:r>
      <w:r w:rsidR="00ED36D6">
        <w:rPr>
          <w:rFonts w:hint="eastAsia"/>
        </w:rPr>
        <w:t>B应该为逐元素乘法，</w:t>
      </w:r>
      <w:r w:rsidR="0037643D">
        <w:rPr>
          <w:rFonts w:hint="eastAsia"/>
        </w:rPr>
        <w:t>C的</w:t>
      </w:r>
      <w:r w:rsidR="0037643D" w:rsidRPr="0037643D">
        <w:drawing>
          <wp:inline distT="0" distB="0" distL="0" distR="0" wp14:anchorId="7A4A5000" wp14:editId="0FEC1B12">
            <wp:extent cx="736600" cy="25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43D">
        <w:rPr>
          <w:rFonts w:hint="eastAsia"/>
        </w:rPr>
        <w:t>感觉应该转置一下</w:t>
      </w:r>
      <w:r w:rsidR="00ED36D6">
        <w:rPr>
          <w:rFonts w:hint="eastAsia"/>
        </w:rPr>
        <w:t>。</w:t>
      </w:r>
      <w:r w:rsidR="0037643D">
        <w:rPr>
          <w:rFonts w:hint="eastAsia"/>
        </w:rPr>
        <w:t>）</w:t>
      </w:r>
    </w:p>
    <w:p w14:paraId="4AE411E8" w14:textId="77777777" w:rsidR="00553F52" w:rsidRDefault="00553F52" w:rsidP="00553F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任务3运行结果</w:t>
      </w:r>
    </w:p>
    <w:p w14:paraId="2A8FD5D6" w14:textId="77777777" w:rsidR="00553F52" w:rsidRDefault="003D3324" w:rsidP="00553F52">
      <w:pPr>
        <w:rPr>
          <w:rFonts w:hint="eastAsia"/>
        </w:rPr>
      </w:pPr>
      <w:r w:rsidRPr="003D3324">
        <w:drawing>
          <wp:inline distT="0" distB="0" distL="0" distR="0" wp14:anchorId="6FD739CF" wp14:editId="2ED1A3D9">
            <wp:extent cx="5727700" cy="5607050"/>
            <wp:effectExtent l="0" t="0" r="1270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9684" w14:textId="77777777" w:rsidR="00791968" w:rsidRDefault="00791968" w:rsidP="00553F52">
      <w:pPr>
        <w:rPr>
          <w:rFonts w:hint="eastAsia"/>
        </w:rPr>
      </w:pPr>
    </w:p>
    <w:p w14:paraId="6B0B4370" w14:textId="77777777" w:rsidR="00553F52" w:rsidRDefault="00553F52" w:rsidP="00553F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问题与解决方法</w:t>
      </w:r>
    </w:p>
    <w:p w14:paraId="2A271195" w14:textId="77777777" w:rsidR="00553F52" w:rsidRPr="003D3324" w:rsidRDefault="00553F52" w:rsidP="00553F52">
      <w:pPr>
        <w:rPr>
          <w:rFonts w:hint="eastAsia"/>
          <w:u w:val="single"/>
        </w:rPr>
      </w:pPr>
      <w:r w:rsidRPr="00E61D11">
        <w:rPr>
          <w:rFonts w:hint="eastAsia"/>
          <w:u w:val="single"/>
        </w:rPr>
        <w:lastRenderedPageBreak/>
        <w:t>问题1：</w:t>
      </w:r>
      <w:r w:rsidR="00A57CA7">
        <w:rPr>
          <w:rFonts w:hint="eastAsia"/>
          <w:u w:val="single"/>
        </w:rPr>
        <w:t>gru_cell</w:t>
      </w:r>
      <w:r w:rsidR="003D3324">
        <w:rPr>
          <w:rFonts w:hint="eastAsia"/>
          <w:u w:val="single"/>
        </w:rPr>
        <w:t>矩阵形状正确，每行的值有误</w:t>
      </w:r>
      <w:r w:rsidRPr="00E61D11">
        <w:rPr>
          <w:rFonts w:hint="eastAsia"/>
          <w:u w:val="single"/>
        </w:rPr>
        <w:t>。</w:t>
      </w:r>
    </w:p>
    <w:p w14:paraId="37DA3834" w14:textId="00750688" w:rsidR="00553F52" w:rsidRDefault="00791968" w:rsidP="00553F52">
      <w:r>
        <w:rPr>
          <w:rFonts w:hint="eastAsia"/>
        </w:rPr>
        <w:t>【</w:t>
      </w:r>
      <w:bookmarkStart w:id="0" w:name="_GoBack"/>
      <w:bookmarkEnd w:id="0"/>
      <w:r>
        <w:rPr>
          <w:rFonts w:hint="eastAsia"/>
        </w:rPr>
        <w:t>解决方法】</w:t>
      </w:r>
      <w:r w:rsidR="00553F52">
        <w:rPr>
          <w:rFonts w:hint="eastAsia"/>
        </w:rPr>
        <w:t>通过</w:t>
      </w:r>
      <w:r w:rsidR="003D3324">
        <w:rPr>
          <w:rFonts w:hint="eastAsia"/>
        </w:rPr>
        <w:t>检查代码发现，是把一个self.Wrx误写成了self.dWrx</w:t>
      </w:r>
      <w:r w:rsidR="00553F52">
        <w:rPr>
          <w:rFonts w:hint="eastAsia"/>
        </w:rPr>
        <w:t>。</w:t>
      </w:r>
      <w:r w:rsidR="003D3324">
        <w:rPr>
          <w:rFonts w:hint="eastAsia"/>
        </w:rPr>
        <w:t>说明以后用自动补全代码时需要注意选正确。</w:t>
      </w:r>
    </w:p>
    <w:p w14:paraId="49AAE9C6" w14:textId="77777777" w:rsidR="00553F52" w:rsidRPr="003D3324" w:rsidRDefault="00553F52" w:rsidP="00553F52"/>
    <w:p w14:paraId="3CD72453" w14:textId="77777777" w:rsidR="00553F52" w:rsidRPr="00E61D11" w:rsidRDefault="00553F52" w:rsidP="00553F52">
      <w:pPr>
        <w:rPr>
          <w:u w:val="single"/>
        </w:rPr>
      </w:pPr>
      <w:r w:rsidRPr="00E61D11">
        <w:rPr>
          <w:rFonts w:hint="eastAsia"/>
          <w:u w:val="single"/>
        </w:rPr>
        <w:t>问题2：</w:t>
      </w:r>
      <w:r w:rsidR="00A57CA7">
        <w:rPr>
          <w:rFonts w:hint="eastAsia"/>
          <w:u w:val="single"/>
        </w:rPr>
        <w:t>前面的测试均通过，在</w:t>
      </w:r>
      <w:r w:rsidR="00A57CA7" w:rsidRPr="00A57CA7">
        <w:rPr>
          <w:u w:val="single"/>
        </w:rPr>
        <w:t>inference</w:t>
      </w:r>
      <w:r w:rsidR="00A57CA7">
        <w:rPr>
          <w:rFonts w:hint="eastAsia"/>
          <w:u w:val="single"/>
        </w:rPr>
        <w:t>测试时</w:t>
      </w:r>
      <w:r w:rsidR="00A57CA7" w:rsidRPr="00A57CA7">
        <w:rPr>
          <w:rFonts w:hint="eastAsia"/>
          <w:u w:val="single"/>
        </w:rPr>
        <w:t>相</w:t>
      </w:r>
      <w:r w:rsidR="00A57CA7" w:rsidRPr="00A57CA7">
        <w:rPr>
          <w:u w:val="single"/>
        </w:rPr>
        <w:t>比</w:t>
      </w:r>
      <w:r w:rsidR="00A57CA7" w:rsidRPr="00A57CA7">
        <w:rPr>
          <w:rFonts w:hint="eastAsia"/>
          <w:u w:val="single"/>
        </w:rPr>
        <w:t>正确</w:t>
      </w:r>
      <w:r w:rsidR="00A57CA7" w:rsidRPr="00A57CA7">
        <w:rPr>
          <w:u w:val="single"/>
        </w:rPr>
        <w:t>的矩阵前面多一行零后面少一行</w:t>
      </w:r>
      <w:r w:rsidRPr="00E61D11">
        <w:rPr>
          <w:rFonts w:hint="eastAsia"/>
          <w:u w:val="single"/>
        </w:rPr>
        <w:t>。</w:t>
      </w:r>
    </w:p>
    <w:p w14:paraId="2499645D" w14:textId="77777777" w:rsidR="003D3324" w:rsidRDefault="003D3324" w:rsidP="00553F52">
      <w:pPr>
        <w:rPr>
          <w:rFonts w:hint="eastAsia"/>
        </w:rPr>
      </w:pPr>
    </w:p>
    <w:p w14:paraId="2BABFFF4" w14:textId="77777777" w:rsidR="00553F52" w:rsidRDefault="003D3324" w:rsidP="00553F52">
      <w:r w:rsidRPr="003D3324">
        <w:drawing>
          <wp:inline distT="0" distB="0" distL="0" distR="0" wp14:anchorId="3B879A2B" wp14:editId="5C323165">
            <wp:extent cx="5727700" cy="2355850"/>
            <wp:effectExtent l="0" t="0" r="1270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0804" w14:textId="09455A1F" w:rsidR="00553F52" w:rsidRDefault="00791968" w:rsidP="00553F52">
      <w:r>
        <w:rPr>
          <w:rFonts w:hint="eastAsia"/>
        </w:rPr>
        <w:t>【解决方法】</w:t>
      </w:r>
    </w:p>
    <w:p w14:paraId="574B22CC" w14:textId="77777777" w:rsidR="00553F52" w:rsidRDefault="00A57CA7" w:rsidP="00553F52">
      <w:pPr>
        <w:rPr>
          <w:rFonts w:hint="eastAsia"/>
        </w:rPr>
      </w:pPr>
      <w:r>
        <w:rPr>
          <w:rFonts w:hint="eastAsia"/>
        </w:rPr>
        <w:t>inference部分本身代码无误，向前检查发现误将图中的h_t写成h，导致用的总是前一次更新的参数值。</w:t>
      </w:r>
    </w:p>
    <w:p w14:paraId="7882BF6D" w14:textId="77777777" w:rsidR="00A57CA7" w:rsidRDefault="00A57CA7" w:rsidP="00553F52">
      <w:r w:rsidRPr="00A57CA7">
        <w:drawing>
          <wp:inline distT="0" distB="0" distL="0" distR="0" wp14:anchorId="0C9DDE5D" wp14:editId="1F685421">
            <wp:extent cx="4483100" cy="3060700"/>
            <wp:effectExtent l="0" t="0" r="1270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C3AA" w14:textId="77777777" w:rsidR="00553F52" w:rsidRDefault="00553F52" w:rsidP="00553F52">
      <w:r w:rsidRPr="00306BDF">
        <w:rPr>
          <w:noProof/>
        </w:rPr>
        <w:drawing>
          <wp:inline distT="0" distB="0" distL="0" distR="0" wp14:anchorId="2A40572B" wp14:editId="015CCF29">
            <wp:extent cx="5727700" cy="196850"/>
            <wp:effectExtent l="0" t="0" r="1270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2F64" w14:textId="77777777" w:rsidR="00553F52" w:rsidRPr="00306BDF" w:rsidRDefault="00553F52" w:rsidP="00553F52"/>
    <w:p w14:paraId="2FCFF8FA" w14:textId="77777777" w:rsidR="00553F52" w:rsidRDefault="00553F52" w:rsidP="00553F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建议</w:t>
      </w:r>
    </w:p>
    <w:p w14:paraId="588F6D27" w14:textId="77777777" w:rsidR="00553F52" w:rsidRDefault="00553F52" w:rsidP="00553F52">
      <w:r>
        <w:rPr>
          <w:rFonts w:hint="eastAsia"/>
        </w:rPr>
        <w:t>感觉这次题目出得挺好的，让我理解了不同的</w:t>
      </w:r>
      <w:r w:rsidR="00A57CA7">
        <w:rPr>
          <w:rFonts w:hint="eastAsia"/>
        </w:rPr>
        <w:t>RNN结构。有了之前习题课和编程作业的积累，这次编程时对矩阵转置和求导的应用逐渐熟练，写这块代码也更快了些。</w:t>
      </w:r>
      <w:r>
        <w:rPr>
          <w:rFonts w:hint="eastAsia"/>
        </w:rPr>
        <w:t>知道</w:t>
      </w:r>
      <w:r w:rsidR="00A57CA7">
        <w:rPr>
          <w:rFonts w:hint="eastAsia"/>
        </w:rPr>
        <w:t>了</w:t>
      </w:r>
      <w:r>
        <w:rPr>
          <w:rFonts w:hint="eastAsia"/>
        </w:rPr>
        <w:t>怎么前传、反传、</w:t>
      </w:r>
      <w:r w:rsidR="00A57CA7">
        <w:rPr>
          <w:rFonts w:hint="eastAsia"/>
        </w:rPr>
        <w:t>搭建多层RNN</w:t>
      </w:r>
      <w:r>
        <w:rPr>
          <w:rFonts w:hint="eastAsia"/>
        </w:rPr>
        <w:t>等等。</w:t>
      </w:r>
    </w:p>
    <w:p w14:paraId="115B654F" w14:textId="77777777" w:rsidR="00BE79D2" w:rsidRPr="00553F52" w:rsidRDefault="00553F52" w:rsidP="00553F52">
      <w:pPr>
        <w:rPr>
          <w:rFonts w:hint="eastAsia"/>
        </w:rPr>
      </w:pPr>
      <w:r>
        <w:rPr>
          <w:rFonts w:hint="eastAsia"/>
        </w:rPr>
        <w:t>如果能像</w:t>
      </w:r>
      <w:r w:rsidR="00A57CA7">
        <w:rPr>
          <w:rFonts w:hint="eastAsia"/>
        </w:rPr>
        <w:t>MLP</w:t>
      </w:r>
      <w:r>
        <w:rPr>
          <w:rFonts w:hint="eastAsia"/>
        </w:rPr>
        <w:t>那次作业一样有一个小的</w:t>
      </w:r>
      <w:r w:rsidR="00A57CA7">
        <w:rPr>
          <w:rFonts w:hint="eastAsia"/>
        </w:rPr>
        <w:t>序列处理类</w:t>
      </w:r>
      <w:r>
        <w:rPr>
          <w:rFonts w:hint="eastAsia"/>
        </w:rPr>
        <w:t>任务可以直观地感受</w:t>
      </w:r>
      <w:r w:rsidR="00A57CA7">
        <w:rPr>
          <w:rFonts w:hint="eastAsia"/>
        </w:rPr>
        <w:t>RNN</w:t>
      </w:r>
      <w:r>
        <w:rPr>
          <w:rFonts w:hint="eastAsia"/>
        </w:rPr>
        <w:t>的训练过程就更好啦~</w:t>
      </w:r>
      <w:r w:rsidR="00A57CA7">
        <w:rPr>
          <w:rFonts w:hint="eastAsia"/>
        </w:rPr>
        <w:t>这次大部分都在填???比较简单，以后也可以让我们写完整语句，这样锻炼可能更大一些。</w:t>
      </w:r>
    </w:p>
    <w:sectPr w:rsidR="00BE79D2" w:rsidRPr="00553F52" w:rsidSect="00406A2B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93029"/>
    <w:multiLevelType w:val="hybridMultilevel"/>
    <w:tmpl w:val="D5AEEB2E"/>
    <w:lvl w:ilvl="0" w:tplc="7F6CCCA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C4658F8"/>
    <w:multiLevelType w:val="hybridMultilevel"/>
    <w:tmpl w:val="DCEE2B8A"/>
    <w:lvl w:ilvl="0" w:tplc="CCE04F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52"/>
    <w:rsid w:val="0037643D"/>
    <w:rsid w:val="003D3324"/>
    <w:rsid w:val="00406A2B"/>
    <w:rsid w:val="004E76A7"/>
    <w:rsid w:val="00521EC2"/>
    <w:rsid w:val="00553F52"/>
    <w:rsid w:val="00791968"/>
    <w:rsid w:val="00A57CA7"/>
    <w:rsid w:val="00DE2A94"/>
    <w:rsid w:val="00DF0949"/>
    <w:rsid w:val="00E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50C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53F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F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71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1057082591@qq.com</dc:creator>
  <cp:keywords/>
  <dc:description/>
  <cp:lastModifiedBy>1057082591@qq.com</cp:lastModifiedBy>
  <cp:revision>3</cp:revision>
  <dcterms:created xsi:type="dcterms:W3CDTF">2020-05-10T12:18:00Z</dcterms:created>
  <dcterms:modified xsi:type="dcterms:W3CDTF">2020-05-10T12:57:00Z</dcterms:modified>
</cp:coreProperties>
</file>