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F7827C" w14:textId="6C9E1C02" w:rsidR="003C37E5" w:rsidRPr="004541C2" w:rsidRDefault="004A295C">
      <w:pPr>
        <w:widowControl w:val="0"/>
        <w:spacing w:before="240" w:after="0"/>
        <w:jc w:val="center"/>
        <w:rPr>
          <w:rFonts w:ascii="COCOMAT" w:hAnsi="COCOMAT"/>
          <w:sz w:val="24"/>
        </w:rPr>
      </w:pPr>
      <w:bookmarkStart w:id="0" w:name="_GoBack"/>
      <w:bookmarkEnd w:id="0"/>
      <w:r>
        <w:rPr>
          <w:b/>
          <w:sz w:val="28"/>
          <w:szCs w:val="28"/>
        </w:rPr>
        <w:t>Full</w:t>
      </w:r>
      <w:r w:rsidR="00F353B5">
        <w:rPr>
          <w:b/>
          <w:sz w:val="28"/>
          <w:szCs w:val="28"/>
        </w:rPr>
        <w:t xml:space="preserve"> Stack </w:t>
      </w:r>
      <w:r>
        <w:rPr>
          <w:b/>
          <w:sz w:val="28"/>
          <w:szCs w:val="28"/>
        </w:rPr>
        <w:t>| Web Developer | Web Designer</w:t>
      </w:r>
    </w:p>
    <w:p w14:paraId="6A55807F" w14:textId="77777777" w:rsidR="003C37E5" w:rsidRPr="0033350F" w:rsidRDefault="00917544">
      <w:pPr>
        <w:widowControl w:val="0"/>
        <w:spacing w:after="0"/>
        <w:jc w:val="center"/>
        <w:rPr>
          <w:rFonts w:ascii="Orkney Light" w:hAnsi="Orkney Light"/>
          <w:sz w:val="14"/>
        </w:rPr>
      </w:pPr>
      <w:r w:rsidRPr="0033350F">
        <w:rPr>
          <w:rFonts w:ascii="Orkney Light" w:hAnsi="Orkney Light"/>
          <w:sz w:val="20"/>
        </w:rPr>
        <w:t>Programming | Troubleshooting | Networking</w:t>
      </w:r>
      <w:r w:rsidR="005C3360" w:rsidRPr="0033350F">
        <w:rPr>
          <w:rFonts w:ascii="Orkney Light" w:hAnsi="Orkney Light"/>
          <w:sz w:val="20"/>
        </w:rPr>
        <w:t xml:space="preserve"> </w:t>
      </w:r>
      <w:r w:rsidR="008A4809" w:rsidRPr="0033350F">
        <w:rPr>
          <w:rFonts w:ascii="Orkney Light" w:hAnsi="Orkney Light"/>
        </w:rPr>
        <w:br/>
      </w:r>
    </w:p>
    <w:p w14:paraId="6D2F83D7" w14:textId="1CE629FD" w:rsidR="003C37E5" w:rsidRPr="005553C3" w:rsidRDefault="008A4809" w:rsidP="005553C3">
      <w:pPr>
        <w:widowControl w:val="0"/>
        <w:tabs>
          <w:tab w:val="left" w:pos="5295"/>
          <w:tab w:val="center" w:pos="5400"/>
        </w:tabs>
        <w:rPr>
          <w:rFonts w:ascii="COCOMAT" w:hAnsi="COCOMAT"/>
        </w:rPr>
      </w:pPr>
      <w:r w:rsidRPr="0033350F">
        <w:rPr>
          <w:rFonts w:ascii="COCOMAT" w:hAnsi="COCOMAT"/>
          <w:b/>
          <w:sz w:val="26"/>
          <w:szCs w:val="24"/>
        </w:rPr>
        <w:t>SUMMARY OF QUALIFICATIONS</w:t>
      </w:r>
      <w:r w:rsidR="005553C3">
        <w:rPr>
          <w:rFonts w:ascii="COCOMAT" w:hAnsi="COCOMAT"/>
          <w:b/>
          <w:sz w:val="24"/>
          <w:szCs w:val="24"/>
        </w:rPr>
        <w:tab/>
      </w:r>
      <w:r w:rsidR="005553C3">
        <w:rPr>
          <w:rFonts w:ascii="COCOMAT" w:hAnsi="COCOMAT"/>
          <w:b/>
          <w:sz w:val="24"/>
          <w:szCs w:val="24"/>
        </w:rPr>
        <w:tab/>
      </w:r>
    </w:p>
    <w:p w14:paraId="52E1CB09" w14:textId="77777777" w:rsidR="003C37E5" w:rsidRPr="0027739C" w:rsidRDefault="003C37E5">
      <w:pPr>
        <w:pBdr>
          <w:top w:val="single" w:sz="4" w:space="1" w:color="auto"/>
        </w:pBdr>
        <w:rPr>
          <w:sz w:val="8"/>
        </w:rPr>
      </w:pPr>
    </w:p>
    <w:p w14:paraId="3B3702E5" w14:textId="77777777" w:rsidR="005C3360" w:rsidRPr="0033350F" w:rsidRDefault="00917544" w:rsidP="0033350F">
      <w:pPr>
        <w:widowControl w:val="0"/>
        <w:spacing w:after="0" w:line="360" w:lineRule="auto"/>
        <w:rPr>
          <w:rFonts w:ascii="COCOMAT" w:hAnsi="COCOMAT"/>
          <w:b/>
          <w:sz w:val="24"/>
        </w:rPr>
      </w:pPr>
      <w:r w:rsidRPr="0033350F">
        <w:rPr>
          <w:rFonts w:ascii="COCOMAT" w:hAnsi="COCOMAT"/>
          <w:b/>
          <w:sz w:val="24"/>
        </w:rPr>
        <w:t xml:space="preserve">Web Development </w:t>
      </w:r>
      <w:r w:rsidR="005C3360" w:rsidRPr="0033350F">
        <w:rPr>
          <w:rFonts w:ascii="COCOMAT" w:hAnsi="COCOMAT"/>
          <w:b/>
          <w:sz w:val="24"/>
        </w:rPr>
        <w:t>Technologies</w:t>
      </w:r>
    </w:p>
    <w:p w14:paraId="4876D0E0" w14:textId="46DC3696" w:rsidR="003C37E5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 xml:space="preserve">MEAN: 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Mongo</w:t>
      </w:r>
      <w:r w:rsidRPr="002D3723">
        <w:rPr>
          <w:rFonts w:ascii="Orkney Light" w:hAnsi="Orkney Light"/>
          <w:spacing w:val="20"/>
          <w:sz w:val="20"/>
          <w:szCs w:val="20"/>
        </w:rPr>
        <w:t>DB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Express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Angular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Node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Sockets</w:t>
      </w:r>
      <w:r w:rsidRPr="002D3723">
        <w:rPr>
          <w:rFonts w:ascii="Orkney Light" w:hAnsi="Orkney Light"/>
          <w:spacing w:val="20"/>
          <w:sz w:val="20"/>
          <w:szCs w:val="20"/>
        </w:rPr>
        <w:t>.io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Mongoose</w:t>
      </w:r>
      <w:r w:rsidRPr="002D3723">
        <w:rPr>
          <w:rFonts w:ascii="Orkney Light" w:hAnsi="Orkney Light"/>
          <w:spacing w:val="20"/>
          <w:sz w:val="20"/>
          <w:szCs w:val="20"/>
        </w:rPr>
        <w:t>.js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, Bcrypt</w:t>
      </w:r>
    </w:p>
    <w:p w14:paraId="022B8D9E" w14:textId="7E754654" w:rsidR="00B02E6C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>JavaScript Frameworks: JQuery, React.js, Underscore.js, Backbone.js</w:t>
      </w:r>
    </w:p>
    <w:p w14:paraId="1137F85F" w14:textId="4E06E42D" w:rsidR="006B74BE" w:rsidRPr="002D3723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 xml:space="preserve">LAMP: </w:t>
      </w:r>
      <w:r w:rsidR="005C3360" w:rsidRPr="002D3723">
        <w:rPr>
          <w:rFonts w:ascii="Orkney Light" w:hAnsi="Orkney Light"/>
          <w:spacing w:val="20"/>
          <w:sz w:val="20"/>
          <w:szCs w:val="20"/>
        </w:rPr>
        <w:t>Linux, Apache, MySQL, PHP,</w:t>
      </w:r>
      <w:r w:rsidRPr="002D3723">
        <w:rPr>
          <w:rFonts w:ascii="Orkney Light" w:hAnsi="Orkney Light"/>
          <w:spacing w:val="20"/>
          <w:sz w:val="20"/>
          <w:szCs w:val="20"/>
        </w:rPr>
        <w:t xml:space="preserve"> Code</w:t>
      </w:r>
      <w:r w:rsidR="00F353B5" w:rsidRPr="002D3723">
        <w:rPr>
          <w:rFonts w:ascii="Orkney Light" w:hAnsi="Orkney Light"/>
          <w:spacing w:val="20"/>
          <w:sz w:val="20"/>
          <w:szCs w:val="20"/>
        </w:rPr>
        <w:t>Igniter</w:t>
      </w:r>
      <w:r w:rsidR="005C3360" w:rsidRPr="002D3723">
        <w:rPr>
          <w:rFonts w:ascii="Orkney Light" w:hAnsi="Orkney Light"/>
          <w:spacing w:val="20"/>
          <w:sz w:val="20"/>
          <w:szCs w:val="20"/>
        </w:rPr>
        <w:t>, Ajax</w:t>
      </w:r>
    </w:p>
    <w:p w14:paraId="2B400391" w14:textId="4D7AE9B6" w:rsidR="006B74BE" w:rsidRPr="002D3723" w:rsidRDefault="00F353B5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>Restful Route Architecture, MVC Architectu</w:t>
      </w:r>
      <w:r w:rsidR="005C3360" w:rsidRPr="002D3723">
        <w:rPr>
          <w:rFonts w:ascii="Orkney Light" w:hAnsi="Orkney Light"/>
          <w:spacing w:val="20"/>
          <w:sz w:val="20"/>
          <w:szCs w:val="20"/>
        </w:rPr>
        <w:t>re, Object Oriented Programming</w:t>
      </w:r>
    </w:p>
    <w:p w14:paraId="51D5AE36" w14:textId="505EF619" w:rsidR="005C3360" w:rsidRPr="002D3723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2D3723">
        <w:rPr>
          <w:rFonts w:ascii="Orkney Light" w:hAnsi="Orkney Light"/>
          <w:spacing w:val="20"/>
          <w:sz w:val="20"/>
          <w:szCs w:val="20"/>
        </w:rPr>
        <w:t>HTML</w:t>
      </w:r>
      <w:r w:rsidR="005553C3" w:rsidRPr="002D3723">
        <w:rPr>
          <w:rFonts w:ascii="Orkney Light" w:hAnsi="Orkney Light"/>
          <w:spacing w:val="20"/>
          <w:sz w:val="20"/>
          <w:szCs w:val="20"/>
        </w:rPr>
        <w:t>5</w:t>
      </w:r>
      <w:r w:rsidRPr="002D3723">
        <w:rPr>
          <w:rFonts w:ascii="Orkney Light" w:hAnsi="Orkney Light"/>
          <w:spacing w:val="20"/>
          <w:sz w:val="20"/>
          <w:szCs w:val="20"/>
        </w:rPr>
        <w:t>, CSS</w:t>
      </w:r>
      <w:r w:rsidR="005553C3" w:rsidRPr="002D3723">
        <w:rPr>
          <w:rFonts w:ascii="Orkney Light" w:hAnsi="Orkney Light"/>
          <w:spacing w:val="20"/>
          <w:sz w:val="20"/>
          <w:szCs w:val="20"/>
        </w:rPr>
        <w:t>3</w:t>
      </w:r>
      <w:r w:rsidRPr="002D3723">
        <w:rPr>
          <w:rFonts w:ascii="Orkney Light" w:hAnsi="Orkney Light"/>
          <w:spacing w:val="20"/>
          <w:sz w:val="20"/>
          <w:szCs w:val="20"/>
        </w:rPr>
        <w:t xml:space="preserve">, SCSS, Photoshop, </w:t>
      </w:r>
      <w:r w:rsidR="005553C3" w:rsidRPr="002D3723">
        <w:rPr>
          <w:rFonts w:ascii="Orkney Light" w:hAnsi="Orkney Light"/>
          <w:spacing w:val="20"/>
          <w:sz w:val="20"/>
          <w:szCs w:val="20"/>
        </w:rPr>
        <w:t>Illustrator,</w:t>
      </w:r>
      <w:r w:rsidRPr="002D3723">
        <w:rPr>
          <w:rFonts w:ascii="Orkney Light" w:hAnsi="Orkney Light"/>
          <w:spacing w:val="20"/>
          <w:sz w:val="20"/>
          <w:szCs w:val="20"/>
        </w:rPr>
        <w:t xml:space="preserve"> MS Word, UML, Git, Bootstrap</w:t>
      </w:r>
      <w:r w:rsidR="000E706D" w:rsidRPr="002D3723">
        <w:rPr>
          <w:rFonts w:ascii="Orkney Light" w:hAnsi="Orkney Light"/>
          <w:spacing w:val="20"/>
          <w:sz w:val="20"/>
          <w:szCs w:val="20"/>
        </w:rPr>
        <w:t>, AWS</w:t>
      </w:r>
      <w:r w:rsidR="00B02E6C" w:rsidRPr="002D3723">
        <w:rPr>
          <w:rFonts w:ascii="Orkney Light" w:hAnsi="Orkney Light"/>
          <w:spacing w:val="20"/>
          <w:sz w:val="20"/>
          <w:szCs w:val="20"/>
        </w:rPr>
        <w:t>, XHTML, JSX, SEO</w:t>
      </w:r>
      <w:r w:rsidR="000152FA" w:rsidRPr="002D3723">
        <w:rPr>
          <w:rFonts w:ascii="Orkney Light" w:hAnsi="Orkney Light"/>
          <w:spacing w:val="20"/>
          <w:sz w:val="20"/>
          <w:szCs w:val="20"/>
        </w:rPr>
        <w:t>, API’s</w:t>
      </w:r>
    </w:p>
    <w:p w14:paraId="2F1343F2" w14:textId="77777777" w:rsidR="0033350F" w:rsidRDefault="0033350F" w:rsidP="0033350F">
      <w:pPr>
        <w:pStyle w:val="ListParagraph"/>
        <w:widowControl w:val="0"/>
        <w:spacing w:after="0" w:line="240" w:lineRule="auto"/>
        <w:rPr>
          <w:rFonts w:ascii="COCOMAT" w:hAnsi="COCOMAT"/>
          <w:b/>
        </w:rPr>
      </w:pPr>
    </w:p>
    <w:p w14:paraId="0D8933F9" w14:textId="434E54AD" w:rsidR="003C37E5" w:rsidRPr="0033350F" w:rsidRDefault="000308A7" w:rsidP="0033350F">
      <w:pPr>
        <w:widowControl w:val="0"/>
        <w:spacing w:after="0" w:line="360" w:lineRule="auto"/>
        <w:rPr>
          <w:rFonts w:ascii="COCOMAT" w:hAnsi="COCOMAT"/>
          <w:sz w:val="24"/>
        </w:rPr>
      </w:pPr>
      <w:r w:rsidRPr="0033350F">
        <w:rPr>
          <w:rFonts w:ascii="COCOMAT" w:hAnsi="COCOMAT"/>
          <w:b/>
          <w:sz w:val="24"/>
        </w:rPr>
        <w:t>Customer Service &amp; Leadership</w:t>
      </w:r>
    </w:p>
    <w:p w14:paraId="639B8F94" w14:textId="77777777" w:rsidR="003C37E5" w:rsidRPr="0033350F" w:rsidRDefault="00917544" w:rsidP="0033350F">
      <w:pPr>
        <w:widowControl w:val="0"/>
        <w:numPr>
          <w:ilvl w:val="0"/>
          <w:numId w:val="13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Tech Support for</w:t>
      </w:r>
      <w:r w:rsidR="00F353B5" w:rsidRPr="0033350F">
        <w:rPr>
          <w:rFonts w:ascii="Orkney Light" w:hAnsi="Orkney Light"/>
          <w:spacing w:val="20"/>
          <w:sz w:val="20"/>
          <w:szCs w:val="20"/>
        </w:rPr>
        <w:t xml:space="preserve"> PTW Interna</w:t>
      </w:r>
      <w:r w:rsidR="00262807" w:rsidRPr="0033350F">
        <w:rPr>
          <w:rFonts w:ascii="Orkney Light" w:hAnsi="Orkney Light"/>
          <w:spacing w:val="20"/>
          <w:sz w:val="20"/>
          <w:szCs w:val="20"/>
        </w:rPr>
        <w:t>tional, Management role in several restaurants</w:t>
      </w:r>
    </w:p>
    <w:p w14:paraId="61DFFC7A" w14:textId="26AE05C7" w:rsidR="003C37E5" w:rsidRPr="0033350F" w:rsidRDefault="000308A7" w:rsidP="0033350F">
      <w:pPr>
        <w:widowControl w:val="0"/>
        <w:numPr>
          <w:ilvl w:val="0"/>
          <w:numId w:val="13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Over 15,000 hours of</w:t>
      </w:r>
      <w:r w:rsidR="00B02E6C" w:rsidRPr="0033350F">
        <w:rPr>
          <w:rFonts w:ascii="Orkney Light" w:hAnsi="Orkney Light"/>
          <w:spacing w:val="20"/>
          <w:sz w:val="20"/>
          <w:szCs w:val="20"/>
        </w:rPr>
        <w:t xml:space="preserve"> top tier</w:t>
      </w:r>
      <w:r w:rsidRPr="0033350F">
        <w:rPr>
          <w:rFonts w:ascii="Orkney Light" w:hAnsi="Orkney Light"/>
          <w:spacing w:val="20"/>
          <w:sz w:val="20"/>
          <w:szCs w:val="20"/>
        </w:rPr>
        <w:t xml:space="preserve"> customer service experience</w:t>
      </w:r>
    </w:p>
    <w:p w14:paraId="68E5BABF" w14:textId="77777777" w:rsidR="005C3360" w:rsidRPr="0033350F" w:rsidRDefault="005C3360" w:rsidP="0033350F">
      <w:pPr>
        <w:widowControl w:val="0"/>
        <w:spacing w:line="240" w:lineRule="auto"/>
        <w:rPr>
          <w:rFonts w:ascii="COCOMAT" w:hAnsi="COCOMAT"/>
          <w:sz w:val="24"/>
        </w:rPr>
      </w:pPr>
      <w:r w:rsidRPr="005553C3">
        <w:rPr>
          <w:rFonts w:ascii="COCOMAT" w:hAnsi="COCOMAT"/>
          <w:szCs w:val="36"/>
        </w:rPr>
        <w:br/>
      </w:r>
      <w:r w:rsidRPr="0033350F">
        <w:rPr>
          <w:rFonts w:ascii="COCOMAT" w:hAnsi="COCOMAT"/>
          <w:b/>
          <w:sz w:val="26"/>
          <w:szCs w:val="24"/>
        </w:rPr>
        <w:t>EDUCATION</w:t>
      </w:r>
    </w:p>
    <w:p w14:paraId="503A16D7" w14:textId="77777777" w:rsidR="005C3360" w:rsidRPr="0027739C" w:rsidRDefault="005C3360" w:rsidP="005C3360">
      <w:pPr>
        <w:pBdr>
          <w:top w:val="single" w:sz="4" w:space="1" w:color="auto"/>
        </w:pBdr>
        <w:rPr>
          <w:sz w:val="8"/>
        </w:rPr>
      </w:pPr>
    </w:p>
    <w:p w14:paraId="5F8B0DB2" w14:textId="77777777" w:rsidR="005C3360" w:rsidRPr="0027739C" w:rsidRDefault="005C3360" w:rsidP="0033350F">
      <w:pPr>
        <w:widowControl w:val="0"/>
        <w:spacing w:after="0" w:line="360" w:lineRule="auto"/>
      </w:pPr>
      <w:r w:rsidRPr="0033350F">
        <w:rPr>
          <w:rFonts w:ascii="COCOMAT" w:hAnsi="COCOMAT"/>
          <w:b/>
          <w:sz w:val="24"/>
        </w:rPr>
        <w:t>LAMP AND MEAN Stack programming</w:t>
      </w:r>
      <w:r w:rsidRPr="0033350F">
        <w:rPr>
          <w:b/>
          <w:sz w:val="24"/>
        </w:rPr>
        <w:t xml:space="preserve"> </w:t>
      </w:r>
      <w:r w:rsidRPr="0033350F">
        <w:rPr>
          <w:rFonts w:ascii="Orkney Light" w:hAnsi="Orkney Light"/>
          <w:sz w:val="20"/>
          <w:szCs w:val="20"/>
        </w:rPr>
        <w:t>|</w:t>
      </w:r>
      <w:r w:rsidRPr="0033350F">
        <w:rPr>
          <w:rFonts w:ascii="Orkney Light" w:hAnsi="Orkney Light"/>
          <w:i/>
          <w:sz w:val="20"/>
          <w:szCs w:val="20"/>
        </w:rPr>
        <w:t>Coding Dojo</w:t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</w:r>
      <w:r w:rsidRPr="0033350F">
        <w:rPr>
          <w:rFonts w:ascii="Orkney Light" w:hAnsi="Orkney Light"/>
          <w:i/>
          <w:sz w:val="20"/>
          <w:szCs w:val="20"/>
        </w:rPr>
        <w:tab/>
        <w:t>May 22</w:t>
      </w:r>
      <w:r w:rsidRPr="0033350F">
        <w:rPr>
          <w:rFonts w:ascii="Orkney Light" w:hAnsi="Orkney Light"/>
          <w:i/>
          <w:sz w:val="20"/>
          <w:szCs w:val="20"/>
          <w:vertAlign w:val="superscript"/>
        </w:rPr>
        <w:t>nd</w:t>
      </w:r>
      <w:r w:rsidRPr="0033350F">
        <w:rPr>
          <w:rFonts w:ascii="Orkney Light" w:hAnsi="Orkney Light"/>
          <w:i/>
          <w:sz w:val="20"/>
          <w:szCs w:val="20"/>
        </w:rPr>
        <w:t xml:space="preserve"> 2016</w:t>
      </w:r>
    </w:p>
    <w:p w14:paraId="74994C76" w14:textId="77777777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Trained with job placement in mind and learning all of the skill required to be a self-sufficient web developer</w:t>
      </w:r>
    </w:p>
    <w:p w14:paraId="3817532A" w14:textId="77777777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Covering both front &amp; back end programming with a focus on understanding best practices for each</w:t>
      </w:r>
    </w:p>
    <w:p w14:paraId="74B05411" w14:textId="576C0BB9" w:rsidR="005C3360" w:rsidRPr="0033350F" w:rsidRDefault="00917544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Build applications fr</w:t>
      </w:r>
      <w:r w:rsidR="000E706D" w:rsidRPr="0033350F">
        <w:rPr>
          <w:rFonts w:ascii="Orkney Light" w:hAnsi="Orkney Light"/>
          <w:spacing w:val="20"/>
          <w:sz w:val="20"/>
          <w:szCs w:val="20"/>
        </w:rPr>
        <w:t>om concept to implementation ensuring that the concept and wireframe are clearly understood before proceeding to developmen</w:t>
      </w:r>
      <w:r w:rsidR="00B02E6C" w:rsidRPr="0033350F">
        <w:rPr>
          <w:rFonts w:ascii="Orkney Light" w:hAnsi="Orkney Light"/>
          <w:spacing w:val="20"/>
          <w:sz w:val="20"/>
          <w:szCs w:val="20"/>
        </w:rPr>
        <w:t>t</w:t>
      </w:r>
    </w:p>
    <w:p w14:paraId="670AACB8" w14:textId="0A027652" w:rsidR="00B02E6C" w:rsidRPr="0033350F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Tested on building full feature applications from wireframe to deployment in under 5 hours. Passed with Blackbelt rati</w:t>
      </w:r>
      <w:r w:rsidR="00607125" w:rsidRPr="0033350F">
        <w:rPr>
          <w:rFonts w:ascii="Orkney Light" w:hAnsi="Orkney Light"/>
          <w:spacing w:val="20"/>
          <w:sz w:val="20"/>
          <w:szCs w:val="20"/>
        </w:rPr>
        <w:t>ng (highest possible score).</w:t>
      </w:r>
    </w:p>
    <w:p w14:paraId="1B81CE14" w14:textId="77777777" w:rsidR="00607125" w:rsidRPr="0033350F" w:rsidRDefault="00607125" w:rsidP="00607125">
      <w:pPr>
        <w:widowControl w:val="0"/>
        <w:spacing w:after="0" w:line="240" w:lineRule="auto"/>
        <w:ind w:left="720"/>
        <w:contextualSpacing/>
        <w:rPr>
          <w:spacing w:val="20"/>
        </w:rPr>
      </w:pPr>
    </w:p>
    <w:p w14:paraId="2B9602E4" w14:textId="17544944" w:rsidR="005C3360" w:rsidRPr="0033350F" w:rsidRDefault="005C3360" w:rsidP="0033350F">
      <w:pPr>
        <w:widowControl w:val="0"/>
        <w:spacing w:after="0" w:line="360" w:lineRule="auto"/>
        <w:rPr>
          <w:rFonts w:ascii="Orkney Light" w:hAnsi="Orkney Light"/>
          <w:sz w:val="20"/>
        </w:rPr>
      </w:pPr>
      <w:r w:rsidRPr="0033350F">
        <w:rPr>
          <w:rFonts w:ascii="COCOMAT" w:hAnsi="COCOMAT"/>
          <w:b/>
          <w:sz w:val="24"/>
        </w:rPr>
        <w:t>Associate in Arts &amp; Science Transfer Degree</w:t>
      </w:r>
      <w:r w:rsidRPr="0033350F">
        <w:rPr>
          <w:b/>
          <w:sz w:val="24"/>
        </w:rPr>
        <w:t xml:space="preserve"> </w:t>
      </w:r>
      <w:r w:rsidRPr="0033350F">
        <w:rPr>
          <w:rFonts w:ascii="Orkney Light" w:hAnsi="Orkney Light"/>
          <w:sz w:val="20"/>
        </w:rPr>
        <w:t>|</w:t>
      </w:r>
      <w:r w:rsidR="0033350F">
        <w:rPr>
          <w:rFonts w:ascii="Orkney Light" w:hAnsi="Orkney Light"/>
          <w:sz w:val="20"/>
        </w:rPr>
        <w:t xml:space="preserve"> </w:t>
      </w:r>
      <w:r w:rsidRPr="0033350F">
        <w:rPr>
          <w:rFonts w:ascii="Orkney Light" w:hAnsi="Orkney Light"/>
          <w:i/>
          <w:sz w:val="20"/>
        </w:rPr>
        <w:t>Bellevue College</w:t>
      </w:r>
      <w:r w:rsidRPr="0033350F">
        <w:rPr>
          <w:rFonts w:ascii="Orkney Light" w:hAnsi="Orkney Light"/>
          <w:i/>
          <w:sz w:val="20"/>
        </w:rPr>
        <w:tab/>
      </w:r>
      <w:r w:rsidRPr="0033350F">
        <w:rPr>
          <w:rFonts w:ascii="Orkney Light" w:hAnsi="Orkney Light"/>
          <w:i/>
          <w:sz w:val="20"/>
        </w:rPr>
        <w:tab/>
      </w:r>
      <w:r w:rsidRPr="0033350F">
        <w:rPr>
          <w:rFonts w:ascii="Orkney Light" w:hAnsi="Orkney Light"/>
          <w:i/>
          <w:sz w:val="20"/>
        </w:rPr>
        <w:tab/>
        <w:t>67 cr</w:t>
      </w:r>
      <w:r w:rsidR="00575B12" w:rsidRPr="0033350F">
        <w:rPr>
          <w:rFonts w:ascii="Orkney Light" w:hAnsi="Orkney Light"/>
          <w:i/>
          <w:sz w:val="20"/>
        </w:rPr>
        <w:t>edits earned</w:t>
      </w:r>
    </w:p>
    <w:p w14:paraId="34F9C244" w14:textId="7D207A35" w:rsidR="005C3360" w:rsidRPr="0033350F" w:rsidRDefault="005C3360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Member of an elite National Science Foundation program, (STEM to Stern) for high-potential Science, Technology, Engineering, and Mathematics students</w:t>
      </w:r>
    </w:p>
    <w:p w14:paraId="61FD3811" w14:textId="6367CEFA" w:rsidR="00B02E6C" w:rsidRPr="0033350F" w:rsidRDefault="00B02E6C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Studied Computer Networking, Information Technology, Windows Servers and Troubleshooting</w:t>
      </w:r>
    </w:p>
    <w:p w14:paraId="6C9E7195" w14:textId="77777777" w:rsidR="003C37E5" w:rsidRPr="0033350F" w:rsidRDefault="008A4809" w:rsidP="0027739C">
      <w:pPr>
        <w:widowControl w:val="0"/>
        <w:spacing w:after="0"/>
        <w:ind w:firstLine="720"/>
        <w:rPr>
          <w:rFonts w:ascii="COCOMAT" w:hAnsi="COCOMAT"/>
          <w:sz w:val="24"/>
        </w:rPr>
      </w:pPr>
      <w:r w:rsidRPr="0033350F">
        <w:rPr>
          <w:rFonts w:ascii="Orkney Light" w:hAnsi="Orkney Light"/>
          <w:sz w:val="20"/>
          <w:szCs w:val="20"/>
        </w:rPr>
        <w:br/>
      </w:r>
      <w:r w:rsidRPr="0033350F">
        <w:rPr>
          <w:rFonts w:ascii="COCOMAT" w:hAnsi="COCOMAT"/>
          <w:b/>
          <w:sz w:val="26"/>
          <w:szCs w:val="24"/>
        </w:rPr>
        <w:t>EXPERIENCE</w:t>
      </w:r>
    </w:p>
    <w:p w14:paraId="15785AE4" w14:textId="77777777" w:rsidR="003C37E5" w:rsidRPr="005553C3" w:rsidRDefault="003C37E5">
      <w:pPr>
        <w:pBdr>
          <w:top w:val="single" w:sz="4" w:space="1" w:color="auto"/>
        </w:pBdr>
        <w:rPr>
          <w:rFonts w:ascii="COCOMAT" w:hAnsi="COCOMAT"/>
          <w:sz w:val="2"/>
        </w:rPr>
      </w:pPr>
    </w:p>
    <w:p w14:paraId="454396BF" w14:textId="0AB7D424" w:rsidR="0067147B" w:rsidRPr="0033350F" w:rsidRDefault="0067147B" w:rsidP="0033350F">
      <w:pPr>
        <w:widowControl w:val="0"/>
        <w:spacing w:after="0" w:line="360" w:lineRule="auto"/>
        <w:rPr>
          <w:sz w:val="20"/>
        </w:rPr>
      </w:pPr>
      <w:r w:rsidRPr="0033350F">
        <w:rPr>
          <w:rFonts w:ascii="COCOMAT" w:hAnsi="COCOMAT"/>
          <w:b/>
          <w:sz w:val="24"/>
        </w:rPr>
        <w:t>Independent Driver</w:t>
      </w:r>
      <w:r w:rsidR="0033350F" w:rsidRPr="0033350F">
        <w:rPr>
          <w:rFonts w:ascii="COCOMAT" w:hAnsi="COCOMAT"/>
          <w:b/>
          <w:sz w:val="24"/>
        </w:rPr>
        <w:t xml:space="preserve"> </w:t>
      </w:r>
      <w:r w:rsidR="0033350F" w:rsidRPr="0033350F">
        <w:rPr>
          <w:rFonts w:ascii="Orkney Light" w:hAnsi="Orkney Light"/>
          <w:b/>
          <w:sz w:val="20"/>
        </w:rPr>
        <w:t xml:space="preserve">| </w:t>
      </w:r>
      <w:r w:rsidR="0033350F" w:rsidRPr="0033350F">
        <w:rPr>
          <w:rFonts w:ascii="Orkney Light" w:hAnsi="Orkney Light"/>
          <w:i/>
          <w:sz w:val="20"/>
        </w:rPr>
        <w:t>Instacart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="0033350F">
        <w:rPr>
          <w:rFonts w:ascii="Orkney Light" w:hAnsi="Orkney Light"/>
          <w:i/>
          <w:sz w:val="20"/>
        </w:rPr>
        <w:t>Aug</w:t>
      </w:r>
      <w:r w:rsidRPr="0033350F">
        <w:rPr>
          <w:rFonts w:ascii="Orkney Light" w:hAnsi="Orkney Light"/>
          <w:i/>
          <w:sz w:val="20"/>
        </w:rPr>
        <w:t xml:space="preserve"> 2012 - Present</w:t>
      </w:r>
    </w:p>
    <w:p w14:paraId="4CFB06E3" w14:textId="77777777" w:rsidR="0067147B" w:rsidRPr="0033350F" w:rsidRDefault="0067147B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 xml:space="preserve">Deliver groceries </w:t>
      </w:r>
      <w:r w:rsidR="000E706D" w:rsidRPr="0033350F">
        <w:rPr>
          <w:rFonts w:ascii="Orkney Light" w:hAnsi="Orkney Light"/>
          <w:spacing w:val="20"/>
          <w:sz w:val="20"/>
          <w:szCs w:val="20"/>
        </w:rPr>
        <w:t>within 1 hour timeframes to clients in Seattle and Bellevue</w:t>
      </w:r>
    </w:p>
    <w:p w14:paraId="554402B6" w14:textId="77777777" w:rsidR="0067147B" w:rsidRPr="0033350F" w:rsidRDefault="000E706D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 w:rsidRPr="0033350F">
        <w:rPr>
          <w:rFonts w:ascii="Orkney Light" w:hAnsi="Orkney Light"/>
          <w:spacing w:val="20"/>
          <w:sz w:val="20"/>
          <w:szCs w:val="20"/>
        </w:rPr>
        <w:t>Work 60+ hour weeks independently, responsible for each contract that is accepted</w:t>
      </w:r>
    </w:p>
    <w:p w14:paraId="2D28EE90" w14:textId="77777777" w:rsidR="0067147B" w:rsidRPr="005553C3" w:rsidRDefault="0067147B" w:rsidP="0067147B">
      <w:pPr>
        <w:widowControl w:val="0"/>
        <w:spacing w:after="0" w:line="240" w:lineRule="auto"/>
        <w:ind w:left="720"/>
        <w:contextualSpacing/>
        <w:rPr>
          <w:rFonts w:ascii="COCOMAT" w:hAnsi="COCOMAT"/>
        </w:rPr>
      </w:pPr>
    </w:p>
    <w:p w14:paraId="1654DA1D" w14:textId="2263B616" w:rsidR="00406836" w:rsidRPr="0033350F" w:rsidRDefault="004541C2" w:rsidP="0033350F">
      <w:pPr>
        <w:widowControl w:val="0"/>
        <w:spacing w:after="0" w:line="360" w:lineRule="auto"/>
        <w:rPr>
          <w:rFonts w:ascii="Orkney Light" w:hAnsi="Orkney Light"/>
          <w:sz w:val="20"/>
        </w:rPr>
      </w:pPr>
      <w:r>
        <w:rPr>
          <w:rFonts w:ascii="COCOMAT" w:hAnsi="COCOMAT"/>
          <w:b/>
          <w:sz w:val="24"/>
        </w:rPr>
        <w:t>Shift Leader</w:t>
      </w:r>
      <w:r>
        <w:rPr>
          <w:rFonts w:ascii="COCOMAT" w:hAnsi="COCOMAT"/>
          <w:b/>
          <w:sz w:val="24"/>
        </w:rPr>
        <w:tab/>
      </w:r>
      <w:r w:rsidR="0033350F" w:rsidRPr="0033350F">
        <w:rPr>
          <w:rFonts w:ascii="COCOMAT" w:hAnsi="COCOMAT"/>
          <w:b/>
          <w:sz w:val="24"/>
        </w:rPr>
        <w:t xml:space="preserve"> </w:t>
      </w:r>
      <w:r w:rsidR="0033350F" w:rsidRPr="0033350F">
        <w:rPr>
          <w:rFonts w:ascii="Orkney Light" w:hAnsi="Orkney Light"/>
          <w:b/>
        </w:rPr>
        <w:t>|</w:t>
      </w:r>
      <w:r>
        <w:rPr>
          <w:rFonts w:ascii="Orkney Light" w:hAnsi="Orkney Light"/>
          <w:i/>
          <w:sz w:val="20"/>
        </w:rPr>
        <w:t xml:space="preserve"> Panda Express</w:t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406836" w:rsidRPr="0027739C">
        <w:tab/>
      </w:r>
      <w:r w:rsidR="0067147B" w:rsidRPr="0027739C">
        <w:tab/>
      </w:r>
      <w:r w:rsidR="0067147B" w:rsidRPr="0027739C">
        <w:tab/>
      </w:r>
      <w:r w:rsidR="0067147B" w:rsidRPr="0027739C">
        <w:tab/>
      </w:r>
      <w:r>
        <w:rPr>
          <w:rFonts w:ascii="Orkney Light" w:hAnsi="Orkney Light"/>
          <w:i/>
          <w:sz w:val="20"/>
        </w:rPr>
        <w:t>2013 – 2014</w:t>
      </w:r>
    </w:p>
    <w:p w14:paraId="50404F2B" w14:textId="20C10B80" w:rsidR="00406836" w:rsidRPr="0033350F" w:rsidRDefault="004541C2" w:rsidP="0033350F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</w:rPr>
      </w:pPr>
      <w:r>
        <w:rPr>
          <w:rFonts w:ascii="Orkney Light" w:hAnsi="Orkney Light"/>
          <w:spacing w:val="20"/>
          <w:sz w:val="20"/>
        </w:rPr>
        <w:t>Lead team members throughout the day ensuring everyone is productive</w:t>
      </w:r>
    </w:p>
    <w:p w14:paraId="67EA6DF0" w14:textId="0A0E77A4" w:rsidR="004541C2" w:rsidRDefault="004541C2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Provide the most outstanding customer service possible at every opportunity</w:t>
      </w:r>
    </w:p>
    <w:p w14:paraId="681072B1" w14:textId="0C446175" w:rsidR="002D3723" w:rsidRDefault="002D3723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>
        <w:rPr>
          <w:rFonts w:ascii="Orkney Light" w:hAnsi="Orkney Light"/>
          <w:spacing w:val="20"/>
          <w:sz w:val="20"/>
          <w:szCs w:val="20"/>
        </w:rPr>
        <w:t>Trained as an assistant manager, taking care of ordering, scheduling, and accounting</w:t>
      </w:r>
    </w:p>
    <w:p w14:paraId="365B73BC" w14:textId="448B1B57" w:rsidR="002D3723" w:rsidRPr="002D3723" w:rsidRDefault="002D3723" w:rsidP="002D3723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  <w:szCs w:val="20"/>
        </w:rPr>
      </w:pPr>
      <w:r>
        <w:rPr>
          <w:rFonts w:ascii="Orkney Light" w:hAnsi="Orkney Light"/>
          <w:spacing w:val="20"/>
          <w:sz w:val="20"/>
          <w:szCs w:val="20"/>
        </w:rPr>
        <w:t>Responsible for training new hires and following company protocols</w:t>
      </w:r>
    </w:p>
    <w:p w14:paraId="4ED6F515" w14:textId="61709108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5AC2B4E6" w14:textId="0ED11AEE" w:rsidR="004541C2" w:rsidRPr="0033350F" w:rsidRDefault="004541C2" w:rsidP="004541C2">
      <w:pPr>
        <w:widowControl w:val="0"/>
        <w:spacing w:after="0" w:line="360" w:lineRule="auto"/>
        <w:rPr>
          <w:rFonts w:ascii="Orkney Light" w:hAnsi="Orkney Light"/>
          <w:sz w:val="20"/>
        </w:rPr>
      </w:pPr>
      <w:r w:rsidRPr="0033350F">
        <w:rPr>
          <w:rFonts w:ascii="COCOMAT" w:hAnsi="COCOMAT"/>
          <w:b/>
          <w:sz w:val="24"/>
        </w:rPr>
        <w:t xml:space="preserve">Assistant Manager </w:t>
      </w:r>
      <w:r w:rsidRPr="0033350F">
        <w:rPr>
          <w:rFonts w:ascii="Orkney Light" w:hAnsi="Orkney Light"/>
          <w:b/>
        </w:rPr>
        <w:t xml:space="preserve">| </w:t>
      </w:r>
      <w:r w:rsidRPr="0033350F">
        <w:rPr>
          <w:rFonts w:ascii="Orkney Light" w:hAnsi="Orkney Light"/>
          <w:i/>
          <w:sz w:val="20"/>
        </w:rPr>
        <w:t>Pizza Hut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>
        <w:rPr>
          <w:rFonts w:ascii="Orkney Light" w:hAnsi="Orkney Light"/>
          <w:i/>
          <w:sz w:val="20"/>
        </w:rPr>
        <w:t>2012 – 2012</w:t>
      </w:r>
    </w:p>
    <w:p w14:paraId="7AA2B0E5" w14:textId="77777777" w:rsidR="004541C2" w:rsidRPr="0033350F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rFonts w:ascii="Orkney Light" w:hAnsi="Orkney Light"/>
          <w:spacing w:val="20"/>
          <w:sz w:val="20"/>
        </w:rPr>
      </w:pPr>
      <w:r w:rsidRPr="0033350F">
        <w:rPr>
          <w:rFonts w:ascii="Orkney Light" w:hAnsi="Orkney Light"/>
          <w:spacing w:val="20"/>
          <w:sz w:val="20"/>
        </w:rPr>
        <w:t>Promoted to assistant manager within the second month of employment</w:t>
      </w:r>
    </w:p>
    <w:p w14:paraId="4E693D1F" w14:textId="6B484C56" w:rsidR="00406836" w:rsidRPr="004541C2" w:rsidRDefault="000E706D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 w:rsidRPr="0033350F">
        <w:rPr>
          <w:rFonts w:ascii="Orkney Light" w:hAnsi="Orkney Light"/>
          <w:spacing w:val="20"/>
          <w:sz w:val="20"/>
        </w:rPr>
        <w:t>M</w:t>
      </w:r>
      <w:r w:rsidR="0067147B" w:rsidRPr="0033350F">
        <w:rPr>
          <w:rFonts w:ascii="Orkney Light" w:hAnsi="Orkney Light"/>
          <w:spacing w:val="20"/>
          <w:sz w:val="20"/>
        </w:rPr>
        <w:t>anag</w:t>
      </w:r>
      <w:r w:rsidRPr="0033350F">
        <w:rPr>
          <w:rFonts w:ascii="Orkney Light" w:hAnsi="Orkney Light"/>
          <w:spacing w:val="20"/>
          <w:sz w:val="20"/>
        </w:rPr>
        <w:t>e operations 45+ hours per week, discuss and implement policies with GM</w:t>
      </w:r>
    </w:p>
    <w:p w14:paraId="4A3BB4FD" w14:textId="605B7539" w:rsidR="004541C2" w:rsidRPr="004541C2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Set schedules, delegate tasks by priority</w:t>
      </w:r>
    </w:p>
    <w:p w14:paraId="3678D099" w14:textId="365AB8E3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7AFFE790" w14:textId="7D6670A1" w:rsidR="004541C2" w:rsidRPr="0033350F" w:rsidRDefault="004541C2" w:rsidP="004541C2">
      <w:pPr>
        <w:widowControl w:val="0"/>
        <w:spacing w:after="0" w:line="360" w:lineRule="auto"/>
        <w:rPr>
          <w:rFonts w:ascii="Orkney Light" w:hAnsi="Orkney Light"/>
          <w:sz w:val="20"/>
        </w:rPr>
      </w:pPr>
      <w:r>
        <w:rPr>
          <w:rFonts w:ascii="COCOMAT" w:hAnsi="COCOMAT"/>
          <w:b/>
          <w:sz w:val="24"/>
        </w:rPr>
        <w:t>Night Shift Supervisor</w:t>
      </w:r>
      <w:r w:rsidRPr="0033350F">
        <w:rPr>
          <w:rFonts w:ascii="Orkney Light" w:hAnsi="Orkney Light"/>
          <w:b/>
        </w:rPr>
        <w:t>|</w:t>
      </w:r>
      <w:r>
        <w:rPr>
          <w:rFonts w:ascii="Orkney Light" w:hAnsi="Orkney Light"/>
          <w:i/>
          <w:sz w:val="20"/>
        </w:rPr>
        <w:t xml:space="preserve"> Round Table Pizza</w:t>
      </w:r>
      <w:r w:rsidRPr="0027739C">
        <w:tab/>
      </w:r>
      <w:r w:rsidRPr="0027739C">
        <w:tab/>
      </w:r>
      <w:r w:rsidRPr="0027739C">
        <w:tab/>
      </w:r>
      <w:r w:rsidRPr="0027739C">
        <w:tab/>
      </w:r>
      <w:r w:rsidRPr="0027739C">
        <w:tab/>
      </w:r>
      <w:r>
        <w:tab/>
      </w:r>
      <w:r>
        <w:tab/>
      </w:r>
      <w:r>
        <w:rPr>
          <w:rFonts w:ascii="Orkney Light" w:hAnsi="Orkney Light"/>
          <w:i/>
          <w:sz w:val="20"/>
        </w:rPr>
        <w:t>2010 -</w:t>
      </w:r>
      <w:r w:rsidRPr="0033350F">
        <w:rPr>
          <w:rFonts w:ascii="Orkney Light" w:hAnsi="Orkney Light"/>
          <w:i/>
          <w:sz w:val="20"/>
        </w:rPr>
        <w:t>2012</w:t>
      </w:r>
    </w:p>
    <w:p w14:paraId="722E1BFA" w14:textId="018114CD" w:rsidR="004541C2" w:rsidRPr="002D3723" w:rsidRDefault="004541C2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 w:rsidRPr="0033350F">
        <w:rPr>
          <w:rFonts w:ascii="Orkney Light" w:hAnsi="Orkney Light"/>
          <w:spacing w:val="20"/>
          <w:sz w:val="20"/>
        </w:rPr>
        <w:t>Manage</w:t>
      </w:r>
      <w:r w:rsidR="002D3723">
        <w:rPr>
          <w:rFonts w:ascii="Orkney Light" w:hAnsi="Orkney Light"/>
          <w:spacing w:val="20"/>
          <w:sz w:val="20"/>
        </w:rPr>
        <w:t xml:space="preserve"> night operations 6 nights a week</w:t>
      </w:r>
    </w:p>
    <w:p w14:paraId="5007A72E" w14:textId="4D9A8FA1" w:rsidR="002D3723" w:rsidRPr="002D3723" w:rsidRDefault="002D3723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Hire and schedule a team to work from 4pm till 11pm</w:t>
      </w:r>
    </w:p>
    <w:p w14:paraId="3D84F1D3" w14:textId="6C3FEE43" w:rsidR="002D3723" w:rsidRPr="0033350F" w:rsidRDefault="002D3723" w:rsidP="004541C2">
      <w:pPr>
        <w:widowControl w:val="0"/>
        <w:numPr>
          <w:ilvl w:val="0"/>
          <w:numId w:val="12"/>
        </w:numPr>
        <w:spacing w:after="0" w:line="240" w:lineRule="auto"/>
        <w:contextualSpacing/>
        <w:rPr>
          <w:spacing w:val="20"/>
        </w:rPr>
      </w:pPr>
      <w:r>
        <w:rPr>
          <w:rFonts w:ascii="Orkney Light" w:hAnsi="Orkney Light"/>
          <w:spacing w:val="20"/>
          <w:sz w:val="20"/>
        </w:rPr>
        <w:t>Train new members and coordinate team efforts to provide excellent service to our customers</w:t>
      </w:r>
    </w:p>
    <w:p w14:paraId="2DF74C64" w14:textId="6DF430F7" w:rsidR="004541C2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4C076A57" w14:textId="77777777" w:rsidR="004541C2" w:rsidRPr="0033350F" w:rsidRDefault="004541C2" w:rsidP="004541C2">
      <w:pPr>
        <w:widowControl w:val="0"/>
        <w:spacing w:after="0" w:line="240" w:lineRule="auto"/>
        <w:contextualSpacing/>
        <w:rPr>
          <w:spacing w:val="20"/>
        </w:rPr>
      </w:pPr>
    </w:p>
    <w:p w14:paraId="02E36B5C" w14:textId="77777777" w:rsidR="00406836" w:rsidRPr="0033350F" w:rsidRDefault="00406836" w:rsidP="00406836">
      <w:pPr>
        <w:widowControl w:val="0"/>
        <w:spacing w:after="0" w:line="240" w:lineRule="auto"/>
        <w:ind w:left="720"/>
        <w:contextualSpacing/>
        <w:rPr>
          <w:spacing w:val="20"/>
        </w:rPr>
      </w:pPr>
    </w:p>
    <w:sectPr w:rsidR="00406836" w:rsidRPr="0033350F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0A01C" w14:textId="77777777" w:rsidR="00E314B8" w:rsidRDefault="00E314B8">
      <w:pPr>
        <w:spacing w:after="0" w:line="240" w:lineRule="auto"/>
      </w:pPr>
      <w:r>
        <w:separator/>
      </w:r>
    </w:p>
  </w:endnote>
  <w:endnote w:type="continuationSeparator" w:id="0">
    <w:p w14:paraId="4969906D" w14:textId="77777777" w:rsidR="00E314B8" w:rsidRDefault="00E314B8">
      <w:pPr>
        <w:spacing w:after="0" w:line="240" w:lineRule="auto"/>
      </w:pPr>
      <w:r>
        <w:continuationSeparator/>
      </w:r>
    </w:p>
  </w:endnote>
  <w:endnote w:type="continuationNotice" w:id="1">
    <w:p w14:paraId="3D1B2DE9" w14:textId="77777777" w:rsidR="00CE2A71" w:rsidRDefault="00CE2A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COMAT">
    <w:charset w:val="00"/>
    <w:family w:val="auto"/>
    <w:pitch w:val="variable"/>
    <w:sig w:usb0="A00002AF" w:usb1="5000205B" w:usb2="00000000" w:usb3="00000000" w:csb0="0000009F" w:csb1="00000000"/>
  </w:font>
  <w:font w:name="Orkney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E8341" w14:textId="77777777" w:rsidR="00E314B8" w:rsidRDefault="00E314B8">
      <w:pPr>
        <w:spacing w:after="0" w:line="240" w:lineRule="auto"/>
      </w:pPr>
      <w:r>
        <w:separator/>
      </w:r>
    </w:p>
  </w:footnote>
  <w:footnote w:type="continuationSeparator" w:id="0">
    <w:p w14:paraId="4012A971" w14:textId="77777777" w:rsidR="00E314B8" w:rsidRDefault="00E314B8">
      <w:pPr>
        <w:spacing w:after="0" w:line="240" w:lineRule="auto"/>
      </w:pPr>
      <w:r>
        <w:continuationSeparator/>
      </w:r>
    </w:p>
  </w:footnote>
  <w:footnote w:type="continuationNotice" w:id="1">
    <w:p w14:paraId="73A5A335" w14:textId="77777777" w:rsidR="00CE2A71" w:rsidRDefault="00CE2A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831A1" w14:textId="739657A9" w:rsidR="00E314B8" w:rsidRPr="004541C2" w:rsidRDefault="00E314B8">
    <w:pPr>
      <w:widowControl w:val="0"/>
      <w:spacing w:after="0"/>
      <w:jc w:val="center"/>
      <w:rPr>
        <w:rFonts w:ascii="COCOMAT" w:hAnsi="COCOMAT"/>
        <w:sz w:val="20"/>
      </w:rPr>
    </w:pPr>
    <w:r w:rsidRPr="004541C2">
      <w:rPr>
        <w:rFonts w:ascii="COCOMAT" w:hAnsi="COCOMAT"/>
        <w:sz w:val="42"/>
        <w:szCs w:val="44"/>
      </w:rPr>
      <w:t>Brandon</w:t>
    </w:r>
    <w:r>
      <w:rPr>
        <w:rFonts w:ascii="COCOMAT" w:hAnsi="COCOMAT"/>
        <w:sz w:val="42"/>
        <w:szCs w:val="44"/>
      </w:rPr>
      <w:t xml:space="preserve"> </w:t>
    </w:r>
    <w:r w:rsidR="004541C2">
      <w:rPr>
        <w:rFonts w:ascii="COCOMAT" w:hAnsi="COCOMAT"/>
        <w:sz w:val="42"/>
        <w:szCs w:val="44"/>
      </w:rPr>
      <w:t>J.</w:t>
    </w:r>
    <w:r w:rsidR="000E706D" w:rsidRPr="004541C2">
      <w:rPr>
        <w:rFonts w:ascii="COCOMAT" w:hAnsi="COCOMAT"/>
        <w:sz w:val="42"/>
        <w:szCs w:val="44"/>
      </w:rPr>
      <w:t xml:space="preserve"> </w:t>
    </w:r>
    <w:r w:rsidRPr="004541C2">
      <w:rPr>
        <w:rFonts w:ascii="COCOMAT" w:hAnsi="COCOMAT"/>
        <w:sz w:val="42"/>
        <w:szCs w:val="44"/>
      </w:rPr>
      <w:t>Scott</w:t>
    </w:r>
  </w:p>
  <w:p w14:paraId="3D74CF45" w14:textId="77777777" w:rsidR="00E314B8" w:rsidRPr="005553C3" w:rsidRDefault="00E314B8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20"/>
        <w:szCs w:val="24"/>
      </w:rPr>
    </w:pPr>
    <w:r w:rsidRPr="005553C3">
      <w:rPr>
        <w:rFonts w:ascii="Arial" w:hAnsi="Arial" w:cs="Arial"/>
        <w:sz w:val="20"/>
        <w:szCs w:val="24"/>
      </w:rPr>
      <w:t xml:space="preserve">Cell: (253) 414-2299 | </w:t>
    </w:r>
    <w:hyperlink r:id="rId1" w:history="1">
      <w:r w:rsidRPr="005553C3">
        <w:rPr>
          <w:rStyle w:val="Hyperlink"/>
          <w:rFonts w:ascii="Arial" w:hAnsi="Arial" w:cs="Arial"/>
          <w:sz w:val="20"/>
          <w:szCs w:val="24"/>
        </w:rPr>
        <w:t>Scott.01091992@gmail.com</w:t>
      </w:r>
    </w:hyperlink>
  </w:p>
  <w:p w14:paraId="4540657B" w14:textId="03A1E5A5" w:rsidR="00E314B8" w:rsidRPr="005553C3" w:rsidRDefault="00CE2A71" w:rsidP="005C3360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</w:rPr>
    </w:pPr>
    <w:hyperlink r:id="rId2" w:history="1">
      <w:r w:rsidR="005C3360" w:rsidRPr="005553C3">
        <w:rPr>
          <w:rStyle w:val="Hyperlink"/>
          <w:rFonts w:ascii="Arial" w:hAnsi="Arial" w:cs="Arial"/>
          <w:sz w:val="20"/>
          <w:szCs w:val="24"/>
        </w:rPr>
        <w:t>https://www.linkedin.com/in/brandon-scott-734844106</w:t>
      </w:r>
    </w:hyperlink>
  </w:p>
  <w:p w14:paraId="5281EA3D" w14:textId="438EBBEC" w:rsidR="00E314B8" w:rsidRPr="005553C3" w:rsidRDefault="00CE2A71">
    <w:pPr>
      <w:widowControl w:val="0"/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</w:rPr>
    </w:pPr>
    <w:hyperlink r:id="rId3" w:history="1">
      <w:r w:rsidR="005C3360" w:rsidRPr="005553C3">
        <w:rPr>
          <w:rStyle w:val="Hyperlink"/>
          <w:rFonts w:ascii="Arial" w:hAnsi="Arial" w:cs="Arial"/>
          <w:sz w:val="18"/>
        </w:rPr>
        <w:t>https://github.com/scott01091992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1483"/>
    <w:multiLevelType w:val="multilevel"/>
    <w:tmpl w:val="24DA0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A811B05"/>
    <w:multiLevelType w:val="multilevel"/>
    <w:tmpl w:val="642684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A2D58A6"/>
    <w:multiLevelType w:val="hybridMultilevel"/>
    <w:tmpl w:val="2C5ADC72"/>
    <w:lvl w:ilvl="0" w:tplc="D19866B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DAB"/>
    <w:multiLevelType w:val="multilevel"/>
    <w:tmpl w:val="87CE6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2C4456D9"/>
    <w:multiLevelType w:val="multilevel"/>
    <w:tmpl w:val="34F038E2"/>
    <w:lvl w:ilvl="0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3D4D651E"/>
    <w:multiLevelType w:val="multilevel"/>
    <w:tmpl w:val="13CCDB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42207DBB"/>
    <w:multiLevelType w:val="multilevel"/>
    <w:tmpl w:val="8FAEA5EC"/>
    <w:lvl w:ilvl="0">
      <w:start w:val="1"/>
      <w:numFmt w:val="bullet"/>
      <w:lvlText w:val=""/>
      <w:lvlJc w:val="center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4E7658CD"/>
    <w:multiLevelType w:val="multilevel"/>
    <w:tmpl w:val="11728538"/>
    <w:lvl w:ilvl="0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50DE2206"/>
    <w:multiLevelType w:val="multilevel"/>
    <w:tmpl w:val="F7B8E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67F44758"/>
    <w:multiLevelType w:val="multilevel"/>
    <w:tmpl w:val="68DAFD88"/>
    <w:lvl w:ilvl="0">
      <w:start w:val="1"/>
      <w:numFmt w:val="bullet"/>
      <w:lvlText w:val="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6EF579DF"/>
    <w:multiLevelType w:val="multilevel"/>
    <w:tmpl w:val="4BFC5A42"/>
    <w:lvl w:ilvl="0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752603EA"/>
    <w:multiLevelType w:val="multilevel"/>
    <w:tmpl w:val="CEA88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7EF84860"/>
    <w:multiLevelType w:val="multilevel"/>
    <w:tmpl w:val="BAC83EA8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1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5"/>
    <w:rsid w:val="000152FA"/>
    <w:rsid w:val="000308A7"/>
    <w:rsid w:val="000E706D"/>
    <w:rsid w:val="00134101"/>
    <w:rsid w:val="001F19C5"/>
    <w:rsid w:val="00262807"/>
    <w:rsid w:val="0027739C"/>
    <w:rsid w:val="002D3723"/>
    <w:rsid w:val="0033350F"/>
    <w:rsid w:val="003C37E5"/>
    <w:rsid w:val="00406836"/>
    <w:rsid w:val="004541C2"/>
    <w:rsid w:val="004A295C"/>
    <w:rsid w:val="005553C3"/>
    <w:rsid w:val="00575B12"/>
    <w:rsid w:val="005C3360"/>
    <w:rsid w:val="00607125"/>
    <w:rsid w:val="0067147B"/>
    <w:rsid w:val="006B74BE"/>
    <w:rsid w:val="00753CBB"/>
    <w:rsid w:val="008A4809"/>
    <w:rsid w:val="00917544"/>
    <w:rsid w:val="009A630B"/>
    <w:rsid w:val="00B02E6C"/>
    <w:rsid w:val="00BB6FC4"/>
    <w:rsid w:val="00CE2A71"/>
    <w:rsid w:val="00DA4FA8"/>
    <w:rsid w:val="00E314B8"/>
    <w:rsid w:val="00F33596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4FD3"/>
  <w15:docId w15:val="{C9C877A9-9DEE-4FB2-8A59-B4184B6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contextualSpacing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7B"/>
  </w:style>
  <w:style w:type="paragraph" w:styleId="Footer">
    <w:name w:val="footer"/>
    <w:basedOn w:val="Normal"/>
    <w:link w:val="FooterChar"/>
    <w:uiPriority w:val="99"/>
    <w:unhideWhenUsed/>
    <w:rsid w:val="0067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7B"/>
  </w:style>
  <w:style w:type="character" w:styleId="Hyperlink">
    <w:name w:val="Hyperlink"/>
    <w:basedOn w:val="DefaultParagraphFont"/>
    <w:uiPriority w:val="99"/>
    <w:unhideWhenUsed/>
    <w:rsid w:val="005C3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cott01091992" TargetMode="External"/><Relationship Id="rId2" Type="http://schemas.openxmlformats.org/officeDocument/2006/relationships/hyperlink" Target="https://www.linkedin.com/in/brandon-scott-734844106" TargetMode="External"/><Relationship Id="rId1" Type="http://schemas.openxmlformats.org/officeDocument/2006/relationships/hyperlink" Target="mailto:Scott.0109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Scott</dc:creator>
  <cp:lastModifiedBy>Brandon Scott</cp:lastModifiedBy>
  <cp:revision>7</cp:revision>
  <dcterms:created xsi:type="dcterms:W3CDTF">2016-07-29T16:18:00Z</dcterms:created>
  <dcterms:modified xsi:type="dcterms:W3CDTF">2016-09-21T23:08:00Z</dcterms:modified>
</cp:coreProperties>
</file>