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7F253" w14:textId="09CD76C9" w:rsidR="00FC4C48" w:rsidRPr="005F24C7" w:rsidRDefault="00256EF6" w:rsidP="00FC4C48">
      <w:pPr>
        <w:jc w:val="both"/>
        <w:rPr>
          <w:lang w:val="es-ES_tradnl"/>
        </w:rPr>
      </w:pPr>
      <w:r w:rsidRPr="005F24C7">
        <w:rPr>
          <w:lang w:val="es-ES_tradnl"/>
        </w:rPr>
        <w:t>Por que tanto mal en el mundo? Por que Dios no lo detiene?</w:t>
      </w:r>
      <w:r w:rsidR="00FC4C48" w:rsidRPr="00FC4C48">
        <w:rPr>
          <w:lang w:val="es-ES_tradnl"/>
        </w:rPr>
        <w:t xml:space="preserve"> </w:t>
      </w:r>
      <w:r w:rsidR="00FC4C48">
        <w:rPr>
          <w:lang w:val="es-ES_tradnl"/>
        </w:rPr>
        <w:t>Hacemos esta pregunta como si El fuera el culpable de lo malo en este mundo. Pero pensemos bien, El es el que invirtió tiempo, energía, inteligencia, creatividad, amor en su creación. Como va a querer El arruinarlo. Se estaría dañando a El mismo.  ¿Qué gana El con deteriorarlo. La cosa es al revés nosotros</w:t>
      </w:r>
      <w:r w:rsidR="00FC4C48" w:rsidRPr="005F24C7">
        <w:rPr>
          <w:lang w:val="es-ES_tradnl"/>
        </w:rPr>
        <w:t xml:space="preserve"> hemos dañado la creación de Dios</w:t>
      </w:r>
      <w:r w:rsidR="00FC4C48">
        <w:rPr>
          <w:lang w:val="es-ES_tradnl"/>
        </w:rPr>
        <w:t>, su creación.</w:t>
      </w:r>
    </w:p>
    <w:p w14:paraId="00FE8EAD" w14:textId="77777777" w:rsidR="00256EF6" w:rsidRPr="005F24C7" w:rsidRDefault="00256EF6" w:rsidP="005152C7">
      <w:pPr>
        <w:jc w:val="both"/>
        <w:rPr>
          <w:lang w:val="es-ES_tradnl"/>
        </w:rPr>
      </w:pPr>
    </w:p>
    <w:p w14:paraId="40B43F04" w14:textId="77777777" w:rsidR="00256EF6" w:rsidRPr="005F24C7" w:rsidRDefault="00256EF6" w:rsidP="005152C7">
      <w:pPr>
        <w:jc w:val="both"/>
        <w:rPr>
          <w:lang w:val="es-ES_tradnl"/>
        </w:rPr>
      </w:pPr>
      <w:r w:rsidRPr="005F24C7">
        <w:rPr>
          <w:lang w:val="es-ES_tradnl"/>
        </w:rPr>
        <w:t xml:space="preserve">Dios tiene </w:t>
      </w:r>
      <w:r w:rsidR="005F24C7" w:rsidRPr="005F24C7">
        <w:rPr>
          <w:lang w:val="es-ES_tradnl"/>
        </w:rPr>
        <w:t>propósito</w:t>
      </w:r>
      <w:r w:rsidRPr="005F24C7">
        <w:rPr>
          <w:lang w:val="es-ES_tradnl"/>
        </w:rPr>
        <w:t xml:space="preserve"> y orden</w:t>
      </w:r>
    </w:p>
    <w:p w14:paraId="6BFF60A8" w14:textId="77777777" w:rsidR="00141459" w:rsidRDefault="00141459" w:rsidP="005152C7">
      <w:pPr>
        <w:jc w:val="both"/>
        <w:rPr>
          <w:lang w:val="es-ES_tradnl"/>
        </w:rPr>
      </w:pPr>
    </w:p>
    <w:p w14:paraId="3F2BF6AE" w14:textId="24266B90" w:rsidR="00141459" w:rsidRDefault="00141459" w:rsidP="005152C7">
      <w:pPr>
        <w:jc w:val="both"/>
        <w:rPr>
          <w:lang w:val="es-ES_tradnl"/>
        </w:rPr>
      </w:pPr>
      <w:r w:rsidRPr="005152C7">
        <w:rPr>
          <w:b/>
          <w:lang w:val="es-ES_tradnl"/>
        </w:rPr>
        <w:t>I.</w:t>
      </w:r>
      <w:r w:rsidRPr="005152C7">
        <w:rPr>
          <w:b/>
          <w:lang w:val="es-ES_tradnl"/>
        </w:rPr>
        <w:tab/>
        <w:t xml:space="preserve">El hombre obtiene su valor de Dios: </w:t>
      </w:r>
      <w:r>
        <w:rPr>
          <w:lang w:val="es-ES_tradnl"/>
        </w:rPr>
        <w:t>fuimos creados a su imagen y semejanza. Eso nos hace diferentes del resto de la creación. No somos como dicen algunos</w:t>
      </w:r>
      <w:r w:rsidR="0031029E">
        <w:rPr>
          <w:lang w:val="es-ES_tradnl"/>
        </w:rPr>
        <w:t>,</w:t>
      </w:r>
      <w:r>
        <w:rPr>
          <w:lang w:val="es-ES_tradnl"/>
        </w:rPr>
        <w:t xml:space="preserve"> animales que piensan, mucho más que eso somos el reflejo de Dios para el resto de la creación. Esto se ve al analizar la manera en que el ser humano fue creado. Dios pausó, se tomó su tiempo y El mismo participó en la creación. Somos obra directa de sus manos, somos seres salidos de su mismo aliento. </w:t>
      </w:r>
    </w:p>
    <w:p w14:paraId="1E5464F9" w14:textId="77777777" w:rsidR="00066C8F" w:rsidRDefault="00066C8F" w:rsidP="005152C7">
      <w:pPr>
        <w:jc w:val="both"/>
        <w:rPr>
          <w:lang w:val="es-ES_tradnl"/>
        </w:rPr>
      </w:pPr>
    </w:p>
    <w:p w14:paraId="74BD5435" w14:textId="050C9354" w:rsidR="00066C8F" w:rsidRDefault="00066C8F" w:rsidP="005152C7">
      <w:pPr>
        <w:jc w:val="both"/>
        <w:rPr>
          <w:lang w:val="es-ES_tradnl"/>
        </w:rPr>
      </w:pPr>
      <w:r w:rsidRPr="005F24C7">
        <w:rPr>
          <w:lang w:val="es-ES_tradnl"/>
        </w:rPr>
        <w:t>La existencia del ser humano tiene un propósito</w:t>
      </w:r>
      <w:r>
        <w:rPr>
          <w:lang w:val="es-ES_tradnl"/>
        </w:rPr>
        <w:t xml:space="preserve">. Todo el relato de génesis 1 parece más bien Dios preparando el lugar propicio, el ambiente adecuado para la llegada del ser humano. Aquí se demuestra que sus intenciones siempre han sido buenas para el ser humano. Nunca ha querido </w:t>
      </w:r>
      <w:r w:rsidR="006F24E1">
        <w:rPr>
          <w:lang w:val="es-ES_tradnl"/>
        </w:rPr>
        <w:t>dañarnos</w:t>
      </w:r>
      <w:r>
        <w:rPr>
          <w:lang w:val="es-ES_tradnl"/>
        </w:rPr>
        <w:t>, ofendernos o lastimarnos. Más bien se demuestra su amor por nosotros. En Juan 3:16 eso es lo que dice “Que Dios amó tanto al mundo que dio a su único hijo para que todo aquel que en El crea no perezca en la condenación eterna sino que sea salvo por la eternidad”.</w:t>
      </w:r>
    </w:p>
    <w:p w14:paraId="70F939E5" w14:textId="77777777" w:rsidR="0031029E" w:rsidRDefault="0031029E" w:rsidP="005152C7">
      <w:pPr>
        <w:jc w:val="both"/>
        <w:rPr>
          <w:lang w:val="es-ES_tradnl"/>
        </w:rPr>
      </w:pPr>
    </w:p>
    <w:p w14:paraId="242EFB15" w14:textId="01990684" w:rsidR="0031029E" w:rsidRPr="005F24C7" w:rsidRDefault="0031029E" w:rsidP="005152C7">
      <w:pPr>
        <w:jc w:val="both"/>
        <w:rPr>
          <w:lang w:val="es-ES_tradnl"/>
        </w:rPr>
      </w:pPr>
      <w:r>
        <w:rPr>
          <w:lang w:val="es-ES_tradnl"/>
        </w:rPr>
        <w:t xml:space="preserve">Es por eso que cada ser humano sin importar su nacionalidad, sin importar su genero, su color, su nivel de educación tiene valor ante los ojos de Dios, para El tu y yo somos importantes pues somos portadores de su imagen. De allí que le debemos respetos a nuestros semejantes no importa si usted es dueño de una empresa multimillonaria y su empleado nunca terminó la secundaria. El merece su respeto por haber sido creado a la imagen de Dios. Cada mujer, niño, hombre, adolecente tiene el derecho a ser respetado por los demás. </w:t>
      </w:r>
    </w:p>
    <w:p w14:paraId="347CFC73" w14:textId="77777777" w:rsidR="00184C37" w:rsidRDefault="00184C37" w:rsidP="005152C7">
      <w:pPr>
        <w:jc w:val="both"/>
        <w:rPr>
          <w:lang w:val="es-ES_tradnl"/>
        </w:rPr>
      </w:pPr>
      <w:bookmarkStart w:id="0" w:name="_GoBack"/>
      <w:bookmarkEnd w:id="0"/>
    </w:p>
    <w:p w14:paraId="242D6D58" w14:textId="142B3B5D" w:rsidR="00141459" w:rsidRDefault="00141459" w:rsidP="005152C7">
      <w:pPr>
        <w:jc w:val="both"/>
        <w:rPr>
          <w:lang w:val="es-ES_tradnl"/>
        </w:rPr>
      </w:pPr>
      <w:r w:rsidRPr="005152C7">
        <w:rPr>
          <w:b/>
          <w:lang w:val="es-ES_tradnl"/>
        </w:rPr>
        <w:t xml:space="preserve">II. </w:t>
      </w:r>
      <w:r w:rsidRPr="005152C7">
        <w:rPr>
          <w:b/>
          <w:lang w:val="es-ES_tradnl"/>
        </w:rPr>
        <w:tab/>
        <w:t>Tenemos un creador:</w:t>
      </w:r>
      <w:r>
        <w:rPr>
          <w:lang w:val="es-ES_tradnl"/>
        </w:rPr>
        <w:t xml:space="preserve"> esto nos habla de que no somos seres dependientes. No somos nuestros propios dioses. Sino criaturas dependiente del todopoderoso. </w:t>
      </w:r>
      <w:r w:rsidR="00DD5A42">
        <w:rPr>
          <w:lang w:val="es-ES_tradnl"/>
        </w:rPr>
        <w:t xml:space="preserve">Trate de vivir un día sin oxigeno, o una semana sin agua, o un mes completamente sin sol? </w:t>
      </w:r>
      <w:r>
        <w:rPr>
          <w:lang w:val="es-ES_tradnl"/>
        </w:rPr>
        <w:t>Creados para que?</w:t>
      </w:r>
    </w:p>
    <w:p w14:paraId="3DCE8711" w14:textId="77777777" w:rsidR="0062081F" w:rsidRDefault="0062081F" w:rsidP="005152C7">
      <w:pPr>
        <w:jc w:val="both"/>
        <w:rPr>
          <w:lang w:val="es-ES_tradnl"/>
        </w:rPr>
      </w:pPr>
    </w:p>
    <w:p w14:paraId="372066AD" w14:textId="77777777" w:rsidR="0062081F" w:rsidRDefault="0062081F" w:rsidP="005152C7">
      <w:pPr>
        <w:jc w:val="both"/>
        <w:rPr>
          <w:lang w:val="es-ES_tradnl"/>
        </w:rPr>
      </w:pPr>
    </w:p>
    <w:p w14:paraId="2F45E744" w14:textId="5718EFEE" w:rsidR="00141459" w:rsidRDefault="00141459" w:rsidP="005152C7">
      <w:pPr>
        <w:jc w:val="both"/>
        <w:rPr>
          <w:lang w:val="es-ES_tradnl"/>
        </w:rPr>
      </w:pPr>
      <w:r w:rsidRPr="005152C7">
        <w:rPr>
          <w:b/>
          <w:lang w:val="es-ES_tradnl"/>
        </w:rPr>
        <w:t>a) Tenemos a alguien a quien acudir</w:t>
      </w:r>
      <w:r>
        <w:rPr>
          <w:lang w:val="es-ES_tradnl"/>
        </w:rPr>
        <w:t>. Tenemos a alguien responsable por nosotros. Nunca fue la intención</w:t>
      </w:r>
      <w:r w:rsidR="0057012C">
        <w:rPr>
          <w:lang w:val="es-ES_tradnl"/>
        </w:rPr>
        <w:t xml:space="preserve"> de Dios que </w:t>
      </w:r>
      <w:r>
        <w:rPr>
          <w:lang w:val="es-ES_tradnl"/>
        </w:rPr>
        <w:t xml:space="preserve">el ser humano </w:t>
      </w:r>
      <w:proofErr w:type="spellStart"/>
      <w:r>
        <w:rPr>
          <w:lang w:val="es-ES_tradnl"/>
        </w:rPr>
        <w:t>existir</w:t>
      </w:r>
      <w:r w:rsidR="0057012C">
        <w:rPr>
          <w:lang w:val="es-ES_tradnl"/>
        </w:rPr>
        <w:t>ea</w:t>
      </w:r>
      <w:proofErr w:type="spellEnd"/>
      <w:r>
        <w:rPr>
          <w:lang w:val="es-ES_tradnl"/>
        </w:rPr>
        <w:t xml:space="preserve"> fuera de la relación con Dios. No es como algunos dicen que Dios hizo el mundo y lo dejó correr por si mismo, olvidándose de el.</w:t>
      </w:r>
    </w:p>
    <w:p w14:paraId="151CB223" w14:textId="77777777" w:rsidR="00141459" w:rsidRDefault="00141459" w:rsidP="005152C7">
      <w:pPr>
        <w:jc w:val="both"/>
        <w:rPr>
          <w:lang w:val="es-ES_tradnl"/>
        </w:rPr>
      </w:pPr>
    </w:p>
    <w:p w14:paraId="1074806C" w14:textId="64CAC60E" w:rsidR="00141459" w:rsidRDefault="00141459" w:rsidP="005152C7">
      <w:pPr>
        <w:jc w:val="both"/>
        <w:rPr>
          <w:lang w:val="es-ES_tradnl"/>
        </w:rPr>
      </w:pPr>
      <w:r w:rsidRPr="005152C7">
        <w:rPr>
          <w:b/>
          <w:lang w:val="es-ES_tradnl"/>
        </w:rPr>
        <w:t>b)</w:t>
      </w:r>
      <w:r w:rsidR="005152C7">
        <w:rPr>
          <w:b/>
          <w:lang w:val="es-ES_tradnl"/>
        </w:rPr>
        <w:t xml:space="preserve"> Tenemos que e</w:t>
      </w:r>
      <w:r w:rsidRPr="005152C7">
        <w:rPr>
          <w:b/>
          <w:lang w:val="es-ES_tradnl"/>
        </w:rPr>
        <w:t>ntregar cuenta a El.</w:t>
      </w:r>
      <w:r>
        <w:rPr>
          <w:lang w:val="es-ES_tradnl"/>
        </w:rPr>
        <w:t xml:space="preserve"> Esto nos dice que somos responsables de nuestras acciones. Hay un ser superior al que un día queramos o no le entregaremos cuentas de nuestras decisiones y de nuestro comportamiento.</w:t>
      </w:r>
    </w:p>
    <w:p w14:paraId="08EAA4BC" w14:textId="77777777" w:rsidR="00141459" w:rsidRDefault="00141459" w:rsidP="005152C7">
      <w:pPr>
        <w:jc w:val="both"/>
        <w:rPr>
          <w:lang w:val="es-ES_tradnl"/>
        </w:rPr>
      </w:pPr>
    </w:p>
    <w:p w14:paraId="710FC9F8" w14:textId="77777777" w:rsidR="0062081F" w:rsidRDefault="00141459" w:rsidP="005152C7">
      <w:pPr>
        <w:jc w:val="both"/>
        <w:rPr>
          <w:lang w:val="es-ES_tradnl"/>
        </w:rPr>
      </w:pPr>
      <w:r w:rsidRPr="004565DF">
        <w:rPr>
          <w:b/>
          <w:lang w:val="es-ES_tradnl"/>
        </w:rPr>
        <w:t xml:space="preserve">III. </w:t>
      </w:r>
      <w:r w:rsidRPr="004565DF">
        <w:rPr>
          <w:b/>
          <w:lang w:val="es-ES_tradnl"/>
        </w:rPr>
        <w:tab/>
        <w:t xml:space="preserve">El no es como nosotros. </w:t>
      </w:r>
      <w:r>
        <w:rPr>
          <w:lang w:val="es-ES_tradnl"/>
        </w:rPr>
        <w:t>A el se le debe respeto, admiración y adoración.</w:t>
      </w:r>
    </w:p>
    <w:p w14:paraId="7541DE82" w14:textId="77777777" w:rsidR="0062081F" w:rsidRDefault="0062081F" w:rsidP="005152C7">
      <w:pPr>
        <w:jc w:val="both"/>
        <w:rPr>
          <w:lang w:val="es-ES_tradnl"/>
        </w:rPr>
      </w:pPr>
    </w:p>
    <w:p w14:paraId="7B020C85" w14:textId="4E8FF187" w:rsidR="0062081F" w:rsidRDefault="0062081F" w:rsidP="005152C7">
      <w:pPr>
        <w:jc w:val="both"/>
        <w:rPr>
          <w:lang w:val="es-ES_tradnl"/>
        </w:rPr>
      </w:pPr>
      <w:r>
        <w:rPr>
          <w:lang w:val="es-ES_tradnl"/>
        </w:rPr>
        <w:t xml:space="preserve">Cuando se levanta por la mañana a quién les da las gracias porque aun inconsciente mientras dormía sus pulmones tuvieron oxigeno para respirar y hacer que su corazón bombee la sangre por todo su cuerpo? Su trabajo el provee ese oxigeno, algún amigo, el gobierno, sus padres, la escuela? No es acaso Dios que hizo este universo para que usted pueda desarrollarse completamente como persona? </w:t>
      </w:r>
      <w:r w:rsidR="00EA192B">
        <w:rPr>
          <w:lang w:val="es-ES_tradnl"/>
        </w:rPr>
        <w:t>Quien hiso este universo con lo que necesitamos para vivir, piense en el agua que consumimos a diario, es porque El dejó los elementos que necesitamos para vivir. Hace poco recuerde que Texas estaba sufriendo una escases de agua. Intentaron salvar el ganado y lo estaban transportando a Oklahoma y murieron en el camino. Si Dios no hubiera provisto agua a todos nos pasara lo mismo. El no solo creó el mundo lo sigue sosteniendo. Quien le provee el calor a este plan</w:t>
      </w:r>
      <w:r w:rsidR="0057012C">
        <w:rPr>
          <w:lang w:val="es-ES_tradnl"/>
        </w:rPr>
        <w:t>eta que necesita para hacerlo hab</w:t>
      </w:r>
      <w:r w:rsidR="00EA192B">
        <w:rPr>
          <w:lang w:val="es-ES_tradnl"/>
        </w:rPr>
        <w:t>itable?</w:t>
      </w:r>
    </w:p>
    <w:p w14:paraId="65839AD2" w14:textId="77777777" w:rsidR="0062081F" w:rsidRDefault="0062081F" w:rsidP="005152C7">
      <w:pPr>
        <w:jc w:val="both"/>
        <w:rPr>
          <w:lang w:val="es-ES_tradnl"/>
        </w:rPr>
      </w:pPr>
    </w:p>
    <w:p w14:paraId="264D8950" w14:textId="0331A808" w:rsidR="00141459" w:rsidRPr="005F24C7" w:rsidRDefault="00141459" w:rsidP="005152C7">
      <w:pPr>
        <w:jc w:val="both"/>
        <w:rPr>
          <w:lang w:val="es-ES_tradnl"/>
        </w:rPr>
      </w:pPr>
      <w:r>
        <w:rPr>
          <w:lang w:val="es-ES_tradnl"/>
        </w:rPr>
        <w:t xml:space="preserve">Nosotros somos criaturas El </w:t>
      </w:r>
      <w:r w:rsidR="00DD5A42">
        <w:rPr>
          <w:lang w:val="es-ES_tradnl"/>
        </w:rPr>
        <w:t xml:space="preserve">en cambio es el </w:t>
      </w:r>
      <w:r>
        <w:rPr>
          <w:lang w:val="es-ES_tradnl"/>
        </w:rPr>
        <w:t xml:space="preserve">creador. Nosotros limitados, El no. Nosotros dependientes, El no. </w:t>
      </w:r>
      <w:r w:rsidRPr="005F24C7">
        <w:rPr>
          <w:lang w:val="es-ES_tradnl"/>
        </w:rPr>
        <w:t>Fuera de Dios no hay vida ni propósito: como puede crear a otro ser humano y todo lo que se necesita para que viva y se desarrolle?</w:t>
      </w:r>
    </w:p>
    <w:p w14:paraId="07999BAE" w14:textId="77777777" w:rsidR="00141459" w:rsidRPr="005F24C7" w:rsidRDefault="00141459" w:rsidP="005152C7">
      <w:pPr>
        <w:jc w:val="both"/>
        <w:rPr>
          <w:lang w:val="es-ES_tradnl"/>
        </w:rPr>
      </w:pPr>
      <w:r w:rsidRPr="005F24C7">
        <w:rPr>
          <w:lang w:val="es-ES_tradnl"/>
        </w:rPr>
        <w:t>Por su creación es digno de ser alabado</w:t>
      </w:r>
    </w:p>
    <w:p w14:paraId="2AF61EFB" w14:textId="77777777" w:rsidR="00141459" w:rsidRDefault="00141459" w:rsidP="005152C7">
      <w:pPr>
        <w:jc w:val="both"/>
        <w:rPr>
          <w:lang w:val="es-ES_tradnl"/>
        </w:rPr>
      </w:pPr>
      <w:r w:rsidRPr="005F24C7">
        <w:rPr>
          <w:lang w:val="es-ES_tradnl"/>
        </w:rPr>
        <w:t>Nuestro pecado nos ha hecho alabar a la criatura antes del creador: quiere usted sentirse realizado, quiere sentirse en verdadera paz, quiere usted experimentar satisfacción</w:t>
      </w:r>
      <w:r>
        <w:rPr>
          <w:lang w:val="es-ES_tradnl"/>
        </w:rPr>
        <w:t xml:space="preserve"> y </w:t>
      </w:r>
      <w:r w:rsidRPr="005F24C7">
        <w:rPr>
          <w:lang w:val="es-ES_tradnl"/>
        </w:rPr>
        <w:t xml:space="preserve">gozo alabe a su creador. </w:t>
      </w:r>
      <w:r>
        <w:rPr>
          <w:lang w:val="es-ES_tradnl"/>
        </w:rPr>
        <w:t xml:space="preserve"> Eso es lo que el hombre podía hacer, es decir comunicarse con Dios de manera personal, sin restricciones. </w:t>
      </w:r>
    </w:p>
    <w:p w14:paraId="3F0F4293" w14:textId="594E9A03" w:rsidR="00141459" w:rsidRDefault="00141459" w:rsidP="005152C7">
      <w:pPr>
        <w:jc w:val="both"/>
        <w:rPr>
          <w:lang w:val="es-ES_tradnl"/>
        </w:rPr>
      </w:pPr>
      <w:r>
        <w:rPr>
          <w:lang w:val="es-ES_tradnl"/>
        </w:rPr>
        <w:t>Encontrar a Dios es regresar al camino correcto</w:t>
      </w:r>
      <w:r w:rsidR="0008674A">
        <w:rPr>
          <w:lang w:val="es-ES_tradnl"/>
        </w:rPr>
        <w:t>.</w:t>
      </w:r>
    </w:p>
    <w:p w14:paraId="45A80181" w14:textId="77777777" w:rsidR="0008674A" w:rsidRDefault="0008674A" w:rsidP="005152C7">
      <w:pPr>
        <w:jc w:val="both"/>
        <w:rPr>
          <w:lang w:val="es-ES_tradnl"/>
        </w:rPr>
      </w:pPr>
    </w:p>
    <w:p w14:paraId="3777515D" w14:textId="489623E8" w:rsidR="0008674A" w:rsidRDefault="004F4A69" w:rsidP="005152C7">
      <w:pPr>
        <w:jc w:val="both"/>
        <w:rPr>
          <w:lang w:val="es-ES_tradnl"/>
        </w:rPr>
      </w:pPr>
      <w:r w:rsidRPr="004F4A69">
        <w:rPr>
          <w:b/>
          <w:lang w:val="es-ES_tradnl"/>
        </w:rPr>
        <w:t xml:space="preserve">IV. </w:t>
      </w:r>
      <w:r w:rsidRPr="004F4A69">
        <w:rPr>
          <w:b/>
          <w:lang w:val="es-ES_tradnl"/>
        </w:rPr>
        <w:tab/>
        <w:t>El quiere que le conozcamos.</w:t>
      </w:r>
      <w:r>
        <w:rPr>
          <w:lang w:val="es-ES_tradnl"/>
        </w:rPr>
        <w:t xml:space="preserve"> Sus obras cuentan como es El. Nosotros reflejamos parte de su personalidad. El nunca </w:t>
      </w:r>
      <w:r w:rsidR="00B2717C">
        <w:rPr>
          <w:lang w:val="es-ES_tradnl"/>
        </w:rPr>
        <w:t>quiso</w:t>
      </w:r>
      <w:r>
        <w:rPr>
          <w:lang w:val="es-ES_tradnl"/>
        </w:rPr>
        <w:t xml:space="preserve"> que alguien nos contara de El. Lo que quería era que </w:t>
      </w:r>
      <w:r w:rsidR="00B2717C">
        <w:rPr>
          <w:lang w:val="es-ES_tradnl"/>
        </w:rPr>
        <w:t>le conociéramos de primera mano, personalmente. Por el pecado esa relación se rompió y ahora hay la necesidad de aprender de El. En su amor proveyó su palabra escrita para que no inventáramos nada acerca de El. Sino que leyéramos y entendiéramos que es El el que nos está buscando.</w:t>
      </w:r>
    </w:p>
    <w:p w14:paraId="48483915" w14:textId="77777777" w:rsidR="004F4A69" w:rsidRDefault="004F4A69" w:rsidP="005152C7">
      <w:pPr>
        <w:jc w:val="both"/>
        <w:rPr>
          <w:lang w:val="es-ES_tradnl"/>
        </w:rPr>
      </w:pPr>
    </w:p>
    <w:p w14:paraId="14FA42EC" w14:textId="77777777" w:rsidR="004F4A69" w:rsidRDefault="004F4A69" w:rsidP="005152C7">
      <w:pPr>
        <w:jc w:val="both"/>
        <w:rPr>
          <w:lang w:val="es-ES_tradnl"/>
        </w:rPr>
      </w:pPr>
    </w:p>
    <w:p w14:paraId="6981006D" w14:textId="77777777" w:rsidR="004F4A69" w:rsidRPr="004F4A69" w:rsidRDefault="004F4A69" w:rsidP="005152C7">
      <w:pPr>
        <w:jc w:val="both"/>
        <w:rPr>
          <w:lang w:val="es-ES_tradnl"/>
        </w:rPr>
      </w:pPr>
    </w:p>
    <w:p w14:paraId="77792251" w14:textId="62DBB4F5" w:rsidR="0008674A" w:rsidRDefault="0008674A" w:rsidP="005152C7">
      <w:pPr>
        <w:jc w:val="both"/>
        <w:rPr>
          <w:lang w:val="es-ES_tradnl"/>
        </w:rPr>
      </w:pPr>
      <w:r>
        <w:rPr>
          <w:lang w:val="es-ES_tradnl"/>
        </w:rPr>
        <w:t xml:space="preserve">Su vida tiene una explicación, usted no existe por simple casualidad. Dios lo creó y por eso está aquí. El quiso que usted viviera y quiere que le conozca personalmente. El piensa en usted, conoce sus pensamientos, aun aquellos que usted no le ha revelado a nadie, conoce como reacciona, conoce su nombre, su edad donde vive, donde trabaja. El es su creador y El no se ha olvidado de usted, El le ama. Un día usted regresará a su creador, de las manos de donde salió.  Entiende que tan superior es El. Por eso David dijo </w:t>
      </w:r>
    </w:p>
    <w:p w14:paraId="2CBE86BB" w14:textId="201A26C1" w:rsidR="00141459" w:rsidRDefault="00141459" w:rsidP="005152C7">
      <w:pPr>
        <w:jc w:val="both"/>
        <w:rPr>
          <w:lang w:val="es-ES_tradnl"/>
        </w:rPr>
      </w:pPr>
    </w:p>
    <w:p w14:paraId="4F0CF0CD" w14:textId="77777777" w:rsidR="00C8043A" w:rsidRDefault="00C8043A" w:rsidP="005152C7">
      <w:pPr>
        <w:jc w:val="both"/>
        <w:rPr>
          <w:lang w:val="es-ES_tradnl"/>
        </w:rPr>
      </w:pPr>
    </w:p>
    <w:p w14:paraId="3E7ED618" w14:textId="007C6C5C" w:rsidR="00C8043A" w:rsidRPr="005F24C7" w:rsidRDefault="00C8043A" w:rsidP="005152C7">
      <w:pPr>
        <w:jc w:val="both"/>
        <w:rPr>
          <w:lang w:val="es-ES_tradnl"/>
        </w:rPr>
      </w:pPr>
      <w:r>
        <w:rPr>
          <w:lang w:val="es-ES_tradnl"/>
        </w:rPr>
        <w:t xml:space="preserve">¿Cuál es la persona más famosa a la que conoce o ha conocido de la cual se siente orgulloso? No es </w:t>
      </w:r>
      <w:r w:rsidR="00CC3DFB">
        <w:rPr>
          <w:lang w:val="es-ES_tradnl"/>
        </w:rPr>
        <w:t xml:space="preserve">impresionante saber que Dios, el creador de nuestra existencia y de todo lo que conocemos y aun de lo que todavía no conocemos nos invita a ser nuestro amigo. Que podemos hablarle, y pedirle. El no solo quiere que lo veamos como nuestro creador pero quiere ser nuestro Padre, sin que olvidemos que se merece todo nuestro respeto y </w:t>
      </w:r>
      <w:r w:rsidR="0057012C">
        <w:rPr>
          <w:lang w:val="es-ES_tradnl"/>
        </w:rPr>
        <w:t>adoración</w:t>
      </w:r>
      <w:r w:rsidR="00CC3DFB">
        <w:rPr>
          <w:lang w:val="es-ES_tradnl"/>
        </w:rPr>
        <w:t>.</w:t>
      </w:r>
    </w:p>
    <w:sectPr w:rsidR="00C8043A" w:rsidRPr="005F24C7" w:rsidSect="001701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EF6"/>
    <w:rsid w:val="00066C8F"/>
    <w:rsid w:val="0008674A"/>
    <w:rsid w:val="00141459"/>
    <w:rsid w:val="0017014B"/>
    <w:rsid w:val="00184C37"/>
    <w:rsid w:val="002562A1"/>
    <w:rsid w:val="00256EF6"/>
    <w:rsid w:val="0031029E"/>
    <w:rsid w:val="004565DF"/>
    <w:rsid w:val="004F4A69"/>
    <w:rsid w:val="005152C7"/>
    <w:rsid w:val="005610C3"/>
    <w:rsid w:val="0057012C"/>
    <w:rsid w:val="005F24C7"/>
    <w:rsid w:val="0062081F"/>
    <w:rsid w:val="006F24E1"/>
    <w:rsid w:val="00972A8D"/>
    <w:rsid w:val="00B2717C"/>
    <w:rsid w:val="00C8043A"/>
    <w:rsid w:val="00CC3DFB"/>
    <w:rsid w:val="00D8726E"/>
    <w:rsid w:val="00DD5A42"/>
    <w:rsid w:val="00EA192B"/>
    <w:rsid w:val="00F47ABE"/>
    <w:rsid w:val="00FC4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68F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864</Words>
  <Characters>4931</Characters>
  <Application>Microsoft Macintosh Word</Application>
  <DocSecurity>0</DocSecurity>
  <Lines>41</Lines>
  <Paragraphs>11</Paragraphs>
  <ScaleCrop>false</ScaleCrop>
  <Company>Hill Country Bible Church</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24</cp:revision>
  <dcterms:created xsi:type="dcterms:W3CDTF">2013-04-11T20:33:00Z</dcterms:created>
  <dcterms:modified xsi:type="dcterms:W3CDTF">2013-04-12T20:07:00Z</dcterms:modified>
</cp:coreProperties>
</file>