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C979B" w14:textId="77777777" w:rsidR="00F758CB" w:rsidRDefault="00F758CB" w:rsidP="00F758CB">
      <w:pPr>
        <w:rPr>
          <w:lang w:val="en-US"/>
        </w:rPr>
      </w:pPr>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Elkanah B. Greer</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Monterrey, Mexico</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img\carousel-images\1.0 greer, brig gen elkanah brackin, mexican war &amp; civil war, cabinet card, front copy.png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img\details-images\1.0 greer, brig gen elkanah brackin, mexican war &amp; civil war, cabinet card, front.png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Mexican-American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In 1845, Elkanah Bracken Greer served in the First Mississippi Rifles as a private under Jefferson Davis and fought in the battle at Monterrey, Mexico.</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Cabinet Card Featuring Elkanah Greer, 1860s | HCHM Collections</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Edward Clark</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Monterrey, Mexico</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img\carousel-images\2.0 edwardclark copy.png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img\details-images\2.0 edwardclark.png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Mexican-American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Edward Clark, a future Texas governor, fought in the Mexican-American War and participated in the Battle of Monterrey.</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Portrait of Edward Clark, 1860s | Texas State Library and Archives</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John T. Phillips</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Mexico City, Mexico</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img\carousel-images\3.0 John Thompson Phillips copy.png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img\details-images\3.0 John Thompson Phillips.png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Mexican-American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John Thompson Phillips was captured during the Battle of Chapultepec in Mexico City. According to family stories, he escaped wearing a serape to disguise himself as a Mexican civilian.</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Battle of Chapultepec, 1847 | Public Domain</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John B. Hall</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Mexico City, Mexico</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img\carousel-images\4.0 storming of Palace Hill at the Battle of Monterey by Tompkins Harrison Mattesonc1855.png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img\details-images\4.0 storming of palace hill at the battle of monterey by tompkins harrison matteson, c. 1855.jpg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Mexican-American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During the Mexican-American War, John B. Hall served as second sergeant with Erwin M. Wilder's Company, Texas Mounted Volunteers recruited in Marshall in June 1846. Some Mexican-American War veterans went on to fight again in the Civil War.</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Storming of Palace Hill, 1855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img\details-images\4.1 John B. Hall Jefferson_Davis_1853_daguerreotype-restored.png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Mexican-American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According to family stories, he saved the life of future Confederate States of America president Jefferson Davis during the Battle of Monterrey</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Jefferson Davis, 1853 | Public Domain</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William Miles</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Richmond, Virginia</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img\carousel-images\5.0 William Miles copy.png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img\details-images\5.0 William Miles.png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Civil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William Miles served with the Confederate States Army, 14th Texas Cavalry. During the Battle of Richmond, Miles lost his left arm. He made his way back to Marshall, swimming one-armed across the Mississippi River!</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Battle of Richmond, 1865 | Public Domain</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Joseph H. Norris</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Fort Lancaster, Texas</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img\carousel-images\6.0 Joseph HNorris-Postcard copy.png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img\details-images\6.0 Joseph HNorris-Postcard.png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Frontier Wars</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When Joseph Norris died of pneumonia while serving on the Texas frontier, fellow Harrison County soldier, William Heartsill carved this headstone.</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Fort Lancaster Postcard, 1910s | Public Domain</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F. J. Willey</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Springfield, Missouri</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img\carousel-images\7.0 FJ Wiley Texas Hunters Flag Image.png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img\details-images\7.0 FJ Wiley Texas Hunters Flag Image, Civil War, RESTRICTED USE, Courtesty Fort Worth Star Telegram Collection, Special Collections, UT Arlington Libraries, Arlington, Texas.png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Civil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F. J. Willey joined the Texas Hunters, recruited in the Jonesville area of eastern Harrison County.  They mustered into the Confederate Army as Company A, 3rd Texas Cavalry. On August 10, 1861, Willey died in Missouri at the Battle of Wilson’s Creek becoming one of the first Harrison County men to die in action during the Civil War.</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Texas Hunters Flag, 1860s | UT-Arlington Libraries</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Frederick S. Bass</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Appomattox, Virginia</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img\carousel-images\8.0 Frederick Bass Appomattox Court House copy.png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img\details-images\8.0 Frederick Bass Appomattox Court House.png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Civil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Frederick S. Bass led the Marshall Guards, who were mustered into the Confederate Army as Company E of the 1st Texas Infantry--the famous Hood's Texas Brigade. He became the commander of the 1st Texas Infantry, which he surrendered at Appomattox Courthouse.</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Appomattox Courthouse, 1860s | Public Domain</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W. M. Scroggins</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Santiago, Cuba</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img\carousel-images\10.0 WM Scroggins 2880px-Painting_of_the_Battle_of_Las_Guasimas copy.png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img\details-images\10.0 WM Scroggins 2880px-Painting_of_the_Battle_of_Las_Guasimas.png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Spanish American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Willis M. Scoggins was one of a small number of Harrison County men who served in active combat in Cuba. He fought in the Battle of Cardenas and the Battle of San Juan Hill.</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Battle of Las Guasimas, 1900 | Public Domain</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George Perry Rains</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Guerrero, Mexico</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img\carousel-images\11.0 RAINS, GEORGE PERRY, c19__, FF 1094 copy.png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img\details-images\11.0 RAINS, GEORGE PERRY, c19__, FF 1094.png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When hostilities broke out on the Mexican border in the lead up to World War I, George Perry Rains was a colonel in the 3rd Texas Infantry who were dispatched to end Pancho Villa’s raids.</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George Perry Rains, early 1900s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img\details-images\11.1 45-3 Rain, Gen. George Perry &amp; wife, Norma, HCHM Collection 600 dpi LP45-RAINS SCRAPBOOK.png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George Perry Rains shown with his wife, Norma.</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Mr. &amp; Mrs. Rains, early 1900s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img\details-images\11.2 top photo Mexican border service, Pancho Villa raids into Texas, crossing bridge into Mexico over Rio Grande, LP45-RAINS SBPK 1, PG 18.png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This photo from George Perry Rains’ scrapbook shows the 3rd Texas Infantry, which included many Harrison County men, in a camp near the Mexican border.</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3rd Texas Infantry, early 1900s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img\details-images\11.3  Third Texas on border, bridge into Mexico over Rio Grande, HCHM Collection 600 dpi LP45-RAINS SCRAPBOOK.png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This photo from George Perry Rains’ scrapbook shows the 3rd Texas Infantry, which included many Harrison County men, marching over the Rio Grande into Mexico.</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3rd Texas Infantry, early 1900s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img\details-images\11.4  Pancho Villa's bandit,1915-16, Company D, Third Texas Infantry, 600 DPI, LP45-Rains Scrapbook.png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This photo from George Perry Rains’ scrapbook shows members of the 3rd Texas Infantry, which included many Harrison County men, with a captured bandit from Pancho Villa’s rebels.</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3rd Texas Infantry, early 1900s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img\details-images\11.5  Company D, Third Texas Infantry, with cots, at Harlingen, Pancho Villa Raids in Texas, 1915-16, HCHM Collection 600 dpi LP45-RAINS SCRAPBOOK.png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This photo from George Perry Rains’ scrapbook shows the 3rd Texas Infantry, which included many Harrison County men, in a camp in Harlingen, Texas.</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3rd Texas Infantry, early 1900s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img\details-images\11.6 Company D, Third Texas Infantry standing at Harlingen, Pancho Villa Raids in Texas, 1915-16, HCHM Collection 600 dpi LP45-RAINS SCRAPBOOK.png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This photo from George Perry Rains’ scrapbook shows the 3rd Texas Infantry, which included many Harrison County men, in a camp in Harlingen, Texas.</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3rd Texas Infantry, early 1900s | HCHM Collections</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Chesley Adams</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Ceiba, Puerto Rico</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img\carousel-images\12.1 WWI-WWII, ADAMS, LTC CHESLEY, 600dpi, PD6-1256 copy.png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img\details-images\12.1 WWI-WWII, ADAMS, LTC CHESLEY, 600dpi, PD6-1256.png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Chesley Adams served during World War II. He was stationed in Puerto Rico, home to Naval Station Roosevelt Roads that was called the Pearl Harbor of the Atlantic.</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Chesley Adams, 1940s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img\details-images\12.2 puerto rica harbor.png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Ships entering the harbor at U.S. Naval Station Roosevelt Roads, Puerto Rico.</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Puerto Rico, 1940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img\details-images\12.3 puerto rico readiness.png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Troops practicing with anti-aircraft weapons at U.S. Naval Station Roosevelt Roads.</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Puerto Rico, 1941 | National Archives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img\details-images\12.4 puerto rico soldiers .png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Servicemen participate in a readiness drill near U.S. Naval Station Roosevelt Roads.</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Puerto Rico, 1941 | National Archives</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Donald N. Cameron</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Luzon, Philippines</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img\carousel-images\13.0 Donald Norman Cameron, Luzon, Philippines, 1902-1903, .png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img\details-images\13.0 Donald Norman Cameron, Luzon, Philippines, 1902-1903, crossing river Luzon Island, 15th Battery, US Field Artillery, arrow points to Cameron, see sword Ob ID 0283, 600dpi.png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Philippine American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In 1902, Donald Norman Cameron served with the U.S. Army in the Philippines. In this photo, locals look on as his field artillery unit crosses a river.</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U.S. Army in the Philippines, 1902 | HCHM Collections</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Prisoners of War</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Balanga, Phillippines</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img\carousel-images\14.0 wwii-asia-philippine-islands-luzon-us-prisoners-bataan-13ef47f4a77e8c16.png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img\details-images\14.0 wwii-asia-philippine-islands-luzon-us-prisoners-bataan-13ef47f4a77e8c16.png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Men from Harrison County were among the thousands captured in the Philippines. Some endured the long and brutal march across the Bataan Province. All suffered deprivations in Japanese prisoner of war camps.     
</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Bataan Death March, 1942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img\details-images\14.1 Abney, Cary, Army Portrait, HEAD SHOT, ABNEY FAMILY PHOTO, 600 DPI.png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Cary Abney Jr. served during WWII in the Philippines. He was part of the force that held off a Japanese invasion from the Bataan peninsula for nearly three months before being captured.</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Cary Abney Jr., 1940s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img\details-images\14.2 Ayers, Billy Alvin Source-internet site lindavdahl-com.png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Billy Alvin Ayers enlisted in the Army Air Corps in May 1941 at age 17. After his capture, he was part of the brutal Bataan Death March. He was a captive for 4 years.</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Billy Ayers, 1940s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img\details-images\14.3 March 1.png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Several other Harrison County men were also captured in the Philippines including Jack Kelly, Lewis Chevaillier, Edwin Barry, Thomas Belch, Harry Ford, Herschel Waller, and Thomas Austin.</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Bataan Death March, 1942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img\details-images\14.4 Notebook.png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While in the Philippines, Cary Abney kept a notebook with names, addresses and other information on his fellow captive soldiers. He wrote about his concern for others and noted their deaths.</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Cary Abney Jr.’s Notebook, 1940s | Texas A&amp;M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img\details-images\14.5  Burial_detail_at_Camp_O'Donnell_after_Bataan_Death_March.png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This photo shows a burial detail at Camp O’Donnell where prisoners from the Battle of Bataan were held. Abney wrote that Edwin Barry died of a throat infection which the Japanese would not treat.</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Burial Detail at Prison Camp, 1940s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img\details-images\14.6 Oryoku_Maru.png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Near the end of the war, the Japanese moved prisoners out of the Philippines on crowded, unmarked merchant ships, that became known as "Hell Ships." Cary Abney Jr., Tom Austin and Jack Kelly died after U.S. forces attacked these ship.</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Oryoku Maru, 1940s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img\details-images\14.7 Waller, Herschel N SOURCE-FIND-A-GRAVE HERSHEL WALLER.png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Herschel N. Waller became a prisoner of war May 7, 1942 the day Corregidor, Philippine Islands was taken by the Japanese.</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Herschel Waller, 1940s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img\details-images\14.8 Waller, Herschel_POW_Hanaoka, Japan_ Camp No. 7B_Sept-7-1945_Photo No. 1-1 Courtesy Herschel N. Waller (son).png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Near the end of the war, Waller was moved to a camp near Tokyo. He and his fellow prisoners of war were liberated in September 1945.</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Herschel Waller and Fellow POWs, 1945: Courtesy  H.N. Waller</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Forrest Murphey</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Santa Rita, Guam</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img\carousel-images\15.1 Forrest Murphey WWII Photo Album0009.png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img\details-images\15.11 scan0021.png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Forrest Murphey served in the Pacific front during World War II. He was stationed on Guam and on Papua New Guinea. He documented life around base in his photo album.</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Photos from Forrest Murphey’s Album, 1940s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img\details-images\15.2 scan0024.png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Forrest Murphey served in the Pacific front during World War II. He was stationed on Guam and on Papua New Guinea. He documented life around base in his photo album.</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Photos from Forrest Murphey’s Album, 1940s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img\details-images\15.3 scan0026.png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Forrest Murphey served in the Pacific front during World War II. He was stationed on Guam and on Papua New Guinea. He documented life around base in his photo album.</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Photos from Forrest Murphey’s Album, 1940s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img\details-images\15.4scan0026.png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Forrest Murphey served in the Pacific front during World War II. He was stationed on Guam and on Papua New Guinea. He documented life around base in his photo album.</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Photos from Forrest Murphey’s Album, 1940s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img\details-images\15.5 scan0026.png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Forrest Murphey served in the Pacific front during World War II. He was stationed on Guam and on Papua New Guinea. He documented life around base in his photo album.</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Photos from Forrest Murphey’s Album, 1940s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img\details-images\15.6 scan0075.png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Forrest Murphey served in the Pacific front during World War II. He was stationed on Guam and on Papua New Guinea. He documented life around base in his photo album.</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Photos from Forrest Murphey’s Album, 1940s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img\details-images\15.7 Forrest Murphey WWII Photo Album0001.png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Forrest Murphey served in the Pacific front during World War II. He was stationed on Guam and on Papua New Guinea. He documented life around base in his photo album.</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Photos from Forrest Murphey’s Album, 1940s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img\details-images\15.8 Forrest Murphey WWII Photo Album0009.png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Forrest Murphey served in the Pacific front during World War II. He was stationed on Guam and on Papua New Guinea. He documented life around base in his photo album.</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Photos from Forrest Murphey’s Album, 1940s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img\details-images\15.9 Forrest Murphey WWII Photo Album0009.png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Forrest Murphey served in the Pacific front during World War II. He was stationed on Guam and on Papua New Guinea. He documented life around base in his photo album.</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Photos from Forrest Murphey’s Album, 1940s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img\details-images\15.10 scan0021.png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Forrest Murphey served in the Pacific front during World War II. He was stationed on Guam and on Papua New Guinea. He documented life around base in his photo album.</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Photos from Forrest Murphey’s Album, 1940s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img\details-images\15.11 scan0021.png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Forrest Murphey served in the Pacific front during World War II. He was stationed on Guam and on Papua New Guinea. He documented life around base in his photo album.</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Photos from Forrest Murphey’s Album, 1940s | HCHM Collections</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Euriah Bennett</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Pearl Harbor, Hawaii</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img\carousel-images\16A.1 17-A Bennett, Euriah, US Navy, WWII, Pearl Harbor copy.png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img\details-images\16A.1 .png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Euriah Bennett joined the U.S. Navy before the outbreak of World War II and served until 1945. He was awarded a Purple Heart.</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Euriah Bennett, 1940s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img\details-images\16A.2 Bennett, Euriah 1, Battleship Row as seen from Japanese attack plane, Public Domain 74-20 1244.png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Euriah Bennett served aboard the USS Nevada which was in port at Pearl Harbor on the morning of Japan’s surprise attack.</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Battleship Row at Pearl Harbor, 1941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img\details-images\16A.3 Bennett, Euriah 2 Pearl Harbor USS Nevada, after initial torpedo attack Public Domain from Internet h97397.png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The Nevada was hit by one torpedo from a dive bomber during the second wave of attacks. Bennett, who was cleaning up in the mess hall, rushed to his battle station.</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USS Nevada After Torpedo Attack, 1941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img\details-images\16A.4 Bennett, Euriah 6 US Navy Public Domain66-7(28).png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The Nevada’s gunners shot down three of the attacking planes, but the ship was hit seven times. Bennett survived the attack and continued to serve until 1944.</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Japanese Bomber, 1941 | US Navy</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Cecil Hollingshead</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Pearl Harbor, Hawaii</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img\carousel-images\16.1B Cecil Hollingshead pearl harbor attack mgn-navy.png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img\details-images\16.1B Cecil Hollingshead pearl harbor attack mgn-navy.png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Cecil Hollingshead survived the Japanese attack on Pearl Harbor, which took the lives of more than 3,000 servicemen and pushed the United States into World War II.</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Pearl Harbor Attack, 1941 | U.S. Navy</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Myrtle D. McLeroy</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Papua New Guinea</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img\carousel-images\17.1 medical tech hospital new guinea copy.png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img\details-images\17.1 McElroy, Bettye Dinkle WAC Pvt Home on Visit, WWII, 1944 600 dpi Front.png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Myrtle Dinkle McLeroy poses with family members while on a visit during World War II. McLeroy served in New Guinea as a medical technician.</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Myrtle Dinkle McLeroy and Family, 1944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img\details-images\17.2 medical tech hospital new guinea.png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Myrtle Dinkle McLeroy (not pictured) worked with the 126th general hospital unit. Her duties may have included preparing instruments for surgeries.</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Hospital in New Guinea, 1940s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img\details-images\17.3 general hospital new guinea copy.png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McLeroy’s hospital unit went where they were needed, setting up field hospitals, like this one, in Australia, New Guinea and the Philippines.</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General Hospital in New Guinea, 1940s | Public Domain</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Emory Dale Slone</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Java Sea</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img\carousel-images\18.1 USS Pope.png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img\details-images\18.1 USS Pope.png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In 1942 Emory Dale Slone was serving aboard the USS Pope when damage from Japanese dive bombers caused the crew to abandon ship. After 20 hours adrift in the Java Sea, he was among those rescued by a Japanese Navy warship.</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USS Pope, 1940s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img\details-images\18.2 Slone, Emory Dale, Japanese ship captain Shunsaku_Kudo Wikipedia Public Domain.png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The Japanese destroyer Ikazuchi rescued the 442 survivors from Pope and Encounter. This humanitarian decision by Japanese commander, Shunsaku Kudō, placed his ship at risk of attack and fighting ability.</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Shunsaku Kudō, 1940s | Public Domain</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Lost Battalion</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Ban Pong, Thailand</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img\carousel-images\19.1 Kanchanaburi-Thailand-1944.png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img\details-images\19.1 Kanchanaburi-Thailand-1944.png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Two Harrison County men were among the “Lost Battalion”  of soldiers captured by the Japanese early in the war. They were forced to work on the infamous Burma-Siam Railroad.</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Thai Prison Camp, 1940s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img\details-images\19.2  Morgan, Jr.png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Alvin Morgan was among the “Lost Battalion” of soldiers captured by the Japanese at Java.</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Isaac Alvin Morgan, Jr., 1940s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img\details-images\19.3 Summerlin, Granville c 1941, Summerlin Family Photo.png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Granville Summerlin said he would not have survived his first encounter with malaria without the help of Alvin Morgan Jr.</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Granville Summerlin, 1944 | Courtesy Summerlin Family</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Albert Abraham</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Dinjan, India</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img\carousel-images\20.1 Albert Abraham copy.png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img\details-images\20.1 Albert Abraham.png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Albert Abraham was one of only 250,000 Americans to serve in the China-Burma-India Theater in World War II. He spent the last months of the war in a Thai prison camp, after his plane was shot down.</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Albert Abraham, 1940s | Marshall News Messenger</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img\details-images\20.2 News from the Front, WWII, Abraham diary cover.png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Albert Abraham kept a journal of his time in a Thai prison camp.</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Albert Abraham’s Journal, 1940s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img\details-images\20.3 -veteran Albert Abraham.png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Albert Abraham returned to Marshall after the war. In June 2011 his missing plane was found by a Thai farmer.</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Albert Abraham, 2000s | Scott Brunner</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Roderick Allen</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Tokyo, Japan</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img\carousel-images\21.1 RodericRAllen.png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img\details-images\21.1 RodericRAllen.png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Korean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During the Korean War, Major General Roderick Allen led American forces as part of Douglas MacArthur’s Far East Command, based in Japan.</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Roderick Allen, 1950s | HCHM Collections</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Stephen Warren</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Suwon, Korea</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img\carousel-images\22.1   2008-500-63 WARREN, STANDING BESIDE AIRPLANE, WITH FLIGHT SUIT HOLDING HELMET, UNDATED.png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img\details-images\22.1   2008-500-63 WARREN, STANDING BESIDE AIRPLANE, WITH FLIGHT SUIT HOLDING HELMET, UNDATED.png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Korean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Stephen Warren was a pioneering aviator. During the Korean War, he served as commander of a jet fighter group.</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Stephen Warren, 1950s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img\details-images\22.2 2008-500-62-1 WARREN, NORTH OVER KOREA, 1951, K-3 PANTHER JETS, BOX 120.png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Korean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Stephen Warren poses in his K-3 Panther while in Korea.</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Stephen Warren, 1950s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img\details-images\22.3 2008-500-62-3 WARREN, NORTH OVER KOREA, 1951, K-3 PANTHER JETS, BOX 120.png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Korean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Stephen Warren poses in a rare, in-flight photo over Korea.</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Stephen Warren, 1950s | HCHM Collections</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Vernon B. Lewis Jr.</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Dau Tieng, Vietnam</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img\carousel-images\23.1 Vernon L.png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img\details-images\23.1 Vernon L.png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Vernon Lewis Jr. served in Vietnam and became a brigadier general.</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Vernon Lewis, 1973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img\details-images\23.2 Lewis, Vernon, 1977 at retirment with General Edward Meyer.png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Vernon Lewis is shown here at his retirement celebration, posing with General Edward Meyer.</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Vernon Lewis &amp; General Edward Meyer, 1977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img\details-images\23.3 Lewis, Vernon, 1973, FRONT, Lewis on Right, Commanders of 82nd Airborne Division, All became generals, HCHM Collection.jpg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Vernon Lewis (on front right) and all the other commanders of the 82nd Airborne Division became generals.</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Vernon Lewis &amp; Fellow Commanders, 1973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img\details-images\23.4 Vernon Lewis 2nd battallion 77th field artillery vietnam.png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Vernon Lewis Jr. served in Vietnam as commander of the 2nd Battalion, 77th Field Artillery Regiment. You can see their battle-scarred flag in this exhibit.</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2nd Battalion, 77th Field Artillery, 1960s | Public Domain</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Johnny Nickerson</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An Khe, Vietnam</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img\carousel-images\24.1 NICKERSON004, Johnny F, Sp 4 (E-4).  Vietnam, Family Photo.png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img\details-images\24.1 NICKERSON004, Johnny F, Sp 4 (E-4).  Vietnam, Family Photo.png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Johnny F. Nickerson served with the 101st Cavalry Division (Airmobile) in Vietnam.  He entered service in spring 1966.</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Johnny Nickerson, 1960s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img\details-images\24.2 NICKERSON005,, Johnny F, Sp 4 (E-4) Vietnam, Family Photo.png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By the summer of 1967, Nickerson was awarded an Air Medal for participating in 25 aerial missions over hostile territory in Vietnam.</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Johnny Nickerson and Friends, 1960s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img\details-images\24.3 NICKERSON007,, Johnny F, Sp 4 (E-4)Vietnam.png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The 101st Cavalry Division (Airmobile) converted a local golf course in Vietnam into the world's largest helipad for Huey and Chinook helicopters.</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Johnny Nickerson and Friends, 1960s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img\details-images\24.4 NICKERSON012, Vietnam, Family Photo.png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Nickerson participated in the implementation of the new concept of "airmobility" - using helicopters to transport troops to combat zones</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Johnny Nickerson and Friends, 1960s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img\details-images\24.5 NICKERSON017, Johnny F, Sp 4 (E-4) Vietnam, Family Photo.png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Nickerson was awarded a Bronze Star with V for bravery and a Purple Heart for wounds received in action May 9, 1967.</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Johnny Nickerson, 1960s | HCHM Collections</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James W. Lewis</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Ban Niang, Laos</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img\carousel-images\25.1-4_5x6_5-JamesWimberlyLewis.png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img\details-images\25.1 09-4_5x6_5-JamesWimberlyLewis.png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A B-57 bomber pilot, Lewis served during the Vietnam War. No one saw the plane crash that took Lewis’ life. He was declared Missing In Action. His remains were finally identified in 2004.</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James W. Lewis, 1960s | Barbara Lewis Personal Collection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img\details-images\25.2 LEWIS, JAMES, Ho_chi_minh_trail, 1960s, Public Domain.jpg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Bicycles were often used by the U.S. enemy--Viet Cong and North Vietnamese Army--to transport supplies and weapons via the narrow, mountainous Ho Chi Minh trail through Laos into South Vietnam combat areas.</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Ho Chi Minh Trail, c 1960s | Public Domain</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Rex Parkison</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Cu Chi, Vietnam</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img\carousel-images\26.1 Parkison, Rex, Vietnam, platoon with flag, outside barracks, kneeling on right is Parkison friend kia rescuing wounded soldier &amp; awarded 2 silver stars, Parkison photo.png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img\details-images\26.1  Parkison, Rex, NO1.png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Rex Parkison served on “search and destroy” missions during his tour of duty in Vietnam.</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Rex Parkison, 1960s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img\details-images\26.2  P1 Parkison, Rex, Vietnam, using PRC.png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Parkison was a radio operator, sending messages from a bulky communications unit.</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Rex Parkison, 1960s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img\details-images\26.3 P3 Parkinson, Rex, Forward base camp, NO 3.png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A fellow soldier snapped this photo of Parkison's unit's forward base camp in the dangerous “Iron Triangle” region of Vietnam.</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Forward Base, 1960s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img\details-images\26.4 P12 Parkison, Rex, VIETNAM, Store on base operated by Vietnamese, Parkison photo.png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A fellow soldier snapped this photo of a store on base that was operated by locals.</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Base Store, 1960s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img\details-images\26.5 P17 Parkison, Rex out on patrol, Parkison photo.png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Parkison is shown here out on patrol in the dense jungles of Vietnam.</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Rex Parkison, 1960s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img\details-images\26.6 Parkison, Rex, Vietnam, platoon with flag, outside barracks, kneeling on right is Parkison friend kia rescuing wounded soldier &amp; awarded 2 silver stars, Parkison photo.png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Parkison saved this snapshot of his platoon posing with a flag outside their barracks.</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Platoon with Flag, 1960s | HCHM Collections</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Clarence McClaran</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Ipswich, Australia</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img\carousel-images\27.1 McClaran, Clarence Edward via Ancestry.png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img\details-images\27.1 McClaran, Clarence Edward via Ancestry.png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McClaran was one of the first graduates of the pilot training program at College of Marshall (East Texas Baptist University).</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Clarence McClaran, 1940s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img\details-images\27.2 McClaran, Clarence Edward with wife Nancy Newland McClaran via Ancestry.png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McClaran poses with his wife, Nancy Newland McClaran before shipping out to Australia.</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Clarence and Nancy McClaran, 1940s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img\details-images\27.3 McClaran, Clarence, B-26 bombers in flight 2 Public Domain.png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In 1941, McClaran's 22nd Bomb Group was the first to receive the experimental B-26 Marauder medium bomber and the first bomb group to fully deploy to the Pacific after Pearl Harbor.</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B-26 Bombers, 1940s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img\details-images\27.4 B-26 Bombers in Flight.png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McClaran was awarded the Distinguished Flying Cross for one of his daring missions flying out of Australia.</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B-26 Bombers, 1940s | Public Domain</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Harold Raines</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Incheon, Korea</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img\carousel-images\28.1 Raines, Harold001 copy.png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img\details-images\28.1 Raines, Harold001.png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Korean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Harold Raines joined the Navy Reserve after serving in the Southwest Pacific in World War II.</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Harold Raines, 1940s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img\details-images\28.2 Raines, Harold Inchon Harbor.png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Korean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Raines was activated in 1950 for the Korean War and assigned to the USS Estes.</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Incheon Harbor, 1950s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img\details-images\28.3 Raines, Harold Battle_of_Inchon Public Domain.png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Korean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His ship was stationed at Inchon. Raines was on the staff of the ship commander</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Battle of Inchon, 1950s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img\details-images\28.4 Raines, Harold002.png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Korean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Raines participated in the assault on Inchon, one of the most successful amphibious operations of the Korean War.</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Harold Raines, 2010s | Raines Family Collection</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Curtis Fields</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Haman, Korea</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img\carousel-images\29.1 Fields, Curtis Korea Men of the 24th Inf. Regt. move up to the firing line in Korea-July 18, 1950-NARA Public Domain.png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img\details-images\29.1 Fields, Curtis Korea Men of the 24th Inf. Regt. move up to the firing line in Korea-July 18, 1950-NARA Public Domain.png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Korean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Curtis Fields was one of many African American soldiers who served with the 24th Infantry during the Korean War. He was awarded a Silver Star posthumously for his bravery in the Battle of Pusan Perimeter.</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Men of 24th Infantry, 1950s | Public Domain</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Rufus LaDell James</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Dong Ha, Vietnam</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img\carousel-images\30.1 Rufus, James La Dell, Misc. Military Photos, No. 25.png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img\details-images\30.1 Rufus, James La Dell, Misc. Military Photos, No. 25.png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Rufus James gave his life as part of the first “Combat Skyspot” unit deployed to Vietnam. His group was ambushed while scouting radar locations.</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Rufus LaDell James, 1960s | HCHM Collections</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Sonnie B. McCarley</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Chateau-Thierry, France</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img\carousel-images\31.1 McCarley, Sonnie B 3, 369th Infantry, Croix de Guerre, National Archives.png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img\details-images\31.1 McCarley, Sonnie B 3, 369th Infantry, Croix de Guerre, National Archives.png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Sonny McCarley of Marshall was inducted into the U.S. Army on December 7, 1917 at age 25.</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Men of the 369th Infantry, 1918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img\details-images\31.2 McCarley, Sonnie B 1, 369th Arrives in NYC after war, National Archives, Public Domain.png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McCarley served with the 369th Infantry Regiment. The unit was known as the “Harlem Hellfighters" because most of the soldiers were New York national guardsmen. As replacements were needed for the 369th, men from Texas were assigned to the unit.</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Men of the 369th Infantry, 1918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img\details-images\31.3 McCarley, Sonnie B, 369th Infantry, French helmets, National Archives.png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The 369th Infantry was the first African American regiment to serve with the American Expeditionary Forces during World War I.</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Men of the 369th Infantry, 1918 | Public Domain</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George A. Thompson</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Naples, Italy</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img\carousel-images\32.1 370th in Italy.png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img\details-images\32.1  92nd-Infantry-DivisionPoval italy.png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George Thompson served as a wire crewman with the 370th Infantry Regiment, 93rd Infantry Division.</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93rd Infantry Division, 1040s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img\details-images\32.2  370th in Italy.png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Thompson was killed in action in Italy during World War II and posthumously received a Bronze Star for meritorious service in combat.</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370th Infantry Regiment, 1940s | Public Domain</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William C. Allen</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Saint-Mihiel, France</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img\carousel-images\34.1 Allen, 2nd Lt. Will C. Source-  Ancestry copy.png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img\details-images\34.1 Allen, 2nd Lt. Will C. Source-  Ancestry.png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After volunteering for the war, Allen was assigned to the newly formed 90th Infantry, the “Tough ‘Ombres.” He was a platoon leader with the 345th Machine Gun Battalion.</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William C. Allen, 1910s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img\details-images\34.2 Allen, Will C, St Miheil salient, “Over the top”; American soldiers answering the bugle call to “charge”.France Library of Congreee 3b22390u.png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During an attack near Saint-Mihiel, Allen led his platoon of machine gunners over the top of the trench. They were gassed by the Germans, but kept going.</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Battle of St Mihiel, 1918 | Library of Congress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img\details-images\34.3 Allen, Will C. cartoon.png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Allen later died of pneumonia, made worse by his gas exposure in battle. His friend and fellow soldier, artist Donnell Brown, drew this image in his honor.</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In Memorium: Will C. Allen, 1921 | Don Brown</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Donnell A. Brown</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Angouleme, France</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img\carousel-images\35.1 WWI-Brown, Don (left, 19 yrs), &amp; best friend Bill Robertson (20 yrs) enlisted April 4, 1918, left Marshall April 8, 1918 copy.png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img\details-images\35.1 WWI-Brown, Don (left, 19 yrs), &amp; best friend Bill Robertson (20 yrs) enlisted April 4, 1918, left Marshall April 8, 1918.png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Brown attended what is now East Texas Baptist University. In 1916, while still a student, he joined the Marshall Musketeers. Don joined the U.S. Army in April 1918.  He was 19 years old.</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Donnell Brown (left) &amp; Friend, 1918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img\details-images\35.2 WWI-Brown, Don walking down road with 4 men carrying guns, Brown 2nd from left, Paris, France, 1919 Scpbk 200-Vol 1 600 dpi.png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Don served with Company D, 54th Ammunition Train, assigned to the U.S. First Army Artillery Park at Angouleme, France.</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Donnell Brown (second from left) &amp; Friends, 1918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img\details-images\35.3 WWI-Brown, Don with 4 soldiers carryng guns &amp; 1 man in native clothing, Paris, France, 1918 Scpbk 200-Vol 1 600 dpi.png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After the war, Don attended art school in New York City and became a well-respected artist and art educator. In 1923 and 1926, Don returned to France to continue his art studies in Paris.</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Donnell Brown (left) &amp; Friends, 1918 | HCHM Collections</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Henry Hockwald</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Saint-Etienne, France</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img\carousel-images\36.1 Hockwalk, Henry Scrapbook Page 21  Henry in uniform dress hat HCHM Collection.png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img\details-images\36.1 Hockwalk, Henry Scrapbook Page 21  Henry in uniform dress hat HCHM Collection.png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Henry Hockwald was already a captain in the Texas National Guard when the U.S. entered World War I.</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Henry Hockwald, 1918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img\details-images\36.2 Hockwalk, Henry Scrapbook Page 21  Henry in doughboy helmet HCHM Collection.png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His unit was absorbed into the 143rd Infantry Regiment, which arrived in France in 1918.</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Henry Hockwald, 1918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img\details-images\36.3 Hockwald, Henry Album  Inside Cover, 143rd Infantry Officers in Serigny, France, 1918, SCPB 112, HCHM.png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Hockwald and his fellow soldiers fought alongside French troops in active combat until the signing of the Armistice.</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Henry Hockwald (2nd from left) and officers, 1918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img\details-images\36.4 Hockwald, Henry Album  Inside Cover, Officers in Soulitre Saltre, France with priest, 1919, SCPB 112 HCHM.png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Hockwald and his fellow officers pose with Father Boussant while in France.</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Henry Hockwald (seated), 1919 | HCHM Collections</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William H. Wood</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Sagan, Germany</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img\carousel-images\37.1 Wood, William H, Wood Family Photo.jpg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img\details-images\37.1 Wood, William H 2, Wood Family Photo.png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William H. Wood was born in Marshall in 1923. At the age of 17, he joined the U.S. Army Air Corps.</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William Wood, 1940s | Wood Family Photo</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img\details-images\37.2 Wood, William H, P-47N_Thunderbolt, public domain.png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Wood flew the  P-47 Thunderbolt with the 356th Fighter Group. They protected American bombers flying missions over Germany.</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P-47N Thunderbolt, 1940s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img\details-images\37.3 Stalag Luft III .png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After being shot down during a mission, Wood endured miserable conditions in a German POW camp named Stalag Luft III.</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Stalag Luft III POW Camp, 1940s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img\details-images\37.4 Wood, William H, POW Stalag Luft III Death March, Marchers with sled, c 1945, Courtesy Appell Publishing.png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With the approach of the Russian Army, Wood and his fellow captives were forced to march through a blizzard to another camp.</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Stalag Luft III Death March, 1945 | Appell Publishing</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img\details-images\37.5 Wood, William H, Wood Family Photo.png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In April of 1945, the U.S. Army liberated all the prisoners of war held in this part of Germany, Wood and his fellow captives were freed.</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William H. Wood, 1940s | Wood Family Photo</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Arthur Lee Wesley</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Maastricht, Netherlands</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img\carousel-images\38.1 Wesley, Arthur Lee,  Principal,  Courtesy Dora Wesley Morris.png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img\details-images\38.1  Wesley, Arthur Lee photo Courtesy Wesley Family.png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Arthur Lee Wesley served with the 856th Quartermaster Corps. After landing on the beaches of Normandy, he fought in the famous Battle of the Bulge.</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Arthur Lee Wesley, 1940s | Courtesy Dora Wesley</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img\details-images\38.2 Wesley, Arthur Lee,  Principal,  Courtesy Dora Wesley Morris.png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Wesley received an honorable discharge on December 5, l945.  He then served as a first sergeant in the United States Army Reserve.</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Arthur Lee Wesley, 1990s | Courtesy Dora Wesley</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img\details-images\38.3 Wesley, Arthur Lee 2 Courtesy Dora Wesley Morris.png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Later in life, Wesley inspired young people as principal of Jefferson Junior High School.</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Arthur Lee Wesley, 1990s | Courtesy Dora Wesley</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Perry Bonner</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Oran, Algeria</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img\carousel-images\39.1 PerryBonner.png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img\details-images\39.1 PerryBonner.png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Perry Bonner marched all over North Africa during the early years of World War II.</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U.S. Army in Tunisia, 1940s | Public Domain</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Lloyd Donald Minter</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Vittel, France</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img\carousel-images\40.1 Minter, Lloyd Donald in uniform Courtesy Donna Minter Sedota.png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img\details-images\40.1 Minter, Lloyd Donald in uniform Courtesy Donna Minter Sedota.png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Lloyd Donald Minter served as a member of the U.S. Signal Service. Trained in International Morse Code at the Pentagon, Minter passed examinations for speed and accuracy before heading to the warfront.</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Lloyd Donald Minter, 1940s | Courtesy Donna Minter Sedota</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img\details-images\40.2 Minter-Lloyd-Donald-LErmitage-Hotel-Vittel-France-PublicDomain.png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Minter delivered radio messages to the 6th Battle Group command headquarters based in the L'Ermitage Hotel.</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L'Ermitage Hotel, Vittel, France, 1940s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img\details-images\40.3 MINTER, LOYD DONALD _This is the brass that did it_ US Command NARA 28-0945a.png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Minter’s company provided communication services to General Dwight D. Eisenhower and General Jacob L. Devers. Minter likely saw some of the most important U.S. generals in the European Theater.</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U.S. Military Commanders of the European Theater, 1940s | Public Domain</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Jack McGough</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Bordeaux, France</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img\carousel-images\41.1 McGough, Jack portrait, Courtesy Cathy McGough copy.png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img\details-images\41.1 McGough, Jack Courtesy Cathy McGough.png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Jack McGough enlisted in the U.S. Army Air Corps in 1940.</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Jack McGough, 1940s | Courtesy Cathy McGough</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img\details-images\41.2 McGough, Jack 3 Flying Fortresses, 1944, Courtesy American Air Museum in Britain Object FRE3872.png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McGough was a crewmember on a B-17 “Flying Fortress” bomber. As the bombardier, McGough made sure the bombs hit the right target.</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B-17 Bomber, 1940s | American Air Museum of Britain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img\details-images\41.3 McGough, Jack B17 flying fortress Courtesy American Air Museum of Britain FRE 8859.png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After dropping their bombs and turning to return to England, more than 50 German fighter airplanes attacked them.  The crew had to parachute into German-controlled France.</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B-17 Bomber, 1940s | American Air Museum of Britain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img\details-images\41.4  McGough, Jack portrait, Courtesy Cathy McGough.png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With help from the French Resistance, McGough and many other Americans hid from the Germans and escaped to England.</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Jack McGough, 1940s | Courtesy Cathy McGough</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Edwin R. Bledsoe</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Aachen, Germany</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img\carousel-images\42.1 Bledsoe, Edwin R, PFC Portrait, HCHM Collection.png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img\details-images\42.1 Bledsoe, Edwin R, PFC Portrait, HCHM Collection.png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Edwin R. Bledsoe entered service on February 11, 1943 five days before his 18th birthday.  Attached to the 16th Infantry Regiment of the famous Big Red One (1st Infantry Division) he saw battles across Europe.</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Edwin R. Bledsoe, 1940s | HCHM Collection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img\details-images\42.2 Bledsoe, Edwin R, PFC, right, William McMullen left from NY, Nick Aelstar from CA, HCHM Collection.png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Bledsoe and his division fought in the invasion of Normandy before pushing the German army out of France and Belgium.</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Edwin R. Bledsoe (right) and Friends, 1940s | HCHM Collection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img\details-images\42.3 Bledsoe, Edwin, HURTGEN FOREST, Company A, 16th Infantry Division, Feb 15, 1945  Public Domain via Wikipedia.png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As his division moved into Germany, Bledsoe was part of some of the most grueling fighting of the war in the infamous Hürtgen Forest near Aachen, Germany. Bledsoe was awarded a Silver Star for actions in this battle.</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16th Infantry Division, Hurtgen Forest, 1945 | Public Domain</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Albert Binotti</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Belvedere, Italy</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img\carousel-images\43.1 Binotti, Albert copy.png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img\details-images\43.1 Binotti, Albert, Unidentified, 522nd battalion work in fire direction center Castellina Sector Itay July 12 1944  on coordinates for firing Public Domain.png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As a young officer, Binotti was assigned to the 522nd Field Artillery Battalion of the 442nd Regimental Combat Team--a unit of Japanese American soldiers.</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Albert Binotti (left) &amp; Soldiers, 1944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img\details-images\43.2 Binotti, Albert, Members of 522nd battalion near Bruyeres, France Oct 8 1944 with Howitzer.png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Japanese Americans, who were distrusted and imprisoned, still petitioned to serve their country. Binotti, the son of an Italian immigrant, led the 522nd Battalion through difficult fighting in Italy, France and Germany.</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522nd Battalion, 1944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img\details-images\43.3Binotti, Albert 522nd Field Artillery, Courtesy United States Holocaust Memorial Museum.png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Binotti’s 522nd joined the Texans of the 36th Infantry in a fierce battle. When Germans surrounded over 200 soldiers from the 36th, the Japanese American soldiers rescued the trapped Texans, at great loss of their own lives. Binotti was awarded a Silver Star.</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522nd Battalion, 1944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img\details-images\43.4 Binotti, Albert 522nd Field Artillery rescues concnetration camp inmates on death march, United States Holocaust Memorial Museum 07727.png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Scouts from the 522nd liberated prisoners on one of the death marches from the Dachau concentration camp.</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522nd Battalion Soldier Rescues Prisoners, 1945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img\details-images\43.5 Binotti, Albert.png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After the end of World War II, Albert served in the Texas National Guard retiring as a colonel in 1981.  He maintained a lifelong friendship with his Japanese American fellow soldiers often attending their reunions.</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Albert Binotti, 1970s | HCHM Collections</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John W. Wainwright</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Juvancourt, France</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img\carousel-images\44.1 Wainwright, John W.png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img\details-images\44.1 Wainwright, John W.png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A graduate of Marshall High School, John W. Wainwright joined the U.S. Army Air Forces and received his pilot's wings in October 1943. He became known as one of America's top air heroes of World War II.</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John W. Wainwright, 1940s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img\details-images\44.2 Wainwright, John W, P-47 Thunderbolts in Flight, 404th Fighter Group, Courtesy American Air Museum of Britain.png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Wainwright was awarded the Distinguished Service Cross for extraordinary heroism while flying a P-47D Thunderbolt fighter airplane he named "Flak Bait."</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P-47 Thunderbolts in Flight, 1940s | American Air Museum of Britain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img\details-images\44.3 Wainwright, John interviewed by BBC Courtesy NARA.png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After destroying six enemy planes in one mission, Wainwright was interviewed by the British Broadcasting Company.</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John Wainwright (left) Interviewed by BBC, 1944 | NARA</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img\details-images\44.4 Wainwright, John visits war memorial in France.png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Wainwright visited a memorial just outside Paris dedicated to American World War I pilots. Wainwright lost his life during a training mission in 1945.</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John Wainwright (right) Visits WWI Memorial, 1944 | NARA</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Roy H. Downer</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Norwich, England</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img\carousel-images\45.1 Downer, Roy H, Kneeling 3rd from left American Air Museum of Great Britain.png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img\details-images\45.1 Downer, Roy H, Kneeling 3rd from left American Air Museum of Great Britain.png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Roy H. Downer served as a ball turret gunner with the 8th Army Air Force.  His crew gave their B-24 Liberator airplane the nickname, "Ole Satan."</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Roy H. Downer (kneeling 3rd from left), 1940s | American Air Museum of Britain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img\details-images\45.2 DOWNER, ROY H B-24 LIBERATOR, PUBLIC DOMAIN.png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Based in England, Downer and his crew members flew long and dangerous missions. His crew never returned from their last bombing run over Berlin, Germany.</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B-24 Bomber, 1940s | Public Domain</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Chris Glanton</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Balad Air Base, Iraq</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img\carousel-images\46.1 Glanton, Chris Global War on Terrorism Courtesy Tony Glanton.png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img\details-images\46.1 Glanton, Chris Glanton Air Force-Global War on Terrorism.png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Chris Glanton served as a captain in the U.S. Air Force Medical Corps from 1997 through 2006. He was one of the doctors that assisted with medical care of victims of the 9//1/11 attack on the Pentagon in Washington, D.C.</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Chris Glanton, 2000s | Courtesy Tony Glanton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img\details-images\46.2 Glanton, Chris Global War on Terrorism Courtesy Tony Glanton.png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During the Global War on Terrorism, Glanton served as part of the 791st Expeditionary Aeromedical Evacuation Squadron that medivacked wounded soldiers from airbases in Iraq to Germany for further treatment.</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Chris Glanton, 2000s | Courtesy Tony Glanton</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Billy Wilson</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Umm Qasr, Iraq</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img\carousel-images\47.1 Wilson, Billy USS Ranger returns from Desert Storm, 1991, Pulbic Domain.png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img\details-images\47.1 Wilson, Billy USS Ranger returns from Desert Storm, 1991, Pulbic Domain.png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Gulf War</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The USS Ranger returns to home port after participating in Operation Desert Storm of the Gulf War.</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USS Ranger, 1991 | Public Domain</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Tony Glanton</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Helmand Province, Afghanistan</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img\carousel-images\48.1 Glanton, Tony Global War on Terrorism Courtesy Tony Glanton copy.png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img\details-images\48.1 Glanton, Tony Image 1, Hospital Corpsman, Pearl Harbor, Hawaii, Global War on Terrorism.png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Tony Glanton served as a U.S. Navy hospital corpsman from 1996 to 2004.</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Tony Glanton, 2000s | Courtesy Tony Glanton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img\details-images\48.2 Glanton, Tony Image 2.png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Glanton and his fellow corpsmen trained to treat combat casualties and stayed ready to deploy with a Marine Corps unit.</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Tony Glanton, 2000s | Courtesy Tony Glanton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img\details-images\48.3 Glanton, Tony Global War on Terrorism Courtesy Tony Glanton.png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Glanton’s primary job was to render medical aid to sailors, Marines or civilians injured during a firefight. Combat medics are also trained to use weapons for self-defense.</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Tony Glanton, 2000s | Courtesy Tony Glanton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img\details-images\48.4 Glanton, Tony Image 4, with marines.png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Corpsmen, like Glanton, who are assigned to a Marine unit are trained to rush into combat to help treat injuries.</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Tony Glanton With Marines, 2000s | Courtesy Tony Glanton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img\details-images\48.5 Glanton, Tony, Image 5.png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Corpsmen, like Glanton, also serve aboard ships, submarines and at hospitals. Glanton served at a clinic in Pearl Harbor.</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USS Honolulu, 2000s | Courtesy Tony Glanton</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McKinley Bradix</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Abadan, Iran</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img\carousel-images\49.1 Bradix, McKinley3.png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img\details-images\49.1 Bradix, McKinley3.png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McKinley Bradix served in the 352nd Engineering Service regiment. His group set up an airbase in Iran to move supplies into the Soviet Union.</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McKinley Bradix, 1940s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img\details-images\49.2 Bradix, McKinley, airfield Abadan Iran USAF Public Domain.png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Bradix and his regiment labored in temperatures as high as 170 degrees, so the U.S. Air Force could land bombers in Iran, where they were turned over to Soviet pilots.</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Abadan Airfield, 1940s | U.S. Air Force</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img\details-images\49.3 Bradix, McKinley, Trucks delivering supplies through Iran, Library of Congress fsa 8d29482.png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The U.S. supplied the Soviet Union with tanks, weapons and many other supplies. The efforts of soldiers, like Braddix, helped stop Nazi Germany from invading the Soviet Union.</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Trucks Move Supplies in Iran, 1940s | Library of Congress</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Matthew Alvis</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Marjah, Afghanistan</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img\carousel-images\50.1 Alvis, Matthew in Iraq, 2000s, Alvis Family Photojpg.png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img\details-images\50.1 Alvis, Matthew in Iraq, 2000s, Alvis Family Photojpg.png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Matthew Alvis deployed once to Iraq and twice to one of the most dangerous areas of Afghanistan with the 6th Marine Regiment. This highly-decorated Marine was born in Hallsville and enlisted in 2003.</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Matthew Alvis, 2006 | Alvis Family Photo</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Zachary Petties</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Baghdad, Iraq</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img\carousel-images\51.1 Petties, Zachary portrait copy.png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img\details-images\51.1 Petties, Zachary portrait.png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Zachary Petties with his platoon of 16 soldiers patrolled the dangerous streets of Iarqi cities for 14 months, seeking to restore law and order.</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Zachary Petties, 1980s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img\details-images\51.2 Petties, Zachary with Iraqi children.png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Petties’ platoon also worked to build relationships with the community.  They reached out to the villagers and their elders. They gave gifts to local children.</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Zachary Petties With Iraqi Children, 2004 | HCHM Collections</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img\details-images\51.3 Petties, Zachary on horse.png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Petties was awarded a Bronze Star for his service in Iraq. Wounded by a suicide car bomb attack while on patrol, he was also awarded a Purple Heart.</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Zachary Petties, 2000s | HCHM Collections</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Angela Guigni</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An Nasiriyah, Iraq</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img\carousel-images\52.1 guigni, ANGELA, 2000s, Courtesy Elysian Field ISD.png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img\details-images\52.1 guigni, ANGELA, 2000s, Courtesy Elysian Field ISD.png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 </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Angela Guigni served with the U.S. Army. Her unit deployed to Iraq. In 2006, Guigni was awarded a Combat Action Badge for performing duties in a hostile area.</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Angela Guigni, 2006 | Courtesy Elysian Fields ISD</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Kendall Potter</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Baghdad, Iraq</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img\carousel-images\53.1 Potter, Kendall, with airplane.png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img\details-images\53.1 Potter, Kendall, with airplane.png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Kendall Potter commanded a squadron of 135 personnel who conducted stability operations and trained Iraqi Security Forces. His mission helped mark the official end of combat operations by U.S. forces in Iraq.</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Kendall Potter, 2015 | Marshall News Messenger</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img\details-images\53.2 Potter, Kendall, U.S. and Kuwaiti troops closing the gate between Kuwait and Iraq on 18 December 2011 Gate_closing_Iraq-Kuwait_border Courtesy US Army.png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On December 18, 2011, the last U.S. troops in Iraq crossed the border into Kuwait. In this photo, U.S. soldiers pull the border gate closed.</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Closing Kuwait Gate, 2011 | U.S. Army</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img\details-images\53.3 Potter, Kendall, F-16 over Iraq, Operation New Dawn, 2011 Courtesy F-16.net 94-0038_001.png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Potter flew over 50 combat missions amassing 290 combat hours supporting the safe exit of the final 25,000 soldiers from Iraq.</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F-16 Over Iraq, 2011 | Public Domain</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roofErr w:type="gramStart"/>
      <w:r w:rsidRPr="00F758CB">
        <w:rPr>
          <w:lang w:val="en-US"/>
        </w:rPr>
        <w:t/>
      </w:r>
      <w:proofErr w:type="gramEnd"/>
      <w:r w:rsidRPr="00F758CB">
        <w:rPr>
          <w:lang w:val="en-US"/>
        </w:rPr>
        <w:t/>
      </w:r>
    </w:p>
    <w:p w14:paraId="0050D0A8" w14:textId="77777777" w:rsidR="00F53D54" w:rsidRPr="00F53D54" w:rsidRDefault="00F53D54" w:rsidP="00F53D54">
      <w:pPr>
        <w:pStyle w:val="Heading1"/>
        <w:rPr>
          <w:u w:val="single"/>
          <w:lang w:val="en-US"/>
        </w:rPr>
      </w:pPr>
      <w:bookmarkStart w:id="0" w:name="_GoBack"/>
      <w:bookmarkEnd w:id="0"/>
      <w:r w:rsidRPr="00F53D54">
        <w:rPr>
          <w:u w:val="single"/>
          <w:lang w:val="en-US"/>
        </w:rPr>
        <w:t xml:space="preserve">Site</w:t>
      </w:r>
      <w:r w:rsidR="00F758CB" w:rsidRPr="00F53D54">
        <w:rPr>
          <w:u w:val="single"/>
          <w:lang w:val="en-US"/>
        </w:rPr>
        <w:t xml:space="preserve">    </w:t>
      </w:r>
    </w:p>
    <w:p w14:paraId="37616B1D" w14:textId="77777777" w:rsidR="00BF4131" w:rsidRDefault="00F758CB" w:rsidP="000005B4">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Jeffrey R. Marshall</w:t>
      </w:r>
    </w:p>
    <w:p w14:paraId="2F570636" w14:textId="77777777" w:rsidR="00BF4131" w:rsidRDefault="00F758CB" w:rsidP="000005B4">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Doha, Qatar</w:t>
      </w:r>
    </w:p>
    <w:p w14:paraId="38962334" w14:textId="77777777" w:rsidR="00BF4131" w:rsidRDefault="00F758CB" w:rsidP="000005B4">
      <w:proofErr w:type="spellStart"/>
      <w:r w:rsidRPr="00F53D54">
        <w:rPr>
          <w:rStyle w:val="Heading2Char"/>
        </w:rPr>
        <w:t xml:space="preserve">Thumbnail</w:t>
      </w:r>
      <w:proofErr w:type="spellEnd"/>
      <w:r w:rsidRPr="00F53D54">
        <w:rPr>
          <w:rStyle w:val="Heading2Char"/>
        </w:rPr>
        <w:t xml:space="preserve"> </w:t>
      </w:r>
      <w:proofErr w:type="spellStart"/>
      <w:r w:rsidRPr="00F53D54">
        <w:rPr>
          <w:rStyle w:val="Heading2Char"/>
        </w:rPr>
        <w:t xml:space="preserve">Photo</w:t>
      </w:r>
      <w:proofErr w:type="spellEnd"/>
      <w:r w:rsidRPr="00F758CB">
        <w:rPr>
          <w:lang w:val="en-US"/>
        </w:rPr>
        <w:t xml:space="preserve">: img\carousel-images\54.1 Marshall, Jeffrey 2000s, Courtesy Jeffrey Marshall 5x7.png</w:t>
      </w:r>
    </w:p>
    <w:p w14:paraId="72D156B5" w14:textId="77777777" w:rsidR="00BF4131" w:rsidRDefault="00F758CB" w:rsidP="000005B4">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img\details-images\54.1 Marshall, Jeffrey 2000s, Courtesy Jeffrey Marshall 5x7.jpg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Jeffrey M. Marshall entered the U.S. Air Force in 2000. He has served in over 60 countries and deployed in support of twelve named operations.</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Jeff Marshall, 2000s | Coutesy Jeff Marshall</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img\details-images\54.2 Marshall, Jeffrey C-17 deploying paratroopers, 2010 public domain.png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Marshall, a command pilot, flew the three-crew C-17A Globemaster III transport aircraft. The aircraft could carry 102 troops or paratroops, 48 litters and 54 ambulatory patients and attendants, and 170,900 pounds of cargo.</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C-17A Transport | Courtesy Jeffrey M. Marshall</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img\details-images\54.3 Marshall, Jeffrey, Al_Udeid_Air_Base, c 2004, Public Domain.png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Marshall's service included Al Udeid Air Base near Doha, the capital of Qatar.  In 1996, following a joint operation with the U.S. in Operation Desert Storm, Qatar spent more than $1 billion building the then secret air base.</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Al Udeid Air Base, 2004 | Public Domain</w:t>
      </w:r>
    </w:p>
    <w:p w14:paraId="4D2E0299" w14:textId="77777777" w:rsidR="00BF4131" w:rsidRDefault="00F758CB" w:rsidP="000005B4">
      <w:pPr>
        <w:rPr>
          <w:lang w:val="en-US"/>
        </w:rPr>
      </w:pPr>
      <w:r w:rsidRPr="00F758CB">
        <w:rPr>
          <w:lang w:val="en-US"/>
        </w:rPr>
        <w:t xml:space="preserve">    </w:t>
      </w:r>
      <w:proofErr w:type="gramStart"/>
      <w:r w:rsidRPr="00F758CB">
        <w:rPr>
          <w:lang w:val="en-US"/>
        </w:rPr>
        <w:t/>
      </w:r>
      <w:proofErr w:type="gramEnd"/>
      <w:r w:rsidRPr="00F758CB">
        <w:rPr>
          <w:lang w:val="en-US"/>
        </w:rPr>
        <w:t/>
      </w:r>
    </w:p>
    <w:p w14:paraId="63F84F45" w14:textId="77777777" w:rsidR="00BF4131" w:rsidRDefault="00F758CB" w:rsidP="000005B4">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img\details-images\54.4 Marshall, Jeffrey, Combined_Air_and_Space_Operations_Center, Doha, Qatar, 2016, Public Domain.png</w:t>
      </w:r>
    </w:p>
    <w:p w14:paraId="4805EB19" w14:textId="77777777" w:rsidR="00BF4131" w:rsidRDefault="00F758CB" w:rsidP="000005B4">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14:paraId="2619008A" w14:textId="77777777" w:rsidR="00BF4131" w:rsidRDefault="00F758CB" w:rsidP="000005B4">
      <w:r w:rsidRPr="00F758CB">
        <w:rPr>
          <w:lang w:val="en-US"/>
        </w:rPr>
        <w:t xml:space="preserve">       </w:t>
      </w:r>
      <w:proofErr w:type="spellStart"/>
      <w:r w:rsidRPr="00F53D54">
        <w:rPr>
          <w:rStyle w:val="Heading3Char"/>
        </w:rPr>
        <w:t xml:space="preserve">Caption</w:t>
      </w:r>
      <w:proofErr w:type="spellEnd"/>
      <w:r w:rsidRPr="00F758CB">
        <w:rPr>
          <w:lang w:val="en-US"/>
        </w:rPr>
        <w:t xml:space="preserve">: In 2008, a U.S. Air Force Combined Air and Space Operations Center was installed at Al Udeid to provide command and control of air power throughout Iraq, Syria, Afghanistan, and 17 other nations.</w:t>
      </w:r>
    </w:p>
    <w:p w14:paraId="28367B89" w14:textId="77777777" w:rsidR="00BF4131" w:rsidRDefault="00F758CB" w:rsidP="000005B4">
      <w:r w:rsidRPr="00F758CB">
        <w:rPr>
          <w:lang w:val="en-US"/>
        </w:rPr>
        <w:t xml:space="preserve">       </w:t>
      </w:r>
      <w:proofErr w:type="spellStart"/>
      <w:r w:rsidRPr="00F53D54">
        <w:rPr>
          <w:rStyle w:val="Heading3Char"/>
        </w:rPr>
        <w:t xml:space="preserve">Credit</w:t>
      </w:r>
      <w:proofErr w:type="spellEnd"/>
      <w:r w:rsidRPr="00F758CB">
        <w:rPr>
          <w:lang w:val="en-US"/>
        </w:rPr>
        <w:t xml:space="preserve">: Combined Air &amp; Space Operation Center, 2016 | U.S. Air Force</w:t>
      </w:r>
    </w:p>
    <w:p w14:paraId="4D2E0299" w14:textId="77777777" w:rsidR="00BF4131" w:rsidRDefault="00F758CB" w:rsidP="000005B4">
      <w:pPr>
        <w:rPr>
          <w:lang w:val="en-US"/>
        </w:rPr>
      </w:pPr>
      <w:r w:rsidRPr="00F758CB">
        <w:rPr>
          <w:lang w:val="en-US"/>
        </w:rPr>
        <w:t xml:space="preserve">    </w:t>
      </w:r>
    </w:p>
    <w:p w14:paraId="79267A86" w14:textId="77777777" w:rsidR="00F53D54" w:rsidRDefault="00F53D54" w:rsidP="000005B4"/>
    <w:p w14:paraId="543769CE" w14:textId="77777777" w:rsidR="00BF4131" w:rsidRDefault="00F758CB" w:rsidP="000005B4">
      <w:r w:rsidRPr="00F758CB">
        <w:rPr>
          <w:lang w:val="en-US"/>
        </w:rPr>
        <w:t/>
      </w:r>
    </w:p>
    <w:p w14:paraId="6CE2D8E1" w14:textId="77777777" w:rsidR="00BF4131" w:rsidRDefault="00BF4131" w:rsidP="000005B4"/>
    <w:sectPr w:rsidR="00BF4131" w:rsidSect="00BF41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200394"/>
    <w:rsid w:val="000005B4"/>
    <w:rsid w:val="001232C9"/>
    <w:rsid w:val="00200394"/>
    <w:rsid w:val="00266FB2"/>
    <w:rsid w:val="002A14DA"/>
    <w:rsid w:val="002A32C8"/>
    <w:rsid w:val="002B547B"/>
    <w:rsid w:val="002E2E7C"/>
    <w:rsid w:val="00360D1A"/>
    <w:rsid w:val="00454968"/>
    <w:rsid w:val="005558F3"/>
    <w:rsid w:val="0063773D"/>
    <w:rsid w:val="006C0CBF"/>
    <w:rsid w:val="008A43F5"/>
    <w:rsid w:val="008D16A0"/>
    <w:rsid w:val="008F4D15"/>
    <w:rsid w:val="00984B0F"/>
    <w:rsid w:val="009E06A4"/>
    <w:rsid w:val="00A258A1"/>
    <w:rsid w:val="00BC3CC4"/>
    <w:rsid w:val="00BF4131"/>
    <w:rsid w:val="00C83E76"/>
    <w:rsid w:val="00D80751"/>
    <w:rsid w:val="00E251B8"/>
    <w:rsid w:val="00E92096"/>
    <w:rsid w:val="00EA194B"/>
    <w:rsid w:val="00EC3F77"/>
    <w:rsid w:val="00F53D54"/>
    <w:rsid w:val="00F758C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15D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131"/>
  </w:style>
  <w:style w:type="paragraph" w:styleId="Heading1">
    <w:name w:val="heading 1"/>
    <w:basedOn w:val="Normal"/>
    <w:next w:val="Normal"/>
    <w:link w:val="Heading1Char"/>
    <w:uiPriority w:val="9"/>
    <w:qFormat/>
    <w:rsid w:val="00F53D5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3D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3D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2E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53D5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3D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3D5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1D64C-4770-1747-86D1-98B6C9293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34</Words>
  <Characters>198</Characters>
  <Application>Microsoft Macintosh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Тимофей</dc:creator>
  <cp:lastModifiedBy>Mac</cp:lastModifiedBy>
  <cp:revision>17</cp:revision>
  <dcterms:created xsi:type="dcterms:W3CDTF">2015-08-10T00:58:00Z</dcterms:created>
  <dcterms:modified xsi:type="dcterms:W3CDTF">2018-09-15T13:35:00Z</dcterms:modified>
</cp:coreProperties>
</file>