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BDB0D52" w:rsidP="2DBFA4F2" w:rsidRDefault="4BDB0D52" w14:paraId="4DE88A87" w14:textId="28EE32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7</w:t>
      </w:r>
      <w:r w:rsidRPr="2DBFA4F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2DBFA4F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February</w:t>
      </w:r>
      <w:r w:rsidRPr="2DBFA4F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Minutes – meeting 4</w:t>
      </w:r>
    </w:p>
    <w:p w:rsidR="2DBFA4F2" w:rsidP="2DBFA4F2" w:rsidRDefault="2DBFA4F2" w14:paraId="04591496" w14:textId="16AA16A7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DBFA4F2" w:rsidP="2DBFA4F2" w:rsidRDefault="2DBFA4F2" w14:paraId="26DC1B7B" w14:textId="3BADD7CF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575A5117" w14:textId="560E48D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Arrivals </w:t>
      </w:r>
    </w:p>
    <w:p w:rsidR="4BDB0D52" w:rsidP="062D4652" w:rsidRDefault="4BDB0D52" w14:paraId="2E5654B9" w14:textId="479B13D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Tom Methven: </w:t>
      </w:r>
      <w:r w:rsidRPr="062D4652" w:rsidR="1AA852EA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10.00</w:t>
      </w:r>
    </w:p>
    <w:p w:rsidR="4BDB0D52" w:rsidP="062D4652" w:rsidRDefault="4BDB0D52" w14:paraId="16416FD6" w14:textId="2381492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Andrew McBain: </w:t>
      </w:r>
      <w:r w:rsidRPr="062D4652" w:rsidR="4A95952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10.00</w:t>
      </w:r>
    </w:p>
    <w:p w:rsidR="4BDB0D52" w:rsidP="062D4652" w:rsidRDefault="4BDB0D52" w14:paraId="2DED712D" w14:textId="5124EF5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Scott Valentine:  </w:t>
      </w:r>
      <w:r w:rsidRPr="062D4652" w:rsidR="3BFE307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10.00</w:t>
      </w:r>
    </w:p>
    <w:p w:rsidR="4BDB0D52" w:rsidP="062D4652" w:rsidRDefault="4BDB0D52" w14:paraId="378850C5" w14:textId="24732636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Alexander Wickham: </w:t>
      </w:r>
      <w:r w:rsidRPr="062D4652" w:rsidR="02D3DA9E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10.00</w:t>
      </w:r>
    </w:p>
    <w:p w:rsidR="4BDB0D52" w:rsidP="062D4652" w:rsidRDefault="4BDB0D52" w14:paraId="324C305B" w14:textId="47EA0D65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Jake Paterson: </w:t>
      </w:r>
      <w:r w:rsidRPr="062D4652" w:rsidR="37E802D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10.00</w:t>
      </w:r>
    </w:p>
    <w:p w:rsidR="4BDB0D52" w:rsidP="062D4652" w:rsidRDefault="4BDB0D52" w14:paraId="0081F7F1" w14:textId="3C89762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Cale Clark: </w:t>
      </w:r>
      <w:r w:rsidRPr="062D4652" w:rsidR="576E2A1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10.10</w:t>
      </w:r>
    </w:p>
    <w:p w:rsidR="4BDB0D52" w:rsidP="062D4652" w:rsidRDefault="4BDB0D52" w14:paraId="3EFCE4F2" w14:textId="461B0232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Kyle Dick: </w:t>
      </w:r>
      <w:r w:rsidRPr="062D4652" w:rsidR="2E8E975B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10.10</w:t>
      </w:r>
    </w:p>
    <w:p w:rsidR="2DBFA4F2" w:rsidP="2DBFA4F2" w:rsidRDefault="2DBFA4F2" w14:paraId="341BC951" w14:textId="123D577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09B1A8E7" w14:textId="6CB73739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Apologies:</w:t>
      </w:r>
    </w:p>
    <w:p w:rsidR="4BDB0D52" w:rsidP="2DBFA4F2" w:rsidRDefault="4BDB0D52" w14:paraId="064B3825" w14:textId="574EAB9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N/A</w:t>
      </w:r>
    </w:p>
    <w:p w:rsidR="2DBFA4F2" w:rsidP="2DBFA4F2" w:rsidRDefault="2DBFA4F2" w14:paraId="2C05D248" w14:textId="3164BFEA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4ADAB831" w14:textId="5179AACB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Previous meeting minutes agreed as accurate with team.</w:t>
      </w:r>
    </w:p>
    <w:p w:rsidR="2DBFA4F2" w:rsidP="2DBFA4F2" w:rsidRDefault="2DBFA4F2" w14:paraId="50E38061" w14:textId="5CBC35C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65C6F70B" w14:textId="212AE2B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Actions from last meeting: </w:t>
      </w:r>
    </w:p>
    <w:p w:rsidR="2DBFA4F2" w:rsidP="2DBFA4F2" w:rsidRDefault="2DBFA4F2" w14:paraId="758C2C4E" w14:textId="34CC865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1A28BFF4" w14:textId="1E745704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Completed</w:t>
      </w:r>
    </w:p>
    <w:p w:rsidR="4BDB0D52" w:rsidP="2DBFA4F2" w:rsidRDefault="4BDB0D52" w14:paraId="708F48A5" w14:textId="5420A33F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In Progress</w:t>
      </w:r>
    </w:p>
    <w:p w:rsidR="4BDB0D52" w:rsidP="2DBFA4F2" w:rsidRDefault="4BDB0D52" w14:paraId="71D45579" w14:textId="5B4082D7">
      <w:pPr>
        <w:spacing w:before="0" w:beforeAutospacing="off"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n-GB"/>
        </w:rPr>
        <w:t>Not Started</w:t>
      </w:r>
    </w:p>
    <w:p w:rsidR="3911648B" w:rsidP="062D4652" w:rsidRDefault="3911648B" w14:paraId="60EC67B9" w14:textId="66F09E15">
      <w:pPr>
        <w:pStyle w:val="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</w:pPr>
      <w:r w:rsidRPr="062D4652" w:rsidR="39116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 xml:space="preserve">Organise Meeting with Alister, </w:t>
      </w:r>
      <w:r w:rsidRPr="062D4652" w:rsidR="3911648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Cale</w:t>
      </w:r>
    </w:p>
    <w:p w:rsidR="4BDB0D52" w:rsidP="062D4652" w:rsidRDefault="4BDB0D52" w14:paraId="42D97D87" w14:textId="3319326C">
      <w:pPr>
        <w:pStyle w:val="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062D465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Wireframe and design prototyping</w:t>
      </w:r>
      <w:r w:rsidRPr="062D4652" w:rsidR="7FD9E2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, </w:t>
      </w:r>
      <w:r w:rsidRPr="062D4652" w:rsidR="7FD9E2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Jake</w:t>
      </w:r>
    </w:p>
    <w:p w:rsidR="7FD9E290" w:rsidP="062D4652" w:rsidRDefault="7FD9E290" w14:paraId="12EB9335" w14:textId="67222AA3">
      <w:pPr>
        <w:pStyle w:val="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062D4652" w:rsidR="7FD9E2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Organise Second Meeting with Theo, </w:t>
      </w:r>
      <w:r w:rsidRPr="062D4652" w:rsidR="7FD9E2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Scott</w:t>
      </w:r>
    </w:p>
    <w:p w:rsidR="7FD9E290" w:rsidP="062D4652" w:rsidRDefault="7FD9E290" w14:paraId="5BCE576F" w14:textId="74DEC38C">
      <w:pPr>
        <w:pStyle w:val="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</w:pPr>
      <w:r w:rsidRPr="062D4652" w:rsidR="7FD9E2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 xml:space="preserve">Organise Second Meeting with Iain (hosting clarification), </w:t>
      </w:r>
      <w:r w:rsidRPr="062D4652" w:rsidR="7FD9E2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Xander</w:t>
      </w:r>
      <w:r w:rsidRPr="062D4652" w:rsidR="7FD9E29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4BDB0D52" w:rsidP="062D4652" w:rsidRDefault="4BDB0D52" w14:paraId="439ACDE1" w14:textId="0316124E">
      <w:pPr>
        <w:pStyle w:val="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n-GB"/>
        </w:rPr>
      </w:pPr>
      <w:r w:rsidRPr="062D465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n-GB"/>
        </w:rPr>
        <w:t>Initial Testing in backend</w:t>
      </w:r>
      <w:r w:rsidRPr="062D4652" w:rsidR="50A22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n-GB"/>
        </w:rPr>
        <w:t xml:space="preserve">, </w:t>
      </w:r>
      <w:r w:rsidRPr="062D4652" w:rsidR="50A225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n-GB"/>
        </w:rPr>
        <w:t>Xander</w:t>
      </w:r>
    </w:p>
    <w:p w:rsidR="50A225F1" w:rsidP="062D4652" w:rsidRDefault="50A225F1" w14:paraId="0017F8B0" w14:textId="6042B90C">
      <w:pPr>
        <w:pStyle w:val="paragraph"/>
        <w:numPr>
          <w:ilvl w:val="0"/>
          <w:numId w:val="26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062D4652" w:rsidR="50A225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Progress Document Write-Up, </w:t>
      </w:r>
      <w:r w:rsidRPr="062D4652" w:rsidR="50A225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Kyle</w:t>
      </w:r>
    </w:p>
    <w:p w:rsidR="4BDB0D52" w:rsidP="062D4652" w:rsidRDefault="4BDB0D52" w14:paraId="65E467B9" w14:textId="188CAA45">
      <w:pPr>
        <w:pStyle w:val="paragraph"/>
        <w:numPr>
          <w:ilvl w:val="0"/>
          <w:numId w:val="26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062D465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Create updated interview and consent forms for WhatsApp group</w:t>
      </w:r>
      <w:r w:rsidRPr="062D4652" w:rsidR="1C66A8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, </w:t>
      </w:r>
      <w:r w:rsidRPr="062D4652" w:rsidR="1C66A8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Andrew</w:t>
      </w:r>
    </w:p>
    <w:p w:rsidR="2DBFA4F2" w:rsidP="2DBFA4F2" w:rsidRDefault="2DBFA4F2" w14:paraId="5C1F6398" w14:textId="22353851">
      <w:pPr>
        <w:pStyle w:val="Normal"/>
        <w:spacing w:before="0" w:beforeAutospacing="off" w:after="0" w:afterAutospacing="off"/>
        <w:jc w:val="both"/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red"/>
          <w:lang w:val="en-GB"/>
        </w:rPr>
      </w:pPr>
    </w:p>
    <w:p w:rsidR="2DBFA4F2" w:rsidP="2DBFA4F2" w:rsidRDefault="2DBFA4F2" w14:paraId="1D190834" w14:textId="775BB40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5A9CEA8F" w14:textId="1C672B4C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Key-Points of the Meeting:</w:t>
      </w:r>
    </w:p>
    <w:p w:rsidR="2DBFA4F2" w:rsidP="062D4652" w:rsidRDefault="2DBFA4F2" w14:paraId="32B40ABC" w14:textId="6F1F8058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2CFBAA52" w:rsidP="062D4652" w:rsidRDefault="2CFBAA52" w14:paraId="6751C960" w14:textId="410A8FE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CFBA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Draft document for d1 updated and deadline extended.</w:t>
      </w:r>
    </w:p>
    <w:p w:rsidR="2CFBAA52" w:rsidP="062D4652" w:rsidRDefault="2CFBAA52" w14:paraId="40002796" w14:textId="1A5586F6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CFBAA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Only one member needs to upload the d1 submission, double check anyway for each member.</w:t>
      </w:r>
    </w:p>
    <w:p w:rsidR="3B883776" w:rsidP="062D4652" w:rsidRDefault="3B883776" w14:paraId="4A052198" w14:textId="73FB60B8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B883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Update the Gitlab Readme prior to submission – strong suggestion</w:t>
      </w:r>
    </w:p>
    <w:p w:rsidR="5318F8DC" w:rsidP="062D4652" w:rsidRDefault="5318F8DC" w14:paraId="25B2D935" w14:textId="681DB63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5318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Cale had the meeting with Alister</w:t>
      </w:r>
    </w:p>
    <w:p w:rsidR="5318F8DC" w:rsidP="062D4652" w:rsidRDefault="5318F8DC" w14:paraId="1EFD19F9" w14:textId="055CAE5D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5318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There is a recording of the </w:t>
      </w:r>
      <w:r w:rsidRPr="062D4652" w:rsidR="5318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meeting,</w:t>
      </w:r>
      <w:r w:rsidRPr="062D4652" w:rsidR="5318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some notes were taken.</w:t>
      </w:r>
    </w:p>
    <w:p w:rsidR="5318F8DC" w:rsidP="062D4652" w:rsidRDefault="5318F8DC" w14:paraId="4088C022" w14:textId="79114567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5318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Alister did not prefer app or </w:t>
      </w:r>
      <w:r w:rsidRPr="062D4652" w:rsidR="636A35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website,</w:t>
      </w:r>
      <w:r w:rsidRPr="062D4652" w:rsidR="5318F8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but it should be noted that he does not use the WhatsApp group.</w:t>
      </w:r>
    </w:p>
    <w:p w:rsidR="3EA62D01" w:rsidP="062D4652" w:rsidRDefault="3EA62D01" w14:paraId="26199341" w14:textId="75B26588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EA62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Alister showed the app for the </w:t>
      </w:r>
      <w:r w:rsidRPr="062D4652" w:rsidR="3EA62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robotarium</w:t>
      </w:r>
      <w:r w:rsidRPr="062D4652" w:rsidR="3EA62D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booking application as an example of a good booking application, but this was controversial.</w:t>
      </w:r>
    </w:p>
    <w:p w:rsidR="0623ACDD" w:rsidP="062D4652" w:rsidRDefault="0623ACDD" w14:paraId="5F9E9ED6" w14:textId="5B2981FE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623A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Alister mentioned that some cars have a faster charge rate than others which should be considered in the application.</w:t>
      </w:r>
    </w:p>
    <w:p w:rsidR="0623ACDD" w:rsidP="062D4652" w:rsidRDefault="0623ACDD" w14:paraId="475E3A90" w14:textId="6DE642FC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623A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suggestion for the application was for a time out period that gives some time for users to get to a space and retrieve their car.</w:t>
      </w:r>
    </w:p>
    <w:p w:rsidR="0623ACDD" w:rsidP="062D4652" w:rsidRDefault="0623ACDD" w14:paraId="3408979C" w14:textId="1212E738">
      <w:pPr>
        <w:pStyle w:val="ListParagraph"/>
        <w:numPr>
          <w:ilvl w:val="2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623A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Alister also suggested that there could be a space that is always open for </w:t>
      </w:r>
      <w:r w:rsidRPr="062D4652" w:rsidR="0623A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visitors,</w:t>
      </w:r>
      <w:r w:rsidRPr="062D4652" w:rsidR="0623AC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but this might face resistance from other users.</w:t>
      </w:r>
    </w:p>
    <w:p w:rsidR="3EDF2510" w:rsidP="062D4652" w:rsidRDefault="3EDF2510" w14:paraId="2FF4276D" w14:textId="0DABBB5B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EDF25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Alister similarly made a comment</w:t>
      </w:r>
      <w:r w:rsidRPr="062D4652" w:rsidR="518EB6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about personal info being held on a university affiliated storage space to Theo</w:t>
      </w:r>
    </w:p>
    <w:p w:rsidR="294E9F74" w:rsidP="062D4652" w:rsidRDefault="294E9F74" w14:paraId="15E9BBEA" w14:textId="644E67CD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94E9F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There are wireframe designs for the application that are going to be shown to the client at the next meeting to get feedback</w:t>
      </w:r>
    </w:p>
    <w:p w:rsidR="0F1A0DF2" w:rsidP="062D4652" w:rsidRDefault="0F1A0DF2" w14:paraId="3C2BD25A" w14:textId="013991BA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F1A0D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Consideration given to accessibility.</w:t>
      </w:r>
    </w:p>
    <w:p w:rsidR="59F58848" w:rsidP="062D4652" w:rsidRDefault="59F58848" w14:paraId="1EBD41F6" w14:textId="29AA27E3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59F58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 the mock up there is a placeholder design for occupied and free charging spaces, the current placeholders are not </w:t>
      </w:r>
      <w:r w:rsidRPr="062D4652" w:rsidR="59F58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colour-blind</w:t>
      </w:r>
      <w:r w:rsidRPr="062D4652" w:rsidR="59F5884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-friendly so attention should be made in the final submission to remedy this.</w:t>
      </w:r>
    </w:p>
    <w:p w:rsidR="653D4F08" w:rsidP="062D4652" w:rsidRDefault="653D4F08" w14:paraId="6344F89D" w14:textId="7670D404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653D4F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google maps API is being utilised for the map</w:t>
      </w:r>
    </w:p>
    <w:p w:rsidR="6ADB81F3" w:rsidP="062D4652" w:rsidRDefault="6ADB81F3" w14:paraId="3AEABACA" w14:textId="62771309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6ADB8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Current </w:t>
      </w:r>
      <w:r w:rsidRPr="062D4652" w:rsidR="18563C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mock-up</w:t>
      </w:r>
      <w:r w:rsidRPr="062D4652" w:rsidR="6ADB8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was designed for mobile </w:t>
      </w:r>
      <w:r w:rsidRPr="062D4652" w:rsidR="217C91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application,</w:t>
      </w:r>
      <w:r w:rsidRPr="062D4652" w:rsidR="6ADB8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but website designs have been given consideration.</w:t>
      </w:r>
    </w:p>
    <w:p w:rsidR="6B5FB415" w:rsidP="062D4652" w:rsidRDefault="6B5FB415" w14:paraId="5DDF2527" w14:textId="63AC25F8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6B5FB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Heriot-watt has a web page showing good recommendations for the </w:t>
      </w:r>
      <w:r w:rsidRPr="062D4652" w:rsidR="6B5FB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062D4652" w:rsidR="6B5FB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schemes.</w:t>
      </w:r>
    </w:p>
    <w:p w:rsidR="1B826AC8" w:rsidP="062D4652" w:rsidRDefault="1B826AC8" w14:paraId="34FF107B" w14:textId="7064F3D6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nd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Meeting with Theo</w:t>
      </w:r>
    </w:p>
    <w:p w:rsidR="1B826AC8" w:rsidP="062D4652" w:rsidRDefault="1B826AC8" w14:paraId="5F1A19FE" w14:textId="2B6F54D9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Waiting for Theo to confirm time for online meetings but should take place on the 8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</w:p>
    <w:p w:rsidR="0D82EE86" w:rsidP="062D4652" w:rsidRDefault="0D82EE86" w14:paraId="6B7D10FD" w14:textId="6A924C0E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D82EE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During the meeting Theo confirmed the meeting time at 3pm</w:t>
      </w:r>
    </w:p>
    <w:p w:rsidR="1B826AC8" w:rsidP="062D4652" w:rsidRDefault="1B826AC8" w14:paraId="35C8BF95" w14:textId="06609E04">
      <w:pPr>
        <w:pStyle w:val="ListParagraph"/>
        <w:numPr>
          <w:ilvl w:val="0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nd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Meeting with Iain</w:t>
      </w:r>
    </w:p>
    <w:p w:rsidR="1B826AC8" w:rsidP="062D4652" w:rsidRDefault="1B826AC8" w14:paraId="55927589" w14:textId="175A2270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Iain allowed for hosting on the web server</w:t>
      </w:r>
    </w:p>
    <w:p w:rsidR="1B826AC8" w:rsidP="062D4652" w:rsidRDefault="1B826AC8" w14:paraId="7ABA6253" w14:textId="653D68D1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Some issues with docker – </w:t>
      </w:r>
      <w:r w:rsidRPr="062D4652" w:rsidR="62ED410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must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run as root but this was 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sorted,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the team was given permissions on a specific account.</w:t>
      </w:r>
    </w:p>
    <w:p w:rsidR="1B826AC8" w:rsidP="062D4652" w:rsidRDefault="1B826AC8" w14:paraId="1958D66D" w14:textId="46457966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Need to test the docker and a staging area.</w:t>
      </w:r>
    </w:p>
    <w:p w:rsidR="1B826AC8" w:rsidP="062D4652" w:rsidRDefault="1B826AC8" w14:paraId="315AE0C4" w14:textId="47B61093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University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62D4652" w:rsidR="68284F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GitLab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does not have container registry enabled.</w:t>
      </w:r>
    </w:p>
    <w:p w:rsidR="1B826AC8" w:rsidP="062D4652" w:rsidRDefault="1B826AC8" w14:paraId="049DF482" w14:textId="19370F1F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Can use Azure public cloud to get around this</w:t>
      </w:r>
    </w:p>
    <w:p w:rsidR="1B826AC8" w:rsidP="062D4652" w:rsidRDefault="1B826AC8" w14:paraId="73CCE955" w14:textId="1E2AFF6A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 team 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doesn’t</w:t>
      </w:r>
      <w:r w:rsidRPr="062D4652" w:rsidR="1B826A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want to be building and compiling containers on the website so it would be preferable to have an external place for this to be </w:t>
      </w:r>
      <w:r w:rsidRPr="062D4652" w:rsidR="3A07E6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done.</w:t>
      </w:r>
    </w:p>
    <w:p w:rsidR="3A995ABF" w:rsidP="062D4652" w:rsidRDefault="3A995ABF" w14:paraId="21127A14" w14:textId="2D8BC9FC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A995A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CentOS is EOL in June ‘24</w:t>
      </w:r>
    </w:p>
    <w:p w:rsidR="10339B4C" w:rsidP="062D4652" w:rsidRDefault="10339B4C" w14:paraId="24BAC358" w14:textId="07C9F328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0339B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Testing is needed for this area of testing docker images and hosting, high importance.</w:t>
      </w:r>
    </w:p>
    <w:p w:rsidR="27C45CB2" w:rsidP="062D4652" w:rsidRDefault="27C45CB2" w14:paraId="2751498E" w14:textId="0DFD4F5F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7C45C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The university web server will have hardware limitations that need to be accounted for in the risk assessment</w:t>
      </w:r>
    </w:p>
    <w:p w:rsidR="27C45CB2" w:rsidP="062D4652" w:rsidRDefault="27C45CB2" w14:paraId="2A509EF4" w14:textId="44C110D1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7C45C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Risks</w:t>
      </w:r>
    </w:p>
    <w:p w:rsidR="27C45CB2" w:rsidP="062D4652" w:rsidRDefault="27C45CB2" w14:paraId="3E0C84A8" w14:textId="24B7F863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7C45C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HTTP and HTTPS ports are the only external ports that are available and the procedure for opening new ports will be troublesome</w:t>
      </w:r>
    </w:p>
    <w:p w:rsidR="27C45CB2" w:rsidP="062D4652" w:rsidRDefault="27C45CB2" w14:paraId="50774A25" w14:textId="38ECC36C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27C45C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Team does not have information on the network the API integrated charge points utilise which will cause problems with the port limitations noted above.</w:t>
      </w:r>
    </w:p>
    <w:p w:rsidR="1D81B18E" w:rsidP="062D4652" w:rsidRDefault="1D81B18E" w14:paraId="6E3D92C0" w14:textId="4B2B7604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D81B1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Hosting has </w:t>
      </w:r>
      <w:r w:rsidRPr="062D4652" w:rsidR="74D1B9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many</w:t>
      </w:r>
      <w:r w:rsidRPr="062D4652" w:rsidR="1D81B1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points of failure</w:t>
      </w:r>
    </w:p>
    <w:p w:rsidR="316AE3AC" w:rsidP="062D4652" w:rsidRDefault="316AE3AC" w14:paraId="290CE450" w14:textId="6BF4DD27">
      <w:pPr>
        <w:pStyle w:val="ListParagraph"/>
        <w:numPr>
          <w:ilvl w:val="1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16AE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D1 Writing</w:t>
      </w:r>
    </w:p>
    <w:p w:rsidR="316AE3AC" w:rsidP="062D4652" w:rsidRDefault="316AE3AC" w14:paraId="4959B9C0" w14:textId="72460A63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16AE3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Focus the requirements on things that are unique to this application</w:t>
      </w:r>
    </w:p>
    <w:p w:rsidR="181C4F10" w:rsidP="062D4652" w:rsidRDefault="181C4F10" w14:paraId="09DE15DA" w14:textId="6E643F92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Task Specifications are to 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treated at the same level as sprints.</w:t>
      </w:r>
    </w:p>
    <w:p w:rsidR="181C4F10" w:rsidP="062D4652" w:rsidRDefault="181C4F10" w14:paraId="2EDF0112" w14:textId="3BFC6A1A">
      <w:pPr>
        <w:pStyle w:val="ListParagraph"/>
        <w:numPr>
          <w:ilvl w:val="3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Don’t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make them 1:1 with requirements but each requirement may be 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dependent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on another so tasks 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should be</w:t>
      </w: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organised appropriately.</w:t>
      </w:r>
    </w:p>
    <w:p w:rsidR="181C4F10" w:rsidP="062D4652" w:rsidRDefault="181C4F10" w14:paraId="554D8096" w14:textId="7D0EEEB9">
      <w:pPr>
        <w:pStyle w:val="ListParagraph"/>
        <w:numPr>
          <w:ilvl w:val="3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would the tasks week to week be and what requirements would they cover.</w:t>
      </w:r>
    </w:p>
    <w:p w:rsidR="181C4F10" w:rsidP="062D4652" w:rsidRDefault="181C4F10" w14:paraId="563004BC" w14:textId="5EA27430">
      <w:pPr>
        <w:pStyle w:val="ListParagraph"/>
        <w:numPr>
          <w:ilvl w:val="4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81C4F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Focus on Must Haves and Should Haves</w:t>
      </w:r>
    </w:p>
    <w:p w:rsidR="053BD74D" w:rsidP="062D4652" w:rsidRDefault="053BD74D" w14:paraId="7EC194FD" w14:textId="1A5A6C79">
      <w:pPr>
        <w:pStyle w:val="ListParagraph"/>
        <w:numPr>
          <w:ilvl w:val="2"/>
          <w:numId w:val="27"/>
        </w:numPr>
        <w:suppressLineNumbers w:val="0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53BD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Focus organisational efforts on the major dependencies that </w:t>
      </w:r>
      <w:r w:rsidRPr="062D4652" w:rsidR="1A6B5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many</w:t>
      </w:r>
      <w:r w:rsidRPr="062D4652" w:rsidR="053BD74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requirements require.</w:t>
      </w:r>
    </w:p>
    <w:p w:rsidR="062D4652" w:rsidP="062D4652" w:rsidRDefault="062D4652" w14:paraId="3E263B87" w14:textId="1137C770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3B92A970" w14:textId="6BC75EB7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Actions for the Future: </w:t>
      </w:r>
    </w:p>
    <w:p w:rsidR="49FC2CDB" w:rsidP="062D4652" w:rsidRDefault="49FC2CDB" w14:paraId="5E7ADB8D" w14:textId="6065CC19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9FC2CDB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Transcribe the audio from the Alister meeting</w:t>
      </w:r>
      <w:r w:rsidRPr="062D4652" w:rsidR="6AF4E04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62D4652" w:rsidR="30D7B2C4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led</w:t>
      </w:r>
      <w:r w:rsidRPr="062D4652" w:rsidR="6AF4E04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by Xander</w:t>
      </w:r>
      <w:r w:rsidRPr="062D4652" w:rsidR="1299F13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0E69DA55" w:rsidP="062D4652" w:rsidRDefault="0E69DA55" w14:paraId="074D5902" w14:textId="3CAF65D7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0E69DA5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Finish</w:t>
      </w:r>
      <w:r w:rsidRPr="062D4652" w:rsidR="0E69DA55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design mock-ups to show to Theo</w:t>
      </w:r>
      <w:r w:rsidRPr="062D4652" w:rsidR="4F0F2D4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62D4652" w:rsidR="04522BB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led</w:t>
      </w:r>
      <w:r w:rsidRPr="062D4652" w:rsidR="4F0F2D4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by Scott</w:t>
      </w:r>
      <w:r w:rsidRPr="062D4652" w:rsidR="1299F13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4871EA19" w:rsidP="062D4652" w:rsidRDefault="4871EA19" w14:paraId="2A599918" w14:textId="333F306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871EA1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Complete meeting with Theo and return feedback to the team</w:t>
      </w:r>
      <w:r w:rsidRPr="062D4652" w:rsidR="373265A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led by Scott</w:t>
      </w:r>
      <w:r w:rsidRPr="062D4652" w:rsidR="1299F13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373265AC" w:rsidP="062D4652" w:rsidRDefault="373265AC" w14:paraId="339CD53A" w14:textId="5C30B38D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73265AC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D1 Write Up</w:t>
      </w:r>
      <w:r w:rsidRPr="062D4652" w:rsidR="1BB6BD4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, </w:t>
      </w:r>
      <w:r w:rsidRPr="062D4652" w:rsidR="1BB6BD4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led</w:t>
      </w:r>
      <w:r w:rsidRPr="062D4652" w:rsidR="1BB6BD4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by Kyle</w:t>
      </w:r>
    </w:p>
    <w:p w:rsidR="1BB6BD40" w:rsidP="062D4652" w:rsidRDefault="1BB6BD40" w14:paraId="3F9345D4" w14:textId="21696AD4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B6BD4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Jake is leading the front-end requirements section</w:t>
      </w:r>
      <w:r w:rsidRPr="062D4652" w:rsidR="5DB82C9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BB6BD40" w:rsidP="062D4652" w:rsidRDefault="1BB6BD40" w14:paraId="57192827" w14:textId="4D8E14E7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B6BD4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Xander is leading the back-end requirements section</w:t>
      </w:r>
      <w:r w:rsidRPr="062D4652" w:rsidR="5DB82C9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1BB6BD40" w:rsidP="062D4652" w:rsidRDefault="1BB6BD40" w14:paraId="38256A37" w14:textId="4C8E78ED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BB6BD4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Kyle is leading document formatting and background/motivation section</w:t>
      </w:r>
      <w:r w:rsidRPr="062D4652" w:rsidR="3956B12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3956B12D" w:rsidP="062D4652" w:rsidRDefault="3956B12D" w14:paraId="167561B4" w14:textId="33ED8661">
      <w:pPr>
        <w:pStyle w:val="ListParagraph"/>
        <w:numPr>
          <w:ilvl w:val="1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3956B12D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Andrew is leading the risk analysis section.</w:t>
      </w:r>
    </w:p>
    <w:p w:rsidR="6CCFD847" w:rsidP="062D4652" w:rsidRDefault="6CCFD847" w14:paraId="62DE5138" w14:textId="0A84362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6CCFD847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Continued Investigations into hosting options and testing</w:t>
      </w:r>
      <w:r w:rsidRPr="062D4652" w:rsidR="72EC885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of solutions, led by Cale.</w:t>
      </w:r>
    </w:p>
    <w:p w:rsidR="5D87D116" w:rsidP="062D4652" w:rsidRDefault="5D87D116" w14:paraId="48BCFEAE" w14:textId="40BC472A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5D87D11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Complete updated WhatsApp and interview consent forms and get feedback from Tom, led by Andrew</w:t>
      </w:r>
    </w:p>
    <w:p w:rsidR="2DBFA4F2" w:rsidP="2DBFA4F2" w:rsidRDefault="2DBFA4F2" w14:paraId="7BD74032" w14:textId="0E04C2E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2DBFA4F2" w:rsidRDefault="4BDB0D52" w14:paraId="4F79A3BC" w14:textId="6FDA4CF1">
      <w:pPr>
        <w:pStyle w:val="paragraph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DBFA4F2" w:rsidR="4BDB0D5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Date/Time/Location of next meeting:</w:t>
      </w:r>
    </w:p>
    <w:p w:rsidR="2DBFA4F2" w:rsidP="2DBFA4F2" w:rsidRDefault="2DBFA4F2" w14:paraId="727C6DA0" w14:textId="710A63C3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062D4652" w:rsidRDefault="4BDB0D52" w14:paraId="306B50B0" w14:textId="1F0657E7">
      <w:pPr>
        <w:pStyle w:val="paragraph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Wednesday </w:t>
      </w:r>
      <w:r w:rsidRPr="062D4652" w:rsidR="7EA88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14</w:t>
      </w:r>
      <w:r w:rsidRPr="062D4652" w:rsidR="7EA88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vertAlign w:val="superscript"/>
          <w:lang w:val="en-GB"/>
        </w:rPr>
        <w:t>th</w:t>
      </w:r>
      <w:r w:rsidRPr="062D4652" w:rsidR="7EA88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062D4652" w:rsidR="4BDB0D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EM G.44</w:t>
      </w:r>
    </w:p>
    <w:p w:rsidR="2DBFA4F2" w:rsidP="2DBFA4F2" w:rsidRDefault="2DBFA4F2" w14:paraId="1F952A9A" w14:textId="18854F38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BDB0D52" w:rsidP="062D4652" w:rsidRDefault="4BDB0D52" w14:paraId="1E84A92E" w14:textId="7D0E2B2F">
      <w:p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62D4652" w:rsidR="1E952EB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Scott </w:t>
      </w:r>
      <w:r w:rsidRPr="062D4652" w:rsidR="4BDB0D52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will do minutes next week </w:t>
      </w:r>
    </w:p>
    <w:p w:rsidR="2DBFA4F2" w:rsidP="2DBFA4F2" w:rsidRDefault="2DBFA4F2" w14:paraId="728FB83B" w14:textId="4B8FF09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5a6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14ca3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bb81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d21dd6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53040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143f5a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83014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b0f379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c5b7cd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b74b736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5ecdf2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67011d8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2119a5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94d48b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d5b87a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124afc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9627b23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605607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4198174"/>
    <w:multiLevelType xmlns:w="http://schemas.openxmlformats.org/wordprocessingml/2006/main" w:val="hybridMultilevel"/>
    <w:lvl xmlns:w="http://schemas.openxmlformats.org/wordprocessingml/2006/main"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b13f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46bc0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53917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b18539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f92ae8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ec68d2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2060a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55a32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6d87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58576"/>
    <w:rsid w:val="02D3DA9E"/>
    <w:rsid w:val="0305EBCD"/>
    <w:rsid w:val="04522BB9"/>
    <w:rsid w:val="04EB99DC"/>
    <w:rsid w:val="053BD74D"/>
    <w:rsid w:val="0623ACDD"/>
    <w:rsid w:val="062D4652"/>
    <w:rsid w:val="063D8C8F"/>
    <w:rsid w:val="07D95CF0"/>
    <w:rsid w:val="08233A9E"/>
    <w:rsid w:val="0B890F5B"/>
    <w:rsid w:val="0D82EE86"/>
    <w:rsid w:val="0E69DA55"/>
    <w:rsid w:val="0F1A0DF2"/>
    <w:rsid w:val="0F1A8236"/>
    <w:rsid w:val="10339B4C"/>
    <w:rsid w:val="104B8D7E"/>
    <w:rsid w:val="10B65297"/>
    <w:rsid w:val="1299F13F"/>
    <w:rsid w:val="14071BB6"/>
    <w:rsid w:val="163A87FC"/>
    <w:rsid w:val="181C4F10"/>
    <w:rsid w:val="18563C23"/>
    <w:rsid w:val="1A6B578D"/>
    <w:rsid w:val="1AA852EA"/>
    <w:rsid w:val="1B826AC8"/>
    <w:rsid w:val="1BB6BD40"/>
    <w:rsid w:val="1C66A875"/>
    <w:rsid w:val="1D1A4BBC"/>
    <w:rsid w:val="1D81B18E"/>
    <w:rsid w:val="1E952EB2"/>
    <w:rsid w:val="1F5E79E6"/>
    <w:rsid w:val="1FB9A3DA"/>
    <w:rsid w:val="202BE952"/>
    <w:rsid w:val="217C9114"/>
    <w:rsid w:val="22FA1C9F"/>
    <w:rsid w:val="26B9B008"/>
    <w:rsid w:val="27C45CB2"/>
    <w:rsid w:val="28EC33CF"/>
    <w:rsid w:val="294E9F74"/>
    <w:rsid w:val="2CFBAA52"/>
    <w:rsid w:val="2D9A87E0"/>
    <w:rsid w:val="2DBFA4F2"/>
    <w:rsid w:val="2E8E975B"/>
    <w:rsid w:val="30D7B2C4"/>
    <w:rsid w:val="316AE3AC"/>
    <w:rsid w:val="31BD34C1"/>
    <w:rsid w:val="3361BBF6"/>
    <w:rsid w:val="35476A05"/>
    <w:rsid w:val="3690A5E4"/>
    <w:rsid w:val="373265AC"/>
    <w:rsid w:val="3774E2F9"/>
    <w:rsid w:val="37E802DC"/>
    <w:rsid w:val="3910B35A"/>
    <w:rsid w:val="3911648B"/>
    <w:rsid w:val="3956B12D"/>
    <w:rsid w:val="3A07E60C"/>
    <w:rsid w:val="3A790AE8"/>
    <w:rsid w:val="3A995ABF"/>
    <w:rsid w:val="3AB58576"/>
    <w:rsid w:val="3AFB3787"/>
    <w:rsid w:val="3B422E39"/>
    <w:rsid w:val="3B883776"/>
    <w:rsid w:val="3BFE307E"/>
    <w:rsid w:val="3DB0ABAA"/>
    <w:rsid w:val="3DF919AB"/>
    <w:rsid w:val="3E67E765"/>
    <w:rsid w:val="3EA62D01"/>
    <w:rsid w:val="3EDF2510"/>
    <w:rsid w:val="403F75B0"/>
    <w:rsid w:val="40E84C6C"/>
    <w:rsid w:val="43771672"/>
    <w:rsid w:val="4512E6D3"/>
    <w:rsid w:val="45BBBD8F"/>
    <w:rsid w:val="45C3AB15"/>
    <w:rsid w:val="4735AFBA"/>
    <w:rsid w:val="483A54F8"/>
    <w:rsid w:val="4871EA19"/>
    <w:rsid w:val="48F35E51"/>
    <w:rsid w:val="49FC2CDB"/>
    <w:rsid w:val="4A959526"/>
    <w:rsid w:val="4A971C38"/>
    <w:rsid w:val="4BDB0D52"/>
    <w:rsid w:val="4C32EC99"/>
    <w:rsid w:val="4EB9C919"/>
    <w:rsid w:val="4F0F2D42"/>
    <w:rsid w:val="50A225F1"/>
    <w:rsid w:val="51065DBC"/>
    <w:rsid w:val="518EB61A"/>
    <w:rsid w:val="5318F8DC"/>
    <w:rsid w:val="53A85400"/>
    <w:rsid w:val="54F9A5D0"/>
    <w:rsid w:val="576E2A1B"/>
    <w:rsid w:val="597A73E3"/>
    <w:rsid w:val="59F58848"/>
    <w:rsid w:val="59FE6D27"/>
    <w:rsid w:val="5A112749"/>
    <w:rsid w:val="5AD71656"/>
    <w:rsid w:val="5BA102F5"/>
    <w:rsid w:val="5D6D88A7"/>
    <w:rsid w:val="5D87D116"/>
    <w:rsid w:val="5DB82C9F"/>
    <w:rsid w:val="5E95AF9E"/>
    <w:rsid w:val="5F915F1C"/>
    <w:rsid w:val="61F71C1C"/>
    <w:rsid w:val="62E2283B"/>
    <w:rsid w:val="62ED4105"/>
    <w:rsid w:val="636A3558"/>
    <w:rsid w:val="653D4F08"/>
    <w:rsid w:val="68284F21"/>
    <w:rsid w:val="6ADB81F3"/>
    <w:rsid w:val="6AF4E049"/>
    <w:rsid w:val="6B5FB415"/>
    <w:rsid w:val="6BE6AD20"/>
    <w:rsid w:val="6CCFD847"/>
    <w:rsid w:val="6D541F39"/>
    <w:rsid w:val="6E25A430"/>
    <w:rsid w:val="6F189DD5"/>
    <w:rsid w:val="6F3EA366"/>
    <w:rsid w:val="6FB039BA"/>
    <w:rsid w:val="704F914F"/>
    <w:rsid w:val="70716F85"/>
    <w:rsid w:val="70C8C964"/>
    <w:rsid w:val="7195E7C9"/>
    <w:rsid w:val="71EB61B0"/>
    <w:rsid w:val="720D3FE6"/>
    <w:rsid w:val="726499C5"/>
    <w:rsid w:val="729F4D20"/>
    <w:rsid w:val="72EC8850"/>
    <w:rsid w:val="74CD888B"/>
    <w:rsid w:val="74D1B961"/>
    <w:rsid w:val="75ADE4EA"/>
    <w:rsid w:val="79571C00"/>
    <w:rsid w:val="7EA885BD"/>
    <w:rsid w:val="7FD9E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8576"/>
  <w15:chartTrackingRefBased/>
  <w15:docId w15:val="{0F32B11A-D147-45BE-A7CD-67B0656DE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2DBFA4F2"/>
  </w:style>
  <w:style w:type="character" w:styleId="eop" w:customStyle="true">
    <w:uiPriority w:val="1"/>
    <w:name w:val="eop"/>
    <w:basedOn w:val="DefaultParagraphFont"/>
    <w:rsid w:val="2DBFA4F2"/>
  </w:style>
  <w:style w:type="paragraph" w:styleId="paragraph" w:customStyle="true">
    <w:uiPriority w:val="1"/>
    <w:name w:val="paragraph"/>
    <w:basedOn w:val="Normal"/>
    <w:rsid w:val="2DBFA4F2"/>
    <w:rPr>
      <w:rFonts w:ascii="Times New Roman" w:hAnsi="Times New Roman" w:eastAsia="Times New Roman" w:cs="Times New Roman"/>
      <w:lang w:eastAsia="en-GB"/>
    </w:rPr>
    <w:pPr>
      <w:spacing w:beforeAutospacing="on" w:afterAutospacing="on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d993dee8c24e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C8228B-E8FA-4538-A990-444985D57A14}"/>
</file>

<file path=customXml/itemProps2.xml><?xml version="1.0" encoding="utf-8"?>
<ds:datastoreItem xmlns:ds="http://schemas.openxmlformats.org/officeDocument/2006/customXml" ds:itemID="{E2D7BA69-97E6-47E3-8C85-64EFAAD318E9}"/>
</file>

<file path=customXml/itemProps3.xml><?xml version="1.0" encoding="utf-8"?>
<ds:datastoreItem xmlns:ds="http://schemas.openxmlformats.org/officeDocument/2006/customXml" ds:itemID="{96BD6767-E36E-4741-941C-EA3CDC050C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Dick, Kyle</dc:creator>
  <cp:keywords/>
  <dc:description/>
  <cp:lastModifiedBy>Dick, Kyle</cp:lastModifiedBy>
  <cp:revision>4</cp:revision>
  <dcterms:created xsi:type="dcterms:W3CDTF">2024-02-06T23:55:18Z</dcterms:created>
  <dcterms:modified xsi:type="dcterms:W3CDTF">2024-02-08T14:09:40Z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</Properties>
</file>