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August 10,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5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3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0.111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60%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1F6F3D"/>
          <w:sz w:val="21"/>
        </w:rPr>
        <w:t>beats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0.021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0.132)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