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3729" w:rsidRPr="00343729" w:rsidRDefault="00343729" w:rsidP="00343729">
      <w:pPr>
        <w:widowControl/>
        <w:shd w:val="clear" w:color="auto" w:fill="FFFFFF"/>
        <w:spacing w:before="161" w:after="161"/>
        <w:jc w:val="center"/>
        <w:outlineLvl w:val="0"/>
        <w:rPr>
          <w:rFonts w:ascii="微软雅黑" w:eastAsia="微软雅黑" w:hAnsi="微软雅黑" w:cs="Arial"/>
          <w:b/>
          <w:bCs/>
          <w:color w:val="000000"/>
          <w:kern w:val="36"/>
          <w:sz w:val="42"/>
          <w:szCs w:val="42"/>
        </w:rPr>
      </w:pPr>
      <w:r w:rsidRPr="00343729">
        <w:rPr>
          <w:rFonts w:ascii="微软雅黑" w:eastAsia="微软雅黑" w:hAnsi="微软雅黑" w:cs="Arial" w:hint="eastAsia"/>
          <w:b/>
          <w:bCs/>
          <w:color w:val="000000"/>
          <w:kern w:val="36"/>
          <w:sz w:val="42"/>
          <w:szCs w:val="42"/>
        </w:rPr>
        <w:t>c/</w:t>
      </w:r>
      <w:proofErr w:type="spellStart"/>
      <w:r w:rsidRPr="00343729">
        <w:rPr>
          <w:rFonts w:ascii="微软雅黑" w:eastAsia="微软雅黑" w:hAnsi="微软雅黑" w:cs="Arial" w:hint="eastAsia"/>
          <w:b/>
          <w:bCs/>
          <w:color w:val="000000"/>
          <w:kern w:val="36"/>
          <w:sz w:val="42"/>
          <w:szCs w:val="42"/>
        </w:rPr>
        <w:t>c++</w:t>
      </w:r>
      <w:proofErr w:type="spellEnd"/>
      <w:r w:rsidRPr="00343729">
        <w:rPr>
          <w:rFonts w:ascii="微软雅黑" w:eastAsia="微软雅黑" w:hAnsi="微软雅黑" w:cs="Arial" w:hint="eastAsia"/>
          <w:b/>
          <w:bCs/>
          <w:color w:val="000000"/>
          <w:kern w:val="36"/>
          <w:sz w:val="42"/>
          <w:szCs w:val="42"/>
        </w:rPr>
        <w:t>测试函数的运行时间（八种方法）（转）</w:t>
      </w:r>
    </w:p>
    <w:p w:rsidR="00343729" w:rsidRPr="00343729" w:rsidRDefault="00343729" w:rsidP="00343729">
      <w:pPr>
        <w:widowControl/>
        <w:shd w:val="clear" w:color="auto" w:fill="FFFFFF"/>
        <w:spacing w:line="390" w:lineRule="atLeast"/>
        <w:jc w:val="center"/>
        <w:rPr>
          <w:rFonts w:ascii="Arial" w:eastAsia="宋体" w:hAnsi="Arial" w:cs="Arial" w:hint="eastAsia"/>
          <w:color w:val="858585"/>
          <w:kern w:val="0"/>
          <w:szCs w:val="21"/>
        </w:rPr>
      </w:pPr>
      <w:bookmarkStart w:id="0" w:name="_GoBack"/>
      <w:r w:rsidRPr="00343729">
        <w:rPr>
          <w:rFonts w:ascii="微软雅黑" w:eastAsia="微软雅黑" w:hAnsi="微软雅黑" w:cs="Arial" w:hint="eastAsia"/>
          <w:color w:val="74CF59"/>
          <w:kern w:val="0"/>
          <w:position w:val="2"/>
          <w:sz w:val="18"/>
          <w:szCs w:val="18"/>
          <w:shd w:val="clear" w:color="auto" w:fill="EAF9E3"/>
        </w:rPr>
        <w:t>转载</w:t>
      </w:r>
      <w:r w:rsidRPr="00343729">
        <w:rPr>
          <w:rFonts w:ascii="Arial" w:eastAsia="宋体" w:hAnsi="Arial" w:cs="Arial"/>
          <w:color w:val="858585"/>
          <w:kern w:val="0"/>
          <w:szCs w:val="21"/>
        </w:rPr>
        <w:fldChar w:fldCharType="begin"/>
      </w:r>
      <w:r w:rsidRPr="00343729">
        <w:rPr>
          <w:rFonts w:ascii="Arial" w:eastAsia="宋体" w:hAnsi="Arial" w:cs="Arial"/>
          <w:color w:val="858585"/>
          <w:kern w:val="0"/>
          <w:szCs w:val="21"/>
        </w:rPr>
        <w:instrText xml:space="preserve"> HYPERLINK "https://me.csdn.net/jhcconan614" \t "_blank" </w:instrText>
      </w:r>
      <w:r w:rsidRPr="00343729">
        <w:rPr>
          <w:rFonts w:ascii="Arial" w:eastAsia="宋体" w:hAnsi="Arial" w:cs="Arial"/>
          <w:color w:val="858585"/>
          <w:kern w:val="0"/>
          <w:szCs w:val="21"/>
        </w:rPr>
        <w:fldChar w:fldCharType="separate"/>
      </w:r>
      <w:r w:rsidRPr="00343729">
        <w:rPr>
          <w:rFonts w:ascii="微软雅黑" w:eastAsia="微软雅黑" w:hAnsi="微软雅黑" w:cs="Arial" w:hint="eastAsia"/>
          <w:color w:val="78A5F1"/>
          <w:kern w:val="0"/>
          <w:szCs w:val="21"/>
          <w:u w:val="single"/>
        </w:rPr>
        <w:t>jhcconan614</w:t>
      </w:r>
      <w:r w:rsidRPr="00343729">
        <w:rPr>
          <w:rFonts w:ascii="Arial" w:eastAsia="宋体" w:hAnsi="Arial" w:cs="Arial"/>
          <w:color w:val="858585"/>
          <w:kern w:val="0"/>
          <w:szCs w:val="21"/>
        </w:rPr>
        <w:fldChar w:fldCharType="end"/>
      </w:r>
      <w:r w:rsidRPr="00343729">
        <w:rPr>
          <w:rFonts w:ascii="Arial" w:eastAsia="宋体" w:hAnsi="Arial" w:cs="Arial"/>
          <w:color w:val="858585"/>
          <w:kern w:val="0"/>
          <w:szCs w:val="21"/>
        </w:rPr>
        <w:t> </w:t>
      </w:r>
      <w:r w:rsidRPr="00343729">
        <w:rPr>
          <w:rFonts w:ascii="微软雅黑" w:eastAsia="微软雅黑" w:hAnsi="微软雅黑" w:cs="Arial" w:hint="eastAsia"/>
          <w:color w:val="858585"/>
          <w:kern w:val="0"/>
          <w:szCs w:val="21"/>
        </w:rPr>
        <w:t>最后发布于2017-02-22 20:04:32  阅读数 20954</w:t>
      </w:r>
      <w:r w:rsidRPr="00343729">
        <w:rPr>
          <w:rFonts w:ascii="Arial" w:eastAsia="宋体" w:hAnsi="Arial" w:cs="Arial"/>
          <w:color w:val="858585"/>
          <w:kern w:val="0"/>
          <w:szCs w:val="21"/>
        </w:rPr>
        <w:t>  </w:t>
      </w:r>
      <w:r w:rsidRPr="00343729">
        <w:rPr>
          <w:rFonts w:ascii="Arial" w:eastAsia="宋体" w:hAnsi="Arial" w:cs="Arial"/>
          <w:color w:val="858585"/>
          <w:kern w:val="0"/>
          <w:szCs w:val="21"/>
        </w:rPr>
        <w:t>收藏</w:t>
      </w:r>
    </w:p>
    <w:bookmarkEnd w:id="0"/>
    <w:p w:rsidR="00343729" w:rsidRPr="00343729" w:rsidRDefault="00343729" w:rsidP="00343729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343729">
        <w:rPr>
          <w:rFonts w:ascii="Arial" w:eastAsia="宋体" w:hAnsi="Arial" w:cs="Arial"/>
          <w:kern w:val="0"/>
          <w:szCs w:val="21"/>
        </w:rPr>
        <w:t>展开</w:t>
      </w:r>
    </w:p>
    <w:p w:rsidR="00343729" w:rsidRPr="00343729" w:rsidRDefault="00343729" w:rsidP="00343729">
      <w:pPr>
        <w:widowControl/>
        <w:spacing w:after="240" w:line="390" w:lineRule="atLeast"/>
        <w:jc w:val="left"/>
        <w:rPr>
          <w:rFonts w:ascii="微软雅黑" w:eastAsia="微软雅黑" w:hAnsi="微软雅黑" w:cs="Arial"/>
          <w:color w:val="4D4D4D"/>
          <w:kern w:val="0"/>
          <w:sz w:val="24"/>
        </w:rPr>
      </w:pPr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目前，存在着各种计时函数，一般的处理都是先调用计时函数，记下当前时间</w:t>
      </w:r>
      <w:proofErr w:type="spellStart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tstart</w:t>
      </w:r>
      <w:proofErr w:type="spellEnd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，然后处理一段程序，再调用计时函数，记下处理后的时间tend，再tend和</w:t>
      </w:r>
      <w:proofErr w:type="spellStart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tstart</w:t>
      </w:r>
      <w:proofErr w:type="spellEnd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做差，就可以得到程序的执行时间，但是各种计时函数的精度不一样.下面对各种计时函数，做些简单记录.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void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foo(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{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long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i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for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(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i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=</w:t>
      </w:r>
      <w:proofErr w:type="gramStart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0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;i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&lt;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100000000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;i++)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{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   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long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a=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0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    a = a+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1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}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 w:hint="eastAsia"/>
          <w:color w:val="000000"/>
          <w:kern w:val="0"/>
          <w:szCs w:val="21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}</w:t>
      </w:r>
    </w:p>
    <w:p w:rsidR="00343729" w:rsidRPr="00343729" w:rsidRDefault="00343729" w:rsidP="00343729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color w:val="4D4D4D"/>
          <w:kern w:val="0"/>
          <w:sz w:val="24"/>
        </w:rPr>
      </w:pPr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方法1,time()获取当前的系统时间，返回的结果是一个</w:t>
      </w:r>
      <w:proofErr w:type="spellStart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time_t</w:t>
      </w:r>
      <w:proofErr w:type="spellEnd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类型，其实就是一个大整数，其值表示从CUT（Coordinated Universal Time）时间1970年1月1日00:00:00（称为UNIX系统的Epoch时间）到当前时刻的秒数.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void test1()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{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time_t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proofErr w:type="gramStart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start,stop</w:t>
      </w:r>
      <w:proofErr w:type="spellEnd"/>
      <w:proofErr w:type="gramEnd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lastRenderedPageBreak/>
        <w:t xml:space="preserve">   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 xml:space="preserve">start = </w:t>
      </w:r>
      <w:proofErr w:type="gramStart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time(</w:t>
      </w:r>
      <w:proofErr w:type="gramEnd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NULL);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foo(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);//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dosomething</w:t>
      </w:r>
      <w:proofErr w:type="spellEnd"/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stop = </w:t>
      </w:r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time(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NULL);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proofErr w:type="spellStart"/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printf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"Use Time:%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ld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\n",(stop-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start));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 w:hint="eastAsia"/>
          <w:color w:val="000000"/>
          <w:kern w:val="0"/>
          <w:szCs w:val="21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}</w:t>
      </w:r>
    </w:p>
    <w:p w:rsidR="00343729" w:rsidRPr="00343729" w:rsidRDefault="00343729" w:rsidP="00343729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color w:val="4D4D4D"/>
          <w:kern w:val="0"/>
          <w:sz w:val="24"/>
        </w:rPr>
      </w:pPr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方法2,clock()函数返回从“开启这个程序进程”到“程序中调用clock()函数”时之间的CPU时钟计时单元（clock tick）数，在MSDN中称之为挂钟时间（</w:t>
      </w:r>
      <w:proofErr w:type="spellStart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wal</w:t>
      </w:r>
      <w:proofErr w:type="spellEnd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-clock）常量CLOCKS_PER_SEC，它用来表示一秒钟会有多少个时钟计时单元。 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void test2()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{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double dur;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clock_t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proofErr w:type="gramStart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start,end</w:t>
      </w:r>
      <w:proofErr w:type="spellEnd"/>
      <w:proofErr w:type="gramEnd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 xml:space="preserve">start = </w:t>
      </w:r>
      <w:proofErr w:type="gramStart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clock(</w:t>
      </w:r>
      <w:proofErr w:type="gramEnd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foo(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);//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dosomething</w:t>
      </w:r>
      <w:proofErr w:type="spellEnd"/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 xml:space="preserve">end = </w:t>
      </w:r>
      <w:proofErr w:type="gramStart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clock(</w:t>
      </w:r>
      <w:proofErr w:type="gramEnd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dur = (double</w:t>
      </w:r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)(</w:t>
      </w:r>
      <w:proofErr w:type="gramEnd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end - start);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proofErr w:type="spellStart"/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printf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"Use Time:%f\n",(dur/CLOCKS_PER_SEC));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 w:hint="eastAsia"/>
          <w:color w:val="000000"/>
          <w:kern w:val="0"/>
          <w:szCs w:val="21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}</w:t>
      </w:r>
    </w:p>
    <w:p w:rsidR="00343729" w:rsidRPr="00343729" w:rsidRDefault="00343729" w:rsidP="00343729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color w:val="4D4D4D"/>
          <w:kern w:val="0"/>
          <w:sz w:val="24"/>
        </w:rPr>
      </w:pPr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 xml:space="preserve">方法3,timeGetTime()函数以毫秒计的系统时间。该时间为从系统开启算起所经过的时间,是windows </w:t>
      </w:r>
      <w:proofErr w:type="spellStart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api</w:t>
      </w:r>
      <w:proofErr w:type="spellEnd"/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void test3()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{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DWORD t</w:t>
      </w:r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1,t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2;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t1 = </w:t>
      </w:r>
      <w:proofErr w:type="spellStart"/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timeGetTime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foo(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);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//</w:t>
      </w:r>
      <w:proofErr w:type="spellStart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dosomething</w:t>
      </w:r>
      <w:proofErr w:type="spellEnd"/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t2 = </w:t>
      </w:r>
      <w:proofErr w:type="spellStart"/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timeGetTime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proofErr w:type="spellStart"/>
      <w:proofErr w:type="gramStart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printf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</w:t>
      </w:r>
      <w:proofErr w:type="gramEnd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"Use Time:%f\n"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,(t2-t1)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*1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.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0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/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1000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 w:hint="eastAsia"/>
          <w:color w:val="000000"/>
          <w:kern w:val="0"/>
          <w:szCs w:val="21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lastRenderedPageBreak/>
        <w:t>}</w:t>
      </w:r>
    </w:p>
    <w:p w:rsidR="00343729" w:rsidRPr="00343729" w:rsidRDefault="00343729" w:rsidP="00343729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color w:val="4D4D4D"/>
          <w:kern w:val="0"/>
          <w:sz w:val="24"/>
        </w:rPr>
      </w:pPr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方法4,QueryPerformanceCounter()这个函数返回高精确度性能计数器的值,它可以以微妙为单位计时.但是</w:t>
      </w:r>
      <w:proofErr w:type="spellStart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QueryPerformanceCounter</w:t>
      </w:r>
      <w:proofErr w:type="spellEnd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()确切的精确计时的最小单位是与系统有关的,所以,必须要查询系统以得到</w:t>
      </w:r>
      <w:proofErr w:type="spellStart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QueryPerformanceCounter</w:t>
      </w:r>
      <w:proofErr w:type="spellEnd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()返回的嘀哒声的频率.</w:t>
      </w:r>
      <w:proofErr w:type="spellStart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QueryPerformanceFrequency</w:t>
      </w:r>
      <w:proofErr w:type="spellEnd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()提供了这个频率值,返回每秒嘀哒声的个数.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void test4()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{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LARGE_INTEGER t</w:t>
      </w:r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1,t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2,tc;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QueryPerformanceFrequency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(&amp;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tc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QueryPerformanceCounter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(&amp;t1);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foo(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);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//</w:t>
      </w:r>
      <w:proofErr w:type="spellStart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dosomething</w:t>
      </w:r>
      <w:proofErr w:type="spellEnd"/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QueryPerformanceCounter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(&amp;t2);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proofErr w:type="spellStart"/>
      <w:proofErr w:type="gramStart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printf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</w:t>
      </w:r>
      <w:proofErr w:type="gramEnd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"Use Time:%f\n"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,(t2.QuadPart - t1.QuadPart)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*1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.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0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/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tc.QuadPart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 w:hint="eastAsia"/>
          <w:color w:val="000000"/>
          <w:kern w:val="0"/>
          <w:szCs w:val="21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}</w:t>
      </w:r>
    </w:p>
    <w:p w:rsidR="00343729" w:rsidRPr="00343729" w:rsidRDefault="00343729" w:rsidP="00343729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color w:val="4D4D4D"/>
          <w:kern w:val="0"/>
          <w:sz w:val="24"/>
        </w:rPr>
      </w:pPr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方法5,GetTickCount返回（retrieve）从操作系统启动到现在所经过（elapsed）的毫秒数，它的返回值是DWORD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void test5()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{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DWORD t</w:t>
      </w:r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1,t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2;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t1 = </w:t>
      </w:r>
      <w:proofErr w:type="spellStart"/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GetTickCount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foo(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);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//</w:t>
      </w:r>
      <w:proofErr w:type="spellStart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dosomething</w:t>
      </w:r>
      <w:proofErr w:type="spellEnd"/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t2 = </w:t>
      </w:r>
      <w:proofErr w:type="spellStart"/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GetTickCount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proofErr w:type="spellStart"/>
      <w:proofErr w:type="gramStart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printf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</w:t>
      </w:r>
      <w:proofErr w:type="gramEnd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"Use Time:%f\n"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,(t2-t1)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*1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.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0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/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1000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 w:hint="eastAsia"/>
          <w:color w:val="000000"/>
          <w:kern w:val="0"/>
          <w:szCs w:val="21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}</w:t>
      </w:r>
    </w:p>
    <w:p w:rsidR="00343729" w:rsidRPr="00343729" w:rsidRDefault="00343729" w:rsidP="00343729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color w:val="4D4D4D"/>
          <w:kern w:val="0"/>
          <w:sz w:val="24"/>
        </w:rPr>
      </w:pPr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方法6,RDTSC指令，在Intel Pentium以上级别的CPU中，有一个称为“时间戳（Time Stamp）”的部件，它以64位无符号整型数的格式，记录了自</w:t>
      </w:r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lastRenderedPageBreak/>
        <w:t>CPU上电以来所经过的时钟周期数。由于目前的CPU主频都非常高，因此这个部件可以达到纳秒级的计时精度。这个精确性是上述几种方法所无法比拟的.在Pentium以上的CPU中，提供了一条机器指令RDTSC（Read Time Stamp Counter）来读取这个时间戳的数字，并将其保存在EDX:EAX寄存器对中。由于EDX:EAX寄存器对恰好是Win32平台下C++语言保存函数返回值的寄存器，所以我们可以把这条指令看成是一个普通的函数调用，因为RDTSC不被C++的内嵌汇编器直接支持，所以我们要用_emit伪指令直接嵌入该指令的机器码形式0X0F、0X31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inline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unsigned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__int64 </w:t>
      </w:r>
      <w:proofErr w:type="spellStart"/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GetCycleCount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{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__</w:t>
      </w:r>
      <w:proofErr w:type="spellStart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asm</w:t>
      </w:r>
      <w:proofErr w:type="spellEnd"/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{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    _emit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0x0F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    _emit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0x31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}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}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void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test6()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{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unsigned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long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t</w:t>
      </w:r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1,t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2;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t1 = (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unsigned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proofErr w:type="gramStart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long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GetCycleCount</w:t>
      </w:r>
      <w:proofErr w:type="spellEnd"/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foo(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);</w:t>
      </w:r>
      <w:r w:rsidRPr="00343729">
        <w:rPr>
          <w:rFonts w:ascii="微软雅黑" w:eastAsia="微软雅黑" w:hAnsi="微软雅黑" w:cs="Menlo" w:hint="eastAsia"/>
          <w:i/>
          <w:iCs/>
          <w:color w:val="000000"/>
          <w:kern w:val="0"/>
          <w:szCs w:val="21"/>
          <w:shd w:val="clear" w:color="auto" w:fill="F6F8FA"/>
        </w:rPr>
        <w:t>//</w:t>
      </w:r>
      <w:proofErr w:type="spellStart"/>
      <w:r w:rsidRPr="00343729">
        <w:rPr>
          <w:rFonts w:ascii="微软雅黑" w:eastAsia="微软雅黑" w:hAnsi="微软雅黑" w:cs="Menlo" w:hint="eastAsia"/>
          <w:i/>
          <w:iCs/>
          <w:color w:val="000000"/>
          <w:kern w:val="0"/>
          <w:szCs w:val="21"/>
          <w:shd w:val="clear" w:color="auto" w:fill="F6F8FA"/>
        </w:rPr>
        <w:t>dosomething</w:t>
      </w:r>
      <w:proofErr w:type="spellEnd"/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t2 = (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unsigned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proofErr w:type="gramStart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long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GetCycleCount</w:t>
      </w:r>
      <w:proofErr w:type="spellEnd"/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printf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"Use Time:%f\n"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,(t2 - t1)*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1.0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/FREQUENCY);   </w:t>
      </w:r>
      <w:r w:rsidRPr="00343729">
        <w:rPr>
          <w:rFonts w:ascii="微软雅黑" w:eastAsia="微软雅黑" w:hAnsi="微软雅黑" w:cs="Menlo" w:hint="eastAsia"/>
          <w:i/>
          <w:iCs/>
          <w:color w:val="000000"/>
          <w:kern w:val="0"/>
          <w:szCs w:val="21"/>
          <w:shd w:val="clear" w:color="auto" w:fill="F6F8FA"/>
        </w:rPr>
        <w:t>//FREQUENCY指CPU的频率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 w:hint="eastAsia"/>
          <w:color w:val="000000"/>
          <w:kern w:val="0"/>
          <w:szCs w:val="21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lastRenderedPageBreak/>
        <w:t>}</w:t>
      </w:r>
    </w:p>
    <w:p w:rsidR="00343729" w:rsidRPr="00343729" w:rsidRDefault="00343729" w:rsidP="00343729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color w:val="4D4D4D"/>
          <w:kern w:val="0"/>
          <w:sz w:val="24"/>
        </w:rPr>
      </w:pPr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 xml:space="preserve">方法7,gettimeofday() </w:t>
      </w:r>
      <w:proofErr w:type="spellStart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linux</w:t>
      </w:r>
      <w:proofErr w:type="spellEnd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 xml:space="preserve">环境下的计时函数，int </w:t>
      </w:r>
      <w:proofErr w:type="spellStart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gettimeofday</w:t>
      </w:r>
      <w:proofErr w:type="spellEnd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 xml:space="preserve"> ( struct </w:t>
      </w:r>
      <w:proofErr w:type="spellStart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timeval</w:t>
      </w:r>
      <w:proofErr w:type="spellEnd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 xml:space="preserve"> * tv , struct </w:t>
      </w:r>
      <w:proofErr w:type="spellStart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timezone</w:t>
      </w:r>
      <w:proofErr w:type="spellEnd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 xml:space="preserve"> * </w:t>
      </w:r>
      <w:proofErr w:type="spellStart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tz</w:t>
      </w:r>
      <w:proofErr w:type="spellEnd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 xml:space="preserve"> ),</w:t>
      </w:r>
      <w:proofErr w:type="spellStart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gettimeofday</w:t>
      </w:r>
      <w:proofErr w:type="spellEnd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()会把目前的时间有tv所指的结构返回，当地时区的信息则放到</w:t>
      </w:r>
      <w:proofErr w:type="spellStart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tz</w:t>
      </w:r>
      <w:proofErr w:type="spellEnd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所指的结构中.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微软雅黑" w:eastAsia="微软雅黑" w:hAnsi="微软雅黑" w:cs="Menlo" w:hint="eastAsia"/>
          <w:i/>
          <w:iCs/>
          <w:color w:val="000000"/>
          <w:kern w:val="0"/>
          <w:szCs w:val="21"/>
          <w:shd w:val="clear" w:color="auto" w:fill="F6F8FA"/>
        </w:rPr>
        <w:t>//</w:t>
      </w:r>
      <w:proofErr w:type="spellStart"/>
      <w:r w:rsidRPr="00343729">
        <w:rPr>
          <w:rFonts w:ascii="微软雅黑" w:eastAsia="微软雅黑" w:hAnsi="微软雅黑" w:cs="Menlo" w:hint="eastAsia"/>
          <w:i/>
          <w:iCs/>
          <w:color w:val="000000"/>
          <w:kern w:val="0"/>
          <w:szCs w:val="21"/>
          <w:shd w:val="clear" w:color="auto" w:fill="F6F8FA"/>
        </w:rPr>
        <w:t>timeval</w:t>
      </w:r>
      <w:proofErr w:type="spellEnd"/>
      <w:r w:rsidRPr="00343729">
        <w:rPr>
          <w:rFonts w:ascii="微软雅黑" w:eastAsia="微软雅黑" w:hAnsi="微软雅黑" w:cs="Menlo" w:hint="eastAsia"/>
          <w:i/>
          <w:iCs/>
          <w:color w:val="000000"/>
          <w:kern w:val="0"/>
          <w:szCs w:val="21"/>
          <w:shd w:val="clear" w:color="auto" w:fill="F6F8FA"/>
        </w:rPr>
        <w:t>结构定义为: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struct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timeval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{</w:t>
      </w:r>
      <w:proofErr w:type="gramEnd"/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long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tv_sec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; </w:t>
      </w:r>
      <w:r w:rsidRPr="00343729">
        <w:rPr>
          <w:rFonts w:ascii="微软雅黑" w:eastAsia="微软雅黑" w:hAnsi="微软雅黑" w:cs="Menlo" w:hint="eastAsia"/>
          <w:i/>
          <w:iCs/>
          <w:color w:val="000000"/>
          <w:kern w:val="0"/>
          <w:szCs w:val="21"/>
          <w:shd w:val="clear" w:color="auto" w:fill="F6F8FA"/>
        </w:rPr>
        <w:t>/*秒*/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long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tv_usec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; </w:t>
      </w:r>
      <w:r w:rsidRPr="00343729">
        <w:rPr>
          <w:rFonts w:ascii="微软雅黑" w:eastAsia="微软雅黑" w:hAnsi="微软雅黑" w:cs="Menlo" w:hint="eastAsia"/>
          <w:i/>
          <w:iCs/>
          <w:color w:val="000000"/>
          <w:kern w:val="0"/>
          <w:szCs w:val="21"/>
          <w:shd w:val="clear" w:color="auto" w:fill="F6F8FA"/>
        </w:rPr>
        <w:t>/*微秒*/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};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微软雅黑" w:eastAsia="微软雅黑" w:hAnsi="微软雅黑" w:cs="Menlo" w:hint="eastAsia"/>
          <w:i/>
          <w:iCs/>
          <w:color w:val="000000"/>
          <w:kern w:val="0"/>
          <w:szCs w:val="21"/>
          <w:shd w:val="clear" w:color="auto" w:fill="F6F8FA"/>
        </w:rPr>
        <w:t>//</w:t>
      </w:r>
      <w:proofErr w:type="spellStart"/>
      <w:r w:rsidRPr="00343729">
        <w:rPr>
          <w:rFonts w:ascii="微软雅黑" w:eastAsia="微软雅黑" w:hAnsi="微软雅黑" w:cs="Menlo" w:hint="eastAsia"/>
          <w:i/>
          <w:iCs/>
          <w:color w:val="000000"/>
          <w:kern w:val="0"/>
          <w:szCs w:val="21"/>
          <w:shd w:val="clear" w:color="auto" w:fill="F6F8FA"/>
        </w:rPr>
        <w:t>timezone</w:t>
      </w:r>
      <w:proofErr w:type="spellEnd"/>
      <w:r w:rsidRPr="00343729">
        <w:rPr>
          <w:rFonts w:ascii="微软雅黑" w:eastAsia="微软雅黑" w:hAnsi="微软雅黑" w:cs="Menlo" w:hint="eastAsia"/>
          <w:i/>
          <w:iCs/>
          <w:color w:val="000000"/>
          <w:kern w:val="0"/>
          <w:szCs w:val="21"/>
          <w:shd w:val="clear" w:color="auto" w:fill="F6F8FA"/>
        </w:rPr>
        <w:t xml:space="preserve"> 结构定义为: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struct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timezone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{</w:t>
      </w:r>
      <w:proofErr w:type="gramEnd"/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int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tz_minuteswest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; </w:t>
      </w:r>
      <w:r w:rsidRPr="00343729">
        <w:rPr>
          <w:rFonts w:ascii="微软雅黑" w:eastAsia="微软雅黑" w:hAnsi="微软雅黑" w:cs="Menlo" w:hint="eastAsia"/>
          <w:i/>
          <w:iCs/>
          <w:color w:val="000000"/>
          <w:kern w:val="0"/>
          <w:szCs w:val="21"/>
          <w:shd w:val="clear" w:color="auto" w:fill="F6F8FA"/>
        </w:rPr>
        <w:t>/*和Greenwich 时间差了多少分钟*/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int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tz_dsttime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; </w:t>
      </w:r>
      <w:r w:rsidRPr="00343729">
        <w:rPr>
          <w:rFonts w:ascii="微软雅黑" w:eastAsia="微软雅黑" w:hAnsi="微软雅黑" w:cs="Menlo" w:hint="eastAsia"/>
          <w:i/>
          <w:iCs/>
          <w:color w:val="000000"/>
          <w:kern w:val="0"/>
          <w:szCs w:val="21"/>
          <w:shd w:val="clear" w:color="auto" w:fill="F6F8FA"/>
        </w:rPr>
        <w:t>/*日光节约时间的状态*/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};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void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test7()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{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struct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timeval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t</w:t>
      </w:r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1,t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2;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double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timeuse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gettimeofday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(&amp;t</w:t>
      </w:r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1,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NULL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foo(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gettimeofday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(&amp;t</w:t>
      </w:r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2,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NULL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timeuse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= t2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.tv_sec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- t1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.tv_sec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+ (t2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.tv_usec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- t1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.tv_usec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)/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1000000.0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</w:t>
      </w:r>
      <w:proofErr w:type="spellStart"/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printf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</w:t>
      </w:r>
      <w:proofErr w:type="gramEnd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"Use Time:%f\n"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,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timeuse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 w:hint="eastAsia"/>
          <w:color w:val="000000"/>
          <w:kern w:val="0"/>
          <w:szCs w:val="21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}</w:t>
      </w:r>
    </w:p>
    <w:p w:rsidR="00343729" w:rsidRPr="00343729" w:rsidRDefault="00343729" w:rsidP="00343729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color w:val="4D4D4D"/>
          <w:kern w:val="0"/>
          <w:sz w:val="24"/>
        </w:rPr>
      </w:pPr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lastRenderedPageBreak/>
        <w:t>方法8,linux环境下，用RDTSC指令计时.与方法6是一样的.只不过在</w:t>
      </w:r>
      <w:proofErr w:type="spellStart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linux</w:t>
      </w:r>
      <w:proofErr w:type="spellEnd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实现方式有点差异.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#if defined (__i386__)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static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__inline__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unsigned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long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long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GetCycleCount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void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{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   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unsigned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long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long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int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x;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    __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asm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__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volatile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"</w:t>
      </w:r>
      <w:proofErr w:type="spellStart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rdtsc</w:t>
      </w:r>
      <w:proofErr w:type="spellEnd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"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: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"=A"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(x));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   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return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x;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}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#</w:t>
      </w:r>
      <w:proofErr w:type="spellStart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elif</w:t>
      </w:r>
      <w:proofErr w:type="spellEnd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 xml:space="preserve"> defined (__x86_64__)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static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__inline__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unsigned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long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long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GetCycleCount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void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{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   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unsigned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hi,lo</w:t>
      </w:r>
      <w:proofErr w:type="spellEnd"/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    __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asm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__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volatile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"</w:t>
      </w:r>
      <w:proofErr w:type="spellStart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rdtsc</w:t>
      </w:r>
      <w:proofErr w:type="spellEnd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"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: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"=a"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(lo),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"=d"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(hi));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   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return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((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unsigned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long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proofErr w:type="gramStart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long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)lo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)|(((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unsigned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long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long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)hi)&lt;&lt;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32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}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#endif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void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test8()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{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   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unsigned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long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t</w:t>
      </w:r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1,t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2;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    t1 = (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unsigned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proofErr w:type="gramStart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long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GetCycleCount</w:t>
      </w:r>
      <w:proofErr w:type="spellEnd"/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    </w:t>
      </w:r>
      <w:proofErr w:type="gram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foo(</w:t>
      </w:r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);</w:t>
      </w:r>
      <w:r w:rsidRPr="00343729">
        <w:rPr>
          <w:rFonts w:ascii="微软雅黑" w:eastAsia="微软雅黑" w:hAnsi="微软雅黑" w:cs="Menlo" w:hint="eastAsia"/>
          <w:i/>
          <w:iCs/>
          <w:color w:val="000000"/>
          <w:kern w:val="0"/>
          <w:szCs w:val="21"/>
          <w:shd w:val="clear" w:color="auto" w:fill="F6F8FA"/>
        </w:rPr>
        <w:t>//</w:t>
      </w:r>
      <w:proofErr w:type="spellStart"/>
      <w:r w:rsidRPr="00343729">
        <w:rPr>
          <w:rFonts w:ascii="微软雅黑" w:eastAsia="微软雅黑" w:hAnsi="微软雅黑" w:cs="Menlo" w:hint="eastAsia"/>
          <w:i/>
          <w:iCs/>
          <w:color w:val="000000"/>
          <w:kern w:val="0"/>
          <w:szCs w:val="21"/>
          <w:shd w:val="clear" w:color="auto" w:fill="F6F8FA"/>
        </w:rPr>
        <w:t>dosomething</w:t>
      </w:r>
      <w:proofErr w:type="spellEnd"/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       t2 = (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unsigned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 </w:t>
      </w:r>
      <w:proofErr w:type="gramStart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long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)</w:t>
      </w:r>
      <w:proofErr w:type="spellStart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GetCycleCount</w:t>
      </w:r>
      <w:proofErr w:type="spellEnd"/>
      <w:proofErr w:type="gram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();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lastRenderedPageBreak/>
        <w:t xml:space="preserve">        </w:t>
      </w:r>
      <w:proofErr w:type="spellStart"/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printf</w:t>
      </w:r>
      <w:proofErr w:type="spellEnd"/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(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"Use Time:%f\n"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,(t2 - t1)*</w:t>
      </w:r>
      <w:r w:rsidRPr="00343729">
        <w:rPr>
          <w:rFonts w:ascii="微软雅黑" w:eastAsia="微软雅黑" w:hAnsi="微软雅黑" w:cs="Menlo" w:hint="eastAsia"/>
          <w:color w:val="000000"/>
          <w:kern w:val="0"/>
          <w:szCs w:val="21"/>
          <w:shd w:val="clear" w:color="auto" w:fill="F6F8FA"/>
        </w:rPr>
        <w:t>1.0</w:t>
      </w: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 xml:space="preserve">/FREQUENCY); </w:t>
      </w:r>
      <w:r w:rsidRPr="00343729">
        <w:rPr>
          <w:rFonts w:ascii="微软雅黑" w:eastAsia="微软雅黑" w:hAnsi="微软雅黑" w:cs="Menlo" w:hint="eastAsia"/>
          <w:i/>
          <w:iCs/>
          <w:color w:val="000000"/>
          <w:kern w:val="0"/>
          <w:szCs w:val="21"/>
          <w:shd w:val="clear" w:color="auto" w:fill="F6F8FA"/>
        </w:rPr>
        <w:t>//FREQUENCY  CPU的频率</w:t>
      </w:r>
    </w:p>
    <w:p w:rsidR="00343729" w:rsidRPr="00343729" w:rsidRDefault="00343729" w:rsidP="003437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</w:pPr>
      <w:r w:rsidRPr="00343729">
        <w:rPr>
          <w:rFonts w:ascii="Menlo" w:eastAsia="宋体" w:hAnsi="Menlo" w:cs="Menlo"/>
          <w:color w:val="000000"/>
          <w:kern w:val="0"/>
          <w:szCs w:val="21"/>
          <w:shd w:val="clear" w:color="auto" w:fill="F6F8FA"/>
        </w:rPr>
        <w:t>}</w:t>
      </w:r>
    </w:p>
    <w:p w:rsidR="00343729" w:rsidRPr="00343729" w:rsidRDefault="00343729" w:rsidP="00343729">
      <w:pPr>
        <w:widowControl/>
        <w:spacing w:line="390" w:lineRule="atLeast"/>
        <w:jc w:val="left"/>
        <w:rPr>
          <w:rFonts w:ascii="微软雅黑" w:eastAsia="微软雅黑" w:hAnsi="微软雅黑" w:cs="Arial" w:hint="eastAsia"/>
          <w:color w:val="4D4D4D"/>
          <w:kern w:val="0"/>
          <w:sz w:val="24"/>
        </w:rPr>
      </w:pPr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 xml:space="preserve">　总结，方法1,2,7,8可以在</w:t>
      </w:r>
      <w:proofErr w:type="spellStart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linux</w:t>
      </w:r>
      <w:proofErr w:type="spellEnd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环境下执行，方法1,2,3,4,5,6可以在windows环境下执行.其中，</w:t>
      </w:r>
      <w:proofErr w:type="spellStart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timeGetTime</w:t>
      </w:r>
      <w:proofErr w:type="spellEnd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()和</w:t>
      </w:r>
      <w:proofErr w:type="spellStart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GetTickCount</w:t>
      </w:r>
      <w:proofErr w:type="spellEnd"/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()的返回值类型为DWORD，当统计的毫妙数过大时，将会使结果归0，影响统计结果. </w:t>
      </w:r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br/>
        <w:t>测试结果，windows环境下，主频为1.6GHz，单位为秒.</w:t>
      </w:r>
    </w:p>
    <w:p w:rsidR="00343729" w:rsidRPr="00343729" w:rsidRDefault="00343729" w:rsidP="00343729">
      <w:pPr>
        <w:widowControl/>
        <w:spacing w:line="390" w:lineRule="atLeast"/>
        <w:jc w:val="left"/>
        <w:rPr>
          <w:rFonts w:ascii="微软雅黑" w:eastAsia="微软雅黑" w:hAnsi="微软雅黑" w:cs="Arial" w:hint="eastAsia"/>
          <w:color w:val="4D4D4D"/>
          <w:kern w:val="0"/>
          <w:sz w:val="24"/>
        </w:rPr>
      </w:pPr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t>1 Use Time:0 </w:t>
      </w:r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br/>
        <w:t>2 Use Time:0.390000 </w:t>
      </w:r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br/>
        <w:t>3 Use Time:0.388000 </w:t>
      </w:r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br/>
        <w:t>4 Use Time:0.394704 </w:t>
      </w:r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br/>
        <w:t>5 Use Time:0.407000 </w:t>
      </w:r>
      <w:r w:rsidRPr="00343729">
        <w:rPr>
          <w:rFonts w:ascii="微软雅黑" w:eastAsia="微软雅黑" w:hAnsi="微软雅黑" w:cs="Arial" w:hint="eastAsia"/>
          <w:color w:val="4D4D4D"/>
          <w:kern w:val="0"/>
          <w:sz w:val="24"/>
        </w:rPr>
        <w:br/>
        <w:t>6 Use Time:0.398684</w:t>
      </w:r>
    </w:p>
    <w:p w:rsidR="00343729" w:rsidRPr="00343729" w:rsidRDefault="00343729"/>
    <w:sectPr w:rsidR="00343729" w:rsidRPr="00343729" w:rsidSect="00D66266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904DC"/>
    <w:multiLevelType w:val="multilevel"/>
    <w:tmpl w:val="51C4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86FDC"/>
    <w:multiLevelType w:val="multilevel"/>
    <w:tmpl w:val="41AE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846CE"/>
    <w:multiLevelType w:val="multilevel"/>
    <w:tmpl w:val="0D5C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973D8"/>
    <w:multiLevelType w:val="multilevel"/>
    <w:tmpl w:val="E6E2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D7907"/>
    <w:multiLevelType w:val="multilevel"/>
    <w:tmpl w:val="CDEA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91977"/>
    <w:multiLevelType w:val="multilevel"/>
    <w:tmpl w:val="2426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457BB"/>
    <w:multiLevelType w:val="multilevel"/>
    <w:tmpl w:val="ECC8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26631"/>
    <w:multiLevelType w:val="multilevel"/>
    <w:tmpl w:val="7A68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20167"/>
    <w:multiLevelType w:val="multilevel"/>
    <w:tmpl w:val="0620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0"/>
  </w:num>
  <w:num w:numId="7">
    <w:abstractNumId w:val="2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729"/>
    <w:rsid w:val="00343729"/>
    <w:rsid w:val="00D6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70391"/>
  <w15:chartTrackingRefBased/>
  <w15:docId w15:val="{71143FAD-0D6F-E844-8575-8881D4DD0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4372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372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rticle-type">
    <w:name w:val="article-type"/>
    <w:basedOn w:val="a0"/>
    <w:rsid w:val="00343729"/>
  </w:style>
  <w:style w:type="character" w:styleId="a3">
    <w:name w:val="Hyperlink"/>
    <w:basedOn w:val="a0"/>
    <w:uiPriority w:val="99"/>
    <w:semiHidden/>
    <w:unhideWhenUsed/>
    <w:rsid w:val="00343729"/>
    <w:rPr>
      <w:color w:val="0000FF"/>
      <w:u w:val="single"/>
    </w:rPr>
  </w:style>
  <w:style w:type="character" w:customStyle="1" w:styleId="apple-converted-space">
    <w:name w:val="apple-converted-space"/>
    <w:basedOn w:val="a0"/>
    <w:rsid w:val="00343729"/>
  </w:style>
  <w:style w:type="character" w:customStyle="1" w:styleId="time">
    <w:name w:val="time"/>
    <w:basedOn w:val="a0"/>
    <w:rsid w:val="00343729"/>
  </w:style>
  <w:style w:type="character" w:customStyle="1" w:styleId="read-count">
    <w:name w:val="read-count"/>
    <w:basedOn w:val="a0"/>
    <w:rsid w:val="00343729"/>
  </w:style>
  <w:style w:type="paragraph" w:styleId="a4">
    <w:name w:val="Normal (Web)"/>
    <w:basedOn w:val="a"/>
    <w:uiPriority w:val="99"/>
    <w:semiHidden/>
    <w:unhideWhenUsed/>
    <w:rsid w:val="0034372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34372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43729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343729"/>
    <w:rPr>
      <w:rFonts w:ascii="宋体" w:eastAsia="宋体" w:hAnsi="宋体" w:cs="宋体"/>
      <w:sz w:val="24"/>
      <w:szCs w:val="24"/>
    </w:rPr>
  </w:style>
  <w:style w:type="character" w:customStyle="1" w:styleId="hljs-keyword">
    <w:name w:val="hljs-keyword"/>
    <w:basedOn w:val="a0"/>
    <w:rsid w:val="00343729"/>
  </w:style>
  <w:style w:type="character" w:customStyle="1" w:styleId="hljs-number">
    <w:name w:val="hljs-number"/>
    <w:basedOn w:val="a0"/>
    <w:rsid w:val="00343729"/>
  </w:style>
  <w:style w:type="character" w:customStyle="1" w:styleId="hljs-operator">
    <w:name w:val="hljs-operator"/>
    <w:basedOn w:val="a0"/>
    <w:rsid w:val="00343729"/>
  </w:style>
  <w:style w:type="character" w:customStyle="1" w:styleId="hljs-regexp">
    <w:name w:val="hljs-regexp"/>
    <w:basedOn w:val="a0"/>
    <w:rsid w:val="00343729"/>
  </w:style>
  <w:style w:type="character" w:customStyle="1" w:styleId="hljs-string">
    <w:name w:val="hljs-string"/>
    <w:basedOn w:val="a0"/>
    <w:rsid w:val="00343729"/>
  </w:style>
  <w:style w:type="character" w:customStyle="1" w:styleId="hljs-variable">
    <w:name w:val="hljs-variable"/>
    <w:basedOn w:val="a0"/>
    <w:rsid w:val="00343729"/>
  </w:style>
  <w:style w:type="character" w:customStyle="1" w:styleId="hljs-comment">
    <w:name w:val="hljs-comment"/>
    <w:basedOn w:val="a0"/>
    <w:rsid w:val="00343729"/>
  </w:style>
  <w:style w:type="character" w:customStyle="1" w:styleId="hljs-literal">
    <w:name w:val="hljs-literal"/>
    <w:basedOn w:val="a0"/>
    <w:rsid w:val="00343729"/>
  </w:style>
  <w:style w:type="character" w:customStyle="1" w:styleId="hljs-preprocessor">
    <w:name w:val="hljs-preprocessor"/>
    <w:basedOn w:val="a0"/>
    <w:rsid w:val="00343729"/>
  </w:style>
  <w:style w:type="character" w:customStyle="1" w:styleId="hljs-builtin">
    <w:name w:val="hljs-built_in"/>
    <w:basedOn w:val="a0"/>
    <w:rsid w:val="003437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59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5F6F7"/>
            <w:right w:val="none" w:sz="0" w:space="0" w:color="auto"/>
          </w:divBdr>
          <w:divsChild>
            <w:div w:id="18782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8276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9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43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8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7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aoshuang dong</dc:creator>
  <cp:keywords/>
  <dc:description/>
  <cp:lastModifiedBy>aoshuang dong</cp:lastModifiedBy>
  <cp:revision>1</cp:revision>
  <dcterms:created xsi:type="dcterms:W3CDTF">2020-02-24T13:26:00Z</dcterms:created>
  <dcterms:modified xsi:type="dcterms:W3CDTF">2020-02-24T13:29:00Z</dcterms:modified>
</cp:coreProperties>
</file>