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B0B12" w14:textId="5D000F91" w:rsidR="00D61A95" w:rsidRPr="009A43B5" w:rsidRDefault="00F31ED3" w:rsidP="00F31ED3">
      <w:pPr>
        <w:jc w:val="center"/>
        <w:rPr>
          <w:lang w:val="en-US"/>
        </w:rPr>
      </w:pPr>
      <w:r w:rsidRPr="009A43B5">
        <w:rPr>
          <w:lang w:val="en-US"/>
        </w:rPr>
        <w:t>TP Docker</w:t>
      </w:r>
    </w:p>
    <w:p w14:paraId="5E421106" w14:textId="77777777" w:rsidR="00F31ED3" w:rsidRDefault="00F31ED3" w:rsidP="00F31ED3">
      <w:pPr>
        <w:jc w:val="center"/>
        <w:rPr>
          <w:lang w:val="en-US"/>
        </w:rPr>
      </w:pPr>
    </w:p>
    <w:p w14:paraId="12971E1D" w14:textId="77777777" w:rsidR="009A43B5" w:rsidRPr="009A43B5" w:rsidRDefault="009A43B5" w:rsidP="00F31ED3">
      <w:pPr>
        <w:jc w:val="center"/>
        <w:rPr>
          <w:lang w:val="en-US"/>
        </w:rPr>
      </w:pPr>
    </w:p>
    <w:p w14:paraId="061214E6" w14:textId="751D3304" w:rsidR="009A43B5" w:rsidRPr="009A43B5" w:rsidRDefault="009A43B5" w:rsidP="00F31ED3">
      <w:r w:rsidRPr="009A43B5">
        <w:t>2. Environnement et p</w:t>
      </w:r>
      <w:r>
        <w:t>reparation</w:t>
      </w:r>
    </w:p>
    <w:p w14:paraId="6BD026DA" w14:textId="4A6B00FF" w:rsidR="00E6374D" w:rsidRPr="009A43B5" w:rsidRDefault="00F31ED3" w:rsidP="00F31ED3">
      <w:r w:rsidRPr="009A43B5">
        <w:t>Machine windows</w:t>
      </w:r>
      <w:r w:rsidR="009A43B5" w:rsidRPr="009A43B5">
        <w:t xml:space="preserve"> 11</w:t>
      </w:r>
    </w:p>
    <w:p w14:paraId="7EA753C3" w14:textId="02FE2B4F" w:rsidR="00E6374D" w:rsidRPr="00E6374D" w:rsidRDefault="00E6374D" w:rsidP="00F31ED3">
      <w:pPr>
        <w:rPr>
          <w:lang w:val="en-US"/>
        </w:rPr>
      </w:pPr>
      <w:r w:rsidRPr="00E6374D">
        <w:rPr>
          <w:lang w:val="en-US"/>
        </w:rPr>
        <w:t>Docker Desktop 4.48.0</w:t>
      </w:r>
    </w:p>
    <w:p w14:paraId="4D9E7D88" w14:textId="757E0589" w:rsidR="00E6374D" w:rsidRDefault="00E6374D" w:rsidP="00F31ED3">
      <w:r w:rsidRPr="009A43B5">
        <w:t>WSL2 activé</w:t>
      </w:r>
    </w:p>
    <w:p w14:paraId="05DF3F05" w14:textId="57BFF2ED" w:rsidR="009A43B5" w:rsidRDefault="009A43B5" w:rsidP="00F31ED3">
      <w:r>
        <w:t>Mysql-win</w:t>
      </w:r>
    </w:p>
    <w:p w14:paraId="56E64635" w14:textId="2F94AED3" w:rsidR="009A43B5" w:rsidRDefault="009A43B5" w:rsidP="00F31ED3">
      <w:r>
        <w:t>Nginx-win</w:t>
      </w:r>
    </w:p>
    <w:p w14:paraId="06B164CB" w14:textId="1973E89C" w:rsidR="009A43B5" w:rsidRDefault="009A43B5" w:rsidP="00F31ED3">
      <w:r>
        <w:t>Redis-win</w:t>
      </w:r>
    </w:p>
    <w:p w14:paraId="7CE6FC00" w14:textId="77777777" w:rsidR="009A43B5" w:rsidRDefault="009A43B5" w:rsidP="00F31ED3"/>
    <w:p w14:paraId="5DD261AA" w14:textId="6F1E6F3F" w:rsidR="009A43B5" w:rsidRPr="009A43B5" w:rsidRDefault="009A43B5" w:rsidP="00F31ED3">
      <w:pPr>
        <w:rPr>
          <w:lang w:val="en-US"/>
        </w:rPr>
      </w:pPr>
      <w:r w:rsidRPr="009A43B5">
        <w:rPr>
          <w:lang w:val="en-US"/>
        </w:rPr>
        <w:t xml:space="preserve">Machine ubuntu </w:t>
      </w:r>
      <w:r>
        <w:rPr>
          <w:lang w:val="en-US"/>
        </w:rPr>
        <w:t>24.04.3</w:t>
      </w:r>
    </w:p>
    <w:p w14:paraId="55662A14" w14:textId="5ECD6062" w:rsidR="009A43B5" w:rsidRPr="009A43B5" w:rsidRDefault="009A43B5" w:rsidP="00F31ED3">
      <w:pPr>
        <w:rPr>
          <w:lang w:val="en-US"/>
        </w:rPr>
      </w:pPr>
      <w:r w:rsidRPr="009A43B5">
        <w:rPr>
          <w:lang w:val="en-US"/>
        </w:rPr>
        <w:t>Docker ubuntu : 24.04.3</w:t>
      </w:r>
    </w:p>
    <w:p w14:paraId="51D70B13" w14:textId="7B82FA40" w:rsidR="005C55CE" w:rsidRDefault="009A43B5" w:rsidP="00F31ED3">
      <w:pPr>
        <w:rPr>
          <w:lang w:val="en-US"/>
        </w:rPr>
      </w:pPr>
      <w:r>
        <w:rPr>
          <w:lang w:val="en-US"/>
        </w:rPr>
        <w:t>Mysql-ubuntu</w:t>
      </w:r>
    </w:p>
    <w:p w14:paraId="7FCC1162" w14:textId="479E2D48" w:rsidR="009A43B5" w:rsidRDefault="009A43B5" w:rsidP="00F31ED3">
      <w:pPr>
        <w:rPr>
          <w:lang w:val="en-US"/>
        </w:rPr>
      </w:pPr>
      <w:r>
        <w:rPr>
          <w:lang w:val="en-US"/>
        </w:rPr>
        <w:t>Nginx-ubuntu</w:t>
      </w:r>
    </w:p>
    <w:p w14:paraId="0B2BEB63" w14:textId="773D780E" w:rsidR="009A43B5" w:rsidRDefault="009A43B5" w:rsidP="00F31ED3">
      <w:pPr>
        <w:rPr>
          <w:lang w:val="en-US"/>
        </w:rPr>
      </w:pPr>
      <w:r>
        <w:rPr>
          <w:lang w:val="en-US"/>
        </w:rPr>
        <w:t>Redis-win</w:t>
      </w:r>
    </w:p>
    <w:p w14:paraId="339B92DC" w14:textId="77777777" w:rsidR="009A43B5" w:rsidRPr="009A43B5" w:rsidRDefault="009A43B5" w:rsidP="00F31ED3">
      <w:pPr>
        <w:rPr>
          <w:lang w:val="en-US"/>
        </w:rPr>
      </w:pPr>
    </w:p>
    <w:p w14:paraId="01F44406" w14:textId="63EFCC61" w:rsidR="005C55CE" w:rsidRPr="009A43B5" w:rsidRDefault="002A03F0" w:rsidP="00F31ED3">
      <w:pPr>
        <w:rPr>
          <w:lang w:val="en-US"/>
        </w:rPr>
      </w:pPr>
      <w:r w:rsidRPr="009A43B5">
        <w:rPr>
          <w:lang w:val="en-US"/>
        </w:rPr>
        <w:t>4</w:t>
      </w:r>
      <w:r w:rsidR="009A43B5" w:rsidRPr="009A43B5">
        <w:rPr>
          <w:lang w:val="en-US"/>
        </w:rPr>
        <w:t>.</w:t>
      </w:r>
      <w:r w:rsidRPr="009A43B5">
        <w:rPr>
          <w:lang w:val="en-US"/>
        </w:rPr>
        <w:t xml:space="preserve"> windows</w:t>
      </w:r>
    </w:p>
    <w:p w14:paraId="70D4144F" w14:textId="3F35BD0F" w:rsidR="002A03F0" w:rsidRDefault="002A03F0" w:rsidP="00F31ED3">
      <w:pPr>
        <w:rPr>
          <w:lang w:val="en-US"/>
        </w:rPr>
      </w:pPr>
      <w:r w:rsidRPr="002A03F0">
        <w:rPr>
          <w:noProof/>
          <w:lang w:val="en-US"/>
        </w:rPr>
        <w:drawing>
          <wp:inline distT="0" distB="0" distL="0" distR="0" wp14:anchorId="0BA2C630" wp14:editId="66D2C377">
            <wp:extent cx="5760720" cy="485140"/>
            <wp:effectExtent l="0" t="0" r="0" b="0"/>
            <wp:docPr id="1462506611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506611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783AA" w14:textId="00C5A273" w:rsidR="005C55CE" w:rsidRDefault="002A03F0" w:rsidP="00F31ED3">
      <w:pPr>
        <w:rPr>
          <w:lang w:val="en-US"/>
        </w:rPr>
      </w:pPr>
      <w:r w:rsidRPr="002A03F0">
        <w:rPr>
          <w:noProof/>
          <w:lang w:val="en-US"/>
        </w:rPr>
        <w:drawing>
          <wp:inline distT="0" distB="0" distL="0" distR="0" wp14:anchorId="38F5D3F8" wp14:editId="4D9C50D3">
            <wp:extent cx="5760720" cy="258445"/>
            <wp:effectExtent l="0" t="0" r="0" b="8255"/>
            <wp:docPr id="16107394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7394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3079B" w14:textId="3D19A88B" w:rsidR="005C55CE" w:rsidRDefault="002A03F0" w:rsidP="00F31ED3">
      <w:pPr>
        <w:rPr>
          <w:lang w:val="en-US"/>
        </w:rPr>
      </w:pPr>
      <w:r w:rsidRPr="002A03F0">
        <w:rPr>
          <w:noProof/>
          <w:lang w:val="en-US"/>
        </w:rPr>
        <w:lastRenderedPageBreak/>
        <w:drawing>
          <wp:inline distT="0" distB="0" distL="0" distR="0" wp14:anchorId="1C63B630" wp14:editId="423A3656">
            <wp:extent cx="5760720" cy="2178050"/>
            <wp:effectExtent l="0" t="0" r="0" b="0"/>
            <wp:docPr id="737953080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953080" name="Image 1" descr="Une image contenant texte, capture d’écran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7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EA49" w14:textId="55134AD6" w:rsidR="005C55CE" w:rsidRDefault="002A03F0" w:rsidP="00F31ED3">
      <w:pPr>
        <w:rPr>
          <w:lang w:val="en-US"/>
        </w:rPr>
      </w:pPr>
      <w:r>
        <w:rPr>
          <w:lang w:val="en-US"/>
        </w:rPr>
        <w:t>4</w:t>
      </w:r>
      <w:r w:rsidR="009A43B5">
        <w:rPr>
          <w:lang w:val="en-US"/>
        </w:rPr>
        <w:t>.</w:t>
      </w:r>
      <w:r>
        <w:rPr>
          <w:lang w:val="en-US"/>
        </w:rPr>
        <w:t xml:space="preserve"> Ubuntu</w:t>
      </w:r>
    </w:p>
    <w:p w14:paraId="4ED88EC1" w14:textId="1AC87D0A" w:rsidR="002A03F0" w:rsidRDefault="002A03F0" w:rsidP="00F31ED3">
      <w:pPr>
        <w:rPr>
          <w:lang w:val="en-US"/>
        </w:rPr>
      </w:pPr>
      <w:r w:rsidRPr="002A03F0">
        <w:rPr>
          <w:noProof/>
          <w:lang w:val="en-US"/>
        </w:rPr>
        <w:drawing>
          <wp:inline distT="0" distB="0" distL="0" distR="0" wp14:anchorId="18719D03" wp14:editId="09012DCF">
            <wp:extent cx="5760720" cy="403860"/>
            <wp:effectExtent l="0" t="0" r="0" b="0"/>
            <wp:docPr id="1656485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8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7538C" w14:textId="6B01085B" w:rsidR="005C55CE" w:rsidRDefault="002A03F0" w:rsidP="00F31ED3">
      <w:pPr>
        <w:rPr>
          <w:lang w:val="en-US"/>
        </w:rPr>
      </w:pPr>
      <w:r w:rsidRPr="002A03F0">
        <w:rPr>
          <w:noProof/>
          <w:lang w:val="en-US"/>
        </w:rPr>
        <w:drawing>
          <wp:inline distT="0" distB="0" distL="0" distR="0" wp14:anchorId="21AA711D" wp14:editId="4AE68E6C">
            <wp:extent cx="5760720" cy="360045"/>
            <wp:effectExtent l="0" t="0" r="0" b="1905"/>
            <wp:docPr id="7484179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1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2090C" w14:textId="57C5AE85" w:rsidR="002A03F0" w:rsidRDefault="002A03F0" w:rsidP="00F31ED3">
      <w:pPr>
        <w:rPr>
          <w:lang w:val="en-US"/>
        </w:rPr>
      </w:pPr>
      <w:r w:rsidRPr="002A03F0">
        <w:rPr>
          <w:noProof/>
          <w:lang w:val="en-US"/>
        </w:rPr>
        <w:drawing>
          <wp:inline distT="0" distB="0" distL="0" distR="0" wp14:anchorId="6F502B1B" wp14:editId="1DFEEC8D">
            <wp:extent cx="5760720" cy="3843020"/>
            <wp:effectExtent l="0" t="0" r="0" b="5080"/>
            <wp:docPr id="351445390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445390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32CC9" w14:textId="230E4F85" w:rsidR="005C55CE" w:rsidRDefault="002A03F0" w:rsidP="00F31ED3">
      <w:pPr>
        <w:rPr>
          <w:lang w:val="en-US"/>
        </w:rPr>
      </w:pPr>
      <w:r w:rsidRPr="002A03F0">
        <w:rPr>
          <w:noProof/>
          <w:lang w:val="en-US"/>
        </w:rPr>
        <w:drawing>
          <wp:inline distT="0" distB="0" distL="0" distR="0" wp14:anchorId="770D73BC" wp14:editId="5A1DEC01">
            <wp:extent cx="562053" cy="181000"/>
            <wp:effectExtent l="0" t="0" r="9525" b="9525"/>
            <wp:docPr id="177008980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0898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D461A" w14:textId="4434325E" w:rsidR="009A43B5" w:rsidRPr="009A43B5" w:rsidRDefault="009A43B5" w:rsidP="009A43B5">
      <w:r>
        <w:t xml:space="preserve">5. </w:t>
      </w:r>
      <w:r w:rsidRPr="009A43B5">
        <w:t>Problèmes rencontrés &amp; solutions</w:t>
      </w:r>
    </w:p>
    <w:p w14:paraId="0AA636D7" w14:textId="45B680F5" w:rsidR="005C55CE" w:rsidRDefault="009A43B5" w:rsidP="00F31ED3">
      <w:r w:rsidRPr="009A43B5">
        <w:t>Pas d</w:t>
      </w:r>
      <w:r>
        <w:t>e problèmes spécifiques rencontrés</w:t>
      </w:r>
    </w:p>
    <w:p w14:paraId="517E32F3" w14:textId="79A245F2" w:rsidR="009A43B5" w:rsidRDefault="009A43B5" w:rsidP="00F31ED3">
      <w:r>
        <w:t>6.</w:t>
      </w:r>
      <w:r w:rsidRPr="009A43B5">
        <w:t xml:space="preserve"> </w:t>
      </w:r>
      <w:r w:rsidRPr="009A43B5">
        <w:t>Bonnes pratiques Docker retenues</w:t>
      </w:r>
    </w:p>
    <w:p w14:paraId="0DC95788" w14:textId="12597F39" w:rsidR="009A43B5" w:rsidRDefault="009A43B5" w:rsidP="00F31ED3">
      <w:r w:rsidRPr="009A43B5">
        <w:lastRenderedPageBreak/>
        <w:t>utiliser des noms explicites pour les conteneurs, images et réseaux</w:t>
      </w:r>
    </w:p>
    <w:p w14:paraId="04587D68" w14:textId="75A91369" w:rsidR="009A43B5" w:rsidRDefault="009A43B5" w:rsidP="00F31ED3">
      <w:r w:rsidRPr="009A43B5">
        <w:t>préférer les volumes Docker</w:t>
      </w:r>
      <w:r>
        <w:t xml:space="preserve"> </w:t>
      </w:r>
      <w:r w:rsidRPr="009A43B5">
        <w:t>plutôt que des chemins locaux, pour plus de portabilité et de gestion.</w:t>
      </w:r>
    </w:p>
    <w:p w14:paraId="41E5727B" w14:textId="3D18832D" w:rsidR="009A43B5" w:rsidRDefault="009A43B5" w:rsidP="00F31ED3">
      <w:r w:rsidRPr="009A43B5">
        <w:t xml:space="preserve">passer les mots de passe via des </w:t>
      </w:r>
      <w:r w:rsidRPr="009A43B5">
        <w:rPr>
          <w:b/>
          <w:bCs/>
        </w:rPr>
        <w:t>variables d’environnement</w:t>
      </w:r>
      <w:r w:rsidRPr="009A43B5">
        <w:t xml:space="preserve"> sécurisées ou des fichiers secrets, jamais en clair dans les commandes</w:t>
      </w:r>
    </w:p>
    <w:p w14:paraId="6F6E56BE" w14:textId="73C8EF38" w:rsidR="009A43B5" w:rsidRDefault="009A43B5" w:rsidP="00F31ED3">
      <w:r w:rsidRPr="009A43B5">
        <w:t>ajouter un HEALTHCHECK dans le Dockerfile ou via docker run pour surveiller automatiquement l’état du conteneur.</w:t>
      </w:r>
    </w:p>
    <w:p w14:paraId="2E9742D2" w14:textId="330B1CC9" w:rsidR="009A43B5" w:rsidRDefault="009A43B5" w:rsidP="00F31ED3">
      <w:r w:rsidRPr="009A43B5">
        <w:t>utiliser docker logs, des volumes ou un système de collecte (comme ELK ou Loki) pour suivre et conserver les journaux.</w:t>
      </w:r>
    </w:p>
    <w:p w14:paraId="413C4480" w14:textId="77777777" w:rsidR="009A43B5" w:rsidRPr="009A43B5" w:rsidRDefault="009A43B5" w:rsidP="00F31ED3"/>
    <w:p w14:paraId="7F8A23C2" w14:textId="77777777" w:rsidR="005C55CE" w:rsidRPr="009A43B5" w:rsidRDefault="005C55CE" w:rsidP="00F31ED3"/>
    <w:p w14:paraId="72CCDC60" w14:textId="77777777" w:rsidR="005C55CE" w:rsidRPr="009A43B5" w:rsidRDefault="005C55CE" w:rsidP="00F31ED3"/>
    <w:p w14:paraId="063F2EF4" w14:textId="77777777" w:rsidR="005C55CE" w:rsidRPr="009A43B5" w:rsidRDefault="005C55CE" w:rsidP="00F31ED3"/>
    <w:p w14:paraId="55B7E111" w14:textId="77777777" w:rsidR="005C55CE" w:rsidRPr="009A43B5" w:rsidRDefault="005C55CE" w:rsidP="00F31ED3"/>
    <w:p w14:paraId="576606DF" w14:textId="77777777" w:rsidR="005C55CE" w:rsidRPr="009A43B5" w:rsidRDefault="005C55CE" w:rsidP="00F31ED3"/>
    <w:p w14:paraId="45B0DA74" w14:textId="77777777" w:rsidR="005C55CE" w:rsidRPr="009A43B5" w:rsidRDefault="005C55CE" w:rsidP="00F31ED3"/>
    <w:p w14:paraId="5EDFEBB5" w14:textId="77777777" w:rsidR="005C55CE" w:rsidRPr="009A43B5" w:rsidRDefault="005C55CE" w:rsidP="00F31ED3"/>
    <w:p w14:paraId="0EECE2DB" w14:textId="77777777" w:rsidR="005C55CE" w:rsidRPr="009A43B5" w:rsidRDefault="005C55CE" w:rsidP="00F31ED3"/>
    <w:p w14:paraId="73B73EC0" w14:textId="77777777" w:rsidR="005C55CE" w:rsidRPr="009A43B5" w:rsidRDefault="005C55CE" w:rsidP="00F31ED3"/>
    <w:p w14:paraId="11FCA47F" w14:textId="77777777" w:rsidR="005C55CE" w:rsidRPr="009A43B5" w:rsidRDefault="005C55CE" w:rsidP="00F31ED3"/>
    <w:p w14:paraId="2A6B3C64" w14:textId="77777777" w:rsidR="005C55CE" w:rsidRPr="009A43B5" w:rsidRDefault="005C55CE" w:rsidP="00F31ED3"/>
    <w:p w14:paraId="4857E2FE" w14:textId="77777777" w:rsidR="005C55CE" w:rsidRPr="009A43B5" w:rsidRDefault="005C55CE" w:rsidP="00F31ED3"/>
    <w:p w14:paraId="69B75E99" w14:textId="77777777" w:rsidR="00E6374D" w:rsidRPr="009A43B5" w:rsidRDefault="00E6374D" w:rsidP="00F31ED3"/>
    <w:sectPr w:rsidR="00E6374D" w:rsidRPr="009A43B5" w:rsidSect="005C55CE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5C0DF" w14:textId="77777777" w:rsidR="00C54E94" w:rsidRDefault="00C54E94" w:rsidP="00F31ED3">
      <w:pPr>
        <w:spacing w:after="0" w:line="240" w:lineRule="auto"/>
      </w:pPr>
      <w:r>
        <w:separator/>
      </w:r>
    </w:p>
  </w:endnote>
  <w:endnote w:type="continuationSeparator" w:id="0">
    <w:p w14:paraId="32FA64EA" w14:textId="77777777" w:rsidR="00C54E94" w:rsidRDefault="00C54E94" w:rsidP="00F31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BD74B" w14:textId="77777777" w:rsidR="00C54E94" w:rsidRDefault="00C54E94" w:rsidP="00F31ED3">
      <w:pPr>
        <w:spacing w:after="0" w:line="240" w:lineRule="auto"/>
      </w:pPr>
      <w:r>
        <w:separator/>
      </w:r>
    </w:p>
  </w:footnote>
  <w:footnote w:type="continuationSeparator" w:id="0">
    <w:p w14:paraId="754CB697" w14:textId="77777777" w:rsidR="00C54E94" w:rsidRDefault="00C54E94" w:rsidP="00F31E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0174B" w14:textId="642B4331" w:rsidR="00F31ED3" w:rsidRDefault="00F31ED3">
    <w:pPr>
      <w:pStyle w:val="En-tte"/>
    </w:pPr>
    <w:r>
      <w:t>CAYROCHE Mickaël</w:t>
    </w:r>
    <w:r>
      <w:tab/>
    </w:r>
    <w:r>
      <w:tab/>
      <w:t>14/10/2025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ED3"/>
    <w:rsid w:val="002A03F0"/>
    <w:rsid w:val="002A0DD2"/>
    <w:rsid w:val="005C55CE"/>
    <w:rsid w:val="007F1E25"/>
    <w:rsid w:val="00934E26"/>
    <w:rsid w:val="009A43B5"/>
    <w:rsid w:val="009B280B"/>
    <w:rsid w:val="00B34F11"/>
    <w:rsid w:val="00C54E94"/>
    <w:rsid w:val="00CA2FC4"/>
    <w:rsid w:val="00D47740"/>
    <w:rsid w:val="00D61A95"/>
    <w:rsid w:val="00E6374D"/>
    <w:rsid w:val="00F31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016D2"/>
  <w15:chartTrackingRefBased/>
  <w15:docId w15:val="{3A634603-7CD7-4291-8B81-0F7C811A0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31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31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31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31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31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31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31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31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31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31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31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31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31ED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31ED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31ED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31ED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31ED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31ED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31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31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31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31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31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31ED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31ED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31ED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31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31ED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31ED3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31E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31ED3"/>
  </w:style>
  <w:style w:type="paragraph" w:styleId="Pieddepage">
    <w:name w:val="footer"/>
    <w:basedOn w:val="Normal"/>
    <w:link w:val="PieddepageCar"/>
    <w:uiPriority w:val="99"/>
    <w:unhideWhenUsed/>
    <w:rsid w:val="00F31ED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31ED3"/>
  </w:style>
  <w:style w:type="table" w:styleId="Grilledutableau">
    <w:name w:val="Table Grid"/>
    <w:basedOn w:val="TableauNormal"/>
    <w:uiPriority w:val="39"/>
    <w:rsid w:val="00E637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138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Mickaël CAYROCHE</dc:creator>
  <cp:keywords/>
  <dc:description/>
  <cp:lastModifiedBy>Mickaël CAYROCHE</cp:lastModifiedBy>
  <cp:revision>3</cp:revision>
  <dcterms:created xsi:type="dcterms:W3CDTF">2025-10-14T14:08:00Z</dcterms:created>
  <dcterms:modified xsi:type="dcterms:W3CDTF">2025-10-14T14:18:00Z</dcterms:modified>
</cp:coreProperties>
</file>