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C14F5" w14:textId="50C6D022" w:rsidR="008839AA" w:rsidRDefault="008839AA" w:rsidP="008839AA">
      <w:pPr>
        <w:jc w:val="center"/>
        <w:rPr>
          <w:sz w:val="40"/>
          <w:szCs w:val="40"/>
        </w:rPr>
      </w:pPr>
      <w:r>
        <w:rPr>
          <w:sz w:val="40"/>
          <w:szCs w:val="40"/>
        </w:rPr>
        <w:t>COM2020 Team Project</w:t>
      </w:r>
    </w:p>
    <w:p w14:paraId="7EEEFACE" w14:textId="10B5E1A2" w:rsidR="008839AA" w:rsidRDefault="008839AA" w:rsidP="008839A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Week 6 Scrum Meeting</w:t>
      </w:r>
    </w:p>
    <w:p w14:paraId="3D1B3A52" w14:textId="77777777" w:rsidR="008839AA" w:rsidRDefault="008839AA" w:rsidP="008839AA">
      <w:pPr>
        <w:rPr>
          <w:b/>
          <w:bCs/>
          <w:sz w:val="36"/>
          <w:szCs w:val="36"/>
        </w:rPr>
      </w:pPr>
    </w:p>
    <w:p w14:paraId="08EA7052" w14:textId="1B746817" w:rsidR="008839AA" w:rsidRDefault="003C3DC6" w:rsidP="008839AA">
      <w:pPr>
        <w:rPr>
          <w:b/>
          <w:bCs/>
        </w:rPr>
      </w:pPr>
      <w:r>
        <w:rPr>
          <w:b/>
          <w:bCs/>
        </w:rPr>
        <w:t>Presentation Roles</w:t>
      </w:r>
    </w:p>
    <w:p w14:paraId="3BB92F30" w14:textId="13975910" w:rsidR="003C3DC6" w:rsidRDefault="003C3DC6" w:rsidP="003C3DC6">
      <w:r>
        <w:t>Oli</w:t>
      </w:r>
      <w:r w:rsidR="00B43B3A">
        <w:t xml:space="preserve"> M</w:t>
      </w:r>
      <w:r>
        <w:t>:</w:t>
      </w:r>
    </w:p>
    <w:p w14:paraId="50920B10" w14:textId="52E078AB" w:rsidR="003C3DC6" w:rsidRDefault="003C3DC6" w:rsidP="003C3DC6">
      <w:pPr>
        <w:pStyle w:val="ListParagraph"/>
        <w:numPr>
          <w:ilvl w:val="0"/>
          <w:numId w:val="2"/>
        </w:numPr>
      </w:pPr>
      <w:r>
        <w:t>Introduction and Overview</w:t>
      </w:r>
    </w:p>
    <w:p w14:paraId="70E7120B" w14:textId="55487700" w:rsidR="00352090" w:rsidRDefault="00352090" w:rsidP="003C3DC6">
      <w:pPr>
        <w:pStyle w:val="ListParagraph"/>
        <w:numPr>
          <w:ilvl w:val="0"/>
          <w:numId w:val="2"/>
        </w:numPr>
      </w:pPr>
      <w:r>
        <w:t>Executive Summary</w:t>
      </w:r>
    </w:p>
    <w:p w14:paraId="19212780" w14:textId="7E861D2B" w:rsidR="00352090" w:rsidRDefault="00352090" w:rsidP="003C3DC6">
      <w:pPr>
        <w:pStyle w:val="ListParagraph"/>
        <w:numPr>
          <w:ilvl w:val="0"/>
          <w:numId w:val="2"/>
        </w:numPr>
      </w:pPr>
      <w:r>
        <w:t>Next Steps and Limitations</w:t>
      </w:r>
    </w:p>
    <w:p w14:paraId="7F9C0BAF" w14:textId="35025950" w:rsidR="003C3DC6" w:rsidRDefault="003C3DC6" w:rsidP="003C3DC6">
      <w:r>
        <w:t>Alistar:</w:t>
      </w:r>
    </w:p>
    <w:p w14:paraId="658E82B1" w14:textId="48ECE68E" w:rsidR="003C3DC6" w:rsidRDefault="009C19C3" w:rsidP="003C3DC6">
      <w:pPr>
        <w:pStyle w:val="ListParagraph"/>
        <w:numPr>
          <w:ilvl w:val="0"/>
          <w:numId w:val="2"/>
        </w:numPr>
      </w:pPr>
      <w:r>
        <w:t>System Architecture</w:t>
      </w:r>
    </w:p>
    <w:p w14:paraId="4896C183" w14:textId="0350FAE3" w:rsidR="009C19C3" w:rsidRDefault="009C19C3" w:rsidP="003C3DC6">
      <w:pPr>
        <w:pStyle w:val="ListParagraph"/>
        <w:numPr>
          <w:ilvl w:val="0"/>
          <w:numId w:val="2"/>
        </w:numPr>
      </w:pPr>
      <w:r>
        <w:t>Data Design</w:t>
      </w:r>
    </w:p>
    <w:p w14:paraId="28940AE2" w14:textId="1FE75631" w:rsidR="003C3DC6" w:rsidRDefault="003C3DC6" w:rsidP="003C3DC6">
      <w:r>
        <w:t>Sam:</w:t>
      </w:r>
    </w:p>
    <w:p w14:paraId="6FC55090" w14:textId="5F4875C8" w:rsidR="003C3DC6" w:rsidRDefault="003C3DC6" w:rsidP="003C3DC6">
      <w:pPr>
        <w:pStyle w:val="ListParagraph"/>
        <w:numPr>
          <w:ilvl w:val="0"/>
          <w:numId w:val="2"/>
        </w:numPr>
      </w:pPr>
      <w:r>
        <w:t>Cases</w:t>
      </w:r>
    </w:p>
    <w:p w14:paraId="1661875A" w14:textId="5CE62809" w:rsidR="0018380B" w:rsidRDefault="0018380B" w:rsidP="003C3DC6">
      <w:pPr>
        <w:pStyle w:val="ListParagraph"/>
        <w:numPr>
          <w:ilvl w:val="0"/>
          <w:numId w:val="2"/>
        </w:numPr>
      </w:pPr>
      <w:r>
        <w:t>Problem Framing and Content</w:t>
      </w:r>
    </w:p>
    <w:p w14:paraId="3EA4575F" w14:textId="2759ED99" w:rsidR="0018380B" w:rsidRDefault="0018380B" w:rsidP="003C3DC6">
      <w:pPr>
        <w:pStyle w:val="ListParagraph"/>
        <w:numPr>
          <w:ilvl w:val="0"/>
          <w:numId w:val="2"/>
        </w:numPr>
      </w:pPr>
      <w:r>
        <w:t>Scope Control</w:t>
      </w:r>
    </w:p>
    <w:p w14:paraId="724F3091" w14:textId="4C9CF1C5" w:rsidR="003C3DC6" w:rsidRDefault="003C3DC6" w:rsidP="003C3DC6">
      <w:r>
        <w:t>Ted:</w:t>
      </w:r>
    </w:p>
    <w:p w14:paraId="45044343" w14:textId="2DA085A9" w:rsidR="003C3DC6" w:rsidRDefault="003C3DC6" w:rsidP="003C3DC6">
      <w:pPr>
        <w:pStyle w:val="ListParagraph"/>
        <w:numPr>
          <w:ilvl w:val="0"/>
          <w:numId w:val="2"/>
        </w:numPr>
      </w:pPr>
      <w:r>
        <w:t>Design</w:t>
      </w:r>
    </w:p>
    <w:p w14:paraId="36267379" w14:textId="45512E0C" w:rsidR="00D21F38" w:rsidRDefault="00D21F38" w:rsidP="003C3DC6">
      <w:pPr>
        <w:pStyle w:val="ListParagraph"/>
        <w:numPr>
          <w:ilvl w:val="0"/>
          <w:numId w:val="2"/>
        </w:numPr>
      </w:pPr>
      <w:r>
        <w:t>Prototype Walkthrough</w:t>
      </w:r>
    </w:p>
    <w:p w14:paraId="53DD49C6" w14:textId="4D93CB3A" w:rsidR="00352090" w:rsidRDefault="00352090" w:rsidP="00352090">
      <w:r>
        <w:t>Chase:</w:t>
      </w:r>
    </w:p>
    <w:p w14:paraId="161511ED" w14:textId="5AD4E53C" w:rsidR="00352090" w:rsidRDefault="00352090" w:rsidP="00352090">
      <w:pPr>
        <w:pStyle w:val="ListParagraph"/>
        <w:numPr>
          <w:ilvl w:val="0"/>
          <w:numId w:val="2"/>
        </w:numPr>
      </w:pPr>
      <w:r>
        <w:t>Testing Examples</w:t>
      </w:r>
    </w:p>
    <w:p w14:paraId="4397815C" w14:textId="5E0A797B" w:rsidR="00352090" w:rsidRDefault="00352090" w:rsidP="00352090">
      <w:pPr>
        <w:pStyle w:val="ListParagraph"/>
        <w:numPr>
          <w:ilvl w:val="0"/>
          <w:numId w:val="2"/>
        </w:numPr>
      </w:pPr>
      <w:r>
        <w:t>Processed Evidence</w:t>
      </w:r>
    </w:p>
    <w:p w14:paraId="2908B1A3" w14:textId="2B84E0C2" w:rsidR="00B43B3A" w:rsidRDefault="00B43B3A" w:rsidP="00B43B3A">
      <w:r>
        <w:t>Oliver E:</w:t>
      </w:r>
    </w:p>
    <w:p w14:paraId="49310889" w14:textId="6817848F" w:rsidR="00D21F38" w:rsidRDefault="00D21F38" w:rsidP="00D21F38">
      <w:pPr>
        <w:pStyle w:val="ListParagraph"/>
        <w:numPr>
          <w:ilvl w:val="0"/>
          <w:numId w:val="3"/>
        </w:numPr>
      </w:pPr>
      <w:r>
        <w:t>Documentation</w:t>
      </w:r>
    </w:p>
    <w:p w14:paraId="369EAE1E" w14:textId="53D32F66" w:rsidR="00D21F38" w:rsidRDefault="00D21F38" w:rsidP="00EB7E85">
      <w:pPr>
        <w:pStyle w:val="ListParagraph"/>
        <w:numPr>
          <w:ilvl w:val="0"/>
          <w:numId w:val="3"/>
        </w:numPr>
      </w:pPr>
      <w:r>
        <w:t>Licencing</w:t>
      </w:r>
    </w:p>
    <w:p w14:paraId="33DF3287" w14:textId="37FC5C6E" w:rsidR="00B43B3A" w:rsidRDefault="00B43B3A" w:rsidP="00B43B3A">
      <w:r>
        <w:t>Ed:</w:t>
      </w:r>
    </w:p>
    <w:p w14:paraId="01AADEDC" w14:textId="30F3BA52" w:rsidR="00D21F38" w:rsidRDefault="00D21F38" w:rsidP="00D21F38">
      <w:pPr>
        <w:pStyle w:val="ListParagraph"/>
        <w:numPr>
          <w:ilvl w:val="0"/>
          <w:numId w:val="4"/>
        </w:numPr>
      </w:pPr>
      <w:r>
        <w:t>Risks and Mitigation</w:t>
      </w:r>
    </w:p>
    <w:p w14:paraId="4506B22E" w14:textId="459A1C04" w:rsidR="00E339C6" w:rsidRDefault="00E339C6" w:rsidP="00D21F38">
      <w:pPr>
        <w:pStyle w:val="ListParagraph"/>
        <w:numPr>
          <w:ilvl w:val="0"/>
          <w:numId w:val="4"/>
        </w:numPr>
      </w:pPr>
      <w:r>
        <w:t>Comments</w:t>
      </w:r>
    </w:p>
    <w:p w14:paraId="6E803225" w14:textId="77777777" w:rsidR="00EB7E85" w:rsidRDefault="00EB7E85" w:rsidP="00EB7E85"/>
    <w:p w14:paraId="2F32143C" w14:textId="77777777" w:rsidR="00EB7E85" w:rsidRDefault="00EB7E85" w:rsidP="00EB7E85"/>
    <w:p w14:paraId="4F0CD8AA" w14:textId="51985F83" w:rsidR="00EB7E85" w:rsidRDefault="000E26C7" w:rsidP="00EB7E85">
      <w:pPr>
        <w:rPr>
          <w:b/>
          <w:bCs/>
        </w:rPr>
      </w:pPr>
      <w:r>
        <w:rPr>
          <w:b/>
          <w:bCs/>
        </w:rPr>
        <w:t>Finished</w:t>
      </w:r>
    </w:p>
    <w:p w14:paraId="01E48F13" w14:textId="2AD7DEBB" w:rsidR="000E26C7" w:rsidRDefault="000E26C7" w:rsidP="000E26C7">
      <w:pPr>
        <w:pStyle w:val="ListParagraph"/>
        <w:numPr>
          <w:ilvl w:val="0"/>
          <w:numId w:val="5"/>
        </w:numPr>
      </w:pPr>
      <w:r>
        <w:t>Cases</w:t>
      </w:r>
    </w:p>
    <w:p w14:paraId="2A399FE0" w14:textId="2AFACC58" w:rsidR="000E26C7" w:rsidRDefault="000E26C7" w:rsidP="000E26C7">
      <w:pPr>
        <w:pStyle w:val="ListParagraph"/>
        <w:numPr>
          <w:ilvl w:val="0"/>
          <w:numId w:val="5"/>
        </w:numPr>
      </w:pPr>
      <w:r>
        <w:t>Testing</w:t>
      </w:r>
    </w:p>
    <w:p w14:paraId="1DF04DD4" w14:textId="2D3FE770" w:rsidR="00A248F7" w:rsidRDefault="000E26C7" w:rsidP="00A248F7">
      <w:pPr>
        <w:pStyle w:val="ListParagraph"/>
        <w:numPr>
          <w:ilvl w:val="0"/>
          <w:numId w:val="5"/>
        </w:numPr>
      </w:pPr>
      <w:r>
        <w:t>HTML Templates</w:t>
      </w:r>
    </w:p>
    <w:p w14:paraId="6771D3AE" w14:textId="28C36825" w:rsidR="00A248F7" w:rsidRDefault="00A248F7" w:rsidP="00A248F7">
      <w:pPr>
        <w:rPr>
          <w:b/>
          <w:bCs/>
        </w:rPr>
      </w:pPr>
      <w:r>
        <w:rPr>
          <w:b/>
          <w:bCs/>
        </w:rPr>
        <w:lastRenderedPageBreak/>
        <w:t>To Do</w:t>
      </w:r>
    </w:p>
    <w:p w14:paraId="07B14393" w14:textId="6928D289" w:rsidR="00A248F7" w:rsidRDefault="00A248F7" w:rsidP="00A248F7">
      <w:pPr>
        <w:pStyle w:val="ListParagraph"/>
        <w:numPr>
          <w:ilvl w:val="0"/>
          <w:numId w:val="6"/>
        </w:numPr>
      </w:pPr>
      <w:r>
        <w:t>Presentation</w:t>
      </w:r>
    </w:p>
    <w:p w14:paraId="51619C10" w14:textId="69731C06" w:rsidR="00A248F7" w:rsidRPr="00A248F7" w:rsidRDefault="00A248F7" w:rsidP="00A248F7">
      <w:pPr>
        <w:pStyle w:val="ListParagraph"/>
        <w:numPr>
          <w:ilvl w:val="0"/>
          <w:numId w:val="6"/>
        </w:numPr>
      </w:pPr>
      <w:r>
        <w:t>Set up files for submission</w:t>
      </w:r>
    </w:p>
    <w:p w14:paraId="7192F3C2" w14:textId="77777777" w:rsidR="00B43B3A" w:rsidRDefault="00B43B3A" w:rsidP="00B43B3A"/>
    <w:p w14:paraId="2EFEC1F5" w14:textId="77777777" w:rsidR="003C3DC6" w:rsidRPr="003C3DC6" w:rsidRDefault="003C3DC6" w:rsidP="003C3DC6"/>
    <w:p w14:paraId="32D51E15" w14:textId="6C2DF4AF" w:rsidR="003C3DC6" w:rsidRPr="003C3DC6" w:rsidRDefault="003C3DC6" w:rsidP="008839AA"/>
    <w:sectPr w:rsidR="003C3DC6" w:rsidRPr="003C3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22203"/>
    <w:multiLevelType w:val="hybridMultilevel"/>
    <w:tmpl w:val="09E039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E0749"/>
    <w:multiLevelType w:val="hybridMultilevel"/>
    <w:tmpl w:val="84B459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D494D"/>
    <w:multiLevelType w:val="hybridMultilevel"/>
    <w:tmpl w:val="A934D3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F1106E"/>
    <w:multiLevelType w:val="hybridMultilevel"/>
    <w:tmpl w:val="060449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D65DA3"/>
    <w:multiLevelType w:val="hybridMultilevel"/>
    <w:tmpl w:val="0F9EA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B54F5A"/>
    <w:multiLevelType w:val="hybridMultilevel"/>
    <w:tmpl w:val="04C086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512503">
    <w:abstractNumId w:val="0"/>
  </w:num>
  <w:num w:numId="2" w16cid:durableId="602306228">
    <w:abstractNumId w:val="1"/>
  </w:num>
  <w:num w:numId="3" w16cid:durableId="2127237469">
    <w:abstractNumId w:val="4"/>
  </w:num>
  <w:num w:numId="4" w16cid:durableId="471797896">
    <w:abstractNumId w:val="5"/>
  </w:num>
  <w:num w:numId="5" w16cid:durableId="89589187">
    <w:abstractNumId w:val="3"/>
  </w:num>
  <w:num w:numId="6" w16cid:durableId="351759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DF8"/>
    <w:rsid w:val="000E26C7"/>
    <w:rsid w:val="0018380B"/>
    <w:rsid w:val="00352090"/>
    <w:rsid w:val="003C0A17"/>
    <w:rsid w:val="003C3DC6"/>
    <w:rsid w:val="00542F3A"/>
    <w:rsid w:val="006065B7"/>
    <w:rsid w:val="008839AA"/>
    <w:rsid w:val="009C19C3"/>
    <w:rsid w:val="00A248F7"/>
    <w:rsid w:val="00B43B3A"/>
    <w:rsid w:val="00B91E39"/>
    <w:rsid w:val="00BC5DF8"/>
    <w:rsid w:val="00D21F38"/>
    <w:rsid w:val="00E339C6"/>
    <w:rsid w:val="00E83E6A"/>
    <w:rsid w:val="00EB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80A8E"/>
  <w15:chartTrackingRefBased/>
  <w15:docId w15:val="{49EE20BA-C174-41FA-9E1D-DBB9141D6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Sibley, Chase</dc:creator>
  <cp:keywords/>
  <dc:description/>
  <cp:lastModifiedBy>Sibley, Chase</cp:lastModifiedBy>
  <cp:revision>12</cp:revision>
  <dcterms:created xsi:type="dcterms:W3CDTF">2026-02-15T15:47:00Z</dcterms:created>
  <dcterms:modified xsi:type="dcterms:W3CDTF">2026-02-15T17:06:00Z</dcterms:modified>
</cp:coreProperties>
</file>