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6DEB">
        <w:rPr>
          <w:rFonts w:ascii="Times New Roman" w:hAnsi="Times New Roman" w:cs="Times New Roman"/>
          <w:sz w:val="24"/>
          <w:szCs w:val="24"/>
        </w:rPr>
        <w:t>7/24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6DEB">
        <w:rPr>
          <w:rFonts w:ascii="Times New Roman" w:hAnsi="Times New Roman" w:cs="Times New Roman"/>
          <w:sz w:val="24"/>
          <w:szCs w:val="24"/>
        </w:rPr>
        <w:t>7/25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7C5E5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Arthur’s schedule to spread across </w:t>
      </w:r>
      <w:proofErr w:type="gramStart"/>
      <w:r>
        <w:rPr>
          <w:rFonts w:ascii="Times New Roman" w:hAnsi="Times New Roman" w:cs="Times New Roman"/>
          <w:sz w:val="24"/>
          <w:szCs w:val="24"/>
        </w:rPr>
        <w:t>an entire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DEB">
        <w:rPr>
          <w:rFonts w:ascii="Times New Roman" w:hAnsi="Times New Roman" w:cs="Times New Roman"/>
          <w:sz w:val="24"/>
          <w:szCs w:val="24"/>
        </w:rPr>
        <w:t>semester, got code coverage to work, added test cases, dolled up UI, added proper location and professor for each class. Need to clean up code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486DEB" w:rsidRPr="00177D0F" w:rsidRDefault="00486DEB" w:rsidP="00486D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Arthur’s schedule to spread across </w:t>
      </w:r>
      <w:proofErr w:type="gramStart"/>
      <w:r>
        <w:rPr>
          <w:rFonts w:ascii="Times New Roman" w:hAnsi="Times New Roman" w:cs="Times New Roman"/>
          <w:sz w:val="24"/>
          <w:szCs w:val="24"/>
        </w:rPr>
        <w:t>an entire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semester, got code coverage to work, added test cases, dolled up UI, added proper location and professor for each class. Need to clean up code</w:t>
      </w:r>
    </w:p>
    <w:p w:rsidR="007C5E54" w:rsidRPr="00177D0F" w:rsidRDefault="007C5E54" w:rsidP="007C5E5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42236" w:rsidRPr="00177D0F" w:rsidRDefault="00F42236" w:rsidP="00F4223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647D7" w:rsidRPr="00F647D7" w:rsidRDefault="00F647D7" w:rsidP="00F647D7">
      <w:pPr>
        <w:rPr>
          <w:rFonts w:ascii="Times New Roman" w:hAnsi="Times New Roman" w:cs="Times New Roman"/>
          <w:b/>
          <w:sz w:val="24"/>
          <w:szCs w:val="24"/>
        </w:rPr>
      </w:pP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486DEB"/>
    <w:rsid w:val="00530133"/>
    <w:rsid w:val="006F1BC4"/>
    <w:rsid w:val="00713F60"/>
    <w:rsid w:val="007A2729"/>
    <w:rsid w:val="007C5E54"/>
    <w:rsid w:val="007D24A7"/>
    <w:rsid w:val="008300F1"/>
    <w:rsid w:val="00A339C6"/>
    <w:rsid w:val="00A90C5E"/>
    <w:rsid w:val="00AD0747"/>
    <w:rsid w:val="00B0799D"/>
    <w:rsid w:val="00C502E6"/>
    <w:rsid w:val="00C536A3"/>
    <w:rsid w:val="00D03324"/>
    <w:rsid w:val="00D348CF"/>
    <w:rsid w:val="00DD4707"/>
    <w:rsid w:val="00E46341"/>
    <w:rsid w:val="00EB4119"/>
    <w:rsid w:val="00EE7EB2"/>
    <w:rsid w:val="00F34BCE"/>
    <w:rsid w:val="00F42236"/>
    <w:rsid w:val="00F647D7"/>
    <w:rsid w:val="00F9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14</cp:revision>
  <dcterms:created xsi:type="dcterms:W3CDTF">2013-06-24T22:11:00Z</dcterms:created>
  <dcterms:modified xsi:type="dcterms:W3CDTF">2013-07-25T01:39:00Z</dcterms:modified>
</cp:coreProperties>
</file>