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t>１．安装了ROS，探索了消息，服务的用法，总结一下：</w:t>
      </w:r>
    </w:p>
    <w:p>
      <w:r>
        <w:t>　　　　消息，在包下面的src文件夹创建x.msg，内容自定</w:t>
      </w:r>
    </w:p>
    <w:p>
      <w:r>
        <w:tab/>
      </w:r>
      <w:r>
        <w:tab/>
      </w:r>
      <w:r>
        <w:t>1 打开包的 package.xml,添加如下两行,如果已经存在则不用重复添加:</w:t>
      </w:r>
    </w:p>
    <w:p>
      <w:r>
        <w:tab/>
      </w:r>
      <w:r>
        <w:tab/>
      </w:r>
      <w:r>
        <w:t>&lt;build_depend&gt;message_generation&lt;/build_depend&gt;</w:t>
      </w:r>
    </w:p>
    <w:p>
      <w:r>
        <w:tab/>
      </w:r>
      <w:r>
        <w:tab/>
      </w:r>
      <w:r>
        <w:t>&lt;exec_depend&gt;message_runtime&lt;/exec_depend&gt;</w:t>
      </w:r>
    </w:p>
    <w:p>
      <w:r>
        <w:tab/>
      </w:r>
      <w:r>
        <w:tab/>
      </w:r>
    </w:p>
    <w:p>
      <w:r>
        <w:t>删掉#，去除对下边语句的注释:</w:t>
      </w:r>
    </w:p>
    <w:p>
      <w:r>
        <w:t xml:space="preserve">add_service_files(   </w:t>
      </w:r>
    </w:p>
    <w:p>
      <w:r>
        <w:t xml:space="preserve">FILES   </w:t>
      </w:r>
    </w:p>
    <w:p>
      <w:r>
        <w:t xml:space="preserve">Service1.srv   </w:t>
      </w:r>
    </w:p>
    <w:p>
      <w:r>
        <w:t xml:space="preserve">Service2.srv </w:t>
      </w:r>
    </w:p>
    <w:p>
      <w:r>
        <w:t>)</w:t>
      </w:r>
    </w:p>
    <w:p/>
    <w:p>
      <w:r>
        <w:t>generate_messages(</w:t>
      </w:r>
    </w:p>
    <w:p>
      <w:r>
        <w:t xml:space="preserve">   DEPENDENCIES</w:t>
      </w:r>
    </w:p>
    <w:p>
      <w:r>
        <w:br w:type="page"/>
      </w:r>
    </w:p>
    <w:p/>
    <w:p>
      <w:r>
        <w:t xml:space="preserve">   std_msgs</w:t>
      </w:r>
    </w:p>
    <w:p>
      <w:r>
        <w:t xml:space="preserve"> )</w:t>
      </w:r>
    </w:p>
    <w:p/>
    <w:p>
      <w:r>
        <w:t>find_package(catkin REQUIRED COMPONENTS</w:t>
      </w:r>
    </w:p>
    <w:p>
      <w:r>
        <w:t xml:space="preserve">  roscpp</w:t>
      </w:r>
    </w:p>
    <w:p>
      <w:r>
        <w:t xml:space="preserve">  rospy</w:t>
      </w:r>
    </w:p>
    <w:p>
      <w:r>
        <w:t xml:space="preserve">  std_msgs</w:t>
      </w:r>
    </w:p>
    <w:p>
      <w:r>
        <w:t xml:space="preserve">  message_generation（添加这句话）</w:t>
      </w:r>
    </w:p>
    <w:p>
      <w:r>
        <w:t>)</w:t>
      </w:r>
    </w:p>
    <w:p/>
    <w:p>
      <w:r>
        <w:t>catkin_package(</w:t>
      </w:r>
    </w:p>
    <w:p>
      <w:r>
        <w:t xml:space="preserve"> CATKIN_DEPENDS message_runtime</w:t>
      </w:r>
    </w:p>
    <w:p>
      <w:r>
        <w:t>)</w:t>
      </w:r>
    </w:p>
    <w:p/>
    <w:p>
      <w:r>
        <w:t>还有就是CMakelist.txt的修改</w:t>
      </w:r>
    </w:p>
    <w:p>
      <w:r>
        <w:t>cmake_minimum_required(VERSION 2.8.3)</w:t>
      </w:r>
    </w:p>
    <w:p>
      <w:r>
        <w:t>project(beginner_tutorials)</w:t>
      </w:r>
    </w:p>
    <w:p/>
    <w:p>
      <w:r>
        <w:t>## Find catkin and any catkin packages</w:t>
      </w:r>
    </w:p>
    <w:p>
      <w:r>
        <w:t>find_package(catkin REQUIRED COMPONENTS roscpp rospy std_msgs genmsg)</w:t>
      </w:r>
    </w:p>
    <w:p/>
    <w:p>
      <w:r>
        <w:t>## Declare ROS messages and services</w:t>
      </w:r>
    </w:p>
    <w:p>
      <w:r>
        <w:t>add_message_files(FILES Num.msg)</w:t>
      </w:r>
    </w:p>
    <w:p>
      <w:r>
        <w:t>add_service_files(FILES AddTwoInts.srv)</w:t>
      </w:r>
    </w:p>
    <w:p/>
    <w:p>
      <w:r>
        <w:t>## Generate added messages and services</w:t>
      </w:r>
    </w:p>
    <w:p>
      <w:r>
        <w:t>generate_messages(DEPENDENCIES std_msgs)</w:t>
      </w:r>
    </w:p>
    <w:p/>
    <w:p>
      <w:r>
        <w:t>## Declare a catkin package</w:t>
      </w:r>
    </w:p>
    <w:p>
      <w:r>
        <w:t>catkin_package()</w:t>
      </w:r>
    </w:p>
    <w:p/>
    <w:p>
      <w:r>
        <w:t>## Build talker and listener</w:t>
      </w:r>
    </w:p>
    <w:p>
      <w:r>
        <w:t>include_directories(include ${catkin_INCLUDE_DIRS})</w:t>
      </w:r>
    </w:p>
    <w:p/>
    <w:p>
      <w:r>
        <w:t>add_executable(talker src/talker.cpp)</w:t>
      </w:r>
    </w:p>
    <w:p>
      <w:r>
        <w:t>target_link_libraries(talker ${catkin_LIBRARIES})</w:t>
      </w:r>
    </w:p>
    <w:p>
      <w:r>
        <w:t>add_dependencies(talker beginner_tutorials_generate_messages_cpp)</w:t>
      </w:r>
    </w:p>
    <w:p/>
    <w:p>
      <w:r>
        <w:t>add_executable(listener src/listener.cpp)</w:t>
      </w:r>
    </w:p>
    <w:p>
      <w:r>
        <w:t>target_link_libraries(listener ${catkin_LIBRARIES})</w:t>
      </w:r>
    </w:p>
    <w:p>
      <w:r>
        <w:t>add_dependencies(listener beginner_tutorials_generate_messages_cpp)</w:t>
      </w:r>
    </w:p>
    <w:p>
      <w:r>
        <w:t>（http://wiki.ros.org/cn/ROS/Tutorials/WritingPublisherSubscriber%28c%2B%2B%29）</w:t>
      </w:r>
    </w:p>
    <w:p>
      <w:r>
        <w:t>看看对应的改下</w:t>
      </w:r>
    </w:p>
    <w:p/>
    <w:p>
      <w:r>
        <w:t>２．尝试了在KDevelop上开发ＲＯＳ（）</w:t>
      </w:r>
    </w:p>
    <w:p>
      <w:r>
        <w:t xml:space="preserve"> 遇到的问题就是catkin_make的路径没确定好，要确定在/home/wwh/catkin/cmake</w:t>
      </w:r>
    </w:p>
    <w:p>
      <w:r>
        <w:t>还有就是选择可执行文件的路径，</w:t>
      </w:r>
    </w:p>
    <w:p>
      <w:r>
        <w:t>举例：放在~/catkin_ws/K_ws/devel/lib/d_pkg  (dpkg 是包的名称)</w:t>
      </w:r>
    </w:p>
    <w:p/>
    <w:p/>
    <w:p>
      <w:r>
        <w:t xml:space="preserve">3 </w:t>
      </w:r>
      <w:r>
        <w:rPr>
          <w:sz w:val="28"/>
          <w:szCs w:val="28"/>
        </w:rPr>
        <w:t>自己找了一种方法，将rm 重定向为trash 这样就把文件删除到回收站里，还有一次挽救的机会，然后把真正的rm重定向为rm!这个就是真正的删除，不可挽回的了。</w:t>
      </w:r>
    </w:p>
    <w:p>
      <w:pPr>
        <w:rPr>
          <w:sz w:val="28"/>
          <w:szCs w:val="28"/>
        </w:rPr>
      </w:pPr>
    </w:p>
    <w:p>
      <w:r>
        <w:rPr>
          <w:sz w:val="28"/>
          <w:szCs w:val="28"/>
        </w:rPr>
        <w:t>4vim用法;   :x保存并退出;(http://blog.csdn.net/u010956473/article/details/74087608)</w:t>
      </w:r>
    </w:p>
    <w:p>
      <w:pPr>
        <w:rPr>
          <w:sz w:val="28"/>
          <w:szCs w:val="28"/>
        </w:rPr>
      </w:pPr>
    </w:p>
    <w:p>
      <w:r>
        <w:rPr>
          <w:sz w:val="28"/>
          <w:szCs w:val="28"/>
        </w:rPr>
        <w:t>5安装了git,(</w:t>
      </w:r>
      <w:r>
        <w:fldChar w:fldCharType="begin"/>
      </w:r>
      <w:r>
        <w:instrText xml:space="preserve"> HYPERLINK "http://www.jb51.net/LINUXjishu/457371.html" \h </w:instrText>
      </w:r>
      <w:r>
        <w:fldChar w:fldCharType="separate"/>
      </w:r>
      <w:r>
        <w:rPr>
          <w:rStyle w:val="12"/>
          <w:sz w:val="28"/>
          <w:szCs w:val="28"/>
        </w:rPr>
        <w:t>http://www.jb51.net/LINUXjishu/457371.html</w:t>
      </w:r>
      <w:r>
        <w:rPr>
          <w:rStyle w:val="12"/>
          <w:sz w:val="28"/>
          <w:szCs w:val="28"/>
        </w:rPr>
        <w:fldChar w:fldCharType="end"/>
      </w:r>
      <w:r>
        <w:fldChar w:fldCharType="begin"/>
      </w:r>
      <w:r>
        <w:instrText xml:space="preserve"> HYPERLINK "" \h </w:instrText>
      </w:r>
      <w:r>
        <w:fldChar w:fldCharType="separate"/>
      </w:r>
      <w:r>
        <w:rPr>
          <w:sz w:val="28"/>
          <w:szCs w:val="28"/>
        </w:rPr>
        <w:t>)</w:t>
      </w:r>
      <w:r>
        <w:rPr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(http://blog.csdn.net/tina_ttl/article/details/51326684)</w:t>
      </w:r>
    </w:p>
    <w:p>
      <w:pPr>
        <w:ind w:left="720" w:leftChars="0" w:firstLine="720" w:firstLineChars="0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http://blog.csdn.net/ajianyingxiaoqinghan/article/details/70544159</w:t>
      </w:r>
      <w:r>
        <w:rPr>
          <w:sz w:val="28"/>
          <w:szCs w:val="28"/>
        </w:rPr>
        <w:t>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教程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环境配置就不说了,参见上面链接.(</w:t>
      </w:r>
      <w:r>
        <w:rPr>
          <w:rFonts w:hint="eastAsia"/>
          <w:sz w:val="28"/>
          <w:szCs w:val="28"/>
        </w:rPr>
        <w:t>git remote rm origin</w:t>
      </w:r>
      <w:r>
        <w:rPr>
          <w:rFonts w:hint="default"/>
          <w:sz w:val="28"/>
          <w:szCs w:val="28"/>
        </w:rPr>
        <w:t xml:space="preserve"> 删除远程仓库</w:t>
      </w:r>
      <w:r>
        <w:rPr>
          <w:sz w:val="28"/>
          <w:szCs w:val="28"/>
        </w:rPr>
        <w:t>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Git文件(a.txt)的流程.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首先 git add a.txt (将 a.txt进入缓冲区.使用git rm --cached a.txt 删除)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git add ./文件夹(添加文件夹的)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2.git commit -m a.txt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(或</w:t>
      </w:r>
      <w:r>
        <w:rPr>
          <w:rFonts w:hint="eastAsia"/>
          <w:sz w:val="28"/>
          <w:szCs w:val="28"/>
        </w:rPr>
        <w:t>git commit -m 'add new readme file'</w:t>
      </w:r>
      <w:r>
        <w:rPr>
          <w:rFonts w:hint="default"/>
          <w:sz w:val="28"/>
          <w:szCs w:val="28"/>
        </w:rPr>
        <w:t>)</w:t>
      </w:r>
    </w:p>
    <w:p>
      <w:pPr>
        <w:rPr>
          <w:sz w:val="28"/>
          <w:szCs w:val="28"/>
          <w:lang w:eastAsia="zh-CN"/>
        </w:rPr>
      </w:pPr>
      <w:r>
        <w:rPr>
          <w:sz w:val="28"/>
          <w:szCs w:val="28"/>
        </w:rPr>
        <w:t xml:space="preserve"> (这个指令可能出错,原因是没有告诉它user.name等) 方法:  </w:t>
      </w:r>
      <w:r>
        <w:rPr>
          <w:sz w:val="28"/>
          <w:szCs w:val="28"/>
          <w:lang w:eastAsia="zh-CN"/>
        </w:rPr>
        <w:t xml:space="preserve">git config --global user.email </w:t>
      </w:r>
      <w:r>
        <w:rPr>
          <w:sz w:val="28"/>
          <w:szCs w:val="28"/>
          <w:lang w:eastAsia="zh-CN"/>
        </w:rPr>
        <w:fldChar w:fldCharType="begin"/>
      </w:r>
      <w:r>
        <w:rPr>
          <w:sz w:val="28"/>
          <w:szCs w:val="28"/>
          <w:lang w:eastAsia="zh-CN"/>
        </w:rPr>
        <w:instrText xml:space="preserve"> HYPERLINK "mailto:\"youremail@example.com\"" </w:instrText>
      </w:r>
      <w:r>
        <w:rPr>
          <w:sz w:val="28"/>
          <w:szCs w:val="28"/>
          <w:lang w:eastAsia="zh-CN"/>
        </w:rPr>
        <w:fldChar w:fldCharType="separate"/>
      </w:r>
      <w:r>
        <w:rPr>
          <w:rStyle w:val="10"/>
          <w:sz w:val="28"/>
          <w:szCs w:val="28"/>
          <w:lang w:eastAsia="zh-CN"/>
        </w:rPr>
        <w:t>"youremail@example.com"</w:t>
      </w:r>
      <w:r>
        <w:rPr>
          <w:sz w:val="28"/>
          <w:szCs w:val="28"/>
          <w:lang w:eastAsia="zh-CN"/>
        </w:rPr>
        <w:fldChar w:fldCharType="end"/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 xml:space="preserve">                </w:t>
      </w:r>
      <w:r>
        <w:rPr>
          <w:rFonts w:hint="eastAsia"/>
          <w:sz w:val="28"/>
          <w:szCs w:val="28"/>
          <w:lang w:eastAsia="zh-CN"/>
        </w:rPr>
        <w:t>git config --global user.name "yourusername"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3.git push ori master (把它推到远程仓库上)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4.可能的问题:就是我在仓库上加了东西,本地没有更新,此时git上去会报错,得先同步;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方法:(前几步同上)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 fetch ori master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 log -p master..ori/master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 merge ori/master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再git push ori master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从仓库上clone: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 clone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"mailto:gt@github.com:weihegood/ori.git(对应仓库的网址)" </w:instrText>
      </w:r>
      <w:r>
        <w:rPr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t>gt@github.com:weihegood/ori.git(对应仓库的网址)</w:t>
      </w:r>
      <w:r>
        <w:rPr>
          <w:sz w:val="28"/>
          <w:szCs w:val="28"/>
        </w:rPr>
        <w:fldChar w:fldCharType="end"/>
      </w:r>
    </w:p>
    <w:p>
      <w:pPr>
        <w:widowControl w:val="0"/>
        <w:numPr>
          <w:ilvl w:val="0"/>
          <w:numId w:val="0"/>
        </w:numPr>
        <w:bidi w:val="0"/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三1.argc argv解析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argc 是 argument count的缩写，表示传入main函数的参数个数；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argv 是 argument vector的缩写，表示传入main函数的参数序列或指针，并且第一个参数argv[0]一定是程序的名称，并且包含了程序所在的完整路径，</w:t>
      </w:r>
      <w:r>
        <w:rPr>
          <w:rFonts w:hint="default"/>
          <w:sz w:val="28"/>
          <w:szCs w:val="28"/>
        </w:rPr>
        <w:t>所以可以用来传路径参数</w:t>
      </w:r>
      <w:r>
        <w:rPr>
          <w:rFonts w:hint="eastAsia"/>
          <w:sz w:val="28"/>
          <w:szCs w:val="28"/>
        </w:rPr>
        <w:t>所以确切的说需要我们输入的main函数的参数个数应该是argc-1个；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注:  char *argv[]“也可以替换为 “char **argv“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２.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消息和服务的区别．消息是发到主题上，然后其他节点订阅这个主题，就能收到主题上的消息．属于多对多的关系，间接通信。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而服务是属于节点和节点之间的直接通信，为一对多关系。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犯了个错，在尝试一个服务节点给多个节点提供服务时，没有把client的ｎｏｄｅ名字改，导致两个节点同一个名字，出错（ ros::init(argc, argv, "client2");  client2就是节点名字）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查看软件版本：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略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３添加桌面可执行图标；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在左上角点击Ｕｂｕｎｔｕ图标，然后搜索叫“启动应用程序的”程序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进行配置，点击添加，名字自取，命令的话选择软件对应的可执行文件的路径(不知道百度)　同时加上　bash -i -c　再加个空格与路径分开，然后拖到桌面。桌面会出现一个后缀为.desktop的文件，右击属性，勾选为可执行文件。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*************************Qt(community)是最新的Qt5.9对应的qt_creator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2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学习ROS下消息的记录与回放。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相关命令：rosbag record  -O x.bag(将记录消息的文件记为x.bag) /包名／消息名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Rostopic list -v(看有谁在发信息)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Rosbag play (-r 2 (两倍频率回放消息))　x.bag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Rosbag info x.bag(look the information of the news)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(注意，rosbag记录的数据有些差别，故回放时不一定达到原来的效果。)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5学习了roswtf来检测ros的错误，当build or communication出错时，可以用这个指令来看看有什么问题。（roscore得跑着）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6解决了一种问题。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/usr/lib/x86_64-linux-gnu/libQt5Qml.so.5: version `Qt_5' not found (required　by /opt/qt59/bin/../lib/x86_64-linux-gnu/qtcreator/libUtils.so.4)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方法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把</w:t>
      </w:r>
      <w:r>
        <w:rPr>
          <w:rFonts w:hint="eastAsia"/>
          <w:sz w:val="28"/>
          <w:szCs w:val="28"/>
        </w:rPr>
        <w:t>export LD_LIBRARY_PATH=/home/wwh/Qt5.9.1/5.9.1/gcc_64/lib/</w:t>
      </w:r>
      <w:r>
        <w:rPr>
          <w:rFonts w:hint="default"/>
          <w:sz w:val="28"/>
          <w:szCs w:val="28"/>
        </w:rPr>
        <w:t>写入到.bashrc中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7学习rqt_console and rqt_logger_lever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Rqt_console (原来显示节点的输出消息)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Rqt_logger_lever(修改日志等级，有什么用呢，就是可以获取某等级即该等级以上的日志消息，便于ｄｅｂｕｇ)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８使用roslaunch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学到一个东西，用roscd直接到达包的路径，例子：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Roscd qq(直接到了/hame/wwh/qqq/src/qq)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首先创建launch文件夹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Mkdir launch 再gedit qq.launch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接着：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&lt;launch&gt;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&lt;node pkg="qq" name="temptalker" type="talker" output="screen"&gt;      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&lt;/node&gt; 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&lt;node</w:t>
      </w:r>
      <w:r>
        <w:rPr>
          <w:rFonts w:hint="default"/>
          <w:sz w:val="28"/>
          <w:szCs w:val="28"/>
        </w:rPr>
        <w:t xml:space="preserve">&gt; </w:t>
      </w:r>
      <w:r>
        <w:rPr>
          <w:rFonts w:hint="eastAsia"/>
          <w:sz w:val="28"/>
          <w:szCs w:val="28"/>
        </w:rPr>
        <w:t>pkg="qq"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name="templistener"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type="listener" output="screen"&gt;     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&lt;/node&gt;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&lt;/launch&gt;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看得懂吧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3.12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学习了卡尔曼滤波。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它的思想就是测量和预测之间如何取权重，从而得到一个最佳的估计。权重的计算便是其核心了，采用了一种递归的方法。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Rand()函数的使用，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例子：生成一个在０～１之间的伪随机数：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　　Rand()%100/(double)101;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3.13学习了matlab下karman滤波器的编写；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掌握了randn(N,1)用法（生成[N,1]维度的高斯分布数组）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体会到Ｑ R的意义，（Ｑ 系统状态的噪声，即预测量的方差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　测量噪声。　根据数据图改变他们的大小），不过还是没调的那么好。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3.14学习了粒子滤波，不过还不太明白，但是已经能以代码实现，能够理解它的基础思想，便是蒙特卡洛采样，以样本的频率来代替状态的概率。重点是理解重采样的方式。http://blog.csdn.net/qq_27923041/article/details/56008756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"http://blog.csdn.net/heyijia0327/article/details/41122125"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10"/>
          <w:rFonts w:hint="eastAsia"/>
          <w:sz w:val="28"/>
          <w:szCs w:val="28"/>
        </w:rPr>
        <w:t>http://blog.csdn.net/heyijia0327/article/details/41122125</w:t>
      </w:r>
      <w:r>
        <w:rPr>
          <w:rFonts w:hint="eastAsia"/>
          <w:sz w:val="28"/>
          <w:szCs w:val="28"/>
        </w:rPr>
        <w:fldChar w:fldCharType="end"/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以及知乎.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实验了一下，发现滤波器的效果要看采集的数据特征而定，而且，滤波器的参数也要调好，盲目的套用并不一定能得到很好的滤波效果，注意，滤波不仅是数据的处理，更多的意味着数据的估计。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3.15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学习了《概率机器人》第一，二章，书确实很好，理解了概率论的许多基础知识，不过怕忘了。贝叶斯滤波！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同时，开始学习ros的gazebo章节，进行机器人的建模仿真。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使用软链接　ln -s /weihe/good /home/weihe/good;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把/home/weihe/good/链接到/weihe/good下。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3.16 学习了urdf，利用rviz进行仿真查看。不过学得比较慢。。。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解决了一个问题，就是利用rviz观看urdf文件时，一开始是不会显示机器人模型，需要先　add robotmodel　，再在global option 下的FIxed frame 下选择机器人的连接(如base_link)；这样就能看到模型了。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3.17加载了世界模型，第一次加载的是一个仓库，嫌复杂，自己改为厨房，如何更改呢？？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先去改/opt/ros/kinetic/share/gazebo_ros/launch/willowgarage_world.launch里面world value(现在我改的是1.world，原来是willowgarage.world)其实这里有两种改法，第一种是我这种，改world value另一种是到usr/share/Gazebo-7.0/worlds下用１.world替代willowgarage.wrold，（即重命名），第一种1.world就是放在这个目录下的。如果出现robot 和wrold干涉的话，可以把房子的坐标改一下。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 一线激光雷达的一次扫描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Header header            # timestamp是扫描中第一束激光的获取时间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        # 角度环绕Z轴（Z轴为激光雷达正上方），逆时钟方向增加，0度角指向X轴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float32 angle_min        # 扫描的起始角度 [rad]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float32 angle_max        # 扫描的结束角度 [rad]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float32 angle_increment  # 每次测量间的角度差 [rad]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float32 time_increment   # 每次测量间的时间差 [seconds]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          # 这个数值会用来生成点云（而不是scan_time）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float32 scan_time        # 每次扫描的时间差 [seconds]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        # 这个时间差是每次激光发射的时间差，上面那个是每次接收（测量）的时间差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float32 range_min        # 距离最小值 [m]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float32 range_max        # 距离最大值 [m]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float32[] ranges         # 距离数据 [m]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float32[] intensities    # 强度数据 [单位视设备标定]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     #如果设备不产生强度数据，则该数据为空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3.23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折腾了一天，终于把C++下txt 转为数组。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涉及到文件的读取，数据类型的转换。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直接上代码　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Ifstream infile;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Infile.open(“filename”);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While(!infile.eof()){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Infile&gt;&gt;laser.angle&gt;&gt;laser.distance;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Infile.close();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同时，学习了K-means聚类算法。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逻辑比较简单，就是先人为确定类的数目（这是一个缺点）；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然后在样本范围内随机确定K个中心点，计算样本到这些点的欧式距离（即评估相似性的一种标准），然后在得到的K个类中，再找出Ｋ个中心点，再以这Ｋ个中心点继续分类，以此循环。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此外，把采样到的激光雷达视觉通过ROS下的rviz显示出来，开始来做行人检测。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3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２５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Matlab 生成三维数组的方法与Ｐｙｔｈｏｎ的是不一样的，如，x=zeros(2,3,４)生成的是４个（２＊３）的三维数组，在python中却是生成2个（３＊４）的三维数组，故其元素表达方式也不一样，要表达第一个元素x(:,:,1)，在python里却是ｘ(1)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开始用Ｐｙｔｈｏｎ来学聚类。学习的一个函数　a=numpy.loadtxt(‘odom.txt’)自动将txt下的内容转为数组。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3.27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今天在ＲＯＳ上实现了python 和C++通信，laserscan发布雷达消息给 DBSCAN.py,and the DBSCAN.py send the possible position of the human to the human_detection.cpp,which will use the HOG+SVM to find the real position of the man based the message given by the DBSCAN.py.I plan to use 3 days to finish such work.and I will evaluate the efficiency of different way,like the rcnn,HOG+SVM,and so on.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3.29今天又复习了ues the camera in the ros.But meet some difficulities,because the Cmakelist.txt.I forget how to target_link the libraries of the opencv.在查了一些博客后，解决了问题，不过，感觉并不是彻底地解决，等以后遇到了再看。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-DCATKIN_DEVEL_PREFIX=../../devel -DCMAKE_INSTALL_PREFIX=../../install</w:t>
      </w:r>
      <w:r>
        <w:rPr>
          <w:rFonts w:hint="default"/>
          <w:sz w:val="28"/>
          <w:szCs w:val="28"/>
        </w:rPr>
        <w:t>(ＲＯＳ在kdevelop的配置)</w:t>
      </w: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宋体" w:cs="Verdana"/>
          <w:i w:val="0"/>
          <w:caps w:val="0"/>
          <w:color w:val="1D58D1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</w:pPr>
      <w:r>
        <w:rPr>
          <w:rFonts w:ascii="Verdana" w:hAnsi="Verdana" w:eastAsia="宋体" w:cs="Verdana"/>
          <w:i w:val="0"/>
          <w:caps w:val="0"/>
          <w:color w:val="1D58D1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  <w:t>３．３０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宋体" w:cs="Verdana"/>
          <w:i w:val="0"/>
          <w:caps w:val="0"/>
          <w:color w:val="1D58D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ascii="Verdana" w:hAnsi="Verdana" w:eastAsia="宋体" w:cs="Verdana"/>
          <w:i w:val="0"/>
          <w:caps w:val="0"/>
          <w:color w:val="1D58D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"http://blog.csdn.net/zhazhiqiang/article/details/20711273" \t "/home/wwh/文档\\x/_blank" </w:instrText>
      </w:r>
      <w:r>
        <w:rPr>
          <w:rFonts w:ascii="Verdana" w:hAnsi="Verdana" w:eastAsia="宋体" w:cs="Verdana"/>
          <w:i w:val="0"/>
          <w:caps w:val="0"/>
          <w:color w:val="1D58D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宋体" w:cs="Verdana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t>HOG特征提取</w:t>
      </w:r>
      <w:r>
        <w:rPr>
          <w:rFonts w:hint="default" w:ascii="Verdana" w:hAnsi="Verdana" w:eastAsia="宋体" w:cs="Verdana"/>
          <w:i w:val="0"/>
          <w:caps w:val="0"/>
          <w:color w:val="1D58D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  <w:t>是统计梯度直方图特征。具体来说就是将梯度方向（0-&gt;360°）划分为9个区间，将图像化为16x16的若干个block,每个block再化为4个cell（8x8）。对每一个cell,算出每一像素点的梯度方向和模，按梯度方向增加对应bin的值，最终综合N个cell的梯度直方图形成一个</w:t>
      </w:r>
      <w:r>
        <w:rPr>
          <w:rStyle w:val="9"/>
          <w:rFonts w:hint="default" w:ascii="Verdana" w:hAnsi="Verdana" w:eastAsia="宋体" w:cs="Verdana"/>
          <w:b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  <w:t>高维描述子向量</w:t>
      </w:r>
      <w:r>
        <w:rPr>
          <w:rFonts w:hint="default" w:ascii="Verdana" w:hAnsi="Verdana" w:eastAsia="宋体" w:cs="Verdana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  <w:t>。实际实现的时候会有</w:t>
      </w:r>
      <w:r>
        <w:rPr>
          <w:rStyle w:val="9"/>
          <w:rFonts w:hint="default" w:ascii="Verdana" w:hAnsi="Verdana" w:eastAsia="宋体" w:cs="Verdana"/>
          <w:b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  <w:t>各种插值</w:t>
      </w:r>
      <w:r>
        <w:rPr>
          <w:rFonts w:hint="default" w:ascii="Verdana" w:hAnsi="Verdana" w:eastAsia="宋体" w:cs="Verdana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在利用ＲＯＳ来做人体识别时遇到一个问题，就是opencv的依赖没写好，链接到系统的而不是ＲＯＳ的，后面加了句set(OpenCV_DIR /opt/ros/kinetic/share/OpenCV)便解决了问题。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4.1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开始准备第一次ppt答辩，其实主要是将以前的demo录下来，花了些时间，因此以后自己在写程序时留个心眼，记得截图或者录屏。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此外，学了如何利用opencv 打开视屏并编辑。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4.4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今天遇到一个问题，充分暴露了自己C++编程的短板。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int i=0;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for (int j=0;j&lt;5;j++)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widowControl w:val="0"/>
        <w:numPr>
          <w:ilvl w:val="0"/>
          <w:numId w:val="0"/>
        </w:numPr>
        <w:bidi w:val="0"/>
        <w:ind w:firstLine="72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i=0;</w:t>
      </w:r>
    </w:p>
    <w:p>
      <w:pPr>
        <w:widowControl w:val="0"/>
        <w:numPr>
          <w:ilvl w:val="0"/>
          <w:numId w:val="0"/>
        </w:numPr>
        <w:bidi w:val="0"/>
        <w:ind w:firstLine="72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i++;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cout&lt;&lt;i&lt;&lt;endl;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输出应该是　０，而不是５，注意变量的作用域！！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4.8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今天在用&lt;fstream&gt;遇到一个问题，就是eof()函数会多读一行，之前用的时候居然没发现。百度了一下。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(infile.fail())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else　。。。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加了fail()来判断读的是不是空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4.16 A*算法　伪代码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While(OPEN!=NULL)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从OPEN表中取估价值f最小的节点n;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if(n节点==目标节点) break;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else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if(X in OPEN) 比较两个X的估价值f //注意是同一个节点的两个不同路径的估价值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if( X的估价值小于OPEN表的估价值 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更新OPEN表中的估价值; //取最小路径的估价值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if(X in CLOSE) 比较两个X的估价值 //注意是同一个节点的两个不同路径的估价值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if( X的估价值小于CLOSE表的估价值 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更新CLOSE表中的估价值; 把X节点放入OPEN //取最小路径的估价值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if(X not in both)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求X的估价值;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并将X插入OPEN表中; //还没有排序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4.19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⽤ SVN 即可.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举例说明: 譬如这个项⽬: Mooophy/Cpp-Primer · GitHub, 我只想看 ch03 ⽂件夹的代码怎么办? 先打开 ch03, 其 URL 为:https://github.com/Mooophy/Cpp-Primer/tree/master/ch03(这⾥ 添加空格, 为了防⽌知乎智能识别) 将 /tree/master/ 换成 /trunk/ . (这个以前玩 Google Code 的⼈应该很熟悉.) https: //github. com/Mooophy/Cpp-Primer/trunk/ch03(同样有空格) 然后, 输⼊: svn checkout github.com/Mooophy/Cpp-... PS: 第⼀次使⽤的话, 可能会出现下⾯这个提⽰: R)eject, accept (t)emporarily or accept (p)ermanently? 输⼊ P 就⾏了. 玩的愉快! --------------------------------------- Update: 评论有⼈问: 请教下， 如果不是master分⽀ ， 我这边是develop分⽀ 那还有办法下载某个⽂件夹 吗？ 有办法的, 只需要将 /trunk/ 换成 /branches/branchname/ 就⾏了. 对于这位的需求, 就是 /branches/develop/.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eastAsia="zh-CN" w:bidi="ar"/>
        </w:rPr>
        <w:t>或者利用保存的一个网站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eastAsia="zh-CN" w:bidi="ar"/>
        </w:rPr>
        <w:t>今天才发现matlab的强大之处，记下几个到时毕设演示的程序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eastAsia="zh-CN" w:bidi="ar"/>
        </w:rPr>
        <w:t>PathFollowingControllerExample.m;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eastAsia="zh-CN" w:bidi="ar"/>
        </w:rPr>
        <w:t>MappingWithPoseExample.m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 w:bidi="ar"/>
        </w:rPr>
        <w:t>ParticleFilterExample.</w:t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eastAsia="zh-CN" w:bidi="ar"/>
        </w:rPr>
        <w:t>m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4.20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MATLAB里可以用nargin来获取函数输入的参数个数。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Eg: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FF"/>
          <w:sz w:val="20"/>
        </w:rPr>
        <w:t>function</w:t>
      </w:r>
      <w:r>
        <w:rPr>
          <w:rFonts w:hint="default" w:ascii="lucidatypewriter" w:hAnsi="lucidatypewriter" w:eastAsia="lucidatypewriter"/>
          <w:color w:val="000000"/>
          <w:sz w:val="20"/>
        </w:rPr>
        <w:t xml:space="preserve"> [a]=sum1(b,n)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FF"/>
          <w:sz w:val="20"/>
        </w:rPr>
        <w:t>if</w:t>
      </w:r>
      <w:r>
        <w:rPr>
          <w:rFonts w:hint="default" w:ascii="lucidatypewriter" w:hAnsi="lucidatypewriter" w:eastAsia="lucidatypewriter"/>
          <w:color w:val="000000"/>
          <w:sz w:val="20"/>
        </w:rPr>
        <w:t xml:space="preserve"> nargin &lt; 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 xml:space="preserve">    error(</w:t>
      </w:r>
      <w:r>
        <w:rPr>
          <w:rFonts w:hint="default" w:ascii="lucidatypewriter" w:hAnsi="lucidatypewriter" w:eastAsia="lucidatypewriter"/>
          <w:color w:val="A020F0"/>
          <w:sz w:val="20"/>
        </w:rPr>
        <w:t>'First 3 parameter is required: 2D map matrix, start and goal coordinates.'</w:t>
      </w:r>
      <w:r>
        <w:rPr>
          <w:rFonts w:hint="default" w:ascii="lucidatypewriter" w:hAnsi="lucidatypewriter" w:eastAsia="lucidatypewriter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a=b+n;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disp(n);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disp(b);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Vector是个好东西：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vector&lt;int&gt; a;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a.push_back(8);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vector&lt;vector&lt;int&gt;&gt; array1;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3470275</wp:posOffset>
                </wp:positionH>
                <wp:positionV relativeFrom="paragraph">
                  <wp:posOffset>141605</wp:posOffset>
                </wp:positionV>
                <wp:extent cx="2619375" cy="1421765"/>
                <wp:effectExtent l="4445" t="4445" r="5080" b="2159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09770" y="5943600"/>
                          <a:ext cx="2619375" cy="1421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8  8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8  8  8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8  8  8  8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8  8  8  8  8  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8  8  8  8  8  8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3.25pt;margin-top:11.15pt;height:111.95pt;width:206.25pt;z-index:251658240;mso-width-relative:page;mso-height-relative:page;" fillcolor="#FFFFFF [3201]" filled="t" stroked="t" coordsize="21600,21600" o:gfxdata="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0YMrfXAAAACgEAAA8AAAAAAAAAAQAg&#10;AAAAIgAAAGRycy9kb3ducmV2LnhtbFBLAQIUABQAAAAIAIdO4kDPlzLnSAIAAHY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8  8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8  8  8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8  8  8  8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8  8  8  8  8  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8  8  8  8  8  8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w:t xml:space="preserve">    for(int i=0;i&lt;5;i++)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{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a.push_back(8);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array1.push_back(a);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for(int i=0;i&lt;array1.size();i++)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{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for(int j=0;j&lt;array1[i].size();j++)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cout&lt;&lt;array1[i][j]&lt;&lt;"  ";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cout&lt;&lt;endl;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4.21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今天在看RRT，发现一个问题还没解决，就是56&lt;-1;已经确定-1对应的shortpath变量类型为int 但就是判断56&lt;1；shortpath改成0就正常了，所以并不是之前的变量溢出问题.头大。。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另一个是C++的随机数问题。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srand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((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unsigned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time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NULL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for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j=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;j&lt;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;j++)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for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i =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; i &lt;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;i++ ) 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cout &lt;&lt;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random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100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)&lt;&lt; 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'\t'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cout &lt;&lt; endl;} 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如果不加srand((unsigned)time(NULL))；那么程序每一次运行都会产生一样的随机数（是上一整块与下一整块相同，而不是下一个与上一个相同），然后srand((unsigned)time(NULL))加的位置也很关键。整个程序加一句就OK了。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错误示范：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for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j=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;j&lt;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;j++)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srand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((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unsigned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time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NULL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));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eastAsia="zh-CN" w:bidi="ar"/>
        </w:rPr>
        <w:t>//位置错了。。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for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i =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; i &lt;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;i++ ) 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cout &lt;&lt;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random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100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)&lt;&lt; 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'\t'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cout &lt;&lt; endl;} 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（程序运行结果。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58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6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100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34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36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17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58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94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90</w:t>
      </w:r>
      <w:r>
        <w:rPr>
          <w:rFonts w:hint="default"/>
          <w:sz w:val="28"/>
          <w:szCs w:val="28"/>
        </w:rPr>
        <w:tab/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58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6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100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34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36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17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58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94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90</w:t>
      </w:r>
      <w:r>
        <w:rPr>
          <w:rFonts w:hint="default"/>
          <w:sz w:val="28"/>
          <w:szCs w:val="28"/>
        </w:rPr>
        <w:tab/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58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6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100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34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36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17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58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94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90</w:t>
      </w:r>
      <w:r>
        <w:rPr>
          <w:rFonts w:hint="default"/>
          <w:sz w:val="28"/>
          <w:szCs w:val="28"/>
        </w:rPr>
        <w:tab/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58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6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100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34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36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17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58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94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90</w:t>
      </w:r>
      <w:r>
        <w:rPr>
          <w:rFonts w:hint="default"/>
          <w:sz w:val="28"/>
          <w:szCs w:val="28"/>
        </w:rPr>
        <w:tab/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58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6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100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34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36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17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58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94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90</w:t>
      </w:r>
      <w:r>
        <w:rPr>
          <w:rFonts w:hint="default"/>
          <w:sz w:val="28"/>
          <w:szCs w:val="28"/>
        </w:rPr>
        <w:tab/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58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6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100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34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36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17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58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94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90）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在使用rviz--marker时遇到一个奇怪的问题，就是两种线段一起显示时会有冲突，默认显示最后一条。Eg: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rrt_publisher.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publish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(originpath);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rrt_publisher.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publish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(finalPath);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只会显示finalpath，后来是这样解决的：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eastAsia="zh-CN" w:bidi="ar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rrt_publisher.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publish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(originpath);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rrt_publisher.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publish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(sourcePoint);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rrt_publisher.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publish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(goalPoint);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rrt_publisher.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publish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(rrtTreeMarker);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rrt_publisher.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publish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(finalPath);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不把它们放在一起；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还遇到一个问题，就是分割够小确保不相交，但又能快速的计算的。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分为两类，切割步数不一样，贪心算法时比较多步（因为它一步比较大），而RRT拓展时就比较少步（因为这时一步比较小）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4.24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昨天在网上找到了一个欧盟开源的一个和自己毕设较像的项目，不够得重新编译opencv2，花了很多时间来搞。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一直卡在一个问题上，即</w:t>
      </w: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"https://stackoverflow.com/questions/29272497/linking-error-with-libopencv-highgui-so-under-ubuntu-14-04-strange-result-wit" </w:instrText>
      </w:r>
      <w:r>
        <w:rPr>
          <w:rFonts w:hint="default"/>
          <w:sz w:val="28"/>
          <w:szCs w:val="28"/>
        </w:rPr>
        <w:fldChar w:fldCharType="separate"/>
      </w:r>
      <w:r>
        <w:rPr>
          <w:rFonts w:hint="default"/>
          <w:sz w:val="28"/>
          <w:szCs w:val="28"/>
        </w:rPr>
        <w:t>Linking error with `libopencv_highgui.so` under Ubuntu 14.04, strange result with `libtiff.so.5`</w:t>
      </w:r>
      <w:r>
        <w:rPr>
          <w:rFonts w:hint="default"/>
          <w:sz w:val="28"/>
          <w:szCs w:val="28"/>
        </w:rPr>
        <w:fldChar w:fldCharType="end"/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找了很久都不行，一开始是在编译opencv（cmake阶段）时加上-D WITH_TIFF=ON,重新make也不行。知道原因，就是找不到库，后来在下面网站找到了方法。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解决方法：</w:t>
      </w: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"https://stackoverflow.com/questions/45410538/cmake-error-when-linking-libfreeimage-libtiff"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10"/>
          <w:rFonts w:hint="default"/>
          <w:sz w:val="28"/>
          <w:szCs w:val="28"/>
        </w:rPr>
        <w:t>https://stackoverflow.com/questions/45410538/cmake-error-when-linking-libfreeimage-libtiff</w:t>
      </w:r>
      <w:r>
        <w:rPr>
          <w:rFonts w:hint="default"/>
          <w:sz w:val="28"/>
          <w:szCs w:val="28"/>
        </w:rPr>
        <w:fldChar w:fldCharType="end"/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对了，自己在用这个方法时改了/homw/wwh/anaconda/lib/libtiff.so等（尾部加了个.backup）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4.25</w:t>
      </w:r>
    </w:p>
    <w:p>
      <w:pPr>
        <w:widowControl w:val="0"/>
        <w:numPr>
          <w:ilvl w:val="0"/>
          <w:numId w:val="5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驱动了华硕Xtion，命令：roslaunch openni2_launch openni2.launch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查看方法有两种，一个是rosrun image_view image_view image:=。。。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另一种是rviz ,add topic 来看，topic 可以用rostopic list 列出。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 找到了一个git项目，是人群的，可以在gazebo上显示。不过自己有点蠢，在gazebo的可视化上卡了一个下午，是因为这个参数没设为true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（gazebo_gui ）</w:t>
      </w:r>
      <w:r>
        <w:rPr>
          <w:rFonts w:hint="eastAsia"/>
          <w:sz w:val="28"/>
          <w:szCs w:val="28"/>
        </w:rPr>
        <w:t>&lt;arg name="gui" default="true"/&gt;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解决问题的思路是启动之前一个可以可视化的gazebonode，对比他们开了什么node，发现了这个项目的gazebo_gui是没开的。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总结一下这两天，都是在找git上的一些项目，有几个是可以展示或截图用的。等写论文或答辩PPT用到时再来跑。明天就要开始写论文了。加油！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4.26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今天白天几乎虚度了。。先是Windows进不去，搞了一上午，终于搞定，原因未知，是找不到.efi文件，但我已经把绝对路径写给他了，他还是说找不到。。。后来是用boot-repair修复的，它再次生成了一个.efi文件，这次电脑终于能识别了，噢，我又忘了吧这个.efi备份了，只备份了grub.cfg。。。下次再搞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此外，下午在搞Windows下的git时，出现了一个连接权限问题，有两种加秘钥的方法，自己却一直在试第二种，其实是怕shift第一种时把Ubuntu的秘钥给删了，后来才发现他们是可以共存的，所以就OK了，附上解决方法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"https://www.cnblogs.com/eoooxy/p/6075625.html"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0"/>
          <w:rFonts w:hint="eastAsia"/>
          <w:sz w:val="28"/>
          <w:szCs w:val="28"/>
          <w:lang w:val="en-US" w:eastAsia="zh-CN"/>
        </w:rPr>
        <w:t>https://www.cnblogs.com/eoooxy/p/6075625.html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要点是添加ssh公钥而不是GNP key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4.27</w:t>
      </w:r>
      <w:bookmarkStart w:id="0" w:name="_GoBack"/>
      <w:bookmarkEnd w:id="0"/>
    </w:p>
    <w:sectPr>
      <w:pgSz w:w="12240" w:h="15840"/>
      <w:pgMar w:top="1440" w:right="1800" w:bottom="1440" w:left="1800" w:header="0" w:footer="0" w:gutter="0"/>
      <w:pgNumType w:fmt="decimal"/>
      <w:formProt w:val="0"/>
      <w:docGrid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ans">
    <w:altName w:val="Segoe Print"/>
    <w:panose1 w:val="020B0604020202020204"/>
    <w:charset w:val="01"/>
    <w:family w:val="roman"/>
    <w:pitch w:val="default"/>
    <w:sig w:usb0="00000000" w:usb1="00000000" w:usb2="00000000" w:usb3="00000000" w:csb0="6000009F" w:csb1="DFD70000"/>
  </w:font>
  <w:font w:name="Noto Sans CJK SC">
    <w:altName w:val="宋体"/>
    <w:panose1 w:val="020B0600000000000000"/>
    <w:charset w:val="86"/>
    <w:family w:val="auto"/>
    <w:pitch w:val="default"/>
    <w:sig w:usb0="00000000" w:usb1="00000000" w:usb2="00000016" w:usb3="00000000" w:csb0="602E0107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lucidatypewriter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roid Sans Mon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2273C"/>
    <w:multiLevelType w:val="singleLevel"/>
    <w:tmpl w:val="5AA2273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AA3CEB5"/>
    <w:multiLevelType w:val="singleLevel"/>
    <w:tmpl w:val="5AA3CEB5"/>
    <w:lvl w:ilvl="0" w:tentative="0">
      <w:start w:val="4"/>
      <w:numFmt w:val="decimal"/>
      <w:suff w:val="nothing"/>
      <w:lvlText w:val="%1."/>
      <w:lvlJc w:val="left"/>
    </w:lvl>
  </w:abstractNum>
  <w:abstractNum w:abstractNumId="2">
    <w:nsid w:val="5AB709A0"/>
    <w:multiLevelType w:val="singleLevel"/>
    <w:tmpl w:val="5AB709A0"/>
    <w:lvl w:ilvl="0" w:tentative="0">
      <w:start w:val="3"/>
      <w:numFmt w:val="decimalFullWidth"/>
      <w:suff w:val="nothing"/>
      <w:lvlText w:val="%1．"/>
      <w:lvlJc w:val="left"/>
    </w:lvl>
  </w:abstractNum>
  <w:abstractNum w:abstractNumId="3">
    <w:nsid w:val="5ADFD612"/>
    <w:multiLevelType w:val="singleLevel"/>
    <w:tmpl w:val="5ADFD612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AE0828F"/>
    <w:multiLevelType w:val="multilevel"/>
    <w:tmpl w:val="5AE082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  <w:lvlOverride w:ilvl="0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911258"/>
    <w:rsid w:val="1D9E05BD"/>
    <w:rsid w:val="23D77449"/>
    <w:rsid w:val="27DB0143"/>
    <w:rsid w:val="2FF31046"/>
    <w:rsid w:val="37DB6C0B"/>
    <w:rsid w:val="3B1961F7"/>
    <w:rsid w:val="3D777744"/>
    <w:rsid w:val="3DA7C91B"/>
    <w:rsid w:val="41187720"/>
    <w:rsid w:val="47BB839F"/>
    <w:rsid w:val="494D37E4"/>
    <w:rsid w:val="4A0412CC"/>
    <w:rsid w:val="4BCEFF58"/>
    <w:rsid w:val="56DF4F2F"/>
    <w:rsid w:val="56FEE65D"/>
    <w:rsid w:val="57B54254"/>
    <w:rsid w:val="57D77C19"/>
    <w:rsid w:val="57FECEB0"/>
    <w:rsid w:val="597DF6EE"/>
    <w:rsid w:val="5BFFA1BC"/>
    <w:rsid w:val="5DAFCACF"/>
    <w:rsid w:val="5F9CE923"/>
    <w:rsid w:val="5FFF363E"/>
    <w:rsid w:val="62CD15DB"/>
    <w:rsid w:val="68FE24AF"/>
    <w:rsid w:val="69BF09B1"/>
    <w:rsid w:val="6CFD3F5F"/>
    <w:rsid w:val="6D2530CA"/>
    <w:rsid w:val="6DDDBD44"/>
    <w:rsid w:val="6EDA23A7"/>
    <w:rsid w:val="6EF50C5A"/>
    <w:rsid w:val="6F3ABDDF"/>
    <w:rsid w:val="6F7F8185"/>
    <w:rsid w:val="6FEEB807"/>
    <w:rsid w:val="6FFF89FD"/>
    <w:rsid w:val="72BBC640"/>
    <w:rsid w:val="739FE9BE"/>
    <w:rsid w:val="73B9292F"/>
    <w:rsid w:val="747F9F88"/>
    <w:rsid w:val="76BFDACB"/>
    <w:rsid w:val="772F2151"/>
    <w:rsid w:val="78BF7754"/>
    <w:rsid w:val="79BF77CC"/>
    <w:rsid w:val="7B9730D6"/>
    <w:rsid w:val="7BB957FE"/>
    <w:rsid w:val="7D5D2010"/>
    <w:rsid w:val="7DAD1C65"/>
    <w:rsid w:val="7DBEB878"/>
    <w:rsid w:val="7DBF681A"/>
    <w:rsid w:val="7DEFD9B1"/>
    <w:rsid w:val="7DF72B67"/>
    <w:rsid w:val="7E8FF70B"/>
    <w:rsid w:val="7FEE24B4"/>
    <w:rsid w:val="7FF77489"/>
    <w:rsid w:val="7FFE9668"/>
    <w:rsid w:val="87FA5932"/>
    <w:rsid w:val="8A6F117F"/>
    <w:rsid w:val="9793D38E"/>
    <w:rsid w:val="AA79DA6B"/>
    <w:rsid w:val="B36B332F"/>
    <w:rsid w:val="B5F5D010"/>
    <w:rsid w:val="B77FD958"/>
    <w:rsid w:val="B7F8F9A2"/>
    <w:rsid w:val="BB7F42D7"/>
    <w:rsid w:val="BB8FA11C"/>
    <w:rsid w:val="BBD70F37"/>
    <w:rsid w:val="BBEE2FAA"/>
    <w:rsid w:val="BBF7F7A8"/>
    <w:rsid w:val="BBFF372B"/>
    <w:rsid w:val="BC771529"/>
    <w:rsid w:val="BD9F7784"/>
    <w:rsid w:val="BDDF85D0"/>
    <w:rsid w:val="BDF69E61"/>
    <w:rsid w:val="BF4FB30E"/>
    <w:rsid w:val="C3E58A8F"/>
    <w:rsid w:val="C7F7C1EB"/>
    <w:rsid w:val="CF7BEA26"/>
    <w:rsid w:val="CFCDD479"/>
    <w:rsid w:val="D77D519F"/>
    <w:rsid w:val="DBFB170E"/>
    <w:rsid w:val="DC5AD329"/>
    <w:rsid w:val="DD5E166E"/>
    <w:rsid w:val="DD77AFCF"/>
    <w:rsid w:val="DDBF32C6"/>
    <w:rsid w:val="DEDBA4FD"/>
    <w:rsid w:val="DFFF8622"/>
    <w:rsid w:val="E77D22C5"/>
    <w:rsid w:val="E77FA041"/>
    <w:rsid w:val="EDF61D0E"/>
    <w:rsid w:val="EE7733F6"/>
    <w:rsid w:val="EF5F9E59"/>
    <w:rsid w:val="EFBEB721"/>
    <w:rsid w:val="EFBF8885"/>
    <w:rsid w:val="F25FDE1C"/>
    <w:rsid w:val="F647852B"/>
    <w:rsid w:val="F6FD163C"/>
    <w:rsid w:val="F77F09BD"/>
    <w:rsid w:val="F7DB95B9"/>
    <w:rsid w:val="F7DF5279"/>
    <w:rsid w:val="F7FC0558"/>
    <w:rsid w:val="FAF50998"/>
    <w:rsid w:val="FB6CA64D"/>
    <w:rsid w:val="FCFB8909"/>
    <w:rsid w:val="FD7E2DB6"/>
    <w:rsid w:val="FDCF02C2"/>
    <w:rsid w:val="FDFFC1FE"/>
    <w:rsid w:val="FE3A3613"/>
    <w:rsid w:val="FE42EBFE"/>
    <w:rsid w:val="FEEED4CE"/>
    <w:rsid w:val="FEF46055"/>
    <w:rsid w:val="FEFF287D"/>
    <w:rsid w:val="FEFFFB15"/>
    <w:rsid w:val="FFBF7723"/>
    <w:rsid w:val="FFDFFA0E"/>
    <w:rsid w:val="FFEB2D80"/>
    <w:rsid w:val="FFFFBC7B"/>
    <w:rsid w:val="FFFFDB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5">
    <w:name w:val="List"/>
    <w:basedOn w:val="4"/>
    <w:qFormat/>
    <w:uiPriority w:val="0"/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customStyle="1" w:styleId="12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13">
    <w:name w:val="标题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14">
    <w:name w:val="索引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347</Words>
  <Characters>1601</Characters>
  <Lines>0</Lines>
  <Paragraphs>55</Paragraphs>
  <ScaleCrop>false</ScaleCrop>
  <LinksUpToDate>false</LinksUpToDate>
  <CharactersWithSpaces>1697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2018-03-18T23:49:00Z</dcterms:created>
  <dc:creator>wwh</dc:creator>
  <cp:lastModifiedBy>魏伟和</cp:lastModifiedBy>
  <dcterms:modified xsi:type="dcterms:W3CDTF">2018-04-26T10:10:09Z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2052-10.1.0.7224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