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5510" w14:textId="61E83BF7" w:rsidR="007B01D2" w:rsidRDefault="007B01D2">
      <w:pPr>
        <w:rPr>
          <w:lang w:val="en-US"/>
        </w:rPr>
      </w:pPr>
      <w:r>
        <w:rPr>
          <w:lang w:val="en-US"/>
        </w:rPr>
        <w:t>EF_T165/65R15A4W</w:t>
      </w:r>
    </w:p>
    <w:p w14:paraId="2551661F" w14:textId="4D7A1199" w:rsidR="007B01D2" w:rsidRDefault="00FB7171">
      <w:pPr>
        <w:rPr>
          <w:lang w:val="en-US"/>
        </w:rPr>
      </w:pPr>
      <w:r>
        <w:rPr>
          <w:noProof/>
        </w:rPr>
        <w:drawing>
          <wp:inline distT="0" distB="0" distL="0" distR="0" wp14:anchorId="5F0203B4" wp14:editId="25F2CE04">
            <wp:extent cx="5943600" cy="3252470"/>
            <wp:effectExtent l="0" t="0" r="0" b="508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E2E" w14:textId="389A4ED4" w:rsidR="007B01D2" w:rsidRDefault="007B01D2">
      <w:pPr>
        <w:rPr>
          <w:lang w:val="en-US"/>
        </w:rPr>
      </w:pPr>
      <w:r>
        <w:rPr>
          <w:lang w:val="en-US"/>
        </w:rPr>
        <w:t>Revision=1</w:t>
      </w:r>
    </w:p>
    <w:p w14:paraId="66C2FDBA" w14:textId="071537B4" w:rsidR="007B01D2" w:rsidRDefault="007B01D2">
      <w:pPr>
        <w:rPr>
          <w:lang w:val="en-US"/>
        </w:rPr>
      </w:pPr>
      <w:r>
        <w:rPr>
          <w:noProof/>
        </w:rPr>
        <w:drawing>
          <wp:inline distT="0" distB="0" distL="0" distR="0" wp14:anchorId="7B150117" wp14:editId="364780D6">
            <wp:extent cx="4459184" cy="2440165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825" cy="24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A7B7" w14:textId="76BAFF78" w:rsidR="007B01D2" w:rsidRDefault="00FB7171">
      <w:r w:rsidRPr="00FB7171">
        <w:t>Hier is property [construction type] + [</w:t>
      </w:r>
      <w:r w:rsidRPr="00FB7171">
        <w:t>cap strip layup</w:t>
      </w:r>
      <w:r w:rsidRPr="00FB7171">
        <w:t>] van waarde = “1-1-1”</w:t>
      </w:r>
      <w:r>
        <w:t xml:space="preserve"> </w:t>
      </w:r>
      <w:r w:rsidRPr="00FB7171">
        <w:t>voor</w:t>
      </w:r>
      <w:r>
        <w:t>zien</w:t>
      </w:r>
    </w:p>
    <w:p w14:paraId="0D811EBA" w14:textId="77777777" w:rsidR="005B3F3E" w:rsidRDefault="005B3F3E"/>
    <w:p w14:paraId="4DCE56E9" w14:textId="77777777" w:rsidR="005B3F3E" w:rsidRDefault="005B3F3E">
      <w:r>
        <w:br w:type="page"/>
      </w:r>
    </w:p>
    <w:p w14:paraId="7EE79234" w14:textId="2D8476CD" w:rsidR="00FB7171" w:rsidRDefault="001A63D5">
      <w:r>
        <w:lastRenderedPageBreak/>
        <w:t>Revision=13</w:t>
      </w:r>
    </w:p>
    <w:p w14:paraId="250EE908" w14:textId="347A303B" w:rsidR="001A63D5" w:rsidRDefault="005B3F3E">
      <w:r>
        <w:rPr>
          <w:noProof/>
        </w:rPr>
        <w:drawing>
          <wp:inline distT="0" distB="0" distL="0" distR="0" wp14:anchorId="4E991A9A" wp14:editId="457AD773">
            <wp:extent cx="4530436" cy="2479155"/>
            <wp:effectExtent l="0" t="0" r="381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78" cy="24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E041" w14:textId="5244278F" w:rsidR="001A63D5" w:rsidRDefault="005B3F3E">
      <w:pPr>
        <w:rPr>
          <w:lang w:val="en-GB"/>
        </w:rPr>
      </w:pPr>
      <w:r w:rsidRPr="005B3F3E">
        <w:rPr>
          <w:lang w:val="en-GB"/>
        </w:rPr>
        <w:t>The property has no v</w:t>
      </w:r>
      <w:r>
        <w:rPr>
          <w:lang w:val="en-GB"/>
        </w:rPr>
        <w:t>alue in this REVISION.</w:t>
      </w:r>
    </w:p>
    <w:p w14:paraId="1BAE739D" w14:textId="0E961FA3" w:rsidR="005B3F3E" w:rsidRDefault="005B3F3E">
      <w:pPr>
        <w:rPr>
          <w:lang w:val="en-GB"/>
        </w:rPr>
      </w:pPr>
    </w:p>
    <w:p w14:paraId="30485C46" w14:textId="5725C3C0" w:rsidR="005B3F3E" w:rsidRDefault="00D901F6">
      <w:pPr>
        <w:rPr>
          <w:lang w:val="en-GB"/>
        </w:rPr>
      </w:pPr>
      <w:r>
        <w:rPr>
          <w:lang w:val="en-GB"/>
        </w:rPr>
        <w:t xml:space="preserve">This is correct though? </w:t>
      </w:r>
      <w:r w:rsidR="005C5380">
        <w:rPr>
          <w:lang w:val="en-GB"/>
        </w:rPr>
        <w:t>If there is not a value in the CURRENT-REVISION then it is not part of that revision, and not interesting anymore for investigation</w:t>
      </w:r>
    </w:p>
    <w:p w14:paraId="0FDE1DB1" w14:textId="77777777" w:rsidR="005C5380" w:rsidRPr="005B3F3E" w:rsidRDefault="005C5380">
      <w:pPr>
        <w:rPr>
          <w:lang w:val="en-GB"/>
        </w:rPr>
      </w:pPr>
    </w:p>
    <w:p w14:paraId="75AF98E1" w14:textId="6C88F75B" w:rsidR="001A63D5" w:rsidRPr="005B3F3E" w:rsidRDefault="001A63D5">
      <w:pPr>
        <w:rPr>
          <w:lang w:val="en-GB"/>
        </w:rPr>
      </w:pPr>
    </w:p>
    <w:p w14:paraId="5D865591" w14:textId="77777777" w:rsidR="001A63D5" w:rsidRPr="005B3F3E" w:rsidRDefault="001A63D5">
      <w:pPr>
        <w:rPr>
          <w:lang w:val="en-GB"/>
        </w:rPr>
      </w:pPr>
    </w:p>
    <w:p w14:paraId="06EA823A" w14:textId="77777777" w:rsidR="007B01D2" w:rsidRPr="005B3F3E" w:rsidRDefault="007B01D2">
      <w:pPr>
        <w:rPr>
          <w:lang w:val="en-GB"/>
        </w:rPr>
      </w:pPr>
    </w:p>
    <w:sectPr w:rsidR="007B01D2" w:rsidRPr="005B3F3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27"/>
    <w:rsid w:val="00115B05"/>
    <w:rsid w:val="001A63D5"/>
    <w:rsid w:val="005B3F3E"/>
    <w:rsid w:val="005C5380"/>
    <w:rsid w:val="007B01D2"/>
    <w:rsid w:val="00886727"/>
    <w:rsid w:val="00D901F6"/>
    <w:rsid w:val="00FB717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50F"/>
  <w15:chartTrackingRefBased/>
  <w15:docId w15:val="{687D9301-794A-4A36-A292-B50C06C3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2022-09-13T10:08:00Z</dcterms:created>
  <dcterms:modified xsi:type="dcterms:W3CDTF">2022-09-13T11:17:00Z</dcterms:modified>
</cp:coreProperties>
</file>