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62947E" w14:textId="77777777" w:rsidR="005C08C1" w:rsidRDefault="00000000">
      <w:pPr>
        <w:pStyle w:val="Heading1"/>
      </w:pPr>
      <w:bookmarkStart w:id="0" w:name="Xc6eeecfc6a9e6af713de3a60c16dd1c65394096"/>
      <w:r>
        <w:t>Product Requirements Document — Smart Inbox Triage</w:t>
      </w:r>
    </w:p>
    <w:p w14:paraId="42E770ED" w14:textId="77777777" w:rsidR="005C08C1" w:rsidRDefault="00000000">
      <w:pPr>
        <w:pStyle w:val="Heading2"/>
      </w:pPr>
      <w:bookmarkStart w:id="1" w:name="X69a5eafba21c54a7046903eeb6bcab687d79c10"/>
      <w:r>
        <w:t>1. HEADER — Who owns this and which version are we reading?</w:t>
      </w:r>
    </w:p>
    <w:p w14:paraId="43E4150E" w14:textId="77777777" w:rsidR="005C08C1" w:rsidRDefault="00000000">
      <w:pPr>
        <w:pStyle w:val="FirstParagraph"/>
      </w:pPr>
      <w:r>
        <w:rPr>
          <w:b/>
          <w:bCs/>
        </w:rPr>
        <w:t>Product Name:</w:t>
      </w:r>
      <w:r>
        <w:t xml:space="preserve"> Smart Inbox Triage</w:t>
      </w:r>
      <w:r>
        <w:br/>
      </w:r>
      <w:r>
        <w:rPr>
          <w:b/>
          <w:bCs/>
        </w:rPr>
        <w:t>Version:</w:t>
      </w:r>
      <w:r>
        <w:t xml:space="preserve"> v1.0 — Hackathon MVP</w:t>
      </w:r>
      <w:r>
        <w:br/>
      </w:r>
      <w:r>
        <w:rPr>
          <w:b/>
          <w:bCs/>
        </w:rPr>
        <w:t>Product Type:</w:t>
      </w:r>
      <w:r>
        <w:t xml:space="preserve"> AI-powered operations message triage tool</w:t>
      </w:r>
      <w:r>
        <w:br/>
      </w:r>
      <w:r>
        <w:rPr>
          <w:b/>
          <w:bCs/>
        </w:rPr>
        <w:t>Product Owner:</w:t>
      </w:r>
      <w:r>
        <w:t xml:space="preserve"> FDE Sprint Team</w:t>
      </w:r>
      <w:r>
        <w:br/>
      </w:r>
      <w:r>
        <w:rPr>
          <w:b/>
          <w:bCs/>
        </w:rPr>
        <w:t>Primary Client Persona:</w:t>
      </w:r>
      <w:r>
        <w:t xml:space="preserve"> Riya — Operations Manager, 50-person logistics startup</w:t>
      </w:r>
      <w:r>
        <w:br/>
      </w:r>
      <w:r>
        <w:rPr>
          <w:b/>
          <w:bCs/>
        </w:rPr>
        <w:t>Status:</w:t>
      </w:r>
      <w:r>
        <w:t xml:space="preserve"> MVP / Hackathon Prototype</w:t>
      </w:r>
      <w:r>
        <w:br/>
      </w:r>
      <w:r>
        <w:rPr>
          <w:b/>
          <w:bCs/>
        </w:rPr>
        <w:t>Last Updated:</w:t>
      </w:r>
      <w:r>
        <w:t xml:space="preserve"> August 2026</w:t>
      </w:r>
    </w:p>
    <w:p w14:paraId="20089593" w14:textId="77777777" w:rsidR="005C08C1" w:rsidRDefault="00000000">
      <w:pPr>
        <w:pStyle w:val="Heading3"/>
      </w:pPr>
      <w:bookmarkStart w:id="2" w:name="product-summary"/>
      <w:r>
        <w:t>Product Summary</w:t>
      </w:r>
    </w:p>
    <w:p w14:paraId="045EF9EE" w14:textId="77777777" w:rsidR="005C08C1" w:rsidRDefault="00000000">
      <w:pPr>
        <w:pStyle w:val="FirstParagraph"/>
      </w:pPr>
      <w:r>
        <w:t>Smart Inbox Triage helps an operations manager process a large batch of incoming WhatsApp and email messages by automatically identifying urgency, categorising messages, explaining why they matter, and generating an editable suggested response.</w:t>
      </w:r>
    </w:p>
    <w:p w14:paraId="4AA6C48D" w14:textId="77777777" w:rsidR="005C08C1" w:rsidRDefault="00000000">
      <w:pPr>
        <w:pStyle w:val="BodyText"/>
      </w:pPr>
      <w:r>
        <w:t>The MVP follows a deliberately simple flow:</w:t>
      </w:r>
    </w:p>
    <w:p w14:paraId="7ACF2BB0" w14:textId="77777777" w:rsidR="005C08C1" w:rsidRDefault="00000000">
      <w:pPr>
        <w:pStyle w:val="BodyText"/>
      </w:pPr>
      <w:r>
        <w:rPr>
          <w:b/>
          <w:bCs/>
        </w:rPr>
        <w:t>Message Input → AI Analysis → Structured Result → Supabase Storage → Triage Dashboard</w:t>
      </w:r>
    </w:p>
    <w:p w14:paraId="78CBF04D" w14:textId="77777777" w:rsidR="005C08C1" w:rsidRDefault="00D704A0">
      <w:r>
        <w:rPr>
          <w:noProof/>
        </w:rPr>
      </w:r>
      <w:r>
        <w:pict w14:anchorId="1CC0E4FA">
          <v:rect id="Horizontal Line 1"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2CEB36E" w14:textId="77777777" w:rsidR="005C08C1" w:rsidRDefault="00000000">
      <w:pPr>
        <w:pStyle w:val="Heading1"/>
      </w:pPr>
      <w:bookmarkStart w:id="3" w:name="why-objective-why-are-we-doing-this"/>
      <w:bookmarkEnd w:id="0"/>
      <w:bookmarkEnd w:id="1"/>
      <w:bookmarkEnd w:id="2"/>
      <w:r>
        <w:t>2. WHY / OBJECTIVE — Why are we doing this?</w:t>
      </w:r>
    </w:p>
    <w:p>
      <w:pPr>
        <w:pStyle w:val="Heading2"/>
      </w:pPr>
      <w:r>
        <w:t>A. Business Why</w:t>
      </w:r>
    </w:p>
    <w:p>
      <w:pPr>
        <w:pStyle w:val="Heading3"/>
      </w:pPr>
      <w:r>
        <w:t>Business Problem</w:t>
      </w:r>
    </w:p>
    <w:p>
      <w:pPr>
        <w:pStyle w:val="FirstParagraph"/>
      </w:pPr>
      <w:r>
        <w:t>Riya’s operations team coordinates pickups, deliveries, drivers, vehicles, vendors and customer issues primarily through WhatsApp and email. Important operational incidents can become buried among routine updates, creating avoidable delays and inconsistent prioritisation.</w:t>
      </w:r>
    </w:p>
    <w:p>
      <w:pPr>
        <w:pStyle w:val="BodyText"/>
      </w:pPr>
      <w:r>
        <w:t>The business therefore needs to:</w:t>
      </w:r>
    </w:p>
    <w:p>
      <w:pPr>
        <w:pStyle w:val="Compact"/>
      </w:pPr>
      <w:r>
        <w:t>• Reduce operational triage time from approximately one hour to a few minutes.</w:t>
      </w:r>
    </w:p>
    <w:p>
      <w:pPr>
        <w:pStyle w:val="Compact"/>
      </w:pPr>
      <w:r>
        <w:t>• Improve response time to critical operational incidents such as vehicle breakdowns, missed pickups and customer escalations.</w:t>
      </w:r>
    </w:p>
    <w:p>
      <w:pPr>
        <w:pStyle w:val="Compact"/>
      </w:pPr>
      <w:r>
        <w:t>• Reduce the risk of critical messages being overlooked.</w:t>
      </w:r>
    </w:p>
    <w:p>
      <w:pPr>
        <w:pStyle w:val="Compact"/>
      </w:pPr>
      <w:r>
        <w:t>• Improve consistency of prioritisation instead of depending entirely on individual judgement.</w:t>
      </w:r>
    </w:p>
    <w:p>
      <w:pPr>
        <w:pStyle w:val="Compact"/>
      </w:pPr>
      <w:r>
        <w:t>• Increase Operations Manager productivity by reducing repetitive message scanning.</w:t>
      </w:r>
    </w:p>
    <w:p>
      <w:pPr>
        <w:pStyle w:val="Compact"/>
      </w:pPr>
      <w:r>
        <w:t>• Enable the team to spend more time solving operational problems rather than identifying them.</w:t>
      </w:r>
    </w:p>
    <w:p>
      <w:pPr>
        <w:pStyle w:val="Heading3"/>
      </w:pPr>
      <w:r>
        <w:t>Business Objective</w:t>
      </w:r>
    </w:p>
    <w:p>
      <w:pPr>
        <w:pStyle w:val="BlockText"/>
      </w:pPr>
      <w:r>
        <w:t>Improve operational efficiency and responsiveness by using AI to surface critical messages quickly and consistently while reducing manual triage effort.</w:t>
      </w:r>
    </w:p>
    <w:p>
      <w:pPr>
        <w:pStyle w:val="Heading3"/>
      </w:pPr>
      <w:r>
        <w:t>Expected Business Outcome</w:t>
      </w:r>
    </w:p>
    <w:p>
      <w:pPr>
        <w:pStyle w:val="FirstParagraph"/>
      </w:pPr>
      <w:r>
        <w:t>Faster identification and response to operational exceptions, lower manual effort, and reduced risk of critical issues being missed.</w:t>
      </w:r>
    </w:p>
    <w:p>
      <w:pPr>
        <w:pStyle w:val="Heading2"/>
      </w:pPr>
      <w:r>
        <w:t>B. User Why</w:t>
      </w:r>
    </w:p>
    <w:p>
      <w:pPr>
        <w:pStyle w:val="Heading3"/>
      </w:pPr>
      <w:r>
        <w:t>User Problem</w:t>
      </w:r>
    </w:p>
    <w:p>
      <w:pPr>
        <w:pStyle w:val="FirstParagraph"/>
      </w:pPr>
      <w:r>
        <w:t>The primary user is Riya, Operations Manager. By approximately 10 AM, she may have 80+ unread WhatsApp and email messages containing a mix of truck breakdowns, delivery delays, missed pickups, vendor issues, customer escalations, delivery confirmations, acknowledgements and routine updates.</w:t>
      </w:r>
    </w:p>
    <w:p>
      <w:pPr>
        <w:pStyle w:val="BodyText"/>
      </w:pPr>
      <w:r>
        <w:t>Today, she needs to read almost every message individually before deciding what deserves attention. This creates:</w:t>
      </w:r>
    </w:p>
    <w:p>
      <w:pPr>
        <w:pStyle w:val="Compact"/>
      </w:pPr>
      <w:r>
        <w:t>• Information overload.</w:t>
      </w:r>
    </w:p>
    <w:p>
      <w:pPr>
        <w:pStyle w:val="Compact"/>
      </w:pPr>
      <w:r>
        <w:t>• High cognitive effort.</w:t>
      </w:r>
    </w:p>
    <w:p>
      <w:pPr>
        <w:pStyle w:val="Compact"/>
      </w:pPr>
      <w:r>
        <w:t>• Difficulty identifying what to handle first.</w:t>
      </w:r>
    </w:p>
    <w:p>
      <w:pPr>
        <w:pStyle w:val="Compact"/>
      </w:pPr>
      <w:r>
        <w:t>• Time spent reading messages instead of acting on operational issues.</w:t>
      </w:r>
    </w:p>
    <w:p>
      <w:pPr>
        <w:pStyle w:val="Compact"/>
      </w:pPr>
      <w:r>
        <w:t>• Risk of overlooking an urgent issue.</w:t>
      </w:r>
    </w:p>
    <w:p>
      <w:pPr>
        <w:pStyle w:val="BodyText"/>
      </w:pPr>
      <w:r>
        <w:t>The product should help Riya immediately answer:</w:t>
      </w:r>
    </w:p>
    <w:p>
      <w:pPr>
        <w:pStyle w:val="Compact"/>
      </w:pPr>
      <w:r>
        <w:t>• What needs my attention now?</w:t>
      </w:r>
    </w:p>
    <w:p>
      <w:pPr>
        <w:pStyle w:val="Compact"/>
      </w:pPr>
      <w:r>
        <w:t>• Why is it important?</w:t>
      </w:r>
    </w:p>
    <w:p>
      <w:pPr>
        <w:pStyle w:val="Compact"/>
      </w:pPr>
      <w:r>
        <w:t>• What should I do next?</w:t>
      </w:r>
    </w:p>
    <w:p>
      <w:pPr>
        <w:pStyle w:val="Compact"/>
      </w:pPr>
      <w:r>
        <w:t>• What can I reply?</w:t>
      </w:r>
    </w:p>
    <w:p>
      <w:pPr>
        <w:pStyle w:val="Heading3"/>
      </w:pPr>
      <w:r>
        <w:t>User Objective</w:t>
      </w:r>
    </w:p>
    <w:p>
      <w:pPr>
        <w:pStyle w:val="BlockText"/>
      </w:pPr>
      <w:r>
        <w:t>Help Riya turn a large volume of unstructured operational messages into a clear, prioritised and actionable work queue within minutes.</w:t>
      </w:r>
    </w:p>
    <w:p>
      <w:pPr>
        <w:pStyle w:val="Heading3"/>
      </w:pPr>
      <w:r>
        <w:t>Primary Job-to-be-Done</w:t>
      </w:r>
    </w:p>
    <w:p>
      <w:pPr>
        <w:pStyle w:val="BlockText"/>
      </w:pPr>
      <w:r>
        <w:t>When I receive a large number of operational messages, help me quickly identify what needs immediate attention and what action I should take so that critical logistics issues are not missed.</w:t>
      </w:r>
    </w:p>
    <w:p w14:paraId="06974D79" w14:textId="77777777" w:rsidR="005C08C1" w:rsidRDefault="00000000">
      <w:pPr>
        <w:pStyle w:val="Heading1"/>
      </w:pPr>
      <w:bookmarkStart w:id="11" w:name="Xa1132955aa393f0ad6e8f5072bfab3142087d60"/>
      <w:bookmarkEnd w:id="3"/>
      <w:bookmarkEnd w:id="10"/>
      <w:r>
        <w:t>3. SUCCESS METRICS — Including what must not break</w:t>
      </w:r>
    </w:p>
    <w:p w14:paraId="7583CEE1" w14:textId="77777777" w:rsidR="005C08C1" w:rsidRDefault="00000000">
      <w:pPr>
        <w:pStyle w:val="Heading2"/>
      </w:pPr>
      <w:bookmarkStart w:id="12" w:name="mvp-success-metrics"/>
      <w:r>
        <w:t>MVP Success Metrics</w:t>
      </w:r>
    </w:p>
    <w:tbl>
      <w:tblPr>
        <w:tblStyle w:val="Table"/>
        <w:tblW w:w="0" w:type="auto"/>
        <w:tblLook w:val="0020" w:firstRow="1" w:lastRow="0" w:firstColumn="0" w:lastColumn="0" w:noHBand="0" w:noVBand="0"/>
      </w:tblPr>
      <w:tblGrid>
        <w:gridCol w:w="3908"/>
        <w:gridCol w:w="3913"/>
      </w:tblGrid>
      <w:tr w:rsidR="005C08C1" w14:paraId="084DDCFD" w14:textId="77777777" w:rsidTr="005C08C1">
        <w:trPr>
          <w:cnfStyle w:val="100000000000" w:firstRow="1" w:lastRow="0" w:firstColumn="0" w:lastColumn="0" w:oddVBand="0" w:evenVBand="0" w:oddHBand="0" w:evenHBand="0" w:firstRowFirstColumn="0" w:firstRowLastColumn="0" w:lastRowFirstColumn="0" w:lastRowLastColumn="0"/>
          <w:tblHeader/>
        </w:trPr>
        <w:tc>
          <w:tcPr>
            <w:tcW w:w="0" w:type="auto"/>
          </w:tcPr>
          <w:p w14:paraId="5CA48938" w14:textId="77777777" w:rsidR="005C08C1" w:rsidRDefault="00000000">
            <w:pPr>
              <w:pStyle w:val="Compact"/>
            </w:pPr>
            <w:r>
              <w:t>Metric</w:t>
            </w:r>
          </w:p>
        </w:tc>
        <w:tc>
          <w:tcPr>
            <w:tcW w:w="0" w:type="auto"/>
          </w:tcPr>
          <w:p w14:paraId="2F31105F" w14:textId="77777777" w:rsidR="005C08C1" w:rsidRDefault="00000000">
            <w:pPr>
              <w:pStyle w:val="Compact"/>
              <w:jc w:val="right"/>
            </w:pPr>
            <w:r>
              <w:t>Target</w:t>
            </w:r>
          </w:p>
        </w:tc>
      </w:tr>
      <w:tr w:rsidR="005C08C1" w14:paraId="5393E203" w14:textId="77777777">
        <w:tc>
          <w:tcPr>
            <w:tcW w:w="0" w:type="auto"/>
          </w:tcPr>
          <w:p w14:paraId="2E238C89" w14:textId="77777777" w:rsidR="005C08C1" w:rsidRDefault="00000000">
            <w:pPr>
              <w:pStyle w:val="Compact"/>
            </w:pPr>
            <w:r>
              <w:t>Time to triage a batch</w:t>
            </w:r>
          </w:p>
        </w:tc>
        <w:tc>
          <w:tcPr>
            <w:tcW w:w="0" w:type="auto"/>
          </w:tcPr>
          <w:p w14:paraId="24D32735" w14:textId="77777777" w:rsidR="005C08C1" w:rsidRDefault="00000000">
            <w:pPr>
              <w:pStyle w:val="Compact"/>
              <w:jc w:val="right"/>
            </w:pPr>
            <w:r>
              <w:t>&lt; 2 minutes</w:t>
            </w:r>
          </w:p>
        </w:tc>
      </w:tr>
      <w:tr w:rsidR="005C08C1" w14:paraId="1237D3CE" w14:textId="77777777">
        <w:tc>
          <w:tcPr>
            <w:tcW w:w="0" w:type="auto"/>
          </w:tcPr>
          <w:p w14:paraId="6B526B0C" w14:textId="77777777" w:rsidR="005C08C1" w:rsidRDefault="00000000">
            <w:pPr>
              <w:pStyle w:val="Compact"/>
            </w:pPr>
            <w:r>
              <w:lastRenderedPageBreak/>
              <w:t>AI response time</w:t>
            </w:r>
          </w:p>
        </w:tc>
        <w:tc>
          <w:tcPr>
            <w:tcW w:w="0" w:type="auto"/>
          </w:tcPr>
          <w:p w14:paraId="53E1A305" w14:textId="77777777" w:rsidR="005C08C1" w:rsidRDefault="00000000">
            <w:pPr>
              <w:pStyle w:val="Compact"/>
              <w:jc w:val="right"/>
            </w:pPr>
            <w:r>
              <w:t>&lt; 10 seconds for normal input</w:t>
            </w:r>
          </w:p>
        </w:tc>
      </w:tr>
      <w:tr w:rsidR="005C08C1" w14:paraId="3144B767" w14:textId="77777777">
        <w:tc>
          <w:tcPr>
            <w:tcW w:w="0" w:type="auto"/>
          </w:tcPr>
          <w:p w14:paraId="02C54947" w14:textId="77777777" w:rsidR="005C08C1" w:rsidRDefault="00000000">
            <w:pPr>
              <w:pStyle w:val="Compact"/>
            </w:pPr>
            <w:r>
              <w:t>Critical message identification</w:t>
            </w:r>
          </w:p>
        </w:tc>
        <w:tc>
          <w:tcPr>
            <w:tcW w:w="0" w:type="auto"/>
          </w:tcPr>
          <w:p w14:paraId="6598C830" w14:textId="77777777" w:rsidR="005C08C1" w:rsidRDefault="00000000">
            <w:pPr>
              <w:pStyle w:val="Compact"/>
              <w:jc w:val="right"/>
            </w:pPr>
            <w:r>
              <w:t>≥ 90% in controlled demo scenarios</w:t>
            </w:r>
          </w:p>
        </w:tc>
      </w:tr>
      <w:tr w:rsidR="005C08C1" w14:paraId="03EF6B94" w14:textId="77777777">
        <w:tc>
          <w:tcPr>
            <w:tcW w:w="0" w:type="auto"/>
          </w:tcPr>
          <w:p w14:paraId="343CAC5B" w14:textId="77777777" w:rsidR="005C08C1" w:rsidRDefault="00000000">
            <w:pPr>
              <w:pStyle w:val="Compact"/>
            </w:pPr>
            <w:r>
              <w:t>Structured output completion</w:t>
            </w:r>
          </w:p>
        </w:tc>
        <w:tc>
          <w:tcPr>
            <w:tcW w:w="0" w:type="auto"/>
          </w:tcPr>
          <w:p w14:paraId="16ACF2E8" w14:textId="77777777" w:rsidR="005C08C1" w:rsidRDefault="00000000">
            <w:pPr>
              <w:pStyle w:val="Compact"/>
              <w:jc w:val="right"/>
            </w:pPr>
            <w:r>
              <w:t>≥ 95%</w:t>
            </w:r>
          </w:p>
        </w:tc>
      </w:tr>
      <w:tr w:rsidR="005C08C1" w14:paraId="492CBEF4" w14:textId="77777777">
        <w:tc>
          <w:tcPr>
            <w:tcW w:w="0" w:type="auto"/>
          </w:tcPr>
          <w:p w14:paraId="12FEB036" w14:textId="77777777" w:rsidR="005C08C1" w:rsidRDefault="00000000">
            <w:pPr>
              <w:pStyle w:val="Compact"/>
            </w:pPr>
            <w:r>
              <w:t>Successfully saved triage records</w:t>
            </w:r>
          </w:p>
        </w:tc>
        <w:tc>
          <w:tcPr>
            <w:tcW w:w="0" w:type="auto"/>
          </w:tcPr>
          <w:p w14:paraId="4FBAB7DF" w14:textId="77777777" w:rsidR="005C08C1" w:rsidRDefault="00000000">
            <w:pPr>
              <w:pStyle w:val="Compact"/>
              <w:jc w:val="right"/>
            </w:pPr>
            <w:r>
              <w:t>100% during demo</w:t>
            </w:r>
          </w:p>
        </w:tc>
      </w:tr>
      <w:tr w:rsidR="005C08C1" w14:paraId="6B09886C" w14:textId="77777777">
        <w:tc>
          <w:tcPr>
            <w:tcW w:w="0" w:type="auto"/>
          </w:tcPr>
          <w:p w14:paraId="54A6616B" w14:textId="77777777" w:rsidR="005C08C1" w:rsidRDefault="00000000">
            <w:pPr>
              <w:pStyle w:val="Compact"/>
            </w:pPr>
            <w:r>
              <w:t>User steps from input to result</w:t>
            </w:r>
          </w:p>
        </w:tc>
        <w:tc>
          <w:tcPr>
            <w:tcW w:w="0" w:type="auto"/>
          </w:tcPr>
          <w:p w14:paraId="0DF42A5A" w14:textId="77777777" w:rsidR="005C08C1" w:rsidRDefault="00000000">
            <w:pPr>
              <w:pStyle w:val="Compact"/>
              <w:jc w:val="right"/>
            </w:pPr>
            <w:r>
              <w:t>≤ 3</w:t>
            </w:r>
          </w:p>
        </w:tc>
      </w:tr>
      <w:tr w:rsidR="005C08C1" w14:paraId="4C5EC28D" w14:textId="77777777">
        <w:tc>
          <w:tcPr>
            <w:tcW w:w="0" w:type="auto"/>
          </w:tcPr>
          <w:p w14:paraId="67C38D3F" w14:textId="77777777" w:rsidR="005C08C1" w:rsidRDefault="00000000">
            <w:pPr>
              <w:pStyle w:val="Compact"/>
            </w:pPr>
            <w:r>
              <w:t>Application availability during demo</w:t>
            </w:r>
          </w:p>
        </w:tc>
        <w:tc>
          <w:tcPr>
            <w:tcW w:w="0" w:type="auto"/>
          </w:tcPr>
          <w:p w14:paraId="540E8706" w14:textId="77777777" w:rsidR="005C08C1" w:rsidRDefault="00000000">
            <w:pPr>
              <w:pStyle w:val="Compact"/>
              <w:jc w:val="right"/>
            </w:pPr>
            <w:r>
              <w:t>100%</w:t>
            </w:r>
          </w:p>
        </w:tc>
      </w:tr>
      <w:tr w:rsidR="00DC2B0E" w14:paraId="19D67345" w14:textId="77777777">
        <w:tc>
          <w:tcPr>
            <w:tcW w:w="0" w:type="auto"/>
          </w:tcPr>
          <w:p w14:paraId="72E26DE1" w14:textId="3886E70E" w:rsidR="00DC2B0E" w:rsidRDefault="005706C7">
            <w:pPr>
              <w:pStyle w:val="Compact"/>
            </w:pPr>
            <w:r w:rsidRPr="005706C7">
              <w:t xml:space="preserve">Critical-message Recall </w:t>
            </w:r>
          </w:p>
        </w:tc>
        <w:tc>
          <w:tcPr>
            <w:tcW w:w="0" w:type="auto"/>
          </w:tcPr>
          <w:p w14:paraId="739E4553" w14:textId="2A5ACE1E" w:rsidR="00DC2B0E" w:rsidRDefault="005706C7">
            <w:pPr>
              <w:pStyle w:val="Compact"/>
              <w:jc w:val="right"/>
            </w:pPr>
            <w:r w:rsidRPr="005706C7">
              <w:t>≥95%</w:t>
            </w:r>
          </w:p>
        </w:tc>
      </w:tr>
    </w:tbl>
    <w:p w14:paraId="6A5A7F1A" w14:textId="77777777" w:rsidR="005C08C1" w:rsidRDefault="00000000">
      <w:pPr>
        <w:pStyle w:val="Heading2"/>
      </w:pPr>
      <w:bookmarkStart w:id="13" w:name="user-success"/>
      <w:bookmarkEnd w:id="12"/>
      <w:r>
        <w:t>User Success</w:t>
      </w:r>
    </w:p>
    <w:p w14:paraId="2CCAE728" w14:textId="77777777" w:rsidR="005C08C1" w:rsidRDefault="00000000">
      <w:pPr>
        <w:pStyle w:val="FirstParagraph"/>
      </w:pPr>
      <w:r>
        <w:t>The user should be able to look at the dashboard and answer within seconds:</w:t>
      </w:r>
    </w:p>
    <w:p w14:paraId="7F12B3C8" w14:textId="77777777" w:rsidR="005C08C1" w:rsidRDefault="00000000">
      <w:pPr>
        <w:pStyle w:val="Compact"/>
        <w:numPr>
          <w:ilvl w:val="0"/>
          <w:numId w:val="5"/>
        </w:numPr>
      </w:pPr>
      <w:r>
        <w:rPr>
          <w:b/>
          <w:bCs/>
        </w:rPr>
        <w:t>What needs my attention first?</w:t>
      </w:r>
    </w:p>
    <w:p w14:paraId="0B880016" w14:textId="77777777" w:rsidR="005C08C1" w:rsidRDefault="00000000">
      <w:pPr>
        <w:pStyle w:val="Compact"/>
        <w:numPr>
          <w:ilvl w:val="0"/>
          <w:numId w:val="5"/>
        </w:numPr>
      </w:pPr>
      <w:r>
        <w:rPr>
          <w:b/>
          <w:bCs/>
        </w:rPr>
        <w:t>Why is it urgent?</w:t>
      </w:r>
    </w:p>
    <w:p w14:paraId="7B780C34" w14:textId="77777777" w:rsidR="005C08C1" w:rsidRDefault="00000000">
      <w:pPr>
        <w:pStyle w:val="Compact"/>
        <w:numPr>
          <w:ilvl w:val="0"/>
          <w:numId w:val="5"/>
        </w:numPr>
      </w:pPr>
      <w:r>
        <w:t>What should I do next?</w:t>
      </w:r>
    </w:p>
    <w:p w14:paraId="47791A48" w14:textId="77777777" w:rsidR="005C08C1" w:rsidRDefault="00000000">
      <w:pPr>
        <w:pStyle w:val="Compact"/>
        <w:numPr>
          <w:ilvl w:val="0"/>
          <w:numId w:val="5"/>
        </w:numPr>
      </w:pPr>
      <w:r>
        <w:t>What can I reply?</w:t>
      </w:r>
    </w:p>
    <w:p w14:paraId="0BF20B82" w14:textId="77777777" w:rsidR="005C08C1" w:rsidRDefault="00000000">
      <w:pPr>
        <w:pStyle w:val="Heading2"/>
      </w:pPr>
      <w:bookmarkStart w:id="14" w:name="quality-guardrails-what-must-not-break"/>
      <w:bookmarkEnd w:id="13"/>
      <w:r>
        <w:t>Quality Guardrails — What Must Not Break</w:t>
      </w:r>
    </w:p>
    <w:p w14:paraId="5FB03B6A" w14:textId="77777777" w:rsidR="005C08C1" w:rsidRDefault="00000000">
      <w:pPr>
        <w:pStyle w:val="FirstParagraph"/>
      </w:pPr>
      <w:r>
        <w:t xml:space="preserve">The system must </w:t>
      </w:r>
      <w:r>
        <w:rPr>
          <w:b/>
          <w:bCs/>
        </w:rPr>
        <w:t>not</w:t>
      </w:r>
      <w:r>
        <w:t>:</w:t>
      </w:r>
    </w:p>
    <w:p w14:paraId="06E42C66" w14:textId="77777777" w:rsidR="005C08C1" w:rsidRDefault="00000000">
      <w:pPr>
        <w:pStyle w:val="Compact"/>
        <w:numPr>
          <w:ilvl w:val="0"/>
          <w:numId w:val="6"/>
        </w:numPr>
      </w:pPr>
      <w:r>
        <w:t>silently ignore messages;</w:t>
      </w:r>
    </w:p>
    <w:p w14:paraId="7A880531" w14:textId="77777777" w:rsidR="005C08C1" w:rsidRDefault="00000000">
      <w:pPr>
        <w:pStyle w:val="Compact"/>
        <w:numPr>
          <w:ilvl w:val="0"/>
          <w:numId w:val="6"/>
        </w:numPr>
      </w:pPr>
      <w:r>
        <w:t>classify empty input;</w:t>
      </w:r>
    </w:p>
    <w:p w14:paraId="4F3C1539" w14:textId="77777777" w:rsidR="005C08C1" w:rsidRDefault="00000000">
      <w:pPr>
        <w:pStyle w:val="Compact"/>
        <w:numPr>
          <w:ilvl w:val="0"/>
          <w:numId w:val="6"/>
        </w:numPr>
      </w:pPr>
      <w:r>
        <w:t>invent operational facts that are not present in the source message;</w:t>
      </w:r>
    </w:p>
    <w:p w14:paraId="4F06FF40" w14:textId="77777777" w:rsidR="005C08C1" w:rsidRDefault="00000000">
      <w:pPr>
        <w:pStyle w:val="Compact"/>
        <w:numPr>
          <w:ilvl w:val="0"/>
          <w:numId w:val="6"/>
        </w:numPr>
      </w:pPr>
      <w:r>
        <w:t>automatically send AI-generated replies without user review;</w:t>
      </w:r>
    </w:p>
    <w:p w14:paraId="5A7B2865" w14:textId="77777777" w:rsidR="005C08C1" w:rsidRDefault="00000000">
      <w:pPr>
        <w:pStyle w:val="Compact"/>
        <w:numPr>
          <w:ilvl w:val="0"/>
          <w:numId w:val="6"/>
        </w:numPr>
      </w:pPr>
      <w:r>
        <w:t>mark every message as urgent;</w:t>
      </w:r>
    </w:p>
    <w:p w14:paraId="41C984FB" w14:textId="77777777" w:rsidR="005C08C1" w:rsidRDefault="00000000">
      <w:pPr>
        <w:pStyle w:val="Compact"/>
        <w:numPr>
          <w:ilvl w:val="0"/>
          <w:numId w:val="6"/>
        </w:numPr>
      </w:pPr>
      <w:r>
        <w:t>lose successfully processed results;</w:t>
      </w:r>
    </w:p>
    <w:p w14:paraId="6AFF664D" w14:textId="77777777" w:rsidR="005C08C1" w:rsidRDefault="00000000">
      <w:pPr>
        <w:pStyle w:val="Compact"/>
        <w:numPr>
          <w:ilvl w:val="0"/>
          <w:numId w:val="6"/>
        </w:numPr>
      </w:pPr>
      <w:r>
        <w:t>expose internal AI prompts or credentials to the user.</w:t>
      </w:r>
    </w:p>
    <w:p w14:paraId="63047EFF" w14:textId="77777777" w:rsidR="005C08C1" w:rsidRDefault="00000000">
      <w:pPr>
        <w:pStyle w:val="Heading3"/>
      </w:pPr>
      <w:bookmarkStart w:id="15" w:name="critical-failure-definition"/>
      <w:r>
        <w:t>Critical Failure Definition</w:t>
      </w:r>
    </w:p>
    <w:p w14:paraId="3E88F38C" w14:textId="77777777" w:rsidR="005C08C1" w:rsidRDefault="00000000">
      <w:pPr>
        <w:pStyle w:val="FirstParagraph"/>
      </w:pPr>
      <w:r>
        <w:t>The most serious failure is:</w:t>
      </w:r>
    </w:p>
    <w:p w14:paraId="26F425D1" w14:textId="77777777" w:rsidR="005C08C1" w:rsidRDefault="00000000">
      <w:pPr>
        <w:pStyle w:val="BlockText"/>
      </w:pPr>
      <w:r>
        <w:rPr>
          <w:b/>
          <w:bCs/>
        </w:rPr>
        <w:t>A genuinely critical operational issue being incorrectly classified as low priority.</w:t>
      </w:r>
    </w:p>
    <w:p w14:paraId="7F5B823D" w14:textId="77777777" w:rsidR="005C08C1" w:rsidRDefault="00000000">
      <w:pPr>
        <w:pStyle w:val="FirstParagraph"/>
      </w:pPr>
      <w:r>
        <w:t xml:space="preserve">Therefore, the product should favour </w:t>
      </w:r>
      <w:r>
        <w:rPr>
          <w:b/>
          <w:bCs/>
        </w:rPr>
        <w:t>recall for critical messages over excessive precision</w:t>
      </w:r>
      <w:r>
        <w:t>.</w:t>
      </w:r>
    </w:p>
    <w:p w14:paraId="74A04AA7" w14:textId="77777777" w:rsidR="005C08C1" w:rsidRDefault="00000000">
      <w:pPr>
        <w:pStyle w:val="BodyText"/>
      </w:pPr>
      <w:r>
        <w:t>If the AI is uncertain, the preferred behaviour is:</w:t>
      </w:r>
    </w:p>
    <w:p w14:paraId="445CE978" w14:textId="77777777" w:rsidR="005C08C1" w:rsidRDefault="00000000">
      <w:pPr>
        <w:pStyle w:val="BodyText"/>
      </w:pPr>
      <w:r>
        <w:rPr>
          <w:b/>
          <w:bCs/>
        </w:rPr>
        <w:t>“Needs Review”</w:t>
      </w:r>
    </w:p>
    <w:p w14:paraId="3B7583B9" w14:textId="77777777" w:rsidR="005C08C1" w:rsidRDefault="00000000">
      <w:pPr>
        <w:pStyle w:val="BodyText"/>
      </w:pPr>
      <w:r>
        <w:t>rather than falsely marking the message as routine.</w:t>
      </w:r>
    </w:p>
    <w:p w14:paraId="264B35F6" w14:textId="77777777" w:rsidR="005C08C1" w:rsidRDefault="00D704A0">
      <w:r>
        <w:rPr>
          <w:noProof/>
        </w:rPr>
      </w:r>
      <w:r>
        <w:pict w14:anchorId="3ADEE963">
          <v:rect id="Horizontal Line 3"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E61EB78" w14:textId="77777777" w:rsidR="005C08C1" w:rsidRDefault="00000000">
      <w:pPr>
        <w:pStyle w:val="Heading1"/>
      </w:pPr>
      <w:bookmarkStart w:id="16" w:name="Xaa6b7a18cecda48f023a6c02aa42da13c07983f"/>
      <w:bookmarkEnd w:id="11"/>
      <w:bookmarkEnd w:id="14"/>
      <w:bookmarkEnd w:id="15"/>
      <w:r>
        <w:t>4. WHO ARE THE USERS — Persona, Problems, Evidence</w:t>
      </w:r>
    </w:p>
    <w:p w14:paraId="7D9330E8" w14:textId="77777777" w:rsidR="005C08C1" w:rsidRDefault="00000000">
      <w:pPr>
        <w:pStyle w:val="Heading2"/>
      </w:pPr>
      <w:bookmarkStart w:id="17" w:name="primary-persona"/>
      <w:r>
        <w:t>Primary Persona</w:t>
      </w:r>
    </w:p>
    <w:p w14:paraId="12C83E14" w14:textId="77777777" w:rsidR="005C08C1" w:rsidRDefault="00000000">
      <w:pPr>
        <w:pStyle w:val="Heading3"/>
      </w:pPr>
      <w:bookmarkStart w:id="18" w:name="riya-operations-manager"/>
      <w:r>
        <w:t>Riya — Operations Manager</w:t>
      </w:r>
    </w:p>
    <w:p w14:paraId="27023A3E" w14:textId="77777777" w:rsidR="005C08C1" w:rsidRDefault="00000000">
      <w:pPr>
        <w:pStyle w:val="FirstParagraph"/>
      </w:pPr>
      <w:r>
        <w:rPr>
          <w:b/>
          <w:bCs/>
        </w:rPr>
        <w:t>Organisation:</w:t>
      </w:r>
      <w:r>
        <w:t xml:space="preserve"> 50-person logistics startup</w:t>
      </w:r>
      <w:r>
        <w:br/>
      </w:r>
      <w:r>
        <w:rPr>
          <w:b/>
          <w:bCs/>
        </w:rPr>
        <w:t>Role:</w:t>
      </w:r>
      <w:r>
        <w:t xml:space="preserve"> Operations Manager</w:t>
      </w:r>
    </w:p>
    <w:p w14:paraId="1B81201C" w14:textId="77777777" w:rsidR="005C08C1" w:rsidRDefault="00000000">
      <w:pPr>
        <w:pStyle w:val="Heading3"/>
      </w:pPr>
      <w:bookmarkStart w:id="19" w:name="responsibilities"/>
      <w:bookmarkEnd w:id="18"/>
      <w:r>
        <w:t>Responsibilities</w:t>
      </w:r>
    </w:p>
    <w:p w14:paraId="43B9A5DE" w14:textId="77777777" w:rsidR="005C08C1" w:rsidRDefault="00000000">
      <w:pPr>
        <w:pStyle w:val="FirstParagraph"/>
      </w:pPr>
      <w:r>
        <w:t>Riya coordinates operational issues involving:</w:t>
      </w:r>
    </w:p>
    <w:p w14:paraId="441D0B5E" w14:textId="77777777" w:rsidR="005C08C1" w:rsidRDefault="00000000">
      <w:pPr>
        <w:pStyle w:val="Compact"/>
        <w:numPr>
          <w:ilvl w:val="0"/>
          <w:numId w:val="7"/>
        </w:numPr>
      </w:pPr>
      <w:r>
        <w:t>pickups,</w:t>
      </w:r>
    </w:p>
    <w:p w14:paraId="2949E732" w14:textId="77777777" w:rsidR="005C08C1" w:rsidRDefault="00000000">
      <w:pPr>
        <w:pStyle w:val="Compact"/>
        <w:numPr>
          <w:ilvl w:val="0"/>
          <w:numId w:val="7"/>
        </w:numPr>
      </w:pPr>
      <w:r>
        <w:t>deliveries,</w:t>
      </w:r>
    </w:p>
    <w:p w14:paraId="13373F09" w14:textId="77777777" w:rsidR="005C08C1" w:rsidRDefault="00000000">
      <w:pPr>
        <w:pStyle w:val="Compact"/>
        <w:numPr>
          <w:ilvl w:val="0"/>
          <w:numId w:val="7"/>
        </w:numPr>
      </w:pPr>
      <w:r>
        <w:t>drivers,</w:t>
      </w:r>
    </w:p>
    <w:p w14:paraId="4979F5E4" w14:textId="77777777" w:rsidR="005C08C1" w:rsidRDefault="00000000">
      <w:pPr>
        <w:pStyle w:val="Compact"/>
        <w:numPr>
          <w:ilvl w:val="0"/>
          <w:numId w:val="7"/>
        </w:numPr>
      </w:pPr>
      <w:r>
        <w:t>vehicles,</w:t>
      </w:r>
    </w:p>
    <w:p w14:paraId="66DAF974" w14:textId="77777777" w:rsidR="005C08C1" w:rsidRDefault="00000000">
      <w:pPr>
        <w:pStyle w:val="Compact"/>
        <w:numPr>
          <w:ilvl w:val="0"/>
          <w:numId w:val="7"/>
        </w:numPr>
      </w:pPr>
      <w:r>
        <w:t>customers,</w:t>
      </w:r>
    </w:p>
    <w:p w14:paraId="79A0B7DF" w14:textId="77777777" w:rsidR="005C08C1" w:rsidRDefault="00000000">
      <w:pPr>
        <w:pStyle w:val="Compact"/>
        <w:numPr>
          <w:ilvl w:val="0"/>
          <w:numId w:val="7"/>
        </w:numPr>
      </w:pPr>
      <w:r>
        <w:t>vendors,</w:t>
      </w:r>
    </w:p>
    <w:p w14:paraId="25BAD2F6" w14:textId="77777777" w:rsidR="005C08C1" w:rsidRDefault="00000000">
      <w:pPr>
        <w:pStyle w:val="Compact"/>
        <w:numPr>
          <w:ilvl w:val="0"/>
          <w:numId w:val="7"/>
        </w:numPr>
      </w:pPr>
      <w:r>
        <w:t>and logistics exceptions.</w:t>
      </w:r>
    </w:p>
    <w:p w14:paraId="0B3BDEE5" w14:textId="77777777" w:rsidR="005C08C1" w:rsidRDefault="00000000">
      <w:pPr>
        <w:pStyle w:val="Heading3"/>
      </w:pPr>
      <w:bookmarkStart w:id="20" w:name="current-behaviour"/>
      <w:bookmarkEnd w:id="19"/>
      <w:r>
        <w:t>Current Behaviour</w:t>
      </w:r>
    </w:p>
    <w:p w14:paraId="12E29B29" w14:textId="77777777" w:rsidR="005C08C1" w:rsidRDefault="00000000">
      <w:pPr>
        <w:pStyle w:val="FirstParagraph"/>
      </w:pPr>
      <w:r>
        <w:t>Riya receives operational information through multiple communication channels, primarily:</w:t>
      </w:r>
    </w:p>
    <w:p w14:paraId="1A672E91" w14:textId="77777777" w:rsidR="005C08C1" w:rsidRDefault="00000000">
      <w:pPr>
        <w:pStyle w:val="Compact"/>
        <w:numPr>
          <w:ilvl w:val="0"/>
          <w:numId w:val="8"/>
        </w:numPr>
      </w:pPr>
      <w:r>
        <w:t>WhatsApp,</w:t>
      </w:r>
    </w:p>
    <w:p w14:paraId="03722CC6" w14:textId="77777777" w:rsidR="005C08C1" w:rsidRDefault="00000000">
      <w:pPr>
        <w:pStyle w:val="Compact"/>
        <w:numPr>
          <w:ilvl w:val="0"/>
          <w:numId w:val="8"/>
        </w:numPr>
      </w:pPr>
      <w:r>
        <w:t>email.</w:t>
      </w:r>
    </w:p>
    <w:p w14:paraId="4E2C4EF7" w14:textId="77777777" w:rsidR="005C08C1" w:rsidRDefault="00000000">
      <w:pPr>
        <w:pStyle w:val="FirstParagraph"/>
      </w:pPr>
      <w:r>
        <w:t>She manually reads individual messages and mentally decides:</w:t>
      </w:r>
    </w:p>
    <w:p w14:paraId="14DE4BED" w14:textId="77777777" w:rsidR="005C08C1" w:rsidRDefault="00000000">
      <w:pPr>
        <w:pStyle w:val="BodyText"/>
      </w:pPr>
      <w:r>
        <w:rPr>
          <w:b/>
          <w:bCs/>
        </w:rPr>
        <w:t>Urgent / Important / Routine</w:t>
      </w:r>
    </w:p>
    <w:p w14:paraId="2F136FAE" w14:textId="77777777" w:rsidR="005C08C1" w:rsidRDefault="00000000">
      <w:pPr>
        <w:pStyle w:val="BodyText"/>
      </w:pPr>
      <w:r>
        <w:t>before responding or escalating.</w:t>
      </w:r>
    </w:p>
    <w:p w14:paraId="17B042FA" w14:textId="77777777" w:rsidR="005C08C1" w:rsidRDefault="00000000">
      <w:pPr>
        <w:pStyle w:val="Heading3"/>
      </w:pPr>
      <w:bookmarkStart w:id="21" w:name="primary-pain-points"/>
      <w:bookmarkEnd w:id="20"/>
      <w:r>
        <w:t>Primary Pain Points</w:t>
      </w:r>
    </w:p>
    <w:p w14:paraId="60061F59" w14:textId="77777777" w:rsidR="005C08C1" w:rsidRDefault="00000000">
      <w:pPr>
        <w:pStyle w:val="Heading4"/>
      </w:pPr>
      <w:bookmarkStart w:id="22" w:name="information-overload"/>
      <w:r>
        <w:t>Information overload</w:t>
      </w:r>
    </w:p>
    <w:p w14:paraId="65ED91D1" w14:textId="77777777" w:rsidR="005C08C1" w:rsidRDefault="00000000">
      <w:pPr>
        <w:pStyle w:val="FirstParagraph"/>
      </w:pPr>
      <w:r>
        <w:t>80+ messages may accumulate before the workday is fully underway.</w:t>
      </w:r>
    </w:p>
    <w:p w14:paraId="65FFDBC3" w14:textId="77777777" w:rsidR="005C08C1" w:rsidRDefault="00000000">
      <w:pPr>
        <w:pStyle w:val="Heading4"/>
      </w:pPr>
      <w:bookmarkStart w:id="23" w:name="critical-messages-are-buried"/>
      <w:bookmarkEnd w:id="22"/>
      <w:r>
        <w:t>Critical messages are buried</w:t>
      </w:r>
    </w:p>
    <w:p w14:paraId="239EA3B4" w14:textId="77777777" w:rsidR="005C08C1" w:rsidRDefault="00000000">
      <w:pPr>
        <w:pStyle w:val="FirstParagraph"/>
      </w:pPr>
      <w:r>
        <w:t>A truck breakdown may appear beside routine delivery confirmations.</w:t>
      </w:r>
    </w:p>
    <w:p w14:paraId="17FAFE65" w14:textId="77777777" w:rsidR="005C08C1" w:rsidRDefault="00000000">
      <w:pPr>
        <w:pStyle w:val="Heading4"/>
      </w:pPr>
      <w:bookmarkStart w:id="24" w:name="manual-triage"/>
      <w:bookmarkEnd w:id="23"/>
      <w:r>
        <w:lastRenderedPageBreak/>
        <w:t>Manual triage</w:t>
      </w:r>
    </w:p>
    <w:p w14:paraId="12FE1F8B" w14:textId="77777777" w:rsidR="005C08C1" w:rsidRDefault="00000000">
      <w:pPr>
        <w:pStyle w:val="FirstParagraph"/>
      </w:pPr>
      <w:r>
        <w:t>Every message currently needs individual review.</w:t>
      </w:r>
    </w:p>
    <w:p w14:paraId="3A0CC979" w14:textId="77777777" w:rsidR="005C08C1" w:rsidRDefault="00000000">
      <w:pPr>
        <w:pStyle w:val="Heading4"/>
      </w:pPr>
      <w:bookmarkStart w:id="25" w:name="slow-response"/>
      <w:bookmarkEnd w:id="24"/>
      <w:r>
        <w:t>Slow response</w:t>
      </w:r>
    </w:p>
    <w:p w14:paraId="179A06B8" w14:textId="77777777" w:rsidR="005C08C1" w:rsidRDefault="00000000">
      <w:pPr>
        <w:pStyle w:val="FirstParagraph"/>
      </w:pPr>
      <w:r>
        <w:t>Time spent identifying the issue delays the action itself.</w:t>
      </w:r>
    </w:p>
    <w:p w14:paraId="0B007991" w14:textId="77777777" w:rsidR="005C08C1" w:rsidRDefault="00000000">
      <w:pPr>
        <w:pStyle w:val="Heading4"/>
      </w:pPr>
      <w:bookmarkStart w:id="26" w:name="cognitive-burden"/>
      <w:bookmarkEnd w:id="25"/>
      <w:r>
        <w:t>Cognitive burden</w:t>
      </w:r>
    </w:p>
    <w:p w14:paraId="2C447669" w14:textId="77777777" w:rsidR="005C08C1" w:rsidRDefault="00000000">
      <w:pPr>
        <w:pStyle w:val="FirstParagraph"/>
      </w:pPr>
      <w:r>
        <w:t>Riya must continuously evaluate urgency while handling other operational responsibilities.</w:t>
      </w:r>
    </w:p>
    <w:p w14:paraId="597F5F9A" w14:textId="77777777" w:rsidR="005C08C1" w:rsidRDefault="00000000">
      <w:pPr>
        <w:pStyle w:val="Heading2"/>
      </w:pPr>
      <w:bookmarkStart w:id="27" w:name="secondary-users-future"/>
      <w:bookmarkEnd w:id="17"/>
      <w:bookmarkEnd w:id="21"/>
      <w:bookmarkEnd w:id="26"/>
      <w:r>
        <w:t>Secondary Users — Future</w:t>
      </w:r>
    </w:p>
    <w:p w14:paraId="06837F66" w14:textId="77777777" w:rsidR="005C08C1" w:rsidRDefault="00000000">
      <w:pPr>
        <w:pStyle w:val="FirstParagraph"/>
      </w:pPr>
      <w:r>
        <w:t>Not required for the hackathon MVP, but later versions could support:</w:t>
      </w:r>
    </w:p>
    <w:p w14:paraId="7DBB2778" w14:textId="77777777" w:rsidR="005C08C1" w:rsidRDefault="00000000">
      <w:pPr>
        <w:pStyle w:val="Compact"/>
        <w:numPr>
          <w:ilvl w:val="0"/>
          <w:numId w:val="9"/>
        </w:numPr>
      </w:pPr>
      <w:r>
        <w:t>dispatch managers,</w:t>
      </w:r>
    </w:p>
    <w:p w14:paraId="0FE6285F" w14:textId="77777777" w:rsidR="005C08C1" w:rsidRDefault="00000000">
      <w:pPr>
        <w:pStyle w:val="Compact"/>
        <w:numPr>
          <w:ilvl w:val="0"/>
          <w:numId w:val="9"/>
        </w:numPr>
      </w:pPr>
      <w:r>
        <w:t>warehouse managers,</w:t>
      </w:r>
    </w:p>
    <w:p w14:paraId="0BA78F12" w14:textId="77777777" w:rsidR="005C08C1" w:rsidRDefault="00000000">
      <w:pPr>
        <w:pStyle w:val="Compact"/>
        <w:numPr>
          <w:ilvl w:val="0"/>
          <w:numId w:val="9"/>
        </w:numPr>
      </w:pPr>
      <w:r>
        <w:t>fleet managers,</w:t>
      </w:r>
    </w:p>
    <w:p w14:paraId="36284EC0" w14:textId="77777777" w:rsidR="005C08C1" w:rsidRDefault="00000000">
      <w:pPr>
        <w:pStyle w:val="Compact"/>
        <w:numPr>
          <w:ilvl w:val="0"/>
          <w:numId w:val="9"/>
        </w:numPr>
      </w:pPr>
      <w:r>
        <w:t>customer-support teams,</w:t>
      </w:r>
    </w:p>
    <w:p w14:paraId="4361F1D8" w14:textId="77777777" w:rsidR="005C08C1" w:rsidRDefault="00000000">
      <w:pPr>
        <w:pStyle w:val="Compact"/>
        <w:numPr>
          <w:ilvl w:val="0"/>
          <w:numId w:val="9"/>
        </w:numPr>
      </w:pPr>
      <w:r>
        <w:t>vendor-management teams,</w:t>
      </w:r>
    </w:p>
    <w:p w14:paraId="1F87B9FF" w14:textId="77777777" w:rsidR="005C08C1" w:rsidRDefault="00000000">
      <w:pPr>
        <w:pStyle w:val="Compact"/>
        <w:numPr>
          <w:ilvl w:val="0"/>
          <w:numId w:val="9"/>
        </w:numPr>
      </w:pPr>
      <w:r>
        <w:t>regional operations heads.</w:t>
      </w:r>
    </w:p>
    <w:p w14:paraId="34F72CE6" w14:textId="77777777" w:rsidR="005C08C1" w:rsidRDefault="00000000">
      <w:pPr>
        <w:pStyle w:val="Heading2"/>
      </w:pPr>
      <w:bookmarkStart w:id="28" w:name="evidence"/>
      <w:bookmarkEnd w:id="27"/>
      <w:r>
        <w:t>Evidence</w:t>
      </w:r>
    </w:p>
    <w:p w14:paraId="0982556A" w14:textId="77777777" w:rsidR="005C08C1" w:rsidRDefault="00000000">
      <w:pPr>
        <w:pStyle w:val="FirstParagraph"/>
      </w:pPr>
      <w:r>
        <w:t>The FDE Sprint brief defines the primary client need as allowing Riya to paste a batch of messages and immediately see:</w:t>
      </w:r>
    </w:p>
    <w:p w14:paraId="68137F86" w14:textId="77777777" w:rsidR="005C08C1" w:rsidRDefault="00000000">
      <w:pPr>
        <w:pStyle w:val="Compact"/>
        <w:numPr>
          <w:ilvl w:val="0"/>
          <w:numId w:val="10"/>
        </w:numPr>
      </w:pPr>
      <w:r>
        <w:t>what is urgent,</w:t>
      </w:r>
    </w:p>
    <w:p w14:paraId="4F10247A" w14:textId="77777777" w:rsidR="005C08C1" w:rsidRDefault="00000000">
      <w:pPr>
        <w:pStyle w:val="Compact"/>
        <w:numPr>
          <w:ilvl w:val="0"/>
          <w:numId w:val="10"/>
        </w:numPr>
      </w:pPr>
      <w:r>
        <w:t>what can wait,</w:t>
      </w:r>
    </w:p>
    <w:p w14:paraId="39542C45" w14:textId="77777777" w:rsidR="005C08C1" w:rsidRDefault="00000000">
      <w:pPr>
        <w:pStyle w:val="Compact"/>
        <w:numPr>
          <w:ilvl w:val="0"/>
          <w:numId w:val="10"/>
        </w:numPr>
      </w:pPr>
      <w:r>
        <w:t>and an editable drafted reply.</w:t>
      </w:r>
    </w:p>
    <w:p w14:paraId="6D3325A3" w14:textId="77777777" w:rsidR="005C08C1" w:rsidRDefault="00000000">
      <w:pPr>
        <w:pStyle w:val="FirstParagraph"/>
      </w:pPr>
      <w:r>
        <w:t>The intended outcome is to cut triage time from roughly an hour to a few minutes.</w:t>
      </w:r>
    </w:p>
    <w:p w14:paraId="5E37BE7F" w14:textId="77777777" w:rsidR="005C08C1" w:rsidRDefault="00D704A0">
      <w:r>
        <w:rPr>
          <w:noProof/>
        </w:rPr>
      </w:r>
      <w:r>
        <w:pict w14:anchorId="71E2FE8B">
          <v:rect id="Horizontal Line 4"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B93F7B7" w14:textId="77777777" w:rsidR="005C08C1" w:rsidRDefault="00000000">
      <w:pPr>
        <w:pStyle w:val="Heading1"/>
      </w:pPr>
      <w:bookmarkStart w:id="29" w:name="X7700fdb066a900318f5a9a86c6f51b8c34416a6"/>
      <w:bookmarkEnd w:id="16"/>
      <w:bookmarkEnd w:id="28"/>
      <w:r>
        <w:t>5. SOLUTION — The brief and what is being rejected</w:t>
      </w:r>
    </w:p>
    <w:p w14:paraId="1692D856" w14:textId="77777777" w:rsidR="005C08C1" w:rsidRDefault="00000000">
      <w:pPr>
        <w:pStyle w:val="Heading2"/>
      </w:pPr>
      <w:bookmarkStart w:id="30" w:name="proposed-solution"/>
      <w:r>
        <w:t>Proposed Solution</w:t>
      </w:r>
    </w:p>
    <w:p w14:paraId="1A821F34" w14:textId="77777777" w:rsidR="005C08C1" w:rsidRDefault="00000000">
      <w:pPr>
        <w:pStyle w:val="FirstParagraph"/>
      </w:pPr>
      <w:r>
        <w:t xml:space="preserve">Build an AI-powered </w:t>
      </w:r>
      <w:r>
        <w:rPr>
          <w:b/>
          <w:bCs/>
        </w:rPr>
        <w:t>Smart Inbox Triage Dashboard</w:t>
      </w:r>
      <w:r>
        <w:t>.</w:t>
      </w:r>
    </w:p>
    <w:p w14:paraId="0CF3DE11" w14:textId="77777777" w:rsidR="005C08C1" w:rsidRDefault="00000000">
      <w:pPr>
        <w:pStyle w:val="BodyText"/>
      </w:pPr>
      <w:r>
        <w:t>The user pastes one or more operational messages into the application.</w:t>
      </w:r>
    </w:p>
    <w:p w14:paraId="029AF34B" w14:textId="77777777" w:rsidR="005C08C1" w:rsidRDefault="00000000">
      <w:pPr>
        <w:pStyle w:val="BodyText"/>
      </w:pPr>
      <w:r>
        <w:t>The AI analyses each message and returns structured attributes such as:</w:t>
      </w:r>
    </w:p>
    <w:p w14:paraId="0D7431CE" w14:textId="77777777" w:rsidR="005C08C1" w:rsidRDefault="00000000">
      <w:pPr>
        <w:pStyle w:val="Heading3"/>
      </w:pPr>
      <w:bookmarkStart w:id="31" w:name="priority"/>
      <w:r>
        <w:lastRenderedPageBreak/>
        <w:t>Priority</w:t>
      </w:r>
    </w:p>
    <w:p w14:paraId="3DA77019" w14:textId="77777777" w:rsidR="005C08C1" w:rsidRDefault="00000000">
      <w:pPr>
        <w:pStyle w:val="Compact"/>
        <w:numPr>
          <w:ilvl w:val="0"/>
          <w:numId w:val="11"/>
        </w:numPr>
      </w:pPr>
      <w:r>
        <w:t>🔴 Critical</w:t>
      </w:r>
    </w:p>
    <w:p w14:paraId="5B844BC4" w14:textId="77777777" w:rsidR="005C08C1" w:rsidRDefault="00000000">
      <w:pPr>
        <w:pStyle w:val="Compact"/>
        <w:numPr>
          <w:ilvl w:val="0"/>
          <w:numId w:val="11"/>
        </w:numPr>
      </w:pPr>
      <w:r>
        <w:t>🟠 High</w:t>
      </w:r>
    </w:p>
    <w:p w14:paraId="7D5B927D" w14:textId="77777777" w:rsidR="005C08C1" w:rsidRDefault="00000000">
      <w:pPr>
        <w:pStyle w:val="Compact"/>
        <w:numPr>
          <w:ilvl w:val="0"/>
          <w:numId w:val="11"/>
        </w:numPr>
      </w:pPr>
      <w:r>
        <w:t>🟡 Medium</w:t>
      </w:r>
    </w:p>
    <w:p w14:paraId="3D0FC204" w14:textId="77777777" w:rsidR="005C08C1" w:rsidRDefault="00000000">
      <w:pPr>
        <w:pStyle w:val="Compact"/>
        <w:numPr>
          <w:ilvl w:val="0"/>
          <w:numId w:val="11"/>
        </w:numPr>
      </w:pPr>
      <w:r>
        <w:t>🟢 Low</w:t>
      </w:r>
    </w:p>
    <w:p w14:paraId="2092EFFE" w14:textId="77777777" w:rsidR="005C08C1" w:rsidRDefault="00000000">
      <w:pPr>
        <w:pStyle w:val="Compact"/>
        <w:numPr>
          <w:ilvl w:val="0"/>
          <w:numId w:val="11"/>
        </w:numPr>
      </w:pPr>
      <w:r>
        <w:t>⚪ Needs Review</w:t>
      </w:r>
    </w:p>
    <w:p w14:paraId="400DA343" w14:textId="77777777" w:rsidR="005C08C1" w:rsidRDefault="00000000">
      <w:pPr>
        <w:pStyle w:val="Heading3"/>
      </w:pPr>
      <w:bookmarkStart w:id="32" w:name="category"/>
      <w:bookmarkEnd w:id="31"/>
      <w:r>
        <w:t>Category</w:t>
      </w:r>
    </w:p>
    <w:p w14:paraId="663D1FD3" w14:textId="77777777" w:rsidR="005C08C1" w:rsidRDefault="00000000">
      <w:pPr>
        <w:pStyle w:val="FirstParagraph"/>
      </w:pPr>
      <w:r>
        <w:t>Examples:</w:t>
      </w:r>
    </w:p>
    <w:p w14:paraId="51FABD5D" w14:textId="77777777" w:rsidR="005C08C1" w:rsidRDefault="00000000">
      <w:pPr>
        <w:pStyle w:val="Compact"/>
        <w:numPr>
          <w:ilvl w:val="0"/>
          <w:numId w:val="12"/>
        </w:numPr>
      </w:pPr>
      <w:r>
        <w:t>Vehicle Issue</w:t>
      </w:r>
    </w:p>
    <w:p w14:paraId="1B3F7F37" w14:textId="77777777" w:rsidR="005C08C1" w:rsidRDefault="00000000">
      <w:pPr>
        <w:pStyle w:val="Compact"/>
        <w:numPr>
          <w:ilvl w:val="0"/>
          <w:numId w:val="12"/>
        </w:numPr>
      </w:pPr>
      <w:r>
        <w:t>Delivery Delay</w:t>
      </w:r>
    </w:p>
    <w:p w14:paraId="6E002011" w14:textId="77777777" w:rsidR="005C08C1" w:rsidRDefault="00000000">
      <w:pPr>
        <w:pStyle w:val="Compact"/>
        <w:numPr>
          <w:ilvl w:val="0"/>
          <w:numId w:val="12"/>
        </w:numPr>
      </w:pPr>
      <w:r>
        <w:t>Pickup Issue</w:t>
      </w:r>
    </w:p>
    <w:p w14:paraId="15DB2A22" w14:textId="77777777" w:rsidR="005C08C1" w:rsidRDefault="00000000">
      <w:pPr>
        <w:pStyle w:val="Compact"/>
        <w:numPr>
          <w:ilvl w:val="0"/>
          <w:numId w:val="12"/>
        </w:numPr>
      </w:pPr>
      <w:r>
        <w:t>Vendor Issue</w:t>
      </w:r>
    </w:p>
    <w:p w14:paraId="13EC1ADE" w14:textId="77777777" w:rsidR="005C08C1" w:rsidRDefault="00000000">
      <w:pPr>
        <w:pStyle w:val="Compact"/>
        <w:numPr>
          <w:ilvl w:val="0"/>
          <w:numId w:val="12"/>
        </w:numPr>
      </w:pPr>
      <w:r>
        <w:t>Customer Escalation</w:t>
      </w:r>
    </w:p>
    <w:p w14:paraId="63CF792F" w14:textId="77777777" w:rsidR="005C08C1" w:rsidRDefault="00000000">
      <w:pPr>
        <w:pStyle w:val="Compact"/>
        <w:numPr>
          <w:ilvl w:val="0"/>
          <w:numId w:val="12"/>
        </w:numPr>
      </w:pPr>
      <w:r>
        <w:t>Delivery Confirmation</w:t>
      </w:r>
    </w:p>
    <w:p w14:paraId="2968E54E" w14:textId="77777777" w:rsidR="005C08C1" w:rsidRDefault="00000000">
      <w:pPr>
        <w:pStyle w:val="Compact"/>
        <w:numPr>
          <w:ilvl w:val="0"/>
          <w:numId w:val="12"/>
        </w:numPr>
      </w:pPr>
      <w:r>
        <w:t>Routine Update</w:t>
      </w:r>
    </w:p>
    <w:p w14:paraId="3831A406" w14:textId="77777777" w:rsidR="005C08C1" w:rsidRDefault="00000000">
      <w:pPr>
        <w:pStyle w:val="Compact"/>
        <w:numPr>
          <w:ilvl w:val="0"/>
          <w:numId w:val="12"/>
        </w:numPr>
      </w:pPr>
      <w:r>
        <w:t>Other</w:t>
      </w:r>
    </w:p>
    <w:p w14:paraId="636E46FB" w14:textId="77777777" w:rsidR="005C08C1" w:rsidRDefault="00000000">
      <w:pPr>
        <w:pStyle w:val="Heading3"/>
      </w:pPr>
      <w:bookmarkStart w:id="33" w:name="ai-output"/>
      <w:bookmarkEnd w:id="32"/>
      <w:r>
        <w:t>AI Output</w:t>
      </w:r>
    </w:p>
    <w:p w14:paraId="18A5EBFE" w14:textId="77777777" w:rsidR="005C08C1" w:rsidRDefault="00000000">
      <w:pPr>
        <w:pStyle w:val="FirstParagraph"/>
      </w:pPr>
      <w:r>
        <w:t>Each message should produce:</w:t>
      </w:r>
    </w:p>
    <w:p w14:paraId="305B3CD3" w14:textId="77777777" w:rsidR="005C08C1" w:rsidRDefault="00000000">
      <w:pPr>
        <w:pStyle w:val="BodyText"/>
      </w:pPr>
      <w:r>
        <w:rPr>
          <w:b/>
          <w:bCs/>
        </w:rPr>
        <w:t>Original Message</w:t>
      </w:r>
    </w:p>
    <w:p w14:paraId="3739446B" w14:textId="77777777" w:rsidR="005C08C1" w:rsidRDefault="00000000">
      <w:pPr>
        <w:pStyle w:val="BodyText"/>
      </w:pPr>
      <w:r>
        <w:rPr>
          <w:b/>
          <w:bCs/>
        </w:rPr>
        <w:t>Priority</w:t>
      </w:r>
    </w:p>
    <w:p w14:paraId="2B028794" w14:textId="77777777" w:rsidR="005C08C1" w:rsidRDefault="00000000">
      <w:pPr>
        <w:pStyle w:val="BodyText"/>
      </w:pPr>
      <w:r>
        <w:rPr>
          <w:b/>
          <w:bCs/>
        </w:rPr>
        <w:t>Category</w:t>
      </w:r>
    </w:p>
    <w:p w14:paraId="1B17EFEA" w14:textId="77777777" w:rsidR="005C08C1" w:rsidRDefault="00000000">
      <w:pPr>
        <w:pStyle w:val="BodyText"/>
      </w:pPr>
      <w:r>
        <w:rPr>
          <w:b/>
          <w:bCs/>
        </w:rPr>
        <w:t>Reason for Priority</w:t>
      </w:r>
    </w:p>
    <w:p w14:paraId="005BB1DD" w14:textId="77777777" w:rsidR="005C08C1" w:rsidRDefault="00000000">
      <w:pPr>
        <w:pStyle w:val="BodyText"/>
      </w:pPr>
      <w:r>
        <w:rPr>
          <w:b/>
          <w:bCs/>
        </w:rPr>
        <w:t>Recommended Action</w:t>
      </w:r>
    </w:p>
    <w:p w14:paraId="58C31432" w14:textId="77777777" w:rsidR="005C08C1" w:rsidRDefault="00000000">
      <w:pPr>
        <w:pStyle w:val="BodyText"/>
      </w:pPr>
      <w:r>
        <w:rPr>
          <w:b/>
          <w:bCs/>
        </w:rPr>
        <w:t>Suggested Reply</w:t>
      </w:r>
    </w:p>
    <w:p w14:paraId="4EEAA2BF" w14:textId="77777777" w:rsidR="005C08C1" w:rsidRDefault="00000000">
      <w:pPr>
        <w:pStyle w:val="Heading2"/>
      </w:pPr>
      <w:bookmarkStart w:id="34" w:name="example"/>
      <w:bookmarkEnd w:id="30"/>
      <w:bookmarkEnd w:id="33"/>
      <w:r>
        <w:t>Example</w:t>
      </w:r>
    </w:p>
    <w:p w14:paraId="1A7266C9" w14:textId="77777777" w:rsidR="005C08C1" w:rsidRDefault="00000000">
      <w:pPr>
        <w:pStyle w:val="Heading3"/>
      </w:pPr>
      <w:bookmarkStart w:id="35" w:name="input"/>
      <w:r>
        <w:t>Input</w:t>
      </w:r>
    </w:p>
    <w:p w14:paraId="31DDE7FD" w14:textId="77777777" w:rsidR="005C08C1" w:rsidRDefault="00000000">
      <w:pPr>
        <w:pStyle w:val="BlockText"/>
      </w:pPr>
      <w:r>
        <w:t>Truck MH04 AB1234 has broken down near Pune. Driver says vehicle cannot move and today’s 11 AM delivery is still pending.</w:t>
      </w:r>
    </w:p>
    <w:p w14:paraId="2919ACE1" w14:textId="77777777" w:rsidR="005C08C1" w:rsidRDefault="00000000">
      <w:pPr>
        <w:pStyle w:val="Heading3"/>
      </w:pPr>
      <w:bookmarkStart w:id="36" w:name="output"/>
      <w:bookmarkEnd w:id="35"/>
      <w:r>
        <w:t>Output</w:t>
      </w:r>
    </w:p>
    <w:p w14:paraId="5909F0A7" w14:textId="77777777" w:rsidR="005C08C1" w:rsidRDefault="00000000">
      <w:pPr>
        <w:pStyle w:val="FirstParagraph"/>
      </w:pPr>
      <w:r>
        <w:rPr>
          <w:b/>
          <w:bCs/>
        </w:rPr>
        <w:t>Priority:</w:t>
      </w:r>
      <w:r>
        <w:t xml:space="preserve"> 🔴 Critical</w:t>
      </w:r>
    </w:p>
    <w:p w14:paraId="6D622A5B" w14:textId="77777777" w:rsidR="005C08C1" w:rsidRDefault="00000000">
      <w:pPr>
        <w:pStyle w:val="BodyText"/>
      </w:pPr>
      <w:r>
        <w:rPr>
          <w:b/>
          <w:bCs/>
        </w:rPr>
        <w:lastRenderedPageBreak/>
        <w:t>Category:</w:t>
      </w:r>
      <w:r>
        <w:t xml:space="preserve"> Vehicle Breakdown</w:t>
      </w:r>
    </w:p>
    <w:p w14:paraId="69FFD047" w14:textId="77777777" w:rsidR="005C08C1" w:rsidRDefault="00000000">
      <w:pPr>
        <w:pStyle w:val="BodyText"/>
      </w:pPr>
      <w:r>
        <w:rPr>
          <w:b/>
          <w:bCs/>
        </w:rPr>
        <w:t>Reason:</w:t>
      </w:r>
      <w:r>
        <w:br/>
        <w:t>A vehicle breakdown is blocking a scheduled delivery and requires immediate operational intervention.</w:t>
      </w:r>
    </w:p>
    <w:p w14:paraId="15E6314D" w14:textId="77777777" w:rsidR="005C08C1" w:rsidRDefault="00000000">
      <w:pPr>
        <w:pStyle w:val="BodyText"/>
      </w:pPr>
      <w:r>
        <w:rPr>
          <w:b/>
          <w:bCs/>
        </w:rPr>
        <w:t>Recommended Action:</w:t>
      </w:r>
      <w:r>
        <w:br/>
        <w:t>Contact the driver, arrange a replacement vehicle and inform the affected customer.</w:t>
      </w:r>
    </w:p>
    <w:p w14:paraId="3AFE13F7" w14:textId="77777777" w:rsidR="005C08C1" w:rsidRDefault="00000000">
      <w:pPr>
        <w:pStyle w:val="BodyText"/>
      </w:pPr>
      <w:r>
        <w:rPr>
          <w:b/>
          <w:bCs/>
        </w:rPr>
        <w:t>Draft Reply:</w:t>
      </w:r>
      <w:r>
        <w:br/>
        <w:t>“Thanks for informing us. Please share your exact location. We are arranging alternative support and will update you shortly.”</w:t>
      </w:r>
    </w:p>
    <w:p w14:paraId="4050BF06" w14:textId="77777777" w:rsidR="005C08C1" w:rsidRDefault="00D704A0">
      <w:r>
        <w:rPr>
          <w:noProof/>
        </w:rPr>
      </w:r>
      <w:r>
        <w:pict w14:anchorId="7594D8D3">
          <v:rect id="Horizontal Line 5"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BD3047" w14:textId="77777777" w:rsidR="005C08C1" w:rsidRDefault="00000000">
      <w:pPr>
        <w:pStyle w:val="Heading2"/>
      </w:pPr>
      <w:bookmarkStart w:id="37" w:name="mvp-scope"/>
      <w:bookmarkEnd w:id="34"/>
      <w:bookmarkEnd w:id="36"/>
      <w:r>
        <w:t>MVP Scope</w:t>
      </w:r>
    </w:p>
    <w:p w14:paraId="18F2119A" w14:textId="77777777" w:rsidR="005C08C1" w:rsidRDefault="00000000">
      <w:pPr>
        <w:pStyle w:val="Heading3"/>
      </w:pPr>
      <w:bookmarkStart w:id="38" w:name="included"/>
      <w:r>
        <w:t>Included</w:t>
      </w:r>
    </w:p>
    <w:p w14:paraId="1999F386" w14:textId="77777777" w:rsidR="005C08C1" w:rsidRDefault="00000000">
      <w:pPr>
        <w:pStyle w:val="Compact"/>
        <w:numPr>
          <w:ilvl w:val="0"/>
          <w:numId w:val="13"/>
        </w:numPr>
      </w:pPr>
      <w:r>
        <w:t>Batch message entry</w:t>
      </w:r>
    </w:p>
    <w:p w14:paraId="42202675" w14:textId="77777777" w:rsidR="005C08C1" w:rsidRDefault="00000000">
      <w:pPr>
        <w:pStyle w:val="Compact"/>
        <w:numPr>
          <w:ilvl w:val="0"/>
          <w:numId w:val="13"/>
        </w:numPr>
      </w:pPr>
      <w:r>
        <w:t>AI-based urgency classification</w:t>
      </w:r>
    </w:p>
    <w:p w14:paraId="66703AFB" w14:textId="77777777" w:rsidR="005C08C1" w:rsidRDefault="00000000">
      <w:pPr>
        <w:pStyle w:val="Compact"/>
        <w:numPr>
          <w:ilvl w:val="0"/>
          <w:numId w:val="13"/>
        </w:numPr>
      </w:pPr>
      <w:r>
        <w:t>Message categorisation</w:t>
      </w:r>
    </w:p>
    <w:p w14:paraId="7A939F46" w14:textId="77777777" w:rsidR="005C08C1" w:rsidRDefault="00000000">
      <w:pPr>
        <w:pStyle w:val="Compact"/>
        <w:numPr>
          <w:ilvl w:val="0"/>
          <w:numId w:val="13"/>
        </w:numPr>
      </w:pPr>
      <w:r>
        <w:t>Explanation of priority</w:t>
      </w:r>
    </w:p>
    <w:p w14:paraId="0C523672" w14:textId="77777777" w:rsidR="005C08C1" w:rsidRDefault="00000000">
      <w:pPr>
        <w:pStyle w:val="Compact"/>
        <w:numPr>
          <w:ilvl w:val="0"/>
          <w:numId w:val="13"/>
        </w:numPr>
      </w:pPr>
      <w:r>
        <w:t>Recommended action</w:t>
      </w:r>
    </w:p>
    <w:p w14:paraId="48FF6A30" w14:textId="77777777" w:rsidR="005C08C1" w:rsidRDefault="00000000">
      <w:pPr>
        <w:pStyle w:val="Compact"/>
        <w:numPr>
          <w:ilvl w:val="0"/>
          <w:numId w:val="13"/>
        </w:numPr>
      </w:pPr>
      <w:r>
        <w:t>Draft reply generation</w:t>
      </w:r>
    </w:p>
    <w:p w14:paraId="099984D0" w14:textId="77777777" w:rsidR="005C08C1" w:rsidRDefault="00000000">
      <w:pPr>
        <w:pStyle w:val="Compact"/>
        <w:numPr>
          <w:ilvl w:val="0"/>
          <w:numId w:val="13"/>
        </w:numPr>
      </w:pPr>
      <w:r>
        <w:t>Structured output</w:t>
      </w:r>
    </w:p>
    <w:p w14:paraId="6188DD14" w14:textId="77777777" w:rsidR="005C08C1" w:rsidRDefault="00000000">
      <w:pPr>
        <w:pStyle w:val="Compact"/>
        <w:numPr>
          <w:ilvl w:val="0"/>
          <w:numId w:val="13"/>
        </w:numPr>
      </w:pPr>
      <w:r>
        <w:t>Storage in Supabase</w:t>
      </w:r>
    </w:p>
    <w:p w14:paraId="5A9626F9" w14:textId="77777777" w:rsidR="005C08C1" w:rsidRDefault="00000000">
      <w:pPr>
        <w:pStyle w:val="Compact"/>
        <w:numPr>
          <w:ilvl w:val="0"/>
          <w:numId w:val="13"/>
        </w:numPr>
      </w:pPr>
      <w:r>
        <w:t>Triage dashboard</w:t>
      </w:r>
    </w:p>
    <w:p w14:paraId="4D620F13" w14:textId="77777777" w:rsidR="005C08C1" w:rsidRDefault="00000000">
      <w:pPr>
        <w:pStyle w:val="Compact"/>
        <w:numPr>
          <w:ilvl w:val="0"/>
          <w:numId w:val="13"/>
        </w:numPr>
      </w:pPr>
      <w:r>
        <w:t>Live deployed application</w:t>
      </w:r>
    </w:p>
    <w:p w14:paraId="45E925F7" w14:textId="77777777" w:rsidR="005C08C1" w:rsidRDefault="00000000">
      <w:pPr>
        <w:pStyle w:val="Heading2"/>
      </w:pPr>
      <w:bookmarkStart w:id="39" w:name="deliberately-rejected-for-mvp"/>
      <w:bookmarkEnd w:id="37"/>
      <w:bookmarkEnd w:id="38"/>
      <w:r>
        <w:t>Deliberately Rejected for MVP</w:t>
      </w:r>
    </w:p>
    <w:p w14:paraId="1C625B4F" w14:textId="77777777" w:rsidR="005C08C1" w:rsidRDefault="00000000">
      <w:pPr>
        <w:pStyle w:val="Heading3"/>
      </w:pPr>
      <w:bookmarkStart w:id="40" w:name="direct-whatsapp-integration"/>
      <w:r>
        <w:t>Direct WhatsApp integration</w:t>
      </w:r>
    </w:p>
    <w:p w14:paraId="0455B2BB" w14:textId="77777777" w:rsidR="005C08C1" w:rsidRDefault="00000000">
      <w:pPr>
        <w:pStyle w:val="FirstParagraph"/>
      </w:pPr>
      <w:r>
        <w:t>Rejected because API integration increases development complexity without validating the core hypothesis.</w:t>
      </w:r>
    </w:p>
    <w:p w14:paraId="66B658EB" w14:textId="77777777" w:rsidR="005C08C1" w:rsidRDefault="00000000">
      <w:pPr>
        <w:pStyle w:val="Heading3"/>
      </w:pPr>
      <w:bookmarkStart w:id="41" w:name="gmail-integration"/>
      <w:bookmarkEnd w:id="40"/>
      <w:r>
        <w:t>Gmail integration</w:t>
      </w:r>
    </w:p>
    <w:p w14:paraId="7C7E16EB" w14:textId="77777777" w:rsidR="005C08C1" w:rsidRDefault="00000000">
      <w:pPr>
        <w:pStyle w:val="FirstParagraph"/>
      </w:pPr>
      <w:r>
        <w:t>Same rationale: users can paste content manually for MVP validation.</w:t>
      </w:r>
    </w:p>
    <w:p w14:paraId="0C4236A0" w14:textId="77777777" w:rsidR="005C08C1" w:rsidRDefault="00000000">
      <w:pPr>
        <w:pStyle w:val="Heading3"/>
      </w:pPr>
      <w:bookmarkStart w:id="42" w:name="automatic-reply-sending"/>
      <w:bookmarkEnd w:id="41"/>
      <w:r>
        <w:t>Automatic reply sending</w:t>
      </w:r>
    </w:p>
    <w:p w14:paraId="63365856" w14:textId="77777777" w:rsidR="005C08C1" w:rsidRDefault="00000000">
      <w:pPr>
        <w:pStyle w:val="FirstParagraph"/>
      </w:pPr>
      <w:r>
        <w:t>Rejected because AI-generated messages should remain human-reviewed.</w:t>
      </w:r>
    </w:p>
    <w:p w14:paraId="36E7CEA2" w14:textId="77777777" w:rsidR="005C08C1" w:rsidRDefault="00000000">
      <w:pPr>
        <w:pStyle w:val="Heading3"/>
      </w:pPr>
      <w:bookmarkStart w:id="43" w:name="multi-agent-architecture"/>
      <w:bookmarkEnd w:id="42"/>
      <w:r>
        <w:lastRenderedPageBreak/>
        <w:t>Multi-agent architecture</w:t>
      </w:r>
    </w:p>
    <w:p w14:paraId="75EEEC33" w14:textId="77777777" w:rsidR="005C08C1" w:rsidRDefault="00000000">
      <w:pPr>
        <w:pStyle w:val="FirstParagraph"/>
      </w:pPr>
      <w:r>
        <w:t>Rejected because the workflow can be solved effectively with one structured AI request.</w:t>
      </w:r>
    </w:p>
    <w:p w14:paraId="69E84813" w14:textId="77777777" w:rsidR="005C08C1" w:rsidRDefault="00000000">
      <w:pPr>
        <w:pStyle w:val="Heading3"/>
      </w:pPr>
      <w:bookmarkStart w:id="44" w:name="authentication-role-management"/>
      <w:bookmarkEnd w:id="43"/>
      <w:r>
        <w:t>Authentication / Role Management</w:t>
      </w:r>
    </w:p>
    <w:p w14:paraId="0F220228" w14:textId="77777777" w:rsidR="005C08C1" w:rsidRDefault="00000000">
      <w:pPr>
        <w:pStyle w:val="FirstParagraph"/>
      </w:pPr>
      <w:r>
        <w:t>Rejected because this is not necessary to validate the core workflow during the hackathon.</w:t>
      </w:r>
    </w:p>
    <w:p w14:paraId="26B978AC" w14:textId="77777777" w:rsidR="005C08C1" w:rsidRDefault="00000000">
      <w:pPr>
        <w:pStyle w:val="Heading3"/>
      </w:pPr>
      <w:bookmarkStart w:id="45" w:name="rag-vector-database"/>
      <w:bookmarkEnd w:id="44"/>
      <w:r>
        <w:t>RAG / Vector Database</w:t>
      </w:r>
    </w:p>
    <w:p w14:paraId="3457248B" w14:textId="77777777" w:rsidR="005C08C1" w:rsidRDefault="00000000">
      <w:pPr>
        <w:pStyle w:val="FirstParagraph"/>
      </w:pPr>
      <w:r>
        <w:t>Rejected because the MVP does not require retrieval from enterprise knowledge.</w:t>
      </w:r>
    </w:p>
    <w:p w14:paraId="0E21BBF8" w14:textId="77777777" w:rsidR="005C08C1" w:rsidRDefault="00000000">
      <w:pPr>
        <w:pStyle w:val="Heading3"/>
      </w:pPr>
      <w:bookmarkStart w:id="46" w:name="complex-analytics"/>
      <w:bookmarkEnd w:id="45"/>
      <w:r>
        <w:t>Complex analytics</w:t>
      </w:r>
    </w:p>
    <w:p w14:paraId="3F34D9E8" w14:textId="77777777" w:rsidR="005C08C1" w:rsidRDefault="00000000">
      <w:pPr>
        <w:pStyle w:val="FirstParagraph"/>
      </w:pPr>
      <w:r>
        <w:t>Rejected because the primary user need is operational triage rather than historical analytics.</w:t>
      </w:r>
    </w:p>
    <w:p w14:paraId="699877B0" w14:textId="77777777" w:rsidR="005C08C1" w:rsidRDefault="00D704A0">
      <w:r>
        <w:rPr>
          <w:noProof/>
        </w:rPr>
      </w:r>
      <w:r>
        <w:pict w14:anchorId="418DE044">
          <v:rect id="Horizontal Line 6"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934960C" w14:textId="77777777" w:rsidR="005C08C1" w:rsidRDefault="00000000">
      <w:pPr>
        <w:pStyle w:val="Heading1"/>
      </w:pPr>
      <w:bookmarkStart w:id="47" w:name="Xcf98e15d26c65fb77d898007c2d933fe7838e25"/>
      <w:bookmarkEnd w:id="29"/>
      <w:bookmarkEnd w:id="39"/>
      <w:bookmarkEnd w:id="46"/>
      <w:r>
        <w:t>6. PRODUCT FLOW — Journey, Stories, Criteria, Edges, Events</w:t>
      </w:r>
    </w:p>
    <w:p w14:paraId="116D0E8C" w14:textId="77777777" w:rsidR="005C08C1" w:rsidRDefault="00000000">
      <w:pPr>
        <w:pStyle w:val="Heading2"/>
      </w:pPr>
      <w:bookmarkStart w:id="48" w:name="core-journey"/>
      <w:r>
        <w:t>Core Journey</w:t>
      </w:r>
    </w:p>
    <w:p w14:paraId="1FD3CF94" w14:textId="77777777" w:rsidR="005C08C1" w:rsidRDefault="00000000">
      <w:pPr>
        <w:pStyle w:val="Heading3"/>
      </w:pPr>
      <w:bookmarkStart w:id="49" w:name="step-1-enter-messages"/>
      <w:r>
        <w:t>Step 1 — Enter Messages</w:t>
      </w:r>
    </w:p>
    <w:p w14:paraId="1BCF1585" w14:textId="77777777" w:rsidR="005C08C1" w:rsidRDefault="00000000">
      <w:pPr>
        <w:pStyle w:val="FirstParagraph"/>
      </w:pPr>
      <w:r>
        <w:t>Riya opens Smart Inbox Triage.</w:t>
      </w:r>
    </w:p>
    <w:p w14:paraId="72793DFE" w14:textId="77777777" w:rsidR="005C08C1" w:rsidRDefault="00000000">
      <w:pPr>
        <w:pStyle w:val="BodyText"/>
      </w:pPr>
      <w:r>
        <w:t>She sees:</w:t>
      </w:r>
    </w:p>
    <w:p w14:paraId="304C3FB2" w14:textId="77777777" w:rsidR="005C08C1" w:rsidRDefault="00000000">
      <w:pPr>
        <w:pStyle w:val="BodyText"/>
      </w:pPr>
      <w:r>
        <w:rPr>
          <w:b/>
          <w:bCs/>
        </w:rPr>
        <w:t>“Paste today’s messages”</w:t>
      </w:r>
    </w:p>
    <w:p w14:paraId="78346441" w14:textId="77777777" w:rsidR="005C08C1" w:rsidRDefault="00000000">
      <w:pPr>
        <w:pStyle w:val="BodyText"/>
      </w:pPr>
      <w:r>
        <w:t>She pastes a batch such as:</w:t>
      </w:r>
    </w:p>
    <w:p w14:paraId="0CF71497" w14:textId="77777777" w:rsidR="005C08C1" w:rsidRDefault="00000000">
      <w:pPr>
        <w:pStyle w:val="Compact"/>
        <w:numPr>
          <w:ilvl w:val="0"/>
          <w:numId w:val="14"/>
        </w:numPr>
      </w:pPr>
      <w:r>
        <w:t>Truck broke down near Pune.</w:t>
      </w:r>
    </w:p>
    <w:p w14:paraId="7DDDABCF" w14:textId="77777777" w:rsidR="005C08C1" w:rsidRDefault="00000000">
      <w:pPr>
        <w:pStyle w:val="Compact"/>
        <w:numPr>
          <w:ilvl w:val="0"/>
          <w:numId w:val="14"/>
        </w:numPr>
      </w:pPr>
      <w:r>
        <w:t>Delivery completed for order #8292.</w:t>
      </w:r>
    </w:p>
    <w:p w14:paraId="3C1524ED" w14:textId="77777777" w:rsidR="005C08C1" w:rsidRDefault="00000000">
      <w:pPr>
        <w:pStyle w:val="Compact"/>
        <w:numPr>
          <w:ilvl w:val="0"/>
          <w:numId w:val="14"/>
        </w:numPr>
      </w:pPr>
      <w:r>
        <w:t>Vendor hasn’t delivered packaging material.</w:t>
      </w:r>
    </w:p>
    <w:p w14:paraId="12367430" w14:textId="77777777" w:rsidR="005C08C1" w:rsidRDefault="00000000">
      <w:pPr>
        <w:pStyle w:val="Compact"/>
        <w:numPr>
          <w:ilvl w:val="0"/>
          <w:numId w:val="14"/>
        </w:numPr>
      </w:pPr>
      <w:r>
        <w:t>Customer complaining shipment is 3 days late.</w:t>
      </w:r>
    </w:p>
    <w:p w14:paraId="4E1411FB" w14:textId="77777777" w:rsidR="005C08C1" w:rsidRDefault="00000000">
      <w:pPr>
        <w:pStyle w:val="FirstParagraph"/>
      </w:pPr>
      <w:r>
        <w:t>She clicks:</w:t>
      </w:r>
    </w:p>
    <w:p w14:paraId="73029B07" w14:textId="77777777" w:rsidR="005C08C1" w:rsidRDefault="00000000">
      <w:pPr>
        <w:pStyle w:val="BodyText"/>
      </w:pPr>
      <w:r>
        <w:rPr>
          <w:b/>
          <w:bCs/>
        </w:rPr>
        <w:t>Analyse Messages</w:t>
      </w:r>
    </w:p>
    <w:p w14:paraId="46025B5F" w14:textId="77777777" w:rsidR="005C08C1" w:rsidRDefault="00D704A0">
      <w:r>
        <w:rPr>
          <w:noProof/>
        </w:rPr>
      </w:r>
      <w:r>
        <w:pict w14:anchorId="603B1085">
          <v:rect id="Horizontal Line 7"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37820B4" w14:textId="77777777" w:rsidR="005C08C1" w:rsidRDefault="00000000">
      <w:pPr>
        <w:pStyle w:val="Heading3"/>
      </w:pPr>
      <w:bookmarkStart w:id="50" w:name="step-2-input-validation"/>
      <w:bookmarkEnd w:id="49"/>
      <w:r>
        <w:t>Step 2 — Input Validation</w:t>
      </w:r>
    </w:p>
    <w:p w14:paraId="128B8763" w14:textId="77777777" w:rsidR="005C08C1" w:rsidRDefault="00000000">
      <w:pPr>
        <w:pStyle w:val="FirstParagraph"/>
      </w:pPr>
      <w:r>
        <w:t>System checks:</w:t>
      </w:r>
    </w:p>
    <w:p w14:paraId="0DD5AD52" w14:textId="77777777" w:rsidR="005C08C1" w:rsidRDefault="00000000">
      <w:pPr>
        <w:pStyle w:val="Compact"/>
        <w:numPr>
          <w:ilvl w:val="0"/>
          <w:numId w:val="15"/>
        </w:numPr>
      </w:pPr>
      <w:r>
        <w:lastRenderedPageBreak/>
        <w:t>Is input empty?</w:t>
      </w:r>
    </w:p>
    <w:p w14:paraId="5966D9C9" w14:textId="77777777" w:rsidR="005C08C1" w:rsidRDefault="00000000">
      <w:pPr>
        <w:pStyle w:val="Compact"/>
        <w:numPr>
          <w:ilvl w:val="0"/>
          <w:numId w:val="15"/>
        </w:numPr>
      </w:pPr>
      <w:r>
        <w:t>Is there meaningful text?</w:t>
      </w:r>
    </w:p>
    <w:p w14:paraId="59BDDA4C" w14:textId="77777777" w:rsidR="005C08C1" w:rsidRDefault="00000000">
      <w:pPr>
        <w:pStyle w:val="Compact"/>
        <w:numPr>
          <w:ilvl w:val="0"/>
          <w:numId w:val="15"/>
        </w:numPr>
      </w:pPr>
      <w:r>
        <w:t>Does input exceed supported limits?</w:t>
      </w:r>
    </w:p>
    <w:p w14:paraId="636C6D20" w14:textId="77777777" w:rsidR="005C08C1" w:rsidRDefault="00000000">
      <w:pPr>
        <w:pStyle w:val="FirstParagraph"/>
      </w:pPr>
      <w:r>
        <w:t>Invalid input should produce an appropriate message rather than calling the AI.</w:t>
      </w:r>
    </w:p>
    <w:p w14:paraId="51A34475" w14:textId="77777777" w:rsidR="005C08C1" w:rsidRDefault="00D704A0">
      <w:r>
        <w:rPr>
          <w:noProof/>
        </w:rPr>
      </w:r>
      <w:r>
        <w:pict w14:anchorId="61B7891C">
          <v:rect id="Horizontal Line 8"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F86228D" w14:textId="77777777" w:rsidR="005C08C1" w:rsidRDefault="00000000">
      <w:pPr>
        <w:pStyle w:val="Heading3"/>
      </w:pPr>
      <w:bookmarkStart w:id="51" w:name="step-3-ai-processing"/>
      <w:bookmarkEnd w:id="50"/>
      <w:r>
        <w:t>Step 3 — AI Processing</w:t>
      </w:r>
    </w:p>
    <w:p w14:paraId="57E88A8F" w14:textId="77777777" w:rsidR="005C08C1" w:rsidRDefault="00000000">
      <w:pPr>
        <w:pStyle w:val="FirstParagraph"/>
      </w:pPr>
      <w:r>
        <w:t>Google AI Studio/Gemini analyses each message.</w:t>
      </w:r>
    </w:p>
    <w:p w14:paraId="0F187C39" w14:textId="77777777" w:rsidR="005C08C1" w:rsidRDefault="00000000">
      <w:pPr>
        <w:pStyle w:val="BodyText"/>
      </w:pPr>
      <w:r>
        <w:t>The AI should return structured output, ideally JSON:</w:t>
      </w:r>
    </w:p>
    <w:p w14:paraId="39625C3E" w14:textId="77777777" w:rsidR="005C08C1" w:rsidRDefault="00000000">
      <w:pPr>
        <w:pStyle w:val="SourceCode"/>
      </w:pPr>
      <w:r>
        <w:rPr>
          <w:rStyle w:val="FunctionTok"/>
        </w:rPr>
        <w:t>{</w:t>
      </w:r>
      <w:r>
        <w:br/>
      </w:r>
      <w:r>
        <w:rPr>
          <w:rStyle w:val="NormalTok"/>
        </w:rPr>
        <w:t xml:space="preserve">  </w:t>
      </w:r>
      <w:r>
        <w:rPr>
          <w:rStyle w:val="DataTypeTok"/>
        </w:rPr>
        <w:t>"messages"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StringTok"/>
        </w:rPr>
        <w:t>"critical"</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"vehicle_breakdown"</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"recommended_action"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"draft_reply"</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D797F95" w14:textId="77777777" w:rsidR="005C08C1" w:rsidRDefault="00D704A0">
      <w:r>
        <w:rPr>
          <w:noProof/>
        </w:rPr>
      </w:r>
      <w:r>
        <w:pict w14:anchorId="107F2533">
          <v:rect id="Horizontal Line 9"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9202E6E" w14:textId="77777777" w:rsidR="005C08C1" w:rsidRDefault="00000000">
      <w:pPr>
        <w:pStyle w:val="Heading3"/>
      </w:pPr>
      <w:bookmarkStart w:id="52" w:name="step-4-save-result"/>
      <w:bookmarkEnd w:id="51"/>
      <w:r>
        <w:t>Step 4 — Save Result</w:t>
      </w:r>
    </w:p>
    <w:p w14:paraId="32A1E763" w14:textId="77777777" w:rsidR="005C08C1" w:rsidRDefault="00000000">
      <w:pPr>
        <w:pStyle w:val="FirstParagraph"/>
      </w:pPr>
      <w:r>
        <w:t>The application stores the structured output in Supabase.</w:t>
      </w:r>
    </w:p>
    <w:p w14:paraId="08368800" w14:textId="77777777" w:rsidR="005C08C1" w:rsidRDefault="00000000">
      <w:pPr>
        <w:pStyle w:val="BodyText"/>
      </w:pPr>
      <w:r>
        <w:t>Suggested fields:</w:t>
      </w:r>
    </w:p>
    <w:p w14:paraId="2F0C22F8" w14:textId="77777777" w:rsidR="005C08C1" w:rsidRDefault="00000000">
      <w:pPr>
        <w:pStyle w:val="SourceCode"/>
      </w:pPr>
      <w:r>
        <w:rPr>
          <w:rStyle w:val="VerbatimChar"/>
        </w:rPr>
        <w:t>id</w:t>
      </w:r>
      <w:r>
        <w:br/>
      </w:r>
      <w:r>
        <w:rPr>
          <w:rStyle w:val="VerbatimChar"/>
        </w:rPr>
        <w:t>original_message</w:t>
      </w:r>
      <w:r>
        <w:br/>
      </w:r>
      <w:r>
        <w:rPr>
          <w:rStyle w:val="VerbatimChar"/>
        </w:rPr>
        <w:t>priority</w:t>
      </w:r>
      <w:r>
        <w:br/>
      </w:r>
      <w:r>
        <w:rPr>
          <w:rStyle w:val="VerbatimChar"/>
        </w:rPr>
        <w:t>category</w:t>
      </w:r>
      <w:r>
        <w:br/>
      </w:r>
      <w:r>
        <w:rPr>
          <w:rStyle w:val="VerbatimChar"/>
        </w:rPr>
        <w:t>reason</w:t>
      </w:r>
      <w:r>
        <w:br/>
      </w:r>
      <w:r>
        <w:rPr>
          <w:rStyle w:val="VerbatimChar"/>
        </w:rPr>
        <w:t>recommended_action</w:t>
      </w:r>
      <w:r>
        <w:br/>
      </w:r>
      <w:r>
        <w:rPr>
          <w:rStyle w:val="VerbatimChar"/>
        </w:rPr>
        <w:t>draft_reply</w:t>
      </w:r>
      <w:r>
        <w:br/>
      </w:r>
      <w:r>
        <w:rPr>
          <w:rStyle w:val="VerbatimChar"/>
        </w:rPr>
        <w:t>created_at</w:t>
      </w:r>
    </w:p>
    <w:p w14:paraId="7FA65C0E" w14:textId="77777777" w:rsidR="005C08C1" w:rsidRDefault="00D704A0">
      <w:r>
        <w:rPr>
          <w:noProof/>
        </w:rPr>
      </w:r>
      <w:r>
        <w:pict w14:anchorId="5B1150C8">
          <v:rect id="Horizontal Line 10"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C268EBB" w14:textId="77777777" w:rsidR="005C08C1" w:rsidRDefault="00000000">
      <w:pPr>
        <w:pStyle w:val="Heading3"/>
      </w:pPr>
      <w:bookmarkStart w:id="53" w:name="step-5-dashboard"/>
      <w:bookmarkEnd w:id="52"/>
      <w:r>
        <w:t>Step 5 — Dashboard</w:t>
      </w:r>
    </w:p>
    <w:p w14:paraId="5E3E6955" w14:textId="77777777" w:rsidR="005C08C1" w:rsidRDefault="00000000">
      <w:pPr>
        <w:pStyle w:val="FirstParagraph"/>
      </w:pPr>
      <w:r>
        <w:t>Results are displayed sorted primarily by urgency:</w:t>
      </w:r>
    </w:p>
    <w:p w14:paraId="1B5BD412" w14:textId="77777777" w:rsidR="005C08C1" w:rsidRDefault="00000000">
      <w:pPr>
        <w:pStyle w:val="BodyText"/>
      </w:pPr>
      <w:r>
        <w:rPr>
          <w:b/>
          <w:bCs/>
        </w:rPr>
        <w:t>Critical → High → Medium → Low</w:t>
      </w:r>
    </w:p>
    <w:p w14:paraId="2CE3897C" w14:textId="77777777" w:rsidR="005C08C1" w:rsidRDefault="00000000">
      <w:pPr>
        <w:pStyle w:val="BodyText"/>
      </w:pPr>
      <w:r>
        <w:lastRenderedPageBreak/>
        <w:t>Example:</w:t>
      </w:r>
    </w:p>
    <w:p w14:paraId="301E36CF" w14:textId="77777777" w:rsidR="005C08C1" w:rsidRDefault="00000000">
      <w:pPr>
        <w:pStyle w:val="Heading3"/>
      </w:pPr>
      <w:bookmarkStart w:id="54" w:name="critical-truck-breakdown"/>
      <w:bookmarkEnd w:id="53"/>
      <w:r>
        <w:t>🔴 CRITICAL — Truck Breakdown</w:t>
      </w:r>
    </w:p>
    <w:p w14:paraId="12297819" w14:textId="77777777" w:rsidR="005C08C1" w:rsidRDefault="00000000">
      <w:pPr>
        <w:pStyle w:val="FirstParagraph"/>
      </w:pPr>
      <w:r>
        <w:rPr>
          <w:b/>
          <w:bCs/>
        </w:rPr>
        <w:t>Message:</w:t>
      </w:r>
      <w:r>
        <w:br/>
        <w:t>Truck MH04… has broken down.</w:t>
      </w:r>
    </w:p>
    <w:p w14:paraId="5BF102D7" w14:textId="77777777" w:rsidR="005C08C1" w:rsidRDefault="00000000">
      <w:pPr>
        <w:pStyle w:val="BodyText"/>
      </w:pPr>
      <w:r>
        <w:rPr>
          <w:b/>
          <w:bCs/>
        </w:rPr>
        <w:t>Why:</w:t>
      </w:r>
      <w:r>
        <w:br/>
        <w:t>Scheduled delivery is blocked.</w:t>
      </w:r>
    </w:p>
    <w:p w14:paraId="4806CEF1" w14:textId="77777777" w:rsidR="005C08C1" w:rsidRDefault="00000000">
      <w:pPr>
        <w:pStyle w:val="BodyText"/>
      </w:pPr>
      <w:r>
        <w:rPr>
          <w:b/>
          <w:bCs/>
        </w:rPr>
        <w:t>Recommended Action:</w:t>
      </w:r>
      <w:r>
        <w:br/>
        <w:t>Arrange replacement vehicle.</w:t>
      </w:r>
    </w:p>
    <w:p w14:paraId="483DCF6A" w14:textId="77777777" w:rsidR="005C08C1" w:rsidRDefault="00000000">
      <w:pPr>
        <w:pStyle w:val="BodyText"/>
      </w:pPr>
      <w:r>
        <w:rPr>
          <w:b/>
          <w:bCs/>
        </w:rPr>
        <w:t>Suggested Reply:</w:t>
      </w:r>
      <w:r>
        <w:br/>
        <w:t>…</w:t>
      </w:r>
    </w:p>
    <w:p w14:paraId="064AE383" w14:textId="77777777" w:rsidR="005C08C1" w:rsidRDefault="00D704A0">
      <w:r>
        <w:rPr>
          <w:noProof/>
        </w:rPr>
      </w:r>
      <w:r>
        <w:pict w14:anchorId="6DC2D1F1">
          <v:rect id="Horizontal Line 11"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206CF71" w14:textId="77777777" w:rsidR="005C08C1" w:rsidRDefault="00000000">
      <w:pPr>
        <w:pStyle w:val="Heading3"/>
      </w:pPr>
      <w:bookmarkStart w:id="55" w:name="low-delivery-confirmation"/>
      <w:bookmarkEnd w:id="54"/>
      <w:r>
        <w:t>🟢 LOW — Delivery Confirmation</w:t>
      </w:r>
    </w:p>
    <w:p w14:paraId="5A50D407" w14:textId="77777777" w:rsidR="005C08C1" w:rsidRDefault="00000000">
      <w:pPr>
        <w:pStyle w:val="FirstParagraph"/>
      </w:pPr>
      <w:r>
        <w:rPr>
          <w:b/>
          <w:bCs/>
        </w:rPr>
        <w:t>Message:</w:t>
      </w:r>
      <w:r>
        <w:br/>
        <w:t>Order #8292 delivered successfully.</w:t>
      </w:r>
    </w:p>
    <w:p w14:paraId="69E2F04D" w14:textId="77777777" w:rsidR="005C08C1" w:rsidRDefault="00000000">
      <w:pPr>
        <w:pStyle w:val="BodyText"/>
      </w:pPr>
      <w:r>
        <w:rPr>
          <w:b/>
          <w:bCs/>
        </w:rPr>
        <w:t>Why:</w:t>
      </w:r>
      <w:r>
        <w:br/>
        <w:t>No intervention required.</w:t>
      </w:r>
    </w:p>
    <w:p w14:paraId="4229B00F" w14:textId="77777777" w:rsidR="005C08C1" w:rsidRDefault="00000000">
      <w:pPr>
        <w:pStyle w:val="BodyText"/>
      </w:pPr>
      <w:r>
        <w:rPr>
          <w:b/>
          <w:bCs/>
        </w:rPr>
        <w:t>Recommended Action:</w:t>
      </w:r>
      <w:r>
        <w:br/>
        <w:t>No action required.</w:t>
      </w:r>
    </w:p>
    <w:p w14:paraId="5454137A" w14:textId="77777777" w:rsidR="005C08C1" w:rsidRDefault="00D704A0">
      <w:r>
        <w:rPr>
          <w:noProof/>
        </w:rPr>
      </w:r>
      <w:r>
        <w:pict w14:anchorId="589FF6BA">
          <v:rect id="Horizontal Line 12"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87C1BF8" w14:textId="77777777" w:rsidR="005C08C1" w:rsidRDefault="00000000">
      <w:pPr>
        <w:pStyle w:val="Heading1"/>
      </w:pPr>
      <w:bookmarkStart w:id="56" w:name="user-stories"/>
      <w:bookmarkEnd w:id="47"/>
      <w:bookmarkEnd w:id="48"/>
      <w:bookmarkEnd w:id="55"/>
      <w:r>
        <w:t>User Stories</w:t>
      </w:r>
    </w:p>
    <w:p w14:paraId="0C49BB1C" w14:textId="77777777" w:rsidR="005C08C1" w:rsidRDefault="00000000">
      <w:pPr>
        <w:pStyle w:val="Heading3"/>
      </w:pPr>
      <w:bookmarkStart w:id="57" w:name="story-1-batch-analysis"/>
      <w:r>
        <w:t>Story 1 — Batch Analysis</w:t>
      </w:r>
    </w:p>
    <w:p w14:paraId="039BD5A0" w14:textId="77777777" w:rsidR="005C08C1" w:rsidRDefault="00000000">
      <w:pPr>
        <w:pStyle w:val="FirstParagraph"/>
      </w:pPr>
      <w:r>
        <w:rPr>
          <w:b/>
          <w:bCs/>
        </w:rPr>
        <w:t>As an Operations Manager,</w:t>
      </w:r>
      <w:r>
        <w:br/>
        <w:t>I want to paste multiple messages together</w:t>
      </w:r>
      <w:r>
        <w:br/>
        <w:t>so that I don’t need to process them individually.</w:t>
      </w:r>
    </w:p>
    <w:p w14:paraId="0C5F144C" w14:textId="77777777" w:rsidR="005C08C1" w:rsidRDefault="00000000">
      <w:pPr>
        <w:pStyle w:val="Heading3"/>
      </w:pPr>
      <w:bookmarkStart w:id="58" w:name="acceptance-criteria"/>
      <w:bookmarkEnd w:id="57"/>
      <w:r>
        <w:t>Acceptance Criteria</w:t>
      </w:r>
    </w:p>
    <w:p w14:paraId="369A71CA" w14:textId="77777777" w:rsidR="005C08C1" w:rsidRDefault="00000000">
      <w:pPr>
        <w:pStyle w:val="Compact"/>
        <w:numPr>
          <w:ilvl w:val="0"/>
          <w:numId w:val="16"/>
        </w:numPr>
      </w:pPr>
      <w:r>
        <w:t>User can paste multiple messages.</w:t>
      </w:r>
    </w:p>
    <w:p w14:paraId="5E0C257A" w14:textId="77777777" w:rsidR="005C08C1" w:rsidRDefault="00000000">
      <w:pPr>
        <w:pStyle w:val="Compact"/>
        <w:numPr>
          <w:ilvl w:val="0"/>
          <w:numId w:val="16"/>
        </w:numPr>
      </w:pPr>
      <w:r>
        <w:t>Application processes the batch.</w:t>
      </w:r>
    </w:p>
    <w:p w14:paraId="1306A405" w14:textId="77777777" w:rsidR="005C08C1" w:rsidRDefault="00000000">
      <w:pPr>
        <w:pStyle w:val="Compact"/>
        <w:numPr>
          <w:ilvl w:val="0"/>
          <w:numId w:val="16"/>
        </w:numPr>
      </w:pPr>
      <w:r>
        <w:t>Each message receives an independent classification.</w:t>
      </w:r>
    </w:p>
    <w:p w14:paraId="00CF2079" w14:textId="77777777" w:rsidR="005C08C1" w:rsidRDefault="00D704A0">
      <w:r>
        <w:rPr>
          <w:noProof/>
        </w:rPr>
      </w:r>
      <w:r>
        <w:pict w14:anchorId="0614AA2F">
          <v:rect id="Horizontal Line 13"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1D6E77" w14:textId="77777777" w:rsidR="005C08C1" w:rsidRDefault="00000000">
      <w:pPr>
        <w:pStyle w:val="Heading3"/>
      </w:pPr>
      <w:bookmarkStart w:id="59" w:name="story-2-priority"/>
      <w:bookmarkEnd w:id="58"/>
      <w:r>
        <w:lastRenderedPageBreak/>
        <w:t>Story 2 — Priority</w:t>
      </w:r>
    </w:p>
    <w:p w14:paraId="7523A106" w14:textId="77777777" w:rsidR="005C08C1" w:rsidRDefault="00000000">
      <w:pPr>
        <w:pStyle w:val="FirstParagraph"/>
      </w:pPr>
      <w:r>
        <w:rPr>
          <w:b/>
          <w:bCs/>
        </w:rPr>
        <w:t>As an Operations Manager,</w:t>
      </w:r>
      <w:r>
        <w:br/>
        <w:t>I want messages ranked by urgency</w:t>
      </w:r>
      <w:r>
        <w:br/>
        <w:t>so that I know where to focus first.</w:t>
      </w:r>
    </w:p>
    <w:p w14:paraId="72E547B1" w14:textId="77777777" w:rsidR="005C08C1" w:rsidRDefault="00000000">
      <w:pPr>
        <w:pStyle w:val="Heading3"/>
      </w:pPr>
      <w:bookmarkStart w:id="60" w:name="acceptance-criteria-1"/>
      <w:bookmarkEnd w:id="59"/>
      <w:r>
        <w:t>Acceptance Criteria</w:t>
      </w:r>
    </w:p>
    <w:p w14:paraId="60FC5818" w14:textId="77777777" w:rsidR="005C08C1" w:rsidRDefault="00000000">
      <w:pPr>
        <w:pStyle w:val="Compact"/>
        <w:numPr>
          <w:ilvl w:val="0"/>
          <w:numId w:val="17"/>
        </w:numPr>
      </w:pPr>
      <w:r>
        <w:t>Each message has a priority.</w:t>
      </w:r>
    </w:p>
    <w:p w14:paraId="4BCC883B" w14:textId="77777777" w:rsidR="005C08C1" w:rsidRDefault="00000000">
      <w:pPr>
        <w:pStyle w:val="Compact"/>
        <w:numPr>
          <w:ilvl w:val="0"/>
          <w:numId w:val="17"/>
        </w:numPr>
      </w:pPr>
      <w:r>
        <w:t>Critical messages appear before routine messages.</w:t>
      </w:r>
    </w:p>
    <w:p w14:paraId="00930E6A" w14:textId="77777777" w:rsidR="005C08C1" w:rsidRDefault="00000000">
      <w:pPr>
        <w:pStyle w:val="Compact"/>
        <w:numPr>
          <w:ilvl w:val="0"/>
          <w:numId w:val="17"/>
        </w:numPr>
      </w:pPr>
      <w:r>
        <w:t>Priority is clearly visible.</w:t>
      </w:r>
    </w:p>
    <w:p w14:paraId="249C96DB" w14:textId="77777777" w:rsidR="005C08C1" w:rsidRDefault="00D704A0">
      <w:r>
        <w:rPr>
          <w:noProof/>
        </w:rPr>
      </w:r>
      <w:r>
        <w:pict w14:anchorId="77D3DD64">
          <v:rect id="Horizontal Line 14"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65418B1" w14:textId="77777777" w:rsidR="005C08C1" w:rsidRDefault="00000000">
      <w:pPr>
        <w:pStyle w:val="Heading3"/>
      </w:pPr>
      <w:bookmarkStart w:id="61" w:name="story-3-explainability"/>
      <w:bookmarkEnd w:id="60"/>
      <w:r>
        <w:t>Story 3 — Explainability</w:t>
      </w:r>
    </w:p>
    <w:p w14:paraId="03440812" w14:textId="77777777" w:rsidR="005C08C1" w:rsidRDefault="00000000">
      <w:pPr>
        <w:pStyle w:val="FirstParagraph"/>
      </w:pPr>
      <w:r>
        <w:rPr>
          <w:b/>
          <w:bCs/>
        </w:rPr>
        <w:t>As an Operations Manager,</w:t>
      </w:r>
      <w:r>
        <w:br/>
        <w:t>I want to know why the AI considers something urgent</w:t>
      </w:r>
      <w:r>
        <w:br/>
        <w:t>so that I can trust or challenge its recommendation.</w:t>
      </w:r>
    </w:p>
    <w:p w14:paraId="63F65A7D" w14:textId="77777777" w:rsidR="005C08C1" w:rsidRDefault="00000000">
      <w:pPr>
        <w:pStyle w:val="Heading3"/>
      </w:pPr>
      <w:bookmarkStart w:id="62" w:name="acceptance-criteria-2"/>
      <w:bookmarkEnd w:id="61"/>
      <w:r>
        <w:t>Acceptance Criteria</w:t>
      </w:r>
    </w:p>
    <w:p w14:paraId="7CFA5B97" w14:textId="77777777" w:rsidR="005C08C1" w:rsidRDefault="00000000">
      <w:pPr>
        <w:pStyle w:val="FirstParagraph"/>
      </w:pPr>
      <w:r>
        <w:t>Every classification includes a short reason.</w:t>
      </w:r>
    </w:p>
    <w:p w14:paraId="2B98B7C7" w14:textId="77777777" w:rsidR="005C08C1" w:rsidRDefault="00D704A0">
      <w:r>
        <w:rPr>
          <w:noProof/>
        </w:rPr>
      </w:r>
      <w:r>
        <w:pict w14:anchorId="2CCA8B7D">
          <v:rect id="Horizontal Line 15"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CCF13CE" w14:textId="77777777" w:rsidR="005C08C1" w:rsidRDefault="00000000">
      <w:pPr>
        <w:pStyle w:val="Heading3"/>
      </w:pPr>
      <w:bookmarkStart w:id="63" w:name="story-4-recommended-action"/>
      <w:bookmarkEnd w:id="62"/>
      <w:r>
        <w:t>Story 4 — Recommended Action</w:t>
      </w:r>
    </w:p>
    <w:p w14:paraId="4F377664" w14:textId="77777777" w:rsidR="005C08C1" w:rsidRDefault="00000000">
      <w:pPr>
        <w:pStyle w:val="FirstParagraph"/>
      </w:pPr>
      <w:r>
        <w:rPr>
          <w:b/>
          <w:bCs/>
        </w:rPr>
        <w:t>As an Operations Manager,</w:t>
      </w:r>
      <w:r>
        <w:br/>
        <w:t>I want the system to tell me what I could do next</w:t>
      </w:r>
      <w:r>
        <w:br/>
        <w:t>so that triage immediately translates into action.</w:t>
      </w:r>
    </w:p>
    <w:p w14:paraId="1DC5A8C8" w14:textId="77777777" w:rsidR="005C08C1" w:rsidRDefault="00000000">
      <w:pPr>
        <w:pStyle w:val="Heading3"/>
      </w:pPr>
      <w:bookmarkStart w:id="64" w:name="acceptance-criteria-3"/>
      <w:bookmarkEnd w:id="63"/>
      <w:r>
        <w:t>Acceptance Criteria</w:t>
      </w:r>
    </w:p>
    <w:p w14:paraId="42E8BAF3" w14:textId="77777777" w:rsidR="005C08C1" w:rsidRDefault="00000000">
      <w:pPr>
        <w:pStyle w:val="FirstParagraph"/>
      </w:pPr>
      <w:r>
        <w:t>Every actionable message includes a recommended next step.</w:t>
      </w:r>
    </w:p>
    <w:p w14:paraId="7558E240" w14:textId="77777777" w:rsidR="005C08C1" w:rsidRDefault="00D704A0">
      <w:r>
        <w:rPr>
          <w:noProof/>
        </w:rPr>
      </w:r>
      <w:r>
        <w:pict w14:anchorId="1080E082">
          <v:rect id="Horizontal Line 16"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DECB99E" w14:textId="77777777" w:rsidR="005C08C1" w:rsidRDefault="00000000">
      <w:pPr>
        <w:pStyle w:val="Heading3"/>
      </w:pPr>
      <w:bookmarkStart w:id="65" w:name="story-5-draft-reply"/>
      <w:bookmarkEnd w:id="64"/>
      <w:r>
        <w:t>Story 5 — Draft Reply</w:t>
      </w:r>
    </w:p>
    <w:p w14:paraId="2D99D2B8" w14:textId="77777777" w:rsidR="005C08C1" w:rsidRDefault="00000000">
      <w:pPr>
        <w:pStyle w:val="FirstParagraph"/>
      </w:pPr>
      <w:r>
        <w:rPr>
          <w:b/>
          <w:bCs/>
        </w:rPr>
        <w:t>As an Operations Manager,</w:t>
      </w:r>
      <w:r>
        <w:br/>
        <w:t>I want a draft response</w:t>
      </w:r>
      <w:r>
        <w:br/>
        <w:t>so that I can respond faster.</w:t>
      </w:r>
    </w:p>
    <w:p w14:paraId="01359B1D" w14:textId="77777777" w:rsidR="005C08C1" w:rsidRDefault="00000000">
      <w:pPr>
        <w:pStyle w:val="Heading3"/>
      </w:pPr>
      <w:bookmarkStart w:id="66" w:name="acceptance-criteria-4"/>
      <w:bookmarkEnd w:id="65"/>
      <w:r>
        <w:t>Acceptance Criteria</w:t>
      </w:r>
    </w:p>
    <w:p w14:paraId="008C58D8" w14:textId="77777777" w:rsidR="005C08C1" w:rsidRDefault="00000000">
      <w:pPr>
        <w:pStyle w:val="Compact"/>
        <w:numPr>
          <w:ilvl w:val="0"/>
          <w:numId w:val="18"/>
        </w:numPr>
      </w:pPr>
      <w:r>
        <w:t>AI creates a draft reply.</w:t>
      </w:r>
    </w:p>
    <w:p w14:paraId="2338F784" w14:textId="77777777" w:rsidR="005C08C1" w:rsidRDefault="00000000">
      <w:pPr>
        <w:pStyle w:val="Compact"/>
        <w:numPr>
          <w:ilvl w:val="0"/>
          <w:numId w:val="18"/>
        </w:numPr>
      </w:pPr>
      <w:r>
        <w:t>Reply is editable.</w:t>
      </w:r>
    </w:p>
    <w:p w14:paraId="5B7C45E6" w14:textId="77777777" w:rsidR="005C08C1" w:rsidRDefault="00000000">
      <w:pPr>
        <w:pStyle w:val="Compact"/>
        <w:numPr>
          <w:ilvl w:val="0"/>
          <w:numId w:val="18"/>
        </w:numPr>
      </w:pPr>
      <w:r>
        <w:t>Reply is not automatically sent.</w:t>
      </w:r>
    </w:p>
    <w:p w14:paraId="499269EC" w14:textId="77777777" w:rsidR="005C08C1" w:rsidRDefault="00D704A0">
      <w:r>
        <w:rPr>
          <w:noProof/>
        </w:rPr>
      </w:r>
      <w:r>
        <w:pict w14:anchorId="5EC75F5A">
          <v:rect id="Horizontal Line 17"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F67168" w14:textId="77777777" w:rsidR="005C08C1" w:rsidRDefault="00000000">
      <w:pPr>
        <w:pStyle w:val="Heading1"/>
      </w:pPr>
      <w:bookmarkStart w:id="67" w:name="edge-cases"/>
      <w:bookmarkEnd w:id="56"/>
      <w:bookmarkEnd w:id="66"/>
      <w:r>
        <w:t>Edge Cases</w:t>
      </w:r>
    </w:p>
    <w:p w14:paraId="5969611F" w14:textId="77777777" w:rsidR="005C08C1" w:rsidRDefault="00000000">
      <w:pPr>
        <w:pStyle w:val="Heading2"/>
      </w:pPr>
      <w:bookmarkStart w:id="68" w:name="empty-input"/>
      <w:r>
        <w:t>Empty Input</w:t>
      </w:r>
    </w:p>
    <w:p w14:paraId="3ABFC0E6" w14:textId="77777777" w:rsidR="005C08C1" w:rsidRDefault="00000000">
      <w:pPr>
        <w:pStyle w:val="FirstParagraph"/>
      </w:pPr>
      <w:r>
        <w:rPr>
          <w:b/>
          <w:bCs/>
        </w:rPr>
        <w:t>Expected behaviour:</w:t>
      </w:r>
      <w:r>
        <w:br/>
        <w:t>Display:</w:t>
      </w:r>
    </w:p>
    <w:p w14:paraId="6957FAD7" w14:textId="77777777" w:rsidR="005C08C1" w:rsidRDefault="00000000">
      <w:pPr>
        <w:pStyle w:val="BlockText"/>
      </w:pPr>
      <w:r>
        <w:t>“Please enter at least one message.”</w:t>
      </w:r>
    </w:p>
    <w:p w14:paraId="6F3EE84A" w14:textId="77777777" w:rsidR="005C08C1" w:rsidRDefault="00000000">
      <w:pPr>
        <w:pStyle w:val="FirstParagraph"/>
      </w:pPr>
      <w:r>
        <w:t>No AI request should be made.</w:t>
      </w:r>
    </w:p>
    <w:p w14:paraId="5B624515" w14:textId="77777777" w:rsidR="005C08C1" w:rsidRDefault="00000000">
      <w:pPr>
        <w:pStyle w:val="Heading2"/>
      </w:pPr>
      <w:bookmarkStart w:id="69" w:name="ambiguous-message"/>
      <w:bookmarkEnd w:id="68"/>
      <w:r>
        <w:t>Ambiguous Message</w:t>
      </w:r>
    </w:p>
    <w:p w14:paraId="64012D8A" w14:textId="77777777" w:rsidR="005C08C1" w:rsidRDefault="00000000">
      <w:pPr>
        <w:pStyle w:val="FirstParagraph"/>
      </w:pPr>
      <w:r>
        <w:t>Example:</w:t>
      </w:r>
    </w:p>
    <w:p w14:paraId="1C3CEB17" w14:textId="77777777" w:rsidR="005C08C1" w:rsidRDefault="00000000">
      <w:pPr>
        <w:pStyle w:val="BlockText"/>
      </w:pPr>
      <w:r>
        <w:t>“Truck issue. Please check.”</w:t>
      </w:r>
    </w:p>
    <w:p w14:paraId="681390AB" w14:textId="77777777" w:rsidR="005C08C1" w:rsidRDefault="00000000">
      <w:pPr>
        <w:pStyle w:val="FirstParagraph"/>
      </w:pPr>
      <w:r>
        <w:t>Expected:</w:t>
      </w:r>
    </w:p>
    <w:p w14:paraId="51A1DC9E" w14:textId="77777777" w:rsidR="005C08C1" w:rsidRDefault="00000000">
      <w:pPr>
        <w:pStyle w:val="BodyText"/>
      </w:pPr>
      <w:r>
        <w:rPr>
          <w:b/>
          <w:bCs/>
        </w:rPr>
        <w:t>Priority:</w:t>
      </w:r>
      <w:r>
        <w:t xml:space="preserve"> Needs Review</w:t>
      </w:r>
    </w:p>
    <w:p w14:paraId="499973D6" w14:textId="77777777" w:rsidR="005C08C1" w:rsidRDefault="00000000">
      <w:pPr>
        <w:pStyle w:val="BodyText"/>
      </w:pPr>
      <w:r>
        <w:t>Instead of hallucinating additional information.</w:t>
      </w:r>
    </w:p>
    <w:p w14:paraId="1EFDBBCD" w14:textId="77777777" w:rsidR="005C08C1" w:rsidRDefault="00000000">
      <w:pPr>
        <w:pStyle w:val="Heading2"/>
      </w:pPr>
      <w:bookmarkStart w:id="70" w:name="multiple-problems-in-one-message"/>
      <w:bookmarkEnd w:id="69"/>
      <w:r>
        <w:t>Multiple Problems in One Message</w:t>
      </w:r>
    </w:p>
    <w:p w14:paraId="071A5FE6" w14:textId="77777777" w:rsidR="005C08C1" w:rsidRDefault="00000000">
      <w:pPr>
        <w:pStyle w:val="FirstParagraph"/>
      </w:pPr>
      <w:r>
        <w:t>AI should identify the dominant operational issue or label it for review.</w:t>
      </w:r>
    </w:p>
    <w:p w14:paraId="19DDA56B" w14:textId="77777777" w:rsidR="005C08C1" w:rsidRDefault="00000000">
      <w:pPr>
        <w:pStyle w:val="Heading2"/>
      </w:pPr>
      <w:bookmarkStart w:id="71" w:name="extremely-long-input"/>
      <w:bookmarkEnd w:id="70"/>
      <w:r>
        <w:t>Extremely Long Input</w:t>
      </w:r>
    </w:p>
    <w:p w14:paraId="671FA973" w14:textId="77777777" w:rsidR="005C08C1" w:rsidRDefault="00000000">
      <w:pPr>
        <w:pStyle w:val="FirstParagraph"/>
      </w:pPr>
      <w:r>
        <w:t>Application should impose a practical length/batch limit.</w:t>
      </w:r>
    </w:p>
    <w:p w14:paraId="44B487BB" w14:textId="77777777" w:rsidR="005C08C1" w:rsidRDefault="00000000">
      <w:pPr>
        <w:pStyle w:val="Heading2"/>
      </w:pPr>
      <w:bookmarkStart w:id="72" w:name="ai-returns-invalid-json"/>
      <w:bookmarkEnd w:id="71"/>
      <w:r>
        <w:t>AI Returns Invalid JSON</w:t>
      </w:r>
    </w:p>
    <w:p w14:paraId="5CC7DA70" w14:textId="77777777" w:rsidR="005C08C1" w:rsidRDefault="00000000">
      <w:pPr>
        <w:pStyle w:val="FirstParagraph"/>
      </w:pPr>
      <w:r>
        <w:t>Application should:</w:t>
      </w:r>
    </w:p>
    <w:p w14:paraId="7A13DBCB" w14:textId="77777777" w:rsidR="005C08C1" w:rsidRDefault="00000000">
      <w:pPr>
        <w:pStyle w:val="Compact"/>
        <w:numPr>
          <w:ilvl w:val="0"/>
          <w:numId w:val="19"/>
        </w:numPr>
      </w:pPr>
      <w:r>
        <w:t>detect parsing failure;</w:t>
      </w:r>
    </w:p>
    <w:p w14:paraId="66E3E42B" w14:textId="77777777" w:rsidR="005C08C1" w:rsidRDefault="00000000">
      <w:pPr>
        <w:pStyle w:val="Compact"/>
        <w:numPr>
          <w:ilvl w:val="0"/>
          <w:numId w:val="19"/>
        </w:numPr>
      </w:pPr>
      <w:r>
        <w:t>retry once if appropriate;</w:t>
      </w:r>
    </w:p>
    <w:p w14:paraId="4FB53557" w14:textId="77777777" w:rsidR="005C08C1" w:rsidRDefault="00000000">
      <w:pPr>
        <w:pStyle w:val="Compact"/>
        <w:numPr>
          <w:ilvl w:val="0"/>
          <w:numId w:val="19"/>
        </w:numPr>
      </w:pPr>
      <w:r>
        <w:t>show graceful error if retry fails.</w:t>
      </w:r>
    </w:p>
    <w:p w14:paraId="75CC1DC6" w14:textId="77777777" w:rsidR="005C08C1" w:rsidRDefault="00000000">
      <w:pPr>
        <w:pStyle w:val="Heading2"/>
      </w:pPr>
      <w:bookmarkStart w:id="73" w:name="supabase-failure"/>
      <w:bookmarkEnd w:id="72"/>
      <w:r>
        <w:t>Supabase Failure</w:t>
      </w:r>
    </w:p>
    <w:p w14:paraId="329F2699" w14:textId="77777777" w:rsidR="005C08C1" w:rsidRDefault="00000000">
      <w:pPr>
        <w:pStyle w:val="FirstParagraph"/>
      </w:pPr>
      <w:r>
        <w:t>Classification should still be shown where possible, with:</w:t>
      </w:r>
    </w:p>
    <w:p w14:paraId="1E988431" w14:textId="77777777" w:rsidR="005C08C1" w:rsidRDefault="00000000">
      <w:pPr>
        <w:pStyle w:val="BlockText"/>
      </w:pPr>
      <w:r>
        <w:t>“Result generated but could not be saved.”</w:t>
      </w:r>
    </w:p>
    <w:p w14:paraId="5C13FFA6" w14:textId="77777777" w:rsidR="005C08C1" w:rsidRDefault="00D704A0">
      <w:r>
        <w:rPr>
          <w:noProof/>
        </w:rPr>
      </w:r>
      <w:r>
        <w:pict w14:anchorId="7CE195BB">
          <v:rect id="Horizontal Line 18"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64377D2" w14:textId="77777777" w:rsidR="005C08C1" w:rsidRDefault="00000000">
      <w:pPr>
        <w:pStyle w:val="Heading1"/>
      </w:pPr>
      <w:bookmarkStart w:id="74" w:name="key-product-events"/>
      <w:bookmarkEnd w:id="67"/>
      <w:bookmarkEnd w:id="73"/>
      <w:r>
        <w:lastRenderedPageBreak/>
        <w:t>Key Product Events</w:t>
      </w:r>
    </w:p>
    <w:p w14:paraId="65587812" w14:textId="77777777" w:rsidR="005C08C1" w:rsidRDefault="00000000">
      <w:pPr>
        <w:pStyle w:val="FirstParagraph"/>
      </w:pPr>
      <w:r>
        <w:t>For future analytics:</w:t>
      </w:r>
    </w:p>
    <w:p w14:paraId="0E034101" w14:textId="77777777" w:rsidR="005C08C1" w:rsidRDefault="00000000">
      <w:pPr>
        <w:pStyle w:val="SourceCode"/>
      </w:pPr>
      <w:r>
        <w:rPr>
          <w:rStyle w:val="VerbatimChar"/>
        </w:rPr>
        <w:t>triage_started</w:t>
      </w:r>
      <w:r>
        <w:br/>
      </w:r>
      <w:r>
        <w:rPr>
          <w:rStyle w:val="VerbatimChar"/>
        </w:rPr>
        <w:t>triage_completed</w:t>
      </w:r>
      <w:r>
        <w:br/>
      </w:r>
      <w:r>
        <w:rPr>
          <w:rStyle w:val="VerbatimChar"/>
        </w:rPr>
        <w:t>triage_failed</w:t>
      </w:r>
      <w:r>
        <w:br/>
      </w:r>
      <w:r>
        <w:rPr>
          <w:rStyle w:val="VerbatimChar"/>
        </w:rPr>
        <w:t>critical_message_detected</w:t>
      </w:r>
      <w:r>
        <w:br/>
      </w:r>
      <w:r>
        <w:rPr>
          <w:rStyle w:val="VerbatimChar"/>
        </w:rPr>
        <w:t>classification_overridden</w:t>
      </w:r>
      <w:r>
        <w:br/>
      </w:r>
      <w:r>
        <w:rPr>
          <w:rStyle w:val="VerbatimChar"/>
        </w:rPr>
        <w:t>draft_reply_edited</w:t>
      </w:r>
      <w:r>
        <w:br/>
      </w:r>
      <w:r>
        <w:rPr>
          <w:rStyle w:val="VerbatimChar"/>
        </w:rPr>
        <w:t>result_saved</w:t>
      </w:r>
    </w:p>
    <w:p w14:paraId="2DE17D82" w14:textId="77777777" w:rsidR="005C08C1" w:rsidRDefault="00D704A0">
      <w:r>
        <w:rPr>
          <w:noProof/>
        </w:rPr>
      </w:r>
      <w:r>
        <w:pict w14:anchorId="1AF721DB">
          <v:rect id="Horizontal Line 19"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E98BC45" w14:textId="77777777" w:rsidR="005C08C1" w:rsidRDefault="00000000">
      <w:pPr>
        <w:pStyle w:val="Heading1"/>
      </w:pPr>
      <w:bookmarkStart w:id="75" w:name="timelines-dates-we-are-committing-to"/>
      <w:bookmarkEnd w:id="74"/>
      <w:r>
        <w:t>7. TIMELINES — Dates we are committing to</w:t>
      </w:r>
    </w:p>
    <w:p w14:paraId="047B66F5" w14:textId="77777777" w:rsidR="005C08C1" w:rsidRDefault="00000000">
      <w:pPr>
        <w:pStyle w:val="Heading2"/>
      </w:pPr>
      <w:bookmarkStart w:id="76" w:name="hackathon-timeline"/>
      <w:r>
        <w:t>Hackathon Timeline</w:t>
      </w:r>
    </w:p>
    <w:p w14:paraId="0D2967D9" w14:textId="77777777" w:rsidR="005C08C1" w:rsidRDefault="00000000">
      <w:pPr>
        <w:pStyle w:val="FirstParagraph"/>
      </w:pPr>
      <w:r>
        <w:t>Total available time:</w:t>
      </w:r>
    </w:p>
    <w:p w14:paraId="0881B512" w14:textId="77777777" w:rsidR="005C08C1" w:rsidRDefault="00000000">
      <w:pPr>
        <w:pStyle w:val="BodyText"/>
      </w:pPr>
      <w:r>
        <w:rPr>
          <w:b/>
          <w:bCs/>
        </w:rPr>
        <w:t>60 minutes</w:t>
      </w:r>
    </w:p>
    <w:p w14:paraId="730C20B8" w14:textId="77777777" w:rsidR="005C08C1" w:rsidRDefault="00000000">
      <w:pPr>
        <w:pStyle w:val="Heading3"/>
      </w:pPr>
      <w:bookmarkStart w:id="77" w:name="recommended-allocation"/>
      <w:r>
        <w:t>Recommended Allocation</w:t>
      </w:r>
    </w:p>
    <w:tbl>
      <w:tblPr>
        <w:tblStyle w:val="Table"/>
        <w:tblW w:w="0" w:type="auto"/>
        <w:tblLook w:val="0020" w:firstRow="1" w:lastRow="0" w:firstColumn="0" w:lastColumn="0" w:noHBand="0" w:noVBand="0"/>
      </w:tblPr>
      <w:tblGrid>
        <w:gridCol w:w="1283"/>
        <w:gridCol w:w="2588"/>
      </w:tblGrid>
      <w:tr w:rsidR="005C08C1" w14:paraId="5726CDA5" w14:textId="77777777" w:rsidTr="005C08C1">
        <w:trPr>
          <w:cnfStyle w:val="100000000000" w:firstRow="1" w:lastRow="0" w:firstColumn="0" w:lastColumn="0" w:oddVBand="0" w:evenVBand="0" w:oddHBand="0" w:evenHBand="0" w:firstRowFirstColumn="0" w:firstRowLastColumn="0" w:lastRowFirstColumn="0" w:lastRowLastColumn="0"/>
          <w:tblHeader/>
        </w:trPr>
        <w:tc>
          <w:tcPr>
            <w:tcW w:w="0" w:type="auto"/>
          </w:tcPr>
          <w:p w14:paraId="335020FD" w14:textId="77777777" w:rsidR="005C08C1" w:rsidRDefault="00000000">
            <w:pPr>
              <w:pStyle w:val="Compact"/>
              <w:jc w:val="right"/>
            </w:pPr>
            <w:r>
              <w:t>Time</w:t>
            </w:r>
          </w:p>
        </w:tc>
        <w:tc>
          <w:tcPr>
            <w:tcW w:w="0" w:type="auto"/>
          </w:tcPr>
          <w:p w14:paraId="240E6433" w14:textId="77777777" w:rsidR="005C08C1" w:rsidRDefault="00000000">
            <w:pPr>
              <w:pStyle w:val="Compact"/>
            </w:pPr>
            <w:r>
              <w:t>Activity</w:t>
            </w:r>
          </w:p>
        </w:tc>
      </w:tr>
      <w:tr w:rsidR="005C08C1" w14:paraId="59FB0AA9" w14:textId="77777777">
        <w:tc>
          <w:tcPr>
            <w:tcW w:w="0" w:type="auto"/>
          </w:tcPr>
          <w:p w14:paraId="06AC19F9" w14:textId="77777777" w:rsidR="005C08C1" w:rsidRDefault="00000000">
            <w:pPr>
              <w:pStyle w:val="Compact"/>
              <w:jc w:val="right"/>
            </w:pPr>
            <w:r>
              <w:t>0–10 min</w:t>
            </w:r>
          </w:p>
        </w:tc>
        <w:tc>
          <w:tcPr>
            <w:tcW w:w="0" w:type="auto"/>
          </w:tcPr>
          <w:p w14:paraId="136D0F92" w14:textId="77777777" w:rsidR="005C08C1" w:rsidRDefault="00000000">
            <w:pPr>
              <w:pStyle w:val="Compact"/>
            </w:pPr>
            <w:r>
              <w:t>Discovery</w:t>
            </w:r>
          </w:p>
        </w:tc>
      </w:tr>
      <w:tr w:rsidR="005C08C1" w14:paraId="2244A9B2" w14:textId="77777777">
        <w:tc>
          <w:tcPr>
            <w:tcW w:w="0" w:type="auto"/>
          </w:tcPr>
          <w:p w14:paraId="0ED4DF32" w14:textId="77777777" w:rsidR="005C08C1" w:rsidRDefault="00000000">
            <w:pPr>
              <w:pStyle w:val="Compact"/>
              <w:jc w:val="right"/>
            </w:pPr>
            <w:r>
              <w:t>10–15 min</w:t>
            </w:r>
          </w:p>
        </w:tc>
        <w:tc>
          <w:tcPr>
            <w:tcW w:w="0" w:type="auto"/>
          </w:tcPr>
          <w:p w14:paraId="178346ED" w14:textId="77777777" w:rsidR="005C08C1" w:rsidRDefault="00000000">
            <w:pPr>
              <w:pStyle w:val="Compact"/>
            </w:pPr>
            <w:r>
              <w:t>Architecture &amp; schema</w:t>
            </w:r>
          </w:p>
        </w:tc>
      </w:tr>
      <w:tr w:rsidR="005C08C1" w14:paraId="346D8AA0" w14:textId="77777777">
        <w:tc>
          <w:tcPr>
            <w:tcW w:w="0" w:type="auto"/>
          </w:tcPr>
          <w:p w14:paraId="3F2EE2F6" w14:textId="77777777" w:rsidR="005C08C1" w:rsidRDefault="00000000">
            <w:pPr>
              <w:pStyle w:val="Compact"/>
              <w:jc w:val="right"/>
            </w:pPr>
            <w:r>
              <w:t>15–35 min</w:t>
            </w:r>
          </w:p>
        </w:tc>
        <w:tc>
          <w:tcPr>
            <w:tcW w:w="0" w:type="auto"/>
          </w:tcPr>
          <w:p w14:paraId="04C5D448" w14:textId="77777777" w:rsidR="005C08C1" w:rsidRDefault="00000000">
            <w:pPr>
              <w:pStyle w:val="Compact"/>
            </w:pPr>
            <w:r>
              <w:t>Core AI + UI build</w:t>
            </w:r>
          </w:p>
        </w:tc>
      </w:tr>
      <w:tr w:rsidR="005C08C1" w14:paraId="65E2EC18" w14:textId="77777777">
        <w:tc>
          <w:tcPr>
            <w:tcW w:w="0" w:type="auto"/>
          </w:tcPr>
          <w:p w14:paraId="696BE601" w14:textId="77777777" w:rsidR="005C08C1" w:rsidRDefault="00000000">
            <w:pPr>
              <w:pStyle w:val="Compact"/>
              <w:jc w:val="right"/>
            </w:pPr>
            <w:r>
              <w:t>35–45 min</w:t>
            </w:r>
          </w:p>
        </w:tc>
        <w:tc>
          <w:tcPr>
            <w:tcW w:w="0" w:type="auto"/>
          </w:tcPr>
          <w:p w14:paraId="6B6391F2" w14:textId="77777777" w:rsidR="005C08C1" w:rsidRDefault="00000000">
            <w:pPr>
              <w:pStyle w:val="Compact"/>
            </w:pPr>
            <w:r>
              <w:t>Supabase integration</w:t>
            </w:r>
          </w:p>
        </w:tc>
      </w:tr>
      <w:tr w:rsidR="005C08C1" w14:paraId="66BC6399" w14:textId="77777777">
        <w:tc>
          <w:tcPr>
            <w:tcW w:w="0" w:type="auto"/>
          </w:tcPr>
          <w:p w14:paraId="4D88463C" w14:textId="77777777" w:rsidR="005C08C1" w:rsidRDefault="00000000">
            <w:pPr>
              <w:pStyle w:val="Compact"/>
              <w:jc w:val="right"/>
            </w:pPr>
            <w:r>
              <w:t>45–50 min</w:t>
            </w:r>
          </w:p>
        </w:tc>
        <w:tc>
          <w:tcPr>
            <w:tcW w:w="0" w:type="auto"/>
          </w:tcPr>
          <w:p w14:paraId="7FFB4CC0" w14:textId="77777777" w:rsidR="005C08C1" w:rsidRDefault="00000000">
            <w:pPr>
              <w:pStyle w:val="Compact"/>
            </w:pPr>
            <w:r>
              <w:t>Testing / edge cases</w:t>
            </w:r>
          </w:p>
        </w:tc>
      </w:tr>
      <w:tr w:rsidR="005C08C1" w14:paraId="675313B7" w14:textId="77777777">
        <w:tc>
          <w:tcPr>
            <w:tcW w:w="0" w:type="auto"/>
          </w:tcPr>
          <w:p w14:paraId="6445DC8A" w14:textId="77777777" w:rsidR="005C08C1" w:rsidRDefault="00000000">
            <w:pPr>
              <w:pStyle w:val="Compact"/>
              <w:jc w:val="right"/>
            </w:pPr>
            <w:r>
              <w:t>50–55 min</w:t>
            </w:r>
          </w:p>
        </w:tc>
        <w:tc>
          <w:tcPr>
            <w:tcW w:w="0" w:type="auto"/>
          </w:tcPr>
          <w:p w14:paraId="672A92EA" w14:textId="77777777" w:rsidR="005C08C1" w:rsidRDefault="00000000">
            <w:pPr>
              <w:pStyle w:val="Compact"/>
            </w:pPr>
            <w:r>
              <w:t>Deployment</w:t>
            </w:r>
          </w:p>
        </w:tc>
      </w:tr>
      <w:tr w:rsidR="005C08C1" w14:paraId="73C19F73" w14:textId="77777777">
        <w:tc>
          <w:tcPr>
            <w:tcW w:w="0" w:type="auto"/>
          </w:tcPr>
          <w:p w14:paraId="79284538" w14:textId="77777777" w:rsidR="005C08C1" w:rsidRDefault="00000000">
            <w:pPr>
              <w:pStyle w:val="Compact"/>
              <w:jc w:val="right"/>
            </w:pPr>
            <w:r>
              <w:t>55–60 min</w:t>
            </w:r>
          </w:p>
        </w:tc>
        <w:tc>
          <w:tcPr>
            <w:tcW w:w="0" w:type="auto"/>
          </w:tcPr>
          <w:p w14:paraId="18F46B35" w14:textId="77777777" w:rsidR="005C08C1" w:rsidRDefault="00000000">
            <w:pPr>
              <w:pStyle w:val="Compact"/>
            </w:pPr>
            <w:r>
              <w:t>Demo preparation</w:t>
            </w:r>
          </w:p>
        </w:tc>
      </w:tr>
    </w:tbl>
    <w:p w14:paraId="660EFEC1" w14:textId="77777777" w:rsidR="005C08C1" w:rsidRDefault="00000000">
      <w:pPr>
        <w:pStyle w:val="Heading2"/>
      </w:pPr>
      <w:bookmarkStart w:id="78" w:name="mvp-definition-of-done"/>
      <w:bookmarkEnd w:id="76"/>
      <w:bookmarkEnd w:id="77"/>
      <w:r>
        <w:t>MVP Definition of Done</w:t>
      </w:r>
    </w:p>
    <w:p w14:paraId="6850153E" w14:textId="77777777" w:rsidR="005C08C1" w:rsidRDefault="00000000">
      <w:pPr>
        <w:pStyle w:val="FirstParagraph"/>
      </w:pPr>
      <w:r>
        <w:t>Before submission:</w:t>
      </w:r>
    </w:p>
    <w:p w14:paraId="634BD146" w14:textId="77777777" w:rsidR="005C08C1" w:rsidRDefault="00000000">
      <w:pPr>
        <w:pStyle w:val="Compact"/>
        <w:numPr>
          <w:ilvl w:val="0"/>
          <w:numId w:val="20"/>
        </w:numPr>
      </w:pPr>
      <w:r>
        <w:t>User can paste messages.</w:t>
      </w:r>
    </w:p>
    <w:p w14:paraId="6EA85DE4" w14:textId="77777777" w:rsidR="005C08C1" w:rsidRDefault="00000000">
      <w:pPr>
        <w:pStyle w:val="Compact"/>
        <w:numPr>
          <w:ilvl w:val="0"/>
          <w:numId w:val="21"/>
        </w:numPr>
      </w:pPr>
      <w:r>
        <w:t>AI analyses the messages.</w:t>
      </w:r>
    </w:p>
    <w:p w14:paraId="4C26F082" w14:textId="77777777" w:rsidR="005C08C1" w:rsidRDefault="00000000">
      <w:pPr>
        <w:pStyle w:val="Compact"/>
        <w:numPr>
          <w:ilvl w:val="0"/>
          <w:numId w:val="22"/>
        </w:numPr>
      </w:pPr>
      <w:r>
        <w:t>Priority appears.</w:t>
      </w:r>
    </w:p>
    <w:p w14:paraId="0CE58EA9" w14:textId="77777777" w:rsidR="005C08C1" w:rsidRDefault="00000000">
      <w:pPr>
        <w:pStyle w:val="Compact"/>
        <w:numPr>
          <w:ilvl w:val="0"/>
          <w:numId w:val="23"/>
        </w:numPr>
      </w:pPr>
      <w:r>
        <w:t>Category appears.</w:t>
      </w:r>
    </w:p>
    <w:p w14:paraId="5D9E9E4B" w14:textId="77777777" w:rsidR="005C08C1" w:rsidRDefault="00000000">
      <w:pPr>
        <w:pStyle w:val="Compact"/>
        <w:numPr>
          <w:ilvl w:val="0"/>
          <w:numId w:val="24"/>
        </w:numPr>
      </w:pPr>
      <w:r>
        <w:t>Explanation appears.</w:t>
      </w:r>
    </w:p>
    <w:p w14:paraId="292B863A" w14:textId="77777777" w:rsidR="005C08C1" w:rsidRDefault="00000000">
      <w:pPr>
        <w:pStyle w:val="Compact"/>
        <w:numPr>
          <w:ilvl w:val="0"/>
          <w:numId w:val="25"/>
        </w:numPr>
      </w:pPr>
      <w:r>
        <w:t>Recommended action appears.</w:t>
      </w:r>
    </w:p>
    <w:p w14:paraId="05C936E4" w14:textId="77777777" w:rsidR="005C08C1" w:rsidRDefault="00000000">
      <w:pPr>
        <w:pStyle w:val="Compact"/>
        <w:numPr>
          <w:ilvl w:val="0"/>
          <w:numId w:val="26"/>
        </w:numPr>
      </w:pPr>
      <w:r>
        <w:t>Draft response appears.</w:t>
      </w:r>
    </w:p>
    <w:p w14:paraId="134B77D0" w14:textId="77777777" w:rsidR="005C08C1" w:rsidRDefault="00000000">
      <w:pPr>
        <w:pStyle w:val="Compact"/>
        <w:numPr>
          <w:ilvl w:val="0"/>
          <w:numId w:val="27"/>
        </w:numPr>
      </w:pPr>
      <w:r>
        <w:lastRenderedPageBreak/>
        <w:t>Results persist in Supabase.</w:t>
      </w:r>
    </w:p>
    <w:p w14:paraId="514015C4" w14:textId="77777777" w:rsidR="005C08C1" w:rsidRDefault="00000000">
      <w:pPr>
        <w:pStyle w:val="Compact"/>
        <w:numPr>
          <w:ilvl w:val="0"/>
          <w:numId w:val="28"/>
        </w:numPr>
      </w:pPr>
      <w:r>
        <w:t>App is available through a live deployed URL.</w:t>
      </w:r>
    </w:p>
    <w:p w14:paraId="228FEAAE" w14:textId="77777777" w:rsidR="005C08C1" w:rsidRDefault="00000000">
      <w:pPr>
        <w:pStyle w:val="Compact"/>
        <w:numPr>
          <w:ilvl w:val="0"/>
          <w:numId w:val="29"/>
        </w:numPr>
      </w:pPr>
      <w:r>
        <w:t>At least one failure scenario has been tested.</w:t>
      </w:r>
    </w:p>
    <w:p w14:paraId="062ACCF6" w14:textId="77777777" w:rsidR="005C08C1" w:rsidRDefault="00D704A0">
      <w:r>
        <w:rPr>
          <w:noProof/>
        </w:rPr>
      </w:r>
      <w:r>
        <w:pict w14:anchorId="7B4C08EC">
          <v:rect id="Horizontal Line 20"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305B23D" w14:textId="77777777" w:rsidR="005C08C1" w:rsidRDefault="00000000">
      <w:pPr>
        <w:pStyle w:val="Heading1"/>
      </w:pPr>
      <w:bookmarkStart w:id="79" w:name="dependencies-what-could-stop-this"/>
      <w:bookmarkEnd w:id="75"/>
      <w:bookmarkEnd w:id="78"/>
      <w:r>
        <w:t>8. DEPENDENCIES — What could stop this?</w:t>
      </w:r>
    </w:p>
    <w:p w14:paraId="7C93A2D3" w14:textId="77777777" w:rsidR="005C08C1" w:rsidRDefault="00000000">
      <w:pPr>
        <w:pStyle w:val="Heading2"/>
      </w:pPr>
      <w:bookmarkStart w:id="80" w:name="technology-dependencies"/>
      <w:r>
        <w:t>Technology Dependencies</w:t>
      </w:r>
    </w:p>
    <w:p w14:paraId="46DA8298" w14:textId="77777777" w:rsidR="005C08C1" w:rsidRDefault="00000000">
      <w:pPr>
        <w:pStyle w:val="Heading3"/>
      </w:pPr>
      <w:bookmarkStart w:id="81" w:name="google-ai-studio-gemini"/>
      <w:r>
        <w:t>Google AI Studio / Gemini</w:t>
      </w:r>
    </w:p>
    <w:p w14:paraId="47D0EA7E" w14:textId="77777777" w:rsidR="005C08C1" w:rsidRDefault="00000000">
      <w:pPr>
        <w:pStyle w:val="FirstParagraph"/>
      </w:pPr>
      <w:r>
        <w:t>Used for:</w:t>
      </w:r>
    </w:p>
    <w:p w14:paraId="34C0C57B" w14:textId="77777777" w:rsidR="005C08C1" w:rsidRDefault="00000000">
      <w:pPr>
        <w:pStyle w:val="Compact"/>
        <w:numPr>
          <w:ilvl w:val="0"/>
          <w:numId w:val="30"/>
        </w:numPr>
      </w:pPr>
      <w:r>
        <w:t>priority classification,</w:t>
      </w:r>
    </w:p>
    <w:p w14:paraId="6264D420" w14:textId="77777777" w:rsidR="005C08C1" w:rsidRDefault="00000000">
      <w:pPr>
        <w:pStyle w:val="Compact"/>
        <w:numPr>
          <w:ilvl w:val="0"/>
          <w:numId w:val="30"/>
        </w:numPr>
      </w:pPr>
      <w:r>
        <w:t>categorisation,</w:t>
      </w:r>
    </w:p>
    <w:p w14:paraId="512AC4AA" w14:textId="77777777" w:rsidR="005C08C1" w:rsidRDefault="00000000">
      <w:pPr>
        <w:pStyle w:val="Compact"/>
        <w:numPr>
          <w:ilvl w:val="0"/>
          <w:numId w:val="30"/>
        </w:numPr>
      </w:pPr>
      <w:r>
        <w:t>reasoning,</w:t>
      </w:r>
    </w:p>
    <w:p w14:paraId="70C77CF4" w14:textId="77777777" w:rsidR="005C08C1" w:rsidRDefault="00000000">
      <w:pPr>
        <w:pStyle w:val="Compact"/>
        <w:numPr>
          <w:ilvl w:val="0"/>
          <w:numId w:val="30"/>
        </w:numPr>
      </w:pPr>
      <w:r>
        <w:t>recommended action,</w:t>
      </w:r>
    </w:p>
    <w:p w14:paraId="30119C9F" w14:textId="77777777" w:rsidR="005C08C1" w:rsidRDefault="00000000">
      <w:pPr>
        <w:pStyle w:val="Compact"/>
        <w:numPr>
          <w:ilvl w:val="0"/>
          <w:numId w:val="30"/>
        </w:numPr>
      </w:pPr>
      <w:r>
        <w:t>draft reply generation.</w:t>
      </w:r>
    </w:p>
    <w:p w14:paraId="2EB23C88" w14:textId="77777777" w:rsidR="005C08C1" w:rsidRDefault="00000000">
      <w:pPr>
        <w:pStyle w:val="Heading3"/>
      </w:pPr>
      <w:bookmarkStart w:id="82" w:name="supabase"/>
      <w:bookmarkEnd w:id="81"/>
      <w:r>
        <w:t>Supabase</w:t>
      </w:r>
    </w:p>
    <w:p w14:paraId="06C8ECCD" w14:textId="77777777" w:rsidR="005C08C1" w:rsidRDefault="00000000">
      <w:pPr>
        <w:pStyle w:val="FirstParagraph"/>
      </w:pPr>
      <w:r>
        <w:t>Used for:</w:t>
      </w:r>
    </w:p>
    <w:p w14:paraId="65311B35" w14:textId="77777777" w:rsidR="005C08C1" w:rsidRDefault="00000000">
      <w:pPr>
        <w:pStyle w:val="Compact"/>
        <w:numPr>
          <w:ilvl w:val="0"/>
          <w:numId w:val="31"/>
        </w:numPr>
      </w:pPr>
      <w:r>
        <w:t>persistence,</w:t>
      </w:r>
    </w:p>
    <w:p w14:paraId="27EDBCF0" w14:textId="77777777" w:rsidR="005C08C1" w:rsidRDefault="00000000">
      <w:pPr>
        <w:pStyle w:val="Compact"/>
        <w:numPr>
          <w:ilvl w:val="0"/>
          <w:numId w:val="31"/>
        </w:numPr>
      </w:pPr>
      <w:r>
        <w:t>structured message storage,</w:t>
      </w:r>
    </w:p>
    <w:p w14:paraId="66760041" w14:textId="77777777" w:rsidR="005C08C1" w:rsidRDefault="00000000">
      <w:pPr>
        <w:pStyle w:val="Compact"/>
        <w:numPr>
          <w:ilvl w:val="0"/>
          <w:numId w:val="31"/>
        </w:numPr>
      </w:pPr>
      <w:r>
        <w:t>retrieval of processed messages.</w:t>
      </w:r>
    </w:p>
    <w:p w14:paraId="57F498E0" w14:textId="77777777" w:rsidR="005C08C1" w:rsidRDefault="00000000">
      <w:pPr>
        <w:pStyle w:val="Heading3"/>
      </w:pPr>
      <w:bookmarkStart w:id="83" w:name="github"/>
      <w:bookmarkEnd w:id="82"/>
      <w:r>
        <w:t>GitHub</w:t>
      </w:r>
    </w:p>
    <w:p w14:paraId="5D99AC5B" w14:textId="77777777" w:rsidR="005C08C1" w:rsidRDefault="00000000">
      <w:pPr>
        <w:pStyle w:val="FirstParagraph"/>
      </w:pPr>
      <w:r>
        <w:t>Used for source-code version control.</w:t>
      </w:r>
    </w:p>
    <w:p w14:paraId="6B75F6DF" w14:textId="77777777" w:rsidR="005C08C1" w:rsidRDefault="00000000">
      <w:pPr>
        <w:pStyle w:val="Heading3"/>
      </w:pPr>
      <w:bookmarkStart w:id="84" w:name="vercel-hosting"/>
      <w:bookmarkEnd w:id="83"/>
      <w:r>
        <w:t>Vercel / Hosting</w:t>
      </w:r>
    </w:p>
    <w:p w14:paraId="278CC4B8" w14:textId="77777777" w:rsidR="005C08C1" w:rsidRDefault="00000000">
      <w:pPr>
        <w:pStyle w:val="FirstParagraph"/>
      </w:pPr>
      <w:r>
        <w:t>Used to provide the live application URL.</w:t>
      </w:r>
    </w:p>
    <w:p w14:paraId="5E639C7C" w14:textId="77777777" w:rsidR="005C08C1" w:rsidRDefault="00000000">
      <w:pPr>
        <w:pStyle w:val="Heading2"/>
      </w:pPr>
      <w:bookmarkStart w:id="85" w:name="key-risks"/>
      <w:bookmarkEnd w:id="80"/>
      <w:bookmarkEnd w:id="84"/>
      <w:r>
        <w:t>Key Risks</w:t>
      </w:r>
    </w:p>
    <w:tbl>
      <w:tblPr>
        <w:tblStyle w:val="Table"/>
        <w:tblW w:w="5000" w:type="pct"/>
        <w:tblLayout w:type="fixed"/>
        <w:tblLook w:val="0020" w:firstRow="1" w:lastRow="0" w:firstColumn="0" w:lastColumn="0" w:noHBand="0" w:noVBand="0"/>
      </w:tblPr>
      <w:tblGrid>
        <w:gridCol w:w="3120"/>
        <w:gridCol w:w="3120"/>
        <w:gridCol w:w="3120"/>
      </w:tblGrid>
      <w:tr w:rsidR="005C08C1" w14:paraId="2781C9E8" w14:textId="77777777" w:rsidTr="005C08C1">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77327D" w14:textId="77777777" w:rsidR="005C08C1" w:rsidRDefault="00000000">
            <w:pPr>
              <w:pStyle w:val="Compact"/>
            </w:pPr>
            <w:r>
              <w:t>Dependency / Risk</w:t>
            </w:r>
          </w:p>
        </w:tc>
        <w:tc>
          <w:tcPr>
            <w:tcW w:w="2640" w:type="dxa"/>
          </w:tcPr>
          <w:p w14:paraId="2DD8BF67" w14:textId="77777777" w:rsidR="005C08C1" w:rsidRDefault="00000000">
            <w:pPr>
              <w:pStyle w:val="Compact"/>
            </w:pPr>
            <w:r>
              <w:t>Impact</w:t>
            </w:r>
          </w:p>
        </w:tc>
        <w:tc>
          <w:tcPr>
            <w:tcW w:w="2640" w:type="dxa"/>
          </w:tcPr>
          <w:p w14:paraId="6F338BA9" w14:textId="77777777" w:rsidR="005C08C1" w:rsidRDefault="00000000">
            <w:pPr>
              <w:pStyle w:val="Compact"/>
            </w:pPr>
            <w:r>
              <w:t>Mitigation</w:t>
            </w:r>
          </w:p>
        </w:tc>
      </w:tr>
      <w:tr w:rsidR="005C08C1" w14:paraId="17178603" w14:textId="77777777">
        <w:tc>
          <w:tcPr>
            <w:tcW w:w="2640" w:type="dxa"/>
          </w:tcPr>
          <w:p w14:paraId="392B9855" w14:textId="77777777" w:rsidR="005C08C1" w:rsidRDefault="00000000">
            <w:pPr>
              <w:pStyle w:val="Compact"/>
            </w:pPr>
            <w:r>
              <w:t>AI API unavailable</w:t>
            </w:r>
          </w:p>
        </w:tc>
        <w:tc>
          <w:tcPr>
            <w:tcW w:w="2640" w:type="dxa"/>
          </w:tcPr>
          <w:p w14:paraId="587FC08E" w14:textId="77777777" w:rsidR="005C08C1" w:rsidRDefault="00000000">
            <w:pPr>
              <w:pStyle w:val="Compact"/>
            </w:pPr>
            <w:r>
              <w:t>High</w:t>
            </w:r>
          </w:p>
        </w:tc>
        <w:tc>
          <w:tcPr>
            <w:tcW w:w="2640" w:type="dxa"/>
          </w:tcPr>
          <w:p w14:paraId="380AF2F6" w14:textId="77777777" w:rsidR="005C08C1" w:rsidRDefault="00000000">
            <w:pPr>
              <w:pStyle w:val="Compact"/>
            </w:pPr>
            <w:r>
              <w:t>Show graceful error</w:t>
            </w:r>
          </w:p>
        </w:tc>
      </w:tr>
      <w:tr w:rsidR="005C08C1" w14:paraId="4F89DB05" w14:textId="77777777">
        <w:tc>
          <w:tcPr>
            <w:tcW w:w="2640" w:type="dxa"/>
          </w:tcPr>
          <w:p w14:paraId="7C7CCEDE" w14:textId="77777777" w:rsidR="005C08C1" w:rsidRDefault="00000000">
            <w:pPr>
              <w:pStyle w:val="Compact"/>
            </w:pPr>
            <w:r>
              <w:t>Incorrect AI classification</w:t>
            </w:r>
          </w:p>
        </w:tc>
        <w:tc>
          <w:tcPr>
            <w:tcW w:w="2640" w:type="dxa"/>
          </w:tcPr>
          <w:p w14:paraId="5B191A2D" w14:textId="77777777" w:rsidR="005C08C1" w:rsidRDefault="00000000">
            <w:pPr>
              <w:pStyle w:val="Compact"/>
            </w:pPr>
            <w:r>
              <w:t>High</w:t>
            </w:r>
          </w:p>
        </w:tc>
        <w:tc>
          <w:tcPr>
            <w:tcW w:w="2640" w:type="dxa"/>
          </w:tcPr>
          <w:p w14:paraId="6D0E1007" w14:textId="77777777" w:rsidR="005C08C1" w:rsidRDefault="00000000">
            <w:pPr>
              <w:pStyle w:val="Compact"/>
            </w:pPr>
            <w:r>
              <w:t>Needs Review category + human validation</w:t>
            </w:r>
          </w:p>
        </w:tc>
      </w:tr>
      <w:tr w:rsidR="005C08C1" w14:paraId="4E9F0625" w14:textId="77777777">
        <w:tc>
          <w:tcPr>
            <w:tcW w:w="2640" w:type="dxa"/>
          </w:tcPr>
          <w:p w14:paraId="76A44008" w14:textId="77777777" w:rsidR="005C08C1" w:rsidRDefault="00000000">
            <w:pPr>
              <w:pStyle w:val="Compact"/>
            </w:pPr>
            <w:r>
              <w:t>Invalid structured AI response</w:t>
            </w:r>
          </w:p>
        </w:tc>
        <w:tc>
          <w:tcPr>
            <w:tcW w:w="2640" w:type="dxa"/>
          </w:tcPr>
          <w:p w14:paraId="16395E5B" w14:textId="77777777" w:rsidR="005C08C1" w:rsidRDefault="00000000">
            <w:pPr>
              <w:pStyle w:val="Compact"/>
            </w:pPr>
            <w:r>
              <w:t>Medium</w:t>
            </w:r>
          </w:p>
        </w:tc>
        <w:tc>
          <w:tcPr>
            <w:tcW w:w="2640" w:type="dxa"/>
          </w:tcPr>
          <w:p w14:paraId="31E58EAB" w14:textId="77777777" w:rsidR="005C08C1" w:rsidRDefault="00000000">
            <w:pPr>
              <w:pStyle w:val="Compact"/>
            </w:pPr>
            <w:r>
              <w:t>JSON schema + validation</w:t>
            </w:r>
          </w:p>
        </w:tc>
      </w:tr>
      <w:tr w:rsidR="005C08C1" w14:paraId="750E1B31" w14:textId="77777777">
        <w:tc>
          <w:tcPr>
            <w:tcW w:w="2640" w:type="dxa"/>
          </w:tcPr>
          <w:p w14:paraId="45BB92FB" w14:textId="77777777" w:rsidR="005C08C1" w:rsidRDefault="00000000">
            <w:pPr>
              <w:pStyle w:val="Compact"/>
            </w:pPr>
            <w:r>
              <w:t>Supabase connection failure</w:t>
            </w:r>
          </w:p>
        </w:tc>
        <w:tc>
          <w:tcPr>
            <w:tcW w:w="2640" w:type="dxa"/>
          </w:tcPr>
          <w:p w14:paraId="48028358" w14:textId="77777777" w:rsidR="005C08C1" w:rsidRDefault="00000000">
            <w:pPr>
              <w:pStyle w:val="Compact"/>
            </w:pPr>
            <w:r>
              <w:t>Medium</w:t>
            </w:r>
          </w:p>
        </w:tc>
        <w:tc>
          <w:tcPr>
            <w:tcW w:w="2640" w:type="dxa"/>
          </w:tcPr>
          <w:p w14:paraId="2375B0D8" w14:textId="77777777" w:rsidR="005C08C1" w:rsidRDefault="00000000">
            <w:pPr>
              <w:pStyle w:val="Compact"/>
            </w:pPr>
            <w:r>
              <w:t>Show result even if save fails</w:t>
            </w:r>
          </w:p>
        </w:tc>
      </w:tr>
      <w:tr w:rsidR="005C08C1" w14:paraId="62CE3082" w14:textId="77777777">
        <w:tc>
          <w:tcPr>
            <w:tcW w:w="2640" w:type="dxa"/>
          </w:tcPr>
          <w:p w14:paraId="39362701" w14:textId="77777777" w:rsidR="005C08C1" w:rsidRDefault="00000000">
            <w:pPr>
              <w:pStyle w:val="Compact"/>
            </w:pPr>
            <w:r>
              <w:lastRenderedPageBreak/>
              <w:t>Deployment failure</w:t>
            </w:r>
          </w:p>
        </w:tc>
        <w:tc>
          <w:tcPr>
            <w:tcW w:w="2640" w:type="dxa"/>
          </w:tcPr>
          <w:p w14:paraId="6D83231C" w14:textId="77777777" w:rsidR="005C08C1" w:rsidRDefault="00000000">
            <w:pPr>
              <w:pStyle w:val="Compact"/>
            </w:pPr>
            <w:r>
              <w:t>High</w:t>
            </w:r>
          </w:p>
        </w:tc>
        <w:tc>
          <w:tcPr>
            <w:tcW w:w="2640" w:type="dxa"/>
          </w:tcPr>
          <w:p w14:paraId="5AE6C987" w14:textId="77777777" w:rsidR="005C08C1" w:rsidRDefault="00000000">
            <w:pPr>
              <w:pStyle w:val="Compact"/>
            </w:pPr>
            <w:r>
              <w:t>Deploy early, not in final minute</w:t>
            </w:r>
          </w:p>
        </w:tc>
      </w:tr>
      <w:tr w:rsidR="005C08C1" w14:paraId="65FF6FA4" w14:textId="77777777">
        <w:tc>
          <w:tcPr>
            <w:tcW w:w="2640" w:type="dxa"/>
          </w:tcPr>
          <w:p w14:paraId="1B27DDB8" w14:textId="77777777" w:rsidR="005C08C1" w:rsidRDefault="00000000">
            <w:pPr>
              <w:pStyle w:val="Compact"/>
            </w:pPr>
            <w:r>
              <w:t>API credentials exposed</w:t>
            </w:r>
          </w:p>
        </w:tc>
        <w:tc>
          <w:tcPr>
            <w:tcW w:w="2640" w:type="dxa"/>
          </w:tcPr>
          <w:p w14:paraId="6371A44C" w14:textId="77777777" w:rsidR="005C08C1" w:rsidRDefault="00000000">
            <w:pPr>
              <w:pStyle w:val="Compact"/>
            </w:pPr>
            <w:r>
              <w:t>High</w:t>
            </w:r>
          </w:p>
        </w:tc>
        <w:tc>
          <w:tcPr>
            <w:tcW w:w="2640" w:type="dxa"/>
          </w:tcPr>
          <w:p w14:paraId="19B8EA41" w14:textId="77777777" w:rsidR="005C08C1" w:rsidRDefault="00000000">
            <w:pPr>
              <w:pStyle w:val="Compact"/>
            </w:pPr>
            <w:r>
              <w:t>Environment variables</w:t>
            </w:r>
          </w:p>
        </w:tc>
      </w:tr>
      <w:tr w:rsidR="005C08C1" w14:paraId="12A8D281" w14:textId="77777777">
        <w:tc>
          <w:tcPr>
            <w:tcW w:w="2640" w:type="dxa"/>
          </w:tcPr>
          <w:p w14:paraId="136AD0FB" w14:textId="77777777" w:rsidR="005C08C1" w:rsidRDefault="00000000">
            <w:pPr>
              <w:pStyle w:val="Compact"/>
            </w:pPr>
            <w:r>
              <w:t>Input formatting inconsistent</w:t>
            </w:r>
          </w:p>
        </w:tc>
        <w:tc>
          <w:tcPr>
            <w:tcW w:w="2640" w:type="dxa"/>
          </w:tcPr>
          <w:p w14:paraId="03DFDDF7" w14:textId="77777777" w:rsidR="005C08C1" w:rsidRDefault="00000000">
            <w:pPr>
              <w:pStyle w:val="Compact"/>
            </w:pPr>
            <w:r>
              <w:t>Medium</w:t>
            </w:r>
          </w:p>
        </w:tc>
        <w:tc>
          <w:tcPr>
            <w:tcW w:w="2640" w:type="dxa"/>
          </w:tcPr>
          <w:p w14:paraId="3E5309B9" w14:textId="77777777" w:rsidR="005C08C1" w:rsidRDefault="00000000">
            <w:pPr>
              <w:pStyle w:val="Compact"/>
            </w:pPr>
            <w:r>
              <w:t>Normalise input before processing</w:t>
            </w:r>
          </w:p>
        </w:tc>
      </w:tr>
    </w:tbl>
    <w:p w14:paraId="71A05F99" w14:textId="77777777" w:rsidR="005C08C1" w:rsidRDefault="00000000">
      <w:pPr>
        <w:pStyle w:val="Heading2"/>
      </w:pPr>
      <w:bookmarkStart w:id="86" w:name="primary-architecture-risk"/>
      <w:bookmarkEnd w:id="85"/>
      <w:r>
        <w:t>Primary Architecture Risk</w:t>
      </w:r>
    </w:p>
    <w:p w14:paraId="30806E63" w14:textId="77777777" w:rsidR="005C08C1" w:rsidRDefault="00000000">
      <w:pPr>
        <w:pStyle w:val="FirstParagraph"/>
      </w:pPr>
      <w:r>
        <w:t xml:space="preserve">The largest product risk is </w:t>
      </w:r>
      <w:r>
        <w:rPr>
          <w:b/>
          <w:bCs/>
        </w:rPr>
        <w:t>AI misclassification</w:t>
      </w:r>
      <w:r>
        <w:t>, particularly:</w:t>
      </w:r>
    </w:p>
    <w:p w14:paraId="4A17A4E8" w14:textId="77777777" w:rsidR="005C08C1" w:rsidRDefault="00000000">
      <w:pPr>
        <w:pStyle w:val="BlockText"/>
      </w:pPr>
      <w:r>
        <w:t>Critical → Routine</w:t>
      </w:r>
    </w:p>
    <w:p w14:paraId="081E2310" w14:textId="77777777" w:rsidR="005C08C1" w:rsidRDefault="00000000">
      <w:pPr>
        <w:pStyle w:val="FirstParagraph"/>
      </w:pPr>
      <w:r>
        <w:t>This should receive more attention than UI sophistication.</w:t>
      </w:r>
    </w:p>
    <w:p w14:paraId="0733DAEF" w14:textId="77777777" w:rsidR="005C08C1" w:rsidRDefault="00D704A0">
      <w:r>
        <w:rPr>
          <w:noProof/>
        </w:rPr>
      </w:r>
      <w:r>
        <w:pict w14:anchorId="252B027F">
          <v:rect id="Horizontal Line 2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B62A630" w14:textId="77777777" w:rsidR="005C08C1" w:rsidRDefault="00000000">
      <w:pPr>
        <w:pStyle w:val="Heading1"/>
      </w:pPr>
      <w:bookmarkStart w:id="87" w:name="Xb237c61c5cbe7e7ab32c511d3ae1f2a33e824ce"/>
      <w:bookmarkEnd w:id="79"/>
      <w:bookmarkEnd w:id="86"/>
      <w:r>
        <w:t>9. RELATED DOCUMENTS — Where the rest of the detail lives</w:t>
      </w:r>
    </w:p>
    <w:p w14:paraId="428E7573" w14:textId="77777777" w:rsidR="005C08C1" w:rsidRDefault="00000000">
      <w:pPr>
        <w:pStyle w:val="Heading2"/>
      </w:pPr>
      <w:bookmarkStart w:id="88" w:name="fde-sprint-hackathon-brief"/>
      <w:r>
        <w:t>FDE Sprint Hackathon Brief</w:t>
      </w:r>
    </w:p>
    <w:p w14:paraId="6E3C99E9" w14:textId="77777777" w:rsidR="005C08C1" w:rsidRDefault="00000000">
      <w:pPr>
        <w:pStyle w:val="FirstParagraph"/>
      </w:pPr>
      <w:r>
        <w:t>Primary source defining:</w:t>
      </w:r>
    </w:p>
    <w:p w14:paraId="25E97762" w14:textId="77777777" w:rsidR="005C08C1" w:rsidRDefault="00000000">
      <w:pPr>
        <w:pStyle w:val="Compact"/>
        <w:numPr>
          <w:ilvl w:val="0"/>
          <w:numId w:val="32"/>
        </w:numPr>
      </w:pPr>
      <w:r>
        <w:t>client persona,</w:t>
      </w:r>
    </w:p>
    <w:p w14:paraId="0895A81F" w14:textId="77777777" w:rsidR="005C08C1" w:rsidRDefault="00000000">
      <w:pPr>
        <w:pStyle w:val="Compact"/>
        <w:numPr>
          <w:ilvl w:val="0"/>
          <w:numId w:val="32"/>
        </w:numPr>
      </w:pPr>
      <w:r>
        <w:t>business problem,</w:t>
      </w:r>
    </w:p>
    <w:p w14:paraId="705F659B" w14:textId="77777777" w:rsidR="005C08C1" w:rsidRDefault="00000000">
      <w:pPr>
        <w:pStyle w:val="Compact"/>
        <w:numPr>
          <w:ilvl w:val="0"/>
          <w:numId w:val="32"/>
        </w:numPr>
      </w:pPr>
      <w:r>
        <w:t>discovery expectations,</w:t>
      </w:r>
    </w:p>
    <w:p w14:paraId="16C9DBEE" w14:textId="77777777" w:rsidR="005C08C1" w:rsidRDefault="00000000">
      <w:pPr>
        <w:pStyle w:val="Compact"/>
        <w:numPr>
          <w:ilvl w:val="0"/>
          <w:numId w:val="32"/>
        </w:numPr>
      </w:pPr>
      <w:r>
        <w:t>technology approach,</w:t>
      </w:r>
    </w:p>
    <w:p w14:paraId="5906ED3C" w14:textId="77777777" w:rsidR="005C08C1" w:rsidRDefault="00000000">
      <w:pPr>
        <w:pStyle w:val="Compact"/>
        <w:numPr>
          <w:ilvl w:val="0"/>
          <w:numId w:val="32"/>
        </w:numPr>
      </w:pPr>
      <w:r>
        <w:t>hackathon submission,</w:t>
      </w:r>
    </w:p>
    <w:p w14:paraId="79C80457" w14:textId="77777777" w:rsidR="005C08C1" w:rsidRDefault="00000000">
      <w:pPr>
        <w:pStyle w:val="Compact"/>
        <w:numPr>
          <w:ilvl w:val="0"/>
          <w:numId w:val="32"/>
        </w:numPr>
      </w:pPr>
      <w:r>
        <w:t>judging criteria.</w:t>
      </w:r>
    </w:p>
    <w:p w14:paraId="095B6CE1" w14:textId="77777777" w:rsidR="005C08C1" w:rsidRDefault="00000000">
      <w:pPr>
        <w:pStyle w:val="Heading2"/>
      </w:pPr>
      <w:bookmarkStart w:id="89" w:name="discovery-sprint-worksheet"/>
      <w:bookmarkEnd w:id="88"/>
      <w:r>
        <w:t>Discovery Sprint Worksheet</w:t>
      </w:r>
    </w:p>
    <w:p w14:paraId="136C9D2D" w14:textId="77777777" w:rsidR="005C08C1" w:rsidRDefault="00000000">
      <w:pPr>
        <w:pStyle w:val="FirstParagraph"/>
      </w:pPr>
      <w:r>
        <w:t>Contains:</w:t>
      </w:r>
    </w:p>
    <w:p w14:paraId="48D68BFB" w14:textId="77777777" w:rsidR="005C08C1" w:rsidRDefault="00000000">
      <w:pPr>
        <w:pStyle w:val="Compact"/>
        <w:numPr>
          <w:ilvl w:val="0"/>
          <w:numId w:val="33"/>
        </w:numPr>
      </w:pPr>
      <w:r>
        <w:t>user,</w:t>
      </w:r>
    </w:p>
    <w:p w14:paraId="69C504B5" w14:textId="77777777" w:rsidR="005C08C1" w:rsidRDefault="00000000">
      <w:pPr>
        <w:pStyle w:val="Compact"/>
        <w:numPr>
          <w:ilvl w:val="0"/>
          <w:numId w:val="33"/>
        </w:numPr>
      </w:pPr>
      <w:r>
        <w:t>job-to-be-done,</w:t>
      </w:r>
    </w:p>
    <w:p w14:paraId="46527C81" w14:textId="77777777" w:rsidR="005C08C1" w:rsidRDefault="00000000">
      <w:pPr>
        <w:pStyle w:val="Compact"/>
        <w:numPr>
          <w:ilvl w:val="0"/>
          <w:numId w:val="33"/>
        </w:numPr>
      </w:pPr>
      <w:r>
        <w:t>constraints,</w:t>
      </w:r>
    </w:p>
    <w:p w14:paraId="657F3827" w14:textId="77777777" w:rsidR="005C08C1" w:rsidRDefault="00000000">
      <w:pPr>
        <w:pStyle w:val="Compact"/>
        <w:numPr>
          <w:ilvl w:val="0"/>
          <w:numId w:val="33"/>
        </w:numPr>
      </w:pPr>
      <w:r>
        <w:t>failure modes,</w:t>
      </w:r>
    </w:p>
    <w:p w14:paraId="5C9A2175" w14:textId="77777777" w:rsidR="005C08C1" w:rsidRDefault="00000000">
      <w:pPr>
        <w:pStyle w:val="Compact"/>
        <w:numPr>
          <w:ilvl w:val="0"/>
          <w:numId w:val="33"/>
        </w:numPr>
      </w:pPr>
      <w:r>
        <w:t>architecture decision.</w:t>
      </w:r>
    </w:p>
    <w:p w14:paraId="200277EC" w14:textId="77777777" w:rsidR="005C08C1" w:rsidRDefault="00000000">
      <w:pPr>
        <w:pStyle w:val="Heading2"/>
      </w:pPr>
      <w:bookmarkStart w:id="90" w:name="architecture-diagram"/>
      <w:bookmarkEnd w:id="89"/>
      <w:r>
        <w:lastRenderedPageBreak/>
        <w:t>Architecture Diagram</w:t>
      </w:r>
    </w:p>
    <w:p w14:paraId="19BF5A39" w14:textId="77777777" w:rsidR="005C08C1" w:rsidRDefault="00000000">
      <w:pPr>
        <w:pStyle w:val="FirstParagraph"/>
      </w:pPr>
      <w:r>
        <w:t>Recommended architecture:</w:t>
      </w:r>
    </w:p>
    <w:p w14:paraId="5CF50D1B" w14:textId="77777777" w:rsidR="005C08C1" w:rsidRDefault="00000000">
      <w:pPr>
        <w:pStyle w:val="BodyText"/>
      </w:pPr>
      <w:r>
        <w:rPr>
          <w:b/>
          <w:bCs/>
        </w:rPr>
        <w:t>User Input</w:t>
      </w:r>
      <w:r>
        <w:br/>
        <w:t>↓</w:t>
      </w:r>
      <w:r>
        <w:br/>
      </w:r>
      <w:r>
        <w:rPr>
          <w:b/>
          <w:bCs/>
        </w:rPr>
        <w:t>Input Validation</w:t>
      </w:r>
      <w:r>
        <w:br/>
        <w:t>↓</w:t>
      </w:r>
      <w:r>
        <w:br/>
      </w:r>
      <w:r>
        <w:rPr>
          <w:b/>
          <w:bCs/>
        </w:rPr>
        <w:t>Google AI Studio / Gemini</w:t>
      </w:r>
      <w:r>
        <w:br/>
        <w:t>↓</w:t>
      </w:r>
      <w:r>
        <w:br/>
      </w:r>
      <w:r>
        <w:rPr>
          <w:b/>
          <w:bCs/>
        </w:rPr>
        <w:t>Structured JSON</w:t>
      </w:r>
      <w:r>
        <w:br/>
        <w:t>↓</w:t>
      </w:r>
      <w:r>
        <w:br/>
      </w:r>
      <w:r>
        <w:rPr>
          <w:b/>
          <w:bCs/>
        </w:rPr>
        <w:t>Supabase</w:t>
      </w:r>
      <w:r>
        <w:br/>
        <w:t>↓</w:t>
      </w:r>
      <w:r>
        <w:br/>
      </w:r>
      <w:r>
        <w:rPr>
          <w:b/>
          <w:bCs/>
        </w:rPr>
        <w:t>Priority Dashboard</w:t>
      </w:r>
    </w:p>
    <w:p w14:paraId="40049AD4" w14:textId="77777777" w:rsidR="005C08C1" w:rsidRDefault="00000000">
      <w:pPr>
        <w:pStyle w:val="Heading2"/>
      </w:pPr>
      <w:bookmarkStart w:id="91" w:name="supporting-technical-documents-to-create"/>
      <w:bookmarkEnd w:id="90"/>
      <w:r>
        <w:t>Supporting Technical Documents to Create</w:t>
      </w:r>
    </w:p>
    <w:p w14:paraId="0BB47E93" w14:textId="77777777" w:rsidR="005C08C1" w:rsidRDefault="00000000">
      <w:pPr>
        <w:pStyle w:val="Compact"/>
        <w:numPr>
          <w:ilvl w:val="0"/>
          <w:numId w:val="34"/>
        </w:numPr>
      </w:pPr>
      <w:r>
        <w:rPr>
          <w:b/>
          <w:bCs/>
        </w:rPr>
        <w:t>AI System Prompt</w:t>
      </w:r>
    </w:p>
    <w:p w14:paraId="266892CA" w14:textId="77777777" w:rsidR="005C08C1" w:rsidRDefault="00000000">
      <w:pPr>
        <w:pStyle w:val="Compact"/>
        <w:numPr>
          <w:ilvl w:val="0"/>
          <w:numId w:val="34"/>
        </w:numPr>
      </w:pPr>
      <w:r>
        <w:rPr>
          <w:b/>
          <w:bCs/>
        </w:rPr>
        <w:t>Supabase Schema</w:t>
      </w:r>
    </w:p>
    <w:p w14:paraId="14D40A81" w14:textId="77777777" w:rsidR="005C08C1" w:rsidRDefault="00000000">
      <w:pPr>
        <w:pStyle w:val="Compact"/>
        <w:numPr>
          <w:ilvl w:val="0"/>
          <w:numId w:val="34"/>
        </w:numPr>
      </w:pPr>
      <w:r>
        <w:rPr>
          <w:b/>
          <w:bCs/>
        </w:rPr>
        <w:t>Sample Test Dataset</w:t>
      </w:r>
    </w:p>
    <w:p w14:paraId="25A3B668" w14:textId="77777777" w:rsidR="005C08C1" w:rsidRDefault="00000000">
      <w:pPr>
        <w:pStyle w:val="Compact"/>
        <w:numPr>
          <w:ilvl w:val="0"/>
          <w:numId w:val="34"/>
        </w:numPr>
      </w:pPr>
      <w:r>
        <w:rPr>
          <w:b/>
          <w:bCs/>
        </w:rPr>
        <w:t>Architecture Diagram</w:t>
      </w:r>
    </w:p>
    <w:p w14:paraId="14996875" w14:textId="77777777" w:rsidR="005C08C1" w:rsidRDefault="00000000">
      <w:pPr>
        <w:pStyle w:val="Compact"/>
        <w:numPr>
          <w:ilvl w:val="0"/>
          <w:numId w:val="34"/>
        </w:numPr>
      </w:pPr>
      <w:r>
        <w:rPr>
          <w:b/>
          <w:bCs/>
        </w:rPr>
        <w:t>Demo Script</w:t>
      </w:r>
    </w:p>
    <w:p w14:paraId="5C491E94" w14:textId="77777777" w:rsidR="005C08C1" w:rsidRDefault="00000000">
      <w:pPr>
        <w:pStyle w:val="Compact"/>
        <w:numPr>
          <w:ilvl w:val="0"/>
          <w:numId w:val="34"/>
        </w:numPr>
      </w:pPr>
      <w:r>
        <w:rPr>
          <w:b/>
          <w:bCs/>
        </w:rPr>
        <w:t>Judge Q&amp;A / Architecture Decision Record</w:t>
      </w:r>
    </w:p>
    <w:p w14:paraId="7C26F7F1" w14:textId="77777777" w:rsidR="005C08C1" w:rsidRDefault="00D704A0">
      <w:r>
        <w:rPr>
          <w:noProof/>
        </w:rPr>
      </w:r>
      <w:r>
        <w:pict w14:anchorId="06904D31">
          <v:rect id="Horizontal Line 2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E02D321" w14:textId="77777777" w:rsidR="005C08C1" w:rsidRDefault="00000000">
      <w:pPr>
        <w:pStyle w:val="Heading1"/>
      </w:pPr>
      <w:bookmarkStart w:id="92" w:name="final-product-principle"/>
      <w:bookmarkEnd w:id="87"/>
      <w:bookmarkEnd w:id="91"/>
      <w:r>
        <w:t>Final Product Principle</w:t>
      </w:r>
    </w:p>
    <w:p w14:paraId="4D6A9F7C" w14:textId="77777777" w:rsidR="005C08C1" w:rsidRDefault="00000000">
      <w:pPr>
        <w:pStyle w:val="FirstParagraph"/>
      </w:pPr>
      <w:r>
        <w:t xml:space="preserve">Smart Inbox Triage is </w:t>
      </w:r>
      <w:r>
        <w:rPr>
          <w:b/>
          <w:bCs/>
        </w:rPr>
        <w:t>not intended to replace the Operations Manager’s judgment</w:t>
      </w:r>
      <w:r>
        <w:t>.</w:t>
      </w:r>
    </w:p>
    <w:p w14:paraId="0E7533B0" w14:textId="77777777" w:rsidR="005C08C1" w:rsidRDefault="00000000">
      <w:pPr>
        <w:pStyle w:val="BodyText"/>
      </w:pPr>
      <w:r>
        <w:t>Its role is to:</w:t>
      </w:r>
    </w:p>
    <w:p w14:paraId="414CA008" w14:textId="77777777" w:rsidR="005C08C1" w:rsidRDefault="00000000">
      <w:pPr>
        <w:pStyle w:val="BlockText"/>
      </w:pPr>
      <w:r>
        <w:rPr>
          <w:b/>
          <w:bCs/>
        </w:rPr>
        <w:t>Reduce the amount of information the manager needs to manually process before deciding where human attention is required.</w:t>
      </w:r>
    </w:p>
    <w:p w14:paraId="33A43C7B" w14:textId="77777777" w:rsidR="005C08C1" w:rsidRDefault="00000000">
      <w:pPr>
        <w:pStyle w:val="FirstParagraph"/>
      </w:pPr>
      <w:r>
        <w:t>The MVP therefore optimises for:</w:t>
      </w:r>
    </w:p>
    <w:p w14:paraId="3EB111E7" w14:textId="77777777" w:rsidR="005C08C1" w:rsidRDefault="00000000">
      <w:pPr>
        <w:pStyle w:val="BodyText"/>
      </w:pPr>
      <w:r>
        <w:rPr>
          <w:b/>
          <w:bCs/>
        </w:rPr>
        <w:t>Speed + Prioritisation + Explainability + Human Control</w:t>
      </w:r>
    </w:p>
    <w:p w14:paraId="2A088EE1" w14:textId="77777777" w:rsidR="005C08C1" w:rsidRDefault="00000000">
      <w:pPr>
        <w:pStyle w:val="BodyText"/>
      </w:pPr>
      <w:r>
        <w:t>rather than automation for automation’s sake.</w:t>
      </w:r>
      <w:bookmarkEnd w:id="92"/>
    </w:p>
    <w:sectPr w:rsidR="005C08C1">
      <w:footerReference w:type="even" r:id="rId7"/>
      <w:footerReference w:type="default" r:id="rId8"/>
      <w:footerReference w:type="firs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4913B0" w14:textId="77777777" w:rsidR="00D704A0" w:rsidRDefault="00D704A0" w:rsidP="00DC2B0E">
      <w:pPr>
        <w:spacing w:after="0"/>
      </w:pPr>
      <w:r>
        <w:separator/>
      </w:r>
    </w:p>
  </w:endnote>
  <w:endnote w:type="continuationSeparator" w:id="0">
    <w:p w14:paraId="17660912" w14:textId="77777777" w:rsidR="00D704A0" w:rsidRDefault="00D704A0" w:rsidP="00DC2B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2D2758" w14:textId="77777777" w:rsidR="00DC2B0E" w:rsidRDefault="00DC2B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A1608" w14:textId="77777777" w:rsidR="00DC2B0E" w:rsidRDefault="00DC2B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0B0DA" w14:textId="77777777" w:rsidR="00DC2B0E" w:rsidRDefault="00DC2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B7A1D8" w14:textId="77777777" w:rsidR="00D704A0" w:rsidRDefault="00D704A0" w:rsidP="00DC2B0E">
      <w:pPr>
        <w:spacing w:after="0"/>
      </w:pPr>
      <w:r>
        <w:separator/>
      </w:r>
    </w:p>
  </w:footnote>
  <w:footnote w:type="continuationSeparator" w:id="0">
    <w:p w14:paraId="22161983" w14:textId="77777777" w:rsidR="00D704A0" w:rsidRDefault="00D704A0" w:rsidP="00DC2B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9F4BB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AA83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9280CA3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6218AC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92564451">
    <w:abstractNumId w:val="0"/>
  </w:num>
  <w:num w:numId="2" w16cid:durableId="579288188">
    <w:abstractNumId w:val="1"/>
  </w:num>
  <w:num w:numId="3" w16cid:durableId="1926379245">
    <w:abstractNumId w:val="1"/>
  </w:num>
  <w:num w:numId="4" w16cid:durableId="102118066">
    <w:abstractNumId w:val="1"/>
  </w:num>
  <w:num w:numId="5" w16cid:durableId="251098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4207254">
    <w:abstractNumId w:val="1"/>
  </w:num>
  <w:num w:numId="7" w16cid:durableId="760685178">
    <w:abstractNumId w:val="1"/>
  </w:num>
  <w:num w:numId="8" w16cid:durableId="1464345998">
    <w:abstractNumId w:val="1"/>
  </w:num>
  <w:num w:numId="9" w16cid:durableId="380784281">
    <w:abstractNumId w:val="1"/>
  </w:num>
  <w:num w:numId="10" w16cid:durableId="357858845">
    <w:abstractNumId w:val="1"/>
  </w:num>
  <w:num w:numId="11" w16cid:durableId="373653061">
    <w:abstractNumId w:val="1"/>
  </w:num>
  <w:num w:numId="12" w16cid:durableId="602306265">
    <w:abstractNumId w:val="1"/>
  </w:num>
  <w:num w:numId="13" w16cid:durableId="1016881820">
    <w:abstractNumId w:val="1"/>
  </w:num>
  <w:num w:numId="14" w16cid:durableId="15169172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544506">
    <w:abstractNumId w:val="1"/>
  </w:num>
  <w:num w:numId="16" w16cid:durableId="218981071">
    <w:abstractNumId w:val="1"/>
  </w:num>
  <w:num w:numId="17" w16cid:durableId="2132435028">
    <w:abstractNumId w:val="1"/>
  </w:num>
  <w:num w:numId="18" w16cid:durableId="290670319">
    <w:abstractNumId w:val="1"/>
  </w:num>
  <w:num w:numId="19" w16cid:durableId="17224412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7308025">
    <w:abstractNumId w:val="2"/>
  </w:num>
  <w:num w:numId="21" w16cid:durableId="280964947">
    <w:abstractNumId w:val="2"/>
  </w:num>
  <w:num w:numId="22" w16cid:durableId="1009991180">
    <w:abstractNumId w:val="2"/>
  </w:num>
  <w:num w:numId="23" w16cid:durableId="42682501">
    <w:abstractNumId w:val="2"/>
  </w:num>
  <w:num w:numId="24" w16cid:durableId="48650469">
    <w:abstractNumId w:val="2"/>
  </w:num>
  <w:num w:numId="25" w16cid:durableId="158428300">
    <w:abstractNumId w:val="2"/>
  </w:num>
  <w:num w:numId="26" w16cid:durableId="1397313968">
    <w:abstractNumId w:val="2"/>
  </w:num>
  <w:num w:numId="27" w16cid:durableId="437217258">
    <w:abstractNumId w:val="2"/>
  </w:num>
  <w:num w:numId="28" w16cid:durableId="1651212220">
    <w:abstractNumId w:val="2"/>
  </w:num>
  <w:num w:numId="29" w16cid:durableId="906500374">
    <w:abstractNumId w:val="2"/>
  </w:num>
  <w:num w:numId="30" w16cid:durableId="114519799">
    <w:abstractNumId w:val="1"/>
  </w:num>
  <w:num w:numId="31" w16cid:durableId="586424626">
    <w:abstractNumId w:val="1"/>
  </w:num>
  <w:num w:numId="32" w16cid:durableId="1611275069">
    <w:abstractNumId w:val="1"/>
  </w:num>
  <w:num w:numId="33" w16cid:durableId="1590626013">
    <w:abstractNumId w:val="1"/>
  </w:num>
  <w:num w:numId="34" w16cid:durableId="12508885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C1"/>
    <w:rsid w:val="005706C7"/>
    <w:rsid w:val="005C08C1"/>
    <w:rsid w:val="006B0252"/>
    <w:rsid w:val="00D704A0"/>
    <w:rsid w:val="00DC2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12297A61"/>
  <w15:docId w15:val="{574D47F5-E1A5-D747-8A28-2195391D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DC2B0E"/>
    <w:pPr>
      <w:tabs>
        <w:tab w:val="center" w:pos="4513"/>
        <w:tab w:val="right" w:pos="9026"/>
      </w:tabs>
      <w:spacing w:after="0"/>
    </w:pPr>
  </w:style>
  <w:style w:type="character" w:customStyle="1" w:styleId="FooterChar">
    <w:name w:val="Footer Char"/>
    <w:basedOn w:val="DefaultParagraphFont"/>
    <w:link w:val="Footer"/>
    <w:rsid w:val="00DC2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2023</Words>
  <Characters>12220</Characters>
  <Application>Microsoft Office Word</Application>
  <DocSecurity>0</DocSecurity>
  <Lines>531</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Surinder Singh Dhanjal</dc:creator>
  <cp:keywords/>
  <cp:lastModifiedBy>Surinder Singh Dhanjal</cp:lastModifiedBy>
  <cp:revision>2</cp:revision>
  <dcterms:created xsi:type="dcterms:W3CDTF">2026-08-16T11:32:00Z</dcterms:created>
  <dcterms:modified xsi:type="dcterms:W3CDTF">2026-08-16T11:32:00Z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ec97e7d-722e-4e7d-b577-779cb7610df6_Enabled">
    <vt:lpwstr>true</vt:lpwstr>
  </property>
  <property fmtid="{D5CDD505-2E9C-101B-9397-08002B2CF9AE}" pid="3" name="MSIP_Label_5ec97e7d-722e-4e7d-b577-779cb7610df6_SetDate">
    <vt:lpwstr>2026-08-16T11:16:52Z</vt:lpwstr>
  </property>
  <property fmtid="{D5CDD505-2E9C-101B-9397-08002B2CF9AE}" pid="4" name="MSIP_Label_5ec97e7d-722e-4e7d-b577-779cb7610df6_Method">
    <vt:lpwstr>Privileged</vt:lpwstr>
  </property>
  <property fmtid="{D5CDD505-2E9C-101B-9397-08002B2CF9AE}" pid="5" name="MSIP_Label_5ec97e7d-722e-4e7d-b577-779cb7610df6_Name">
    <vt:lpwstr>Public</vt:lpwstr>
  </property>
  <property fmtid="{D5CDD505-2E9C-101B-9397-08002B2CF9AE}" pid="6" name="MSIP_Label_5ec97e7d-722e-4e7d-b577-779cb7610df6_SiteId">
    <vt:lpwstr>b82a1e45-0dba-41e7-bfd0-0de16eb9d5ef</vt:lpwstr>
  </property>
  <property fmtid="{D5CDD505-2E9C-101B-9397-08002B2CF9AE}" pid="7" name="MSIP_Label_5ec97e7d-722e-4e7d-b577-779cb7610df6_ActionId">
    <vt:lpwstr>465dee10-dea4-4c59-a4e0-7c6f4b6666f8</vt:lpwstr>
  </property>
  <property fmtid="{D5CDD505-2E9C-101B-9397-08002B2CF9AE}" pid="8" name="MSIP_Label_5ec97e7d-722e-4e7d-b577-779cb7610df6_ContentBits">
    <vt:lpwstr>2</vt:lpwstr>
  </property>
  <property fmtid="{D5CDD505-2E9C-101B-9397-08002B2CF9AE}" pid="9" name="MSIP_Label_5ec97e7d-722e-4e7d-b577-779cb7610df6_Tag">
    <vt:lpwstr>50, 0, 1, 1</vt:lpwstr>
  </property>
</Properties>
</file>