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jf8ei2adoxv7" w:id="0"/>
      <w:bookmarkEnd w:id="0"/>
      <w:r w:rsidDel="00000000" w:rsidR="00000000" w:rsidRPr="00000000">
        <w:rPr>
          <w:sz w:val="40"/>
          <w:szCs w:val="40"/>
          <w:rtl w:val="0"/>
        </w:rPr>
        <w:t xml:space="preserve">Кратко интервю в междучасие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Disclaimer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sz w:val="18"/>
          <w:szCs w:val="18"/>
          <w:rtl w:val="0"/>
        </w:rPr>
        <w:t xml:space="preserve">Представеният текст е реконструкция на интервюто по записки на интервюиращия (Давид), целяща да подреди и обобщи събраните мнения. Изказванията на са точни цитати, а по-скоро грубо обобщение на мнението на интервюирания/та.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Давид</w:t>
      </w:r>
      <w:r w:rsidDel="00000000" w:rsidR="00000000" w:rsidRPr="00000000">
        <w:rPr>
          <w:rtl w:val="0"/>
        </w:rPr>
        <w:t xml:space="preserve">: Здравейте, доц. Трифонов, бихте ли се представили накратко?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Трифон</w:t>
      </w:r>
      <w:r w:rsidDel="00000000" w:rsidR="00000000" w:rsidRPr="00000000">
        <w:rPr>
          <w:rtl w:val="0"/>
        </w:rPr>
        <w:t xml:space="preserve">: Здравейте! Казвам се Трифон Трифонов, доцент в катедра Компютърна информатика към Софийския университет "Св. Климент Охридски". Водя основно дисциплините Увод в Програмирането, Обектно Ориентирано Програмиране, Структури от Данни и Програмиране, Функционално Програмиране, Уеб Технологии и λ-Смятане и Теория на Доказателствата.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Давид</w:t>
      </w:r>
      <w:r w:rsidDel="00000000" w:rsidR="00000000" w:rsidRPr="00000000">
        <w:rPr>
          <w:rtl w:val="0"/>
        </w:rPr>
        <w:t xml:space="preserve">: Потърсихме Вас като един от дългогодишните преподаватели в университета и имаме няколко въпроса като за начало относно съществуващата система - СУСИ. От колко години я ползвате и колко често?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Трифон</w:t>
      </w:r>
      <w:r w:rsidDel="00000000" w:rsidR="00000000" w:rsidRPr="00000000">
        <w:rPr>
          <w:rtl w:val="0"/>
        </w:rPr>
        <w:t xml:space="preserve">: Използвам системата от 15 години, като средната ми посещаемост е по няколко пъти в месеца - както от работното място, така и от вкъщи. Обикновено успявам да си свърша работата за 10-тина минути.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Давид</w:t>
      </w:r>
      <w:r w:rsidDel="00000000" w:rsidR="00000000" w:rsidRPr="00000000">
        <w:rPr>
          <w:rtl w:val="0"/>
        </w:rPr>
        <w:t xml:space="preserve">: Чудесно, а за какво основно я ползвате?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Трифон</w:t>
      </w:r>
      <w:r w:rsidDel="00000000" w:rsidR="00000000" w:rsidRPr="00000000">
        <w:rPr>
          <w:rtl w:val="0"/>
        </w:rPr>
        <w:t xml:space="preserve">: Стандартните преподавателски дейности - най-вече за попълване на семестриалните протоколи, но също и кореспонденция със студентите в дадени курсове (най-често еднопосочно, пускам обявления), управление на участниците във водените от мен дисциплини и генериране на някои важни справки.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Давид</w:t>
      </w:r>
      <w:r w:rsidDel="00000000" w:rsidR="00000000" w:rsidRPr="00000000">
        <w:rPr>
          <w:rtl w:val="0"/>
        </w:rPr>
        <w:t xml:space="preserve">: Грубо, как бихте оценили цялостно качеството и наличните функции на сегашната система - примерно от 1 (най-зле) до 5 (най-добре)? Какво най-често не Ви е удобно / не Ви харесва? Как се справяте с проблемите?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Трифон</w:t>
      </w:r>
      <w:r w:rsidDel="00000000" w:rsidR="00000000" w:rsidRPr="00000000">
        <w:rPr>
          <w:rtl w:val="0"/>
        </w:rPr>
        <w:t xml:space="preserve">: Ами, бих казал три от пет. Има три основни ограничения, които бих искал да се подобрят. 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Първото е, че не мога лесно да въвеждам оценки в протоколите от предварително подготвени електронни таблици или да отписвам студенти от избираеми дисциплини с помощта на предварително изготвени списъци. Затова се налага да използвам клиентски скриптове, за да автоматизирам тези задачи. </w:t>
        <w:br w:type="textWrapping"/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Второто ограничение е, че н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яма възможност за лесна справка, която се простира в рамките на няколко сесии. Например, ако искам да проверя какви оценки съм поставил на конкретен студент от началото на следването му. </w:t>
        <w:br w:type="textWrapping"/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И последно - системата е адски трудно използваема от мобилен телефон, което понякога създава голямо неудобство… като цяло се налага да отворя лаптоп, за да си свърша работата.</w:t>
        <w:br w:type="textWrapping"/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Като цяло почти всичко би могло да се подобри, но основно за това се сещам.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Давид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: Добре, супер, това беше полезно. А имате ли някакви наблюдения или опасения относно сигурността и поверителността на данните?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Трифон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: Не, това не ме е притеснявало досега.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Давид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: Добре, ами май това беше. В комбинация с попълнения въпросник, това ни дава достатъчно ясна представа за Вашата позиция по ключовите за нас въпроси. Благодарим много за отделеното време!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