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3670" w:rsidRDefault="00153670">
      <w:r>
        <w:t>1) 0 , 0 , 0 , 0.001 , 0.007</w:t>
      </w:r>
    </w:p>
    <w:p w:rsidR="00153670" w:rsidRDefault="00153670">
      <w:r>
        <w:t xml:space="preserve">2) 0 , 0 , 0 , 0 , 0 </w:t>
      </w:r>
    </w:p>
    <w:p w:rsidR="00153670" w:rsidRDefault="00276A19">
      <w:r>
        <w:t xml:space="preserve">3) 0.126 , 2.434 , 9.828 </w:t>
      </w:r>
    </w:p>
    <w:p w:rsidR="00153670" w:rsidRDefault="00276A19">
      <w:r>
        <w:t xml:space="preserve">4)0.193 , 4.913 , 19.4 </w:t>
      </w:r>
    </w:p>
    <w:p w:rsidR="00E73A2B" w:rsidRDefault="00276A19">
      <w:r>
        <w:t xml:space="preserve">6) 0.003 , 0.012 </w:t>
      </w:r>
    </w:p>
    <w:sectPr w:rsidR="00E73A2B" w:rsidSect="00C34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compat/>
  <w:rsids>
    <w:rsidRoot w:val="00153670"/>
    <w:rsid w:val="00153670"/>
    <w:rsid w:val="00276A19"/>
    <w:rsid w:val="00C340CE"/>
    <w:rsid w:val="00E73A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40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</dc:creator>
  <cp:lastModifiedBy>ST</cp:lastModifiedBy>
  <cp:revision>3</cp:revision>
  <dcterms:created xsi:type="dcterms:W3CDTF">2017-01-25T11:07:00Z</dcterms:created>
  <dcterms:modified xsi:type="dcterms:W3CDTF">2017-01-25T11:18:00Z</dcterms:modified>
</cp:coreProperties>
</file>