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6772" w14:textId="77777777" w:rsidR="003E10C5" w:rsidRDefault="003E10C5" w:rsidP="003E10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G17小组关于“书社”项目会议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61"/>
        <w:gridCol w:w="2100"/>
        <w:gridCol w:w="2062"/>
        <w:gridCol w:w="2136"/>
      </w:tblGrid>
      <w:tr w:rsidR="003E10C5" w14:paraId="55B317D6" w14:textId="77777777" w:rsidTr="003E10C5">
        <w:tc>
          <w:tcPr>
            <w:tcW w:w="2061" w:type="dxa"/>
          </w:tcPr>
          <w:p w14:paraId="2945492C" w14:textId="77777777" w:rsidR="003E10C5" w:rsidRPr="004D11D8" w:rsidRDefault="003E10C5" w:rsidP="009709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8" w:type="dxa"/>
            <w:gridSpan w:val="3"/>
          </w:tcPr>
          <w:p w14:paraId="6214DEC5" w14:textId="77777777" w:rsidR="003E10C5" w:rsidRPr="00D66858" w:rsidRDefault="003E10C5" w:rsidP="00970911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小组周例会议</w:t>
            </w:r>
            <w:proofErr w:type="gramEnd"/>
            <w:r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3E10C5" w14:paraId="5304A145" w14:textId="77777777" w:rsidTr="003E10C5">
        <w:tc>
          <w:tcPr>
            <w:tcW w:w="2061" w:type="dxa"/>
          </w:tcPr>
          <w:p w14:paraId="52A658A3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100" w:type="dxa"/>
          </w:tcPr>
          <w:p w14:paraId="52A354A2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2" w:type="dxa"/>
          </w:tcPr>
          <w:p w14:paraId="5EF2A883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6" w:type="dxa"/>
          </w:tcPr>
          <w:p w14:paraId="1E378561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3E10C5" w:rsidRPr="0076778E" w14:paraId="06D695CA" w14:textId="77777777" w:rsidTr="003E10C5">
        <w:tc>
          <w:tcPr>
            <w:tcW w:w="2061" w:type="dxa"/>
          </w:tcPr>
          <w:p w14:paraId="73ABB565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100" w:type="dxa"/>
          </w:tcPr>
          <w:p w14:paraId="1D5AE206" w14:textId="1B3B8238" w:rsidR="003E10C5" w:rsidRPr="0076778E" w:rsidRDefault="003E10C5" w:rsidP="00970911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019/3/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19</w:t>
            </w:r>
          </w:p>
        </w:tc>
        <w:tc>
          <w:tcPr>
            <w:tcW w:w="2062" w:type="dxa"/>
          </w:tcPr>
          <w:p w14:paraId="429DBD3F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6" w:type="dxa"/>
          </w:tcPr>
          <w:p w14:paraId="3871F526" w14:textId="77777777" w:rsidR="003E10C5" w:rsidRPr="0076778E" w:rsidRDefault="003E10C5" w:rsidP="00970911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:00-2: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45</w:t>
            </w:r>
          </w:p>
        </w:tc>
      </w:tr>
      <w:tr w:rsidR="003E10C5" w14:paraId="4FC84216" w14:textId="77777777" w:rsidTr="003E10C5">
        <w:trPr>
          <w:trHeight w:val="592"/>
        </w:trPr>
        <w:tc>
          <w:tcPr>
            <w:tcW w:w="8359" w:type="dxa"/>
            <w:gridSpan w:val="4"/>
          </w:tcPr>
          <w:p w14:paraId="713D17D5" w14:textId="77777777" w:rsidR="003E10C5" w:rsidRPr="004D11D8" w:rsidRDefault="003E10C5" w:rsidP="00970911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3E10C5" w14:paraId="2B51C088" w14:textId="77777777" w:rsidTr="003E10C5">
        <w:tc>
          <w:tcPr>
            <w:tcW w:w="8359" w:type="dxa"/>
            <w:gridSpan w:val="4"/>
          </w:tcPr>
          <w:p w14:paraId="509C1BA2" w14:textId="073CCD8A" w:rsidR="003E10C5" w:rsidRDefault="003E10C5" w:rsidP="00970911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会议记录：</w:t>
            </w:r>
          </w:p>
          <w:p w14:paraId="0FDD074C" w14:textId="5F3FAFA1" w:rsidR="003E10C5" w:rsidRDefault="003E10C5" w:rsidP="00970911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14:paraId="6870DAE0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网站应能直接观看而不是下载观看。（使用豆瓣书评来举例）</w:t>
            </w:r>
          </w:p>
          <w:p w14:paraId="4FF7C564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对用户和书籍进行分类（标签）</w:t>
            </w:r>
          </w:p>
          <w:p w14:paraId="6F5C7BFF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对评论排序，可回复和再回复。</w:t>
            </w:r>
          </w:p>
          <w:p w14:paraId="258BB663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需要学习的技能的时间估算。</w:t>
            </w:r>
          </w:p>
          <w:p w14:paraId="4A18463A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人员工作及打分，分配不合理</w:t>
            </w:r>
          </w:p>
          <w:p w14:paraId="06AD3670" w14:textId="0181ECB0" w:rsidR="003E10C5" w:rsidRDefault="003E10C5" w:rsidP="003E10C5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14:paraId="718A5C42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目录需要包括全部标题概括（例如后记包括）</w:t>
            </w:r>
          </w:p>
          <w:p w14:paraId="54E4EFCF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启动阶段工作没写完整。（搭建环境，确定组员，选题，模板，</w:t>
            </w:r>
          </w:p>
          <w:p w14:paraId="6DD0B662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设计logo，计划，开会，讨论）</w:t>
            </w:r>
          </w:p>
          <w:p w14:paraId="760B5A22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参考资料格式</w:t>
            </w:r>
          </w:p>
          <w:p w14:paraId="7061C333" w14:textId="2F208181" w:rsidR="003E10C5" w:rsidRPr="003E10C5" w:rsidRDefault="003E10C5" w:rsidP="003E10C5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可行性分析（增加对比），WBS，预算（加上各项需要使用的软硬件），小组会议报告（要加组员logo）</w:t>
            </w:r>
          </w:p>
          <w:p w14:paraId="2A0D225F" w14:textId="7B99E81F" w:rsidR="003E10C5" w:rsidRDefault="003E10C5" w:rsidP="00970911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14:paraId="5A6AD590" w14:textId="5A24E72F" w:rsidR="003E10C5" w:rsidRPr="003E10C5" w:rsidRDefault="003E10C5" w:rsidP="00970911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PPT程序与文件需要明确</w:t>
            </w:r>
            <w:bookmarkStart w:id="0" w:name="_GoBack"/>
            <w:bookmarkEnd w:id="0"/>
          </w:p>
          <w:p w14:paraId="74A531B4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期待的用户是谁，准备给谁看</w:t>
            </w:r>
          </w:p>
          <w:p w14:paraId="0070C6D2" w14:textId="77777777" w:rsidR="003E10C5" w:rsidRPr="003E10C5" w:rsidRDefault="003E10C5" w:rsidP="003E10C5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lastRenderedPageBreak/>
              <w:t>证明“书社”意义（调查，记录）总结（例如</w:t>
            </w:r>
            <w:r w:rsidRPr="003E10C5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%人会去使用，找特例调研）</w:t>
            </w:r>
          </w:p>
          <w:p w14:paraId="6D0D1E56" w14:textId="3147EB74" w:rsidR="003E10C5" w:rsidRPr="003E10C5" w:rsidRDefault="003E10C5" w:rsidP="00970911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PPT 编写目的和项目背景需要简化和明确，少</w:t>
            </w:r>
            <w:proofErr w:type="gramStart"/>
            <w:r w:rsidRPr="003E10C5">
              <w:rPr>
                <w:rFonts w:ascii="华文仿宋" w:eastAsia="华文仿宋" w:hAnsi="华文仿宋" w:hint="eastAsia"/>
                <w:sz w:val="28"/>
                <w:szCs w:val="28"/>
              </w:rPr>
              <w:t>一些杂话</w:t>
            </w:r>
            <w:proofErr w:type="gramEnd"/>
          </w:p>
        </w:tc>
      </w:tr>
      <w:tr w:rsidR="003E10C5" w14:paraId="1A85C568" w14:textId="77777777" w:rsidTr="003E10C5">
        <w:tc>
          <w:tcPr>
            <w:tcW w:w="2061" w:type="dxa"/>
          </w:tcPr>
          <w:p w14:paraId="7A53DB79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记录人</w:t>
            </w:r>
          </w:p>
        </w:tc>
        <w:tc>
          <w:tcPr>
            <w:tcW w:w="2100" w:type="dxa"/>
          </w:tcPr>
          <w:p w14:paraId="7E17A864" w14:textId="77777777" w:rsidR="003E10C5" w:rsidRPr="0076778E" w:rsidRDefault="003E10C5" w:rsidP="00970911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2" w:type="dxa"/>
          </w:tcPr>
          <w:p w14:paraId="6CA3F2D8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6" w:type="dxa"/>
          </w:tcPr>
          <w:p w14:paraId="68A845AC" w14:textId="77777777" w:rsidR="003E10C5" w:rsidRPr="004D11D8" w:rsidRDefault="003E10C5" w:rsidP="0097091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14:paraId="0D26B153" w14:textId="77777777" w:rsidR="00AC1217" w:rsidRPr="00AC1217" w:rsidRDefault="00AC1217"/>
    <w:sectPr w:rsidR="00AC1217" w:rsidRPr="00AC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CBF4" w14:textId="77777777" w:rsidR="00F41F48" w:rsidRDefault="00F41F48" w:rsidP="007E72B0">
      <w:r>
        <w:separator/>
      </w:r>
    </w:p>
  </w:endnote>
  <w:endnote w:type="continuationSeparator" w:id="0">
    <w:p w14:paraId="4D2E14BF" w14:textId="77777777" w:rsidR="00F41F48" w:rsidRDefault="00F41F48" w:rsidP="007E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F7E8" w14:textId="77777777" w:rsidR="00F41F48" w:rsidRDefault="00F41F48" w:rsidP="007E72B0">
      <w:r>
        <w:separator/>
      </w:r>
    </w:p>
  </w:footnote>
  <w:footnote w:type="continuationSeparator" w:id="0">
    <w:p w14:paraId="2D9F2515" w14:textId="77777777" w:rsidR="00F41F48" w:rsidRDefault="00F41F48" w:rsidP="007E7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96"/>
    <w:rsid w:val="0008510D"/>
    <w:rsid w:val="00111639"/>
    <w:rsid w:val="001E5772"/>
    <w:rsid w:val="003A78B0"/>
    <w:rsid w:val="003E10C5"/>
    <w:rsid w:val="0047460B"/>
    <w:rsid w:val="004D086F"/>
    <w:rsid w:val="00776ABF"/>
    <w:rsid w:val="007E72B0"/>
    <w:rsid w:val="00897015"/>
    <w:rsid w:val="008A7822"/>
    <w:rsid w:val="008C374C"/>
    <w:rsid w:val="00AC1217"/>
    <w:rsid w:val="00B644E0"/>
    <w:rsid w:val="00BD4561"/>
    <w:rsid w:val="00E12572"/>
    <w:rsid w:val="00EE0CD8"/>
    <w:rsid w:val="00F41F48"/>
    <w:rsid w:val="00F4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D0915"/>
  <w15:chartTrackingRefBased/>
  <w15:docId w15:val="{7C631BF7-18EB-4ACB-AA11-80B275B1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2B0"/>
    <w:rPr>
      <w:sz w:val="18"/>
      <w:szCs w:val="18"/>
    </w:rPr>
  </w:style>
  <w:style w:type="table" w:styleId="a7">
    <w:name w:val="Table Grid"/>
    <w:basedOn w:val="a1"/>
    <w:uiPriority w:val="59"/>
    <w:rsid w:val="003E1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泽鑫 周</dc:creator>
  <cp:keywords/>
  <dc:description/>
  <cp:lastModifiedBy>泽鑫 周</cp:lastModifiedBy>
  <cp:revision>3</cp:revision>
  <dcterms:created xsi:type="dcterms:W3CDTF">2019-03-22T13:22:00Z</dcterms:created>
  <dcterms:modified xsi:type="dcterms:W3CDTF">2019-03-26T06:46:00Z</dcterms:modified>
</cp:coreProperties>
</file>