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Khách hàng (Customer)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nhập, đăng ký, quên mật khẩu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khách hàng (Customer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Yêu cầu dịch vụ mới (New Service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yêu cầu dịch vụ (Manage Service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 (Manage Contracts)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Gửi phản hồi (Submit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khách hàng (Customer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khách hàng (Edit 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Công ty bảo vệ (Security Company)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công ty bảo vệ (Security Company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khách hàng (Customer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khách hàng (Customer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khách hàng (Edit 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nhân viên bảo vệ (Security Guard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nhân viên bảo vệ (Security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nhân viên bảo vệ (Edit 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yêu cầu dịch vụ (Manage Service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 (Manage Contracts)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Phân công nhân viên bảo vệ (Assign Security Guards)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chấm công (Attendance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phản hồi khách hàng (Customer Feedback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đào tạo (Training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Báo cáo và thống kê (Reports and Statistics)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Nhân viên bảo vệ (Security Guard)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nhân viên bảo vệ (Security Guard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Lịch làm việc (Work Schedule)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Chấm công (Clock In/Out)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Đào tạo (Training)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Báo cáo công việc (Work Reports)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Cập nhật hồ sơ (Update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nhân viên bảo vệ (Security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 tiết cho từng màn hình theo từng Actor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Khách hàng (Customer)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Username, Password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Login, Forgot Password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khách hàng (Customer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Information: Welcome message, Summary of current activities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Links/Buttons: New Service Request, Manage Service Requests, Manage Contracts, Submit Feedback, Customer Information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Yêu cầu dịch vụ mới (New Service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Company ID, Number of Guards, Service Details, Start Date, End Date, Budget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Submit Request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yêu cầu dịch vụ (Manage Service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Request ID, Customer ID, Company ID, Number of Guards, Service Details, Start Date, End Date, Budget, Status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Table: ServiceRequests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Request, Edit Request, Delete Request, View Request Details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 (Manage Contracts)g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Contract ID, Request ID, Company ID, Customer ID, Contract Date, Start Date, End Date, Total Amount, Status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Table: Contracts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View Contract Details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Gửi phản hồi (Submit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Contract ID, Customer ID, Feedback Date, Rating, Comments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Submit Feedback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khách hàng (Customer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Name, Address, Phone Number, Email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Edit Information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khách hàng (Edit 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Name, Address, Phone Number, Email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Save, Cancel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Công ty bảo vệ (Security Company)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Username, Password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Login, Forgot Password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công ty bảo vệ (Security Company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Information: Welcome message, Summary of current activities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Links/Buttons: Customer Management, Security Guard Management, Manage Service Requests, Manage Contracts, Assign Security Guards, Attendance Management, Customer Feedback Management, Training Management, Reports and Statistics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khách hàng (Customer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Name, Address, Phone Number, Email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Customers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Customer, Edit Customer, Delete Customer, View Customer Details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khách hàng (Customer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Name, Address, Phone Number, Email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Edit Information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khách hàng (Edit Customer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Customer ID, Name, Address, Phone Number, Email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Save, Cancel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nhân viên bảo vệ (Security Guard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Guard ID, Company ID, Name, Phone Number, Email, License Number, Certification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SecurityGuards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Guard, Edit Guard, Delete Guard, View Guard Details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nhân viên bảo vệ (Security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Guard ID, Company ID, Name, Phone Number, Email, License Number, Certification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Edit Information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Chỉnh sửa thông tin nhân viên bảo vệ (Edit 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Guard ID, Company ID, Name, Phone Number, Email, License Number, Certification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Save, Cancel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yêu cầu dịch vụ (Manage Service Requests)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Request ID, Customer ID, Company ID, Number of Guards, Service Details, Start Date, End Date, Budget, Status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ServiceRequests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Request, Edit Request, Delete Request, View Request Details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 (Manage Contracts)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Contract ID, Request ID, Company ID, Customer ID, Contract Date, Start Date, End Date, Total Amount, Status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Contracts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Contract, Edit Contract, Delete Contract, View Contract Details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Phân công nhân viên bảo vệ (Assign Security Guards)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Assignment ID, Contract ID, Guard ID, Start Date, End Date, Hours Worked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GuardAssignments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Assignment, Edit Assignment, Delete Assignment, View Assignment Details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chấm công (Attendance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Attendance ID, Guard ID, Date, Check-in Time, Check-out Time, Hours Worked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Attendance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Attendance Record, Edit Attendance Record, Delete Attendance Record, View Attendance Details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phản hồi khách hàng (Customer Feedback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Feedback ID, Contract ID, Customer ID, Feedback Date, Rating, Comments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Feedback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Feedback, Edit Feedback, Delete Feedback, View Feedback Details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đào tạo (Training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Fields: Training ID, Guard ID, Training Date, Training Details, Result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Table: Training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Training Record, Edit Training Record, Delete Training Record, View Training Details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Báo cáo và thống kê (Reports and Statistics)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Information: Summary of various metrics (number of active contracts, number of guards, customer satisfaction, etc.)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Generate Reports, Export Data, View Detailed Statistics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Nhân viên bảo vệ (Security Guard)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đăng nhập (Login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Username, Password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Login, Forgot Password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chủ nhân viên bảo vệ (Security Guard Home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Information: Welcome message, Summary of current activities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Links/Buttons: Work Schedule, Clock In/Out, Training, Work Reports, Update Profile, Security Guard Information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Lịch làm việc (Work Schedule)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Assignment ID, Contract ID, Start Date, End Date, Hours Worked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Table: GuardAssignments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View Assignment Details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Chấm công (Clock In/Out)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Attendance ID, Guard ID, Date, Check-in Time, Check-out Time, Hours Worked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Table: Attendance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Clock In, Clock Out, View Attendance Details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Đào tạo (Training)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Training ID, Guard ID, Training Date, Training Details, Result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Table: Training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View Training Details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Báo cáo công việc (Work Reports)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Report ID, Guard ID, Contract ID, Date, Report Details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Table: WorkReports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Add New Report, Edit Report, Delete Report, View Report Details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Cập nhật hồ sơ (Update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Guard ID, Name, Phone Number, Email, License Number, Certification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Save, Cancel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Trang thông tin nhân viên bảo vệ (Security Guard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Fields: Guard ID, Company ID, Name, Phone Number, Email, License Number, Certification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Buttons: Edit Information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