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1240" w14:textId="77777777" w:rsidR="002A27E8" w:rsidRPr="002A27E8" w:rsidRDefault="002A27E8" w:rsidP="005D17EF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r w:rsidRPr="002A27E8">
        <w:rPr>
          <w:rFonts w:ascii="ＭＳ Ｐゴシック" w:eastAsia="ＭＳ Ｐゴシック" w:hAnsi="ＭＳ Ｐゴシック" w:hint="eastAsia"/>
          <w:sz w:val="32"/>
          <w:szCs w:val="32"/>
        </w:rPr>
        <w:t>内部監査計画書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B61DEE" w:rsidRPr="002A27E8" w14:paraId="4FAB686B" w14:textId="77777777" w:rsidTr="000625FE">
        <w:tc>
          <w:tcPr>
            <w:tcW w:w="1232" w:type="dxa"/>
            <w:shd w:val="clear" w:color="auto" w:fill="D9D9D9"/>
            <w:vAlign w:val="center"/>
          </w:tcPr>
          <w:bookmarkEnd w:id="0"/>
          <w:p w14:paraId="6D56E6EE" w14:textId="77777777" w:rsidR="00B61DEE" w:rsidRPr="002A27E8" w:rsidRDefault="00B61DEE" w:rsidP="000625FE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39E635D1" w14:textId="77777777" w:rsidR="00B61DEE" w:rsidRPr="002A27E8" w:rsidRDefault="00B61DEE" w:rsidP="000625FE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B61DEE" w:rsidRPr="002A27E8" w14:paraId="67C14FBE" w14:textId="77777777" w:rsidTr="000625FE">
        <w:trPr>
          <w:trHeight w:val="955"/>
        </w:trPr>
        <w:tc>
          <w:tcPr>
            <w:tcW w:w="1232" w:type="dxa"/>
          </w:tcPr>
          <w:p w14:paraId="7DD1B45F" w14:textId="77777777" w:rsidR="00B61DEE" w:rsidRPr="002A27E8" w:rsidRDefault="00B61DEE" w:rsidP="000625F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7101A91A" w14:textId="77777777" w:rsidR="00B61DEE" w:rsidRPr="002A27E8" w:rsidRDefault="00B61DEE" w:rsidP="000625FE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61DEE" w:rsidRPr="002A27E8" w14:paraId="7CA318AB" w14:textId="77777777" w:rsidTr="000625FE">
        <w:trPr>
          <w:trHeight w:val="70"/>
        </w:trPr>
        <w:tc>
          <w:tcPr>
            <w:tcW w:w="1232" w:type="dxa"/>
          </w:tcPr>
          <w:p w14:paraId="7E1D0B41" w14:textId="77777777" w:rsidR="00B61DEE" w:rsidRPr="002A27E8" w:rsidRDefault="00B61DEE" w:rsidP="000625F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3B45B7A5" w14:textId="77777777" w:rsidR="00B61DEE" w:rsidRPr="002A27E8" w:rsidRDefault="00B61DEE" w:rsidP="000625F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17F64F43" w14:textId="77777777" w:rsidR="005D17EF" w:rsidRPr="00B61DEE" w:rsidRDefault="005D17EF" w:rsidP="00B61DEE">
      <w:pPr>
        <w:pStyle w:val="a9"/>
        <w:rPr>
          <w:rFonts w:ascii="ＭＳ Ｐゴシック" w:eastAsia="ＭＳ Ｐゴシック" w:hAnsi="ＭＳ Ｐゴシック"/>
          <w:sz w:val="28"/>
          <w:szCs w:val="28"/>
        </w:rPr>
      </w:pPr>
    </w:p>
    <w:p w14:paraId="5F4B699F" w14:textId="77777777" w:rsidR="005D17EF" w:rsidRPr="002A27E8" w:rsidRDefault="005D17EF" w:rsidP="005D17EF">
      <w:pPr>
        <w:pStyle w:val="1"/>
        <w:rPr>
          <w:rFonts w:ascii="ＭＳ Ｐゴシック" w:eastAsia="ＭＳ Ｐゴシック" w:hAnsi="ＭＳ Ｐゴシック"/>
        </w:rPr>
      </w:pPr>
    </w:p>
    <w:p w14:paraId="6B1FE003" w14:textId="77777777" w:rsidR="005D17EF" w:rsidRPr="002A27E8" w:rsidRDefault="005D17EF" w:rsidP="005D17EF">
      <w:pPr>
        <w:pStyle w:val="a8"/>
        <w:snapToGrid/>
        <w:rPr>
          <w:rFonts w:ascii="ＭＳ Ｐゴシック" w:eastAsia="ＭＳ Ｐゴシック" w:hAnsi="ＭＳ Ｐゴシック"/>
        </w:rPr>
      </w:pPr>
    </w:p>
    <w:p w14:paraId="40E1B878" w14:textId="77777777" w:rsidR="00512D25" w:rsidRDefault="00512D25">
      <w:pPr>
        <w:rPr>
          <w:rFonts w:ascii="ＭＳ Ｐゴシック" w:eastAsia="ＭＳ Ｐゴシック" w:hAnsi="ＭＳ Ｐゴシック"/>
        </w:rPr>
      </w:pPr>
    </w:p>
    <w:p w14:paraId="2E6EA44B" w14:textId="77777777" w:rsidR="00B61DEE" w:rsidRPr="002A27E8" w:rsidRDefault="00B61DEE">
      <w:pPr>
        <w:rPr>
          <w:rFonts w:ascii="ＭＳ Ｐゴシック" w:eastAsia="ＭＳ Ｐゴシック" w:hAnsi="ＭＳ Ｐゴシック"/>
        </w:rPr>
      </w:pPr>
    </w:p>
    <w:tbl>
      <w:tblPr>
        <w:tblW w:w="88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840"/>
      </w:tblGrid>
      <w:tr w:rsidR="00AB1EDC" w:rsidRPr="002A27E8" w14:paraId="49F41E08" w14:textId="77777777" w:rsidTr="005D17EF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19CC6" w14:textId="77777777" w:rsidR="00AB1EDC" w:rsidRPr="002A27E8" w:rsidRDefault="00AB1EDC" w:rsidP="005D17EF">
            <w:pPr>
              <w:jc w:val="center"/>
              <w:rPr>
                <w:rFonts w:ascii="ＭＳ Ｐゴシック" w:eastAsia="ＭＳ Ｐゴシック" w:hAnsi="ＭＳ Ｐゴシック"/>
                <w:kern w:val="0"/>
              </w:rPr>
            </w:pPr>
            <w:r w:rsidRPr="002A27E8">
              <w:rPr>
                <w:rFonts w:ascii="ＭＳ Ｐゴシック" w:eastAsia="ＭＳ Ｐゴシック" w:hAnsi="ＭＳ Ｐゴシック" w:hint="eastAsia"/>
                <w:kern w:val="0"/>
              </w:rPr>
              <w:t>内部監査</w:t>
            </w:r>
            <w:r w:rsidR="00191181" w:rsidRPr="002A27E8">
              <w:rPr>
                <w:rFonts w:ascii="ＭＳ Ｐゴシック" w:eastAsia="ＭＳ Ｐゴシック" w:hAnsi="ＭＳ Ｐゴシック" w:hint="eastAsia"/>
                <w:kern w:val="0"/>
              </w:rPr>
              <w:t>の名称</w:t>
            </w:r>
          </w:p>
        </w:tc>
        <w:tc>
          <w:tcPr>
            <w:tcW w:w="6840" w:type="dxa"/>
            <w:tcBorders>
              <w:top w:val="single" w:sz="4" w:space="0" w:color="auto"/>
            </w:tcBorders>
          </w:tcPr>
          <w:p w14:paraId="0408355F" w14:textId="77777777" w:rsidR="00AB1EDC" w:rsidRPr="002A27E8" w:rsidRDefault="00AB1EDC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56865" w:rsidRPr="002A27E8" w14:paraId="0853953F" w14:textId="77777777" w:rsidTr="005D17EF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30EC4D" w14:textId="77777777" w:rsidR="00156865" w:rsidRPr="002A27E8" w:rsidRDefault="00156865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  <w:spacing w:val="341"/>
                <w:kern w:val="0"/>
                <w:fitText w:val="1260" w:id="2088988928"/>
              </w:rPr>
              <w:t>テー</w:t>
            </w:r>
            <w:r w:rsidRPr="002A27E8">
              <w:rPr>
                <w:rFonts w:ascii="ＭＳ Ｐゴシック" w:eastAsia="ＭＳ Ｐゴシック" w:hAnsi="ＭＳ Ｐゴシック" w:hint="eastAsia"/>
                <w:spacing w:val="1"/>
                <w:kern w:val="0"/>
                <w:fitText w:val="1260" w:id="2088988928"/>
              </w:rPr>
              <w:t>マ</w:t>
            </w:r>
          </w:p>
        </w:tc>
        <w:tc>
          <w:tcPr>
            <w:tcW w:w="6840" w:type="dxa"/>
            <w:tcBorders>
              <w:top w:val="single" w:sz="4" w:space="0" w:color="auto"/>
            </w:tcBorders>
          </w:tcPr>
          <w:p w14:paraId="30E6262F" w14:textId="77777777" w:rsidR="00031DDC" w:rsidRPr="002A27E8" w:rsidRDefault="00031DDC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56865" w:rsidRPr="002A27E8" w14:paraId="386879E0" w14:textId="77777777" w:rsidTr="005D17EF">
        <w:trPr>
          <w:trHeight w:val="126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9913FE5" w14:textId="77777777" w:rsidR="00156865" w:rsidRPr="002A27E8" w:rsidRDefault="00C91C37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  <w:kern w:val="0"/>
              </w:rPr>
              <w:t>対　象　部　門</w:t>
            </w:r>
          </w:p>
        </w:tc>
        <w:tc>
          <w:tcPr>
            <w:tcW w:w="6840" w:type="dxa"/>
          </w:tcPr>
          <w:p w14:paraId="244CFBE6" w14:textId="77777777" w:rsidR="00156865" w:rsidRPr="002A27E8" w:rsidRDefault="0015686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56865" w:rsidRPr="002A27E8" w14:paraId="04D663F0" w14:textId="77777777" w:rsidTr="005D17EF">
        <w:trPr>
          <w:trHeight w:val="142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B185F9E" w14:textId="77777777" w:rsidR="00156865" w:rsidRPr="002A27E8" w:rsidRDefault="00D3093C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</w:rPr>
              <w:t>目的</w:t>
            </w:r>
          </w:p>
        </w:tc>
        <w:tc>
          <w:tcPr>
            <w:tcW w:w="6840" w:type="dxa"/>
          </w:tcPr>
          <w:p w14:paraId="1118F0B1" w14:textId="77777777" w:rsidR="00182ECC" w:rsidRPr="002A27E8" w:rsidRDefault="00182ECC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31DDC" w:rsidRPr="002A27E8" w14:paraId="72C554AB" w14:textId="77777777" w:rsidTr="005D17EF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FC4930E" w14:textId="77777777" w:rsidR="00031DDC" w:rsidRPr="002A27E8" w:rsidRDefault="00D3093C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</w:rPr>
              <w:t>範囲</w:t>
            </w:r>
          </w:p>
        </w:tc>
        <w:tc>
          <w:tcPr>
            <w:tcW w:w="6840" w:type="dxa"/>
          </w:tcPr>
          <w:p w14:paraId="234A41A6" w14:textId="77777777" w:rsidR="00031DDC" w:rsidRPr="002A27E8" w:rsidRDefault="00031DDC" w:rsidP="00015627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3093C" w:rsidRPr="002A27E8" w14:paraId="62C86080" w14:textId="77777777" w:rsidTr="005D17EF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74E1C62" w14:textId="77777777" w:rsidR="00D3093C" w:rsidRPr="002A27E8" w:rsidRDefault="00D3093C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</w:rPr>
              <w:t>手続</w:t>
            </w:r>
          </w:p>
        </w:tc>
        <w:tc>
          <w:tcPr>
            <w:tcW w:w="6840" w:type="dxa"/>
          </w:tcPr>
          <w:p w14:paraId="2AA3A39C" w14:textId="77777777" w:rsidR="00D3093C" w:rsidRPr="002A27E8" w:rsidRDefault="00D3093C" w:rsidP="00015627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3093C" w:rsidRPr="002A27E8" w14:paraId="2313AD22" w14:textId="77777777" w:rsidTr="00097697">
        <w:trPr>
          <w:trHeight w:val="70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AFD9F" w14:textId="77777777" w:rsidR="00D3093C" w:rsidRPr="002A27E8" w:rsidRDefault="00D3093C" w:rsidP="00D3093C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  <w:spacing w:val="20"/>
                <w:kern w:val="0"/>
                <w:fitText w:val="1260" w:id="2088989187"/>
              </w:rPr>
              <w:t>スケジュー</w:t>
            </w:r>
            <w:r w:rsidRPr="002A27E8">
              <w:rPr>
                <w:rFonts w:ascii="ＭＳ Ｐゴシック" w:eastAsia="ＭＳ Ｐゴシック" w:hAnsi="ＭＳ Ｐゴシック" w:hint="eastAsia"/>
                <w:spacing w:val="5"/>
                <w:kern w:val="0"/>
                <w:fitText w:val="1260" w:id="2088989187"/>
              </w:rPr>
              <w:t>ル</w:t>
            </w:r>
          </w:p>
        </w:tc>
        <w:tc>
          <w:tcPr>
            <w:tcW w:w="6840" w:type="dxa"/>
          </w:tcPr>
          <w:p w14:paraId="58507E8C" w14:textId="77777777" w:rsidR="00D3093C" w:rsidRPr="002A27E8" w:rsidRDefault="00D3093C" w:rsidP="00D3093C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E4DF7" w:rsidRPr="002A27E8" w14:paraId="78879756" w14:textId="77777777" w:rsidTr="00BE4DF7">
        <w:trPr>
          <w:trHeight w:val="66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268FA44" w14:textId="24FD05F1" w:rsidR="00BE4DF7" w:rsidRPr="002A27E8" w:rsidRDefault="00BE4DF7" w:rsidP="005D17EF">
            <w:pPr>
              <w:jc w:val="center"/>
              <w:rPr>
                <w:rFonts w:ascii="ＭＳ Ｐゴシック" w:eastAsia="ＭＳ Ｐゴシック" w:hAnsi="ＭＳ Ｐゴシック" w:hint="eastAsia"/>
                <w:kern w:val="0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</w:rPr>
              <w:t>結果の評価方法</w:t>
            </w:r>
          </w:p>
        </w:tc>
        <w:tc>
          <w:tcPr>
            <w:tcW w:w="6840" w:type="dxa"/>
          </w:tcPr>
          <w:p w14:paraId="0055D98D" w14:textId="77777777" w:rsidR="00BE4DF7" w:rsidRPr="002A27E8" w:rsidRDefault="00BE4DF7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31DDC" w:rsidRPr="002A27E8" w14:paraId="67492AFA" w14:textId="77777777" w:rsidTr="00BE4DF7">
        <w:trPr>
          <w:trHeight w:val="69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4E5B6E3" w14:textId="77777777" w:rsidR="00031DDC" w:rsidRPr="002A27E8" w:rsidRDefault="00031DDC" w:rsidP="005D17EF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2A27E8">
              <w:rPr>
                <w:rFonts w:ascii="ＭＳ Ｐゴシック" w:eastAsia="ＭＳ Ｐゴシック" w:hAnsi="ＭＳ Ｐゴシック" w:hint="eastAsia"/>
                <w:spacing w:val="420"/>
                <w:kern w:val="0"/>
                <w:fitText w:val="1260" w:id="2088989440"/>
              </w:rPr>
              <w:t>備</w:t>
            </w:r>
            <w:r w:rsidRPr="002A27E8">
              <w:rPr>
                <w:rFonts w:ascii="ＭＳ Ｐゴシック" w:eastAsia="ＭＳ Ｐゴシック" w:hAnsi="ＭＳ Ｐゴシック" w:hint="eastAsia"/>
                <w:kern w:val="0"/>
                <w:fitText w:val="1260" w:id="2088989440"/>
              </w:rPr>
              <w:t>考</w:t>
            </w:r>
          </w:p>
        </w:tc>
        <w:tc>
          <w:tcPr>
            <w:tcW w:w="6840" w:type="dxa"/>
          </w:tcPr>
          <w:p w14:paraId="3BA5EB85" w14:textId="77777777" w:rsidR="00031DDC" w:rsidRPr="002A27E8" w:rsidRDefault="00031DDC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7D02949B" w14:textId="77777777" w:rsidR="00156865" w:rsidRPr="002A27E8" w:rsidRDefault="00156865">
      <w:pPr>
        <w:rPr>
          <w:rFonts w:ascii="ＭＳ Ｐゴシック" w:eastAsia="ＭＳ Ｐゴシック" w:hAnsi="ＭＳ Ｐゴシック"/>
        </w:rPr>
      </w:pPr>
    </w:p>
    <w:sectPr w:rsidR="00156865" w:rsidRPr="002A27E8" w:rsidSect="005D17EF">
      <w:headerReference w:type="default" r:id="rId7"/>
      <w:pgSz w:w="11906" w:h="16838" w:code="9"/>
      <w:pgMar w:top="993" w:right="141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2A31A" w14:textId="77777777" w:rsidR="00F8285E" w:rsidRDefault="00F8285E">
      <w:r>
        <w:separator/>
      </w:r>
    </w:p>
  </w:endnote>
  <w:endnote w:type="continuationSeparator" w:id="0">
    <w:p w14:paraId="59C65629" w14:textId="77777777" w:rsidR="00F8285E" w:rsidRDefault="00F8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BEBB4" w14:textId="77777777" w:rsidR="00F8285E" w:rsidRDefault="00F8285E">
      <w:r>
        <w:separator/>
      </w:r>
    </w:p>
  </w:footnote>
  <w:footnote w:type="continuationSeparator" w:id="0">
    <w:p w14:paraId="6CD9462C" w14:textId="77777777" w:rsidR="00F8285E" w:rsidRDefault="00F82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AE4ED" w14:textId="77777777" w:rsidR="00576EC1" w:rsidRDefault="00576EC1" w:rsidP="00576EC1">
    <w:pPr>
      <w:pStyle w:val="a5"/>
      <w:jc w:val="right"/>
    </w:pPr>
    <w:r>
      <w:rPr>
        <w:rFonts w:hint="eastAsia"/>
      </w:rPr>
      <w:t>P</w:t>
    </w:r>
    <w:r>
      <w:t>C19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A6C96"/>
    <w:multiLevelType w:val="hybridMultilevel"/>
    <w:tmpl w:val="592C87F2"/>
    <w:lvl w:ilvl="0" w:tplc="A42A72D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2B4435"/>
    <w:multiLevelType w:val="hybridMultilevel"/>
    <w:tmpl w:val="BD8C2944"/>
    <w:lvl w:ilvl="0" w:tplc="984C23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5A"/>
    <w:rsid w:val="00015627"/>
    <w:rsid w:val="00024EAD"/>
    <w:rsid w:val="00031DDC"/>
    <w:rsid w:val="00045749"/>
    <w:rsid w:val="00156865"/>
    <w:rsid w:val="00182ECC"/>
    <w:rsid w:val="00191181"/>
    <w:rsid w:val="001A1456"/>
    <w:rsid w:val="001C086F"/>
    <w:rsid w:val="001E4EF7"/>
    <w:rsid w:val="002A27E8"/>
    <w:rsid w:val="0042044D"/>
    <w:rsid w:val="00467E65"/>
    <w:rsid w:val="00495D27"/>
    <w:rsid w:val="004C4A3A"/>
    <w:rsid w:val="00512D25"/>
    <w:rsid w:val="00576EC1"/>
    <w:rsid w:val="005D17EF"/>
    <w:rsid w:val="006019DA"/>
    <w:rsid w:val="00784A08"/>
    <w:rsid w:val="00786883"/>
    <w:rsid w:val="0083180E"/>
    <w:rsid w:val="008338C5"/>
    <w:rsid w:val="00887BB7"/>
    <w:rsid w:val="008C76F3"/>
    <w:rsid w:val="0099558E"/>
    <w:rsid w:val="009F410C"/>
    <w:rsid w:val="00A5228F"/>
    <w:rsid w:val="00AB1EDC"/>
    <w:rsid w:val="00AF3F60"/>
    <w:rsid w:val="00B12E43"/>
    <w:rsid w:val="00B25EF5"/>
    <w:rsid w:val="00B44E9B"/>
    <w:rsid w:val="00B61DEE"/>
    <w:rsid w:val="00B7240B"/>
    <w:rsid w:val="00BC785A"/>
    <w:rsid w:val="00BD2ED4"/>
    <w:rsid w:val="00BE4DF7"/>
    <w:rsid w:val="00C91C37"/>
    <w:rsid w:val="00D3093C"/>
    <w:rsid w:val="00D94A4F"/>
    <w:rsid w:val="00E92E3B"/>
    <w:rsid w:val="00F233BC"/>
    <w:rsid w:val="00F8285E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609E7067"/>
  <w15:chartTrackingRefBased/>
  <w15:docId w15:val="{F90530E5-81BF-496F-A602-763CE78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table" w:styleId="a4">
    <w:name w:val="Table Grid"/>
    <w:basedOn w:val="a1"/>
    <w:rsid w:val="00B12E4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95D2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495D27"/>
    <w:pPr>
      <w:tabs>
        <w:tab w:val="center" w:pos="4252"/>
        <w:tab w:val="right" w:pos="8504"/>
      </w:tabs>
      <w:snapToGrid w:val="0"/>
    </w:pPr>
  </w:style>
  <w:style w:type="paragraph" w:styleId="a8">
    <w:name w:val="envelope return"/>
    <w:basedOn w:val="a"/>
    <w:rsid w:val="005D17EF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5D17EF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9">
    <w:name w:val="index heading"/>
    <w:basedOn w:val="a"/>
    <w:next w:val="1"/>
    <w:rsid w:val="005D17EF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5D17E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代表者</vt:lpstr>
      <vt:lpstr>代表者</vt:lpstr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代表者</dc:title>
  <dc:subject/>
  <dc:creator>ta_shirasuna</dc:creator>
  <cp:keywords/>
  <cp:lastModifiedBy>kumabe</cp:lastModifiedBy>
  <cp:revision>9</cp:revision>
  <cp:lastPrinted>2005-10-21T08:32:00Z</cp:lastPrinted>
  <dcterms:created xsi:type="dcterms:W3CDTF">2018-04-01T03:56:00Z</dcterms:created>
  <dcterms:modified xsi:type="dcterms:W3CDTF">2020-09-03T09:03:00Z</dcterms:modified>
</cp:coreProperties>
</file>