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result = 5 + 5 / 3;</w:t>
        <w:br/>
        <w:t/>
        <w:br/>
        <w:t>Pay attention to how to specify a long value.</w:t>
      </w:r>
    </w:p>
    <w:p>
      <w:r>
        <w:t>[6L, 6l]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2024-06-02T17:25:44Z</dcterms:created>
  <dc:creator>Apache POI</dc:creator>
</cp:coreProperties>
</file>