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853312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853312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853312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853312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853312" w14:paraId="5D8C502C" w14:textId="77777777" w:rsidTr="0066054F">
        <w:trPr>
          <w:trHeight w:val="364"/>
        </w:trPr>
        <w:tc>
          <w:tcPr>
            <w:tcW w:w="1977" w:type="dxa"/>
          </w:tcPr>
          <w:p w14:paraId="4DB9862F" w14:textId="77777777" w:rsidR="001B7ECE" w:rsidRPr="00853312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3A815043" w:rsidR="001B7ECE" w:rsidRPr="00853312" w:rsidRDefault="00B35D10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9</w:t>
            </w:r>
            <w:r w:rsidR="00F3096F" w:rsidRPr="00853312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853312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85331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853312" w14:paraId="531EAED9" w14:textId="77777777" w:rsidTr="000031C4">
        <w:tc>
          <w:tcPr>
            <w:tcW w:w="1977" w:type="dxa"/>
          </w:tcPr>
          <w:p w14:paraId="6AEC7D8D" w14:textId="77777777" w:rsidR="001B7ECE" w:rsidRPr="0085331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126AA8C1" w:rsidR="001B7ECE" w:rsidRPr="00853312" w:rsidRDefault="00853312" w:rsidP="00042128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13</w:t>
            </w:r>
            <w:r w:rsidR="0069638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42128" w:rsidRPr="00853312">
              <w:rPr>
                <w:rFonts w:ascii="Segoe UI" w:hAnsi="Segoe UI" w:cs="Segoe UI"/>
                <w:color w:val="000000" w:themeColor="text1"/>
                <w:vertAlign w:val="superscript"/>
              </w:rPr>
              <w:t xml:space="preserve"> </w:t>
            </w:r>
            <w:bookmarkStart w:id="0" w:name="_GoBack"/>
            <w:bookmarkEnd w:id="0"/>
            <w:r w:rsidRPr="00853312">
              <w:rPr>
                <w:rFonts w:ascii="Segoe UI" w:hAnsi="Segoe UI" w:cs="Segoe UI"/>
                <w:color w:val="000000" w:themeColor="text1"/>
              </w:rPr>
              <w:t>Febr</w:t>
            </w:r>
            <w:r w:rsidR="00512455" w:rsidRPr="00853312">
              <w:rPr>
                <w:rFonts w:ascii="Segoe UI" w:hAnsi="Segoe UI" w:cs="Segoe UI"/>
                <w:color w:val="000000" w:themeColor="text1"/>
              </w:rPr>
              <w:t>uary</w:t>
            </w:r>
            <w:r w:rsidR="009B0DD6" w:rsidRPr="00853312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853312" w14:paraId="3E9883E1" w14:textId="77777777" w:rsidTr="000031C4">
        <w:tc>
          <w:tcPr>
            <w:tcW w:w="1977" w:type="dxa"/>
          </w:tcPr>
          <w:p w14:paraId="5B26A108" w14:textId="77777777" w:rsidR="001B7ECE" w:rsidRPr="0085331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BE15CCB" w:rsidR="001B7ECE" w:rsidRPr="00853312" w:rsidRDefault="00BB326F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4:30PM – 6</w:t>
            </w:r>
            <w:r w:rsidR="00512455" w:rsidRPr="00853312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853312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853312" w14:paraId="549FDBBB" w14:textId="77777777" w:rsidTr="000031C4">
        <w:tc>
          <w:tcPr>
            <w:tcW w:w="1977" w:type="dxa"/>
          </w:tcPr>
          <w:p w14:paraId="7C083490" w14:textId="77777777" w:rsidR="001B7ECE" w:rsidRPr="0085331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853312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853312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85331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2B061C83" w:rsidR="00140185" w:rsidRPr="00853312" w:rsidRDefault="00F3096F" w:rsidP="00042128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853312">
              <w:rPr>
                <w:rFonts w:ascii="Segoe UI" w:hAnsi="Segoe UI" w:cs="Segoe UI"/>
                <w:color w:val="000000" w:themeColor="text1"/>
              </w:rPr>
              <w:t>h</w:t>
            </w:r>
            <w:r w:rsidRPr="00853312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B326F" w:rsidRPr="00853312">
              <w:rPr>
                <w:rFonts w:ascii="Segoe UI" w:hAnsi="Segoe UI" w:cs="Segoe UI"/>
                <w:color w:val="000000" w:themeColor="text1"/>
              </w:rPr>
              <w:t>Kaixin (KX),</w:t>
            </w:r>
            <w:r w:rsidRPr="0085331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853312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85331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853312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853312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42128" w:rsidRPr="00853312">
              <w:rPr>
                <w:rFonts w:ascii="Segoe UI" w:hAnsi="Segoe UI" w:cs="Segoe UI"/>
                <w:color w:val="000000" w:themeColor="text1"/>
              </w:rPr>
              <w:t xml:space="preserve">), </w:t>
            </w:r>
            <w:r w:rsidRPr="00853312">
              <w:rPr>
                <w:rFonts w:ascii="Segoe UI" w:hAnsi="Segoe UI" w:cs="Segoe UI"/>
                <w:color w:val="000000" w:themeColor="text1"/>
              </w:rPr>
              <w:t xml:space="preserve">Linda </w:t>
            </w:r>
            <w:proofErr w:type="spellStart"/>
            <w:r w:rsidRPr="00853312"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 w:rsidRPr="0085331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853312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853312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853312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853312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853312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853312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85331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85331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85331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85331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85331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5331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853312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853312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53312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E458AA" w14:textId="5FE53D41" w:rsidR="0029043B" w:rsidRPr="00853312" w:rsidRDefault="00492EAE" w:rsidP="00042128">
            <w:pPr>
              <w:jc w:val="left"/>
              <w:rPr>
                <w:rFonts w:ascii="Segoe UI" w:eastAsia="Times New Roman" w:hAnsi="Segoe UI" w:cs="Segoe UI"/>
                <w:b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lang w:val="en-US"/>
              </w:rPr>
              <w:t>Agenda</w:t>
            </w:r>
          </w:p>
          <w:p w14:paraId="27CF49E5" w14:textId="6F51F906" w:rsidR="00042128" w:rsidRPr="00853312" w:rsidRDefault="00BB326F" w:rsidP="00492EAE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lang w:val="en-US"/>
              </w:rPr>
              <w:t>UT3</w:t>
            </w:r>
          </w:p>
          <w:p w14:paraId="36CB4CD9" w14:textId="4B05F37B" w:rsidR="00853312" w:rsidRPr="00853312" w:rsidRDefault="00853312" w:rsidP="00492EAE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lang w:val="en-US"/>
              </w:rPr>
              <w:t>X-</w:t>
            </w:r>
            <w:r w:rsidRPr="00853312">
              <w:rPr>
                <w:rFonts w:ascii="Segoe UI" w:eastAsia="Times New Roman" w:hAnsi="Segoe UI" w:cs="Segoe UI"/>
                <w:lang w:val="en-US"/>
              </w:rPr>
              <w:t>Factor</w:t>
            </w:r>
          </w:p>
          <w:p w14:paraId="4E5D7A54" w14:textId="77777777" w:rsidR="00853312" w:rsidRPr="00853312" w:rsidRDefault="00BB326F" w:rsidP="00492EAE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lang w:val="en-US"/>
              </w:rPr>
              <w:t>Email module clarifications</w:t>
            </w:r>
          </w:p>
          <w:p w14:paraId="424F402C" w14:textId="77777777" w:rsidR="00853312" w:rsidRDefault="00853312" w:rsidP="00492EAE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lang w:val="en-US"/>
              </w:rPr>
              <w:t>Improvements that can be made to screenings/email functions</w:t>
            </w:r>
          </w:p>
          <w:p w14:paraId="71B0BF16" w14:textId="66C2E45D" w:rsidR="00853312" w:rsidRPr="00853312" w:rsidRDefault="00853312" w:rsidP="00492EAE">
            <w:pPr>
              <w:pStyle w:val="ListParagraph"/>
              <w:numPr>
                <w:ilvl w:val="0"/>
                <w:numId w:val="41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Go-Live</w:t>
            </w:r>
          </w:p>
        </w:tc>
        <w:tc>
          <w:tcPr>
            <w:tcW w:w="1458" w:type="dxa"/>
          </w:tcPr>
          <w:p w14:paraId="1B649642" w14:textId="5B9CE4A7" w:rsidR="002A30EA" w:rsidRPr="00853312" w:rsidRDefault="0004212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46C9B1C7" w:rsidR="002A30EA" w:rsidRPr="00853312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051C54" w:rsidRPr="00853312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853312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53312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B3374E" w14:textId="3905E85A" w:rsidR="00042128" w:rsidRPr="00853312" w:rsidRDefault="00BB326F" w:rsidP="00042128">
            <w:pPr>
              <w:jc w:val="left"/>
              <w:rPr>
                <w:rFonts w:ascii="Segoe UI" w:eastAsia="Times New Roman" w:hAnsi="Segoe UI" w:cs="Segoe UI"/>
                <w:b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b/>
                <w:color w:val="000000"/>
                <w:shd w:val="clear" w:color="auto" w:fill="FFFFFF"/>
                <w:lang w:val="en-US"/>
              </w:rPr>
              <w:t>UT3</w:t>
            </w:r>
          </w:p>
          <w:p w14:paraId="32AF9146" w14:textId="066D108D" w:rsidR="00BB326F" w:rsidRPr="00853312" w:rsidRDefault="00BB326F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Visa clients should be counted even if there are duplicates</w:t>
            </w:r>
          </w:p>
          <w:p w14:paraId="212094AA" w14:textId="7D9B17CC" w:rsidR="00BB326F" w:rsidRPr="00853312" w:rsidRDefault="00BB326F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If both medical and visa fields are false,</w:t>
            </w:r>
            <w:r w:rsidR="00696387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we can</w:t>
            </w: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leave client type blank.</w:t>
            </w:r>
          </w:p>
          <w:p w14:paraId="73E9AB66" w14:textId="4276216E" w:rsidR="00853312" w:rsidRPr="00853312" w:rsidRDefault="00853312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</w:p>
          <w:p w14:paraId="48ED4011" w14:textId="0CE89C3D" w:rsidR="00853312" w:rsidRPr="00853312" w:rsidRDefault="00853312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UT3 feedback and changes to be made will be updated on Wiki.</w:t>
            </w:r>
          </w:p>
          <w:p w14:paraId="36BFBCB0" w14:textId="139CD9AB" w:rsidR="00123769" w:rsidRPr="00853312" w:rsidRDefault="00123769" w:rsidP="00F168AA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39E523B3" w14:textId="77777777" w:rsidR="00051C54" w:rsidRPr="00853312" w:rsidRDefault="00BB326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Client</w:t>
            </w:r>
          </w:p>
          <w:p w14:paraId="30D41FAA" w14:textId="77777777" w:rsidR="00853312" w:rsidRPr="00853312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9E59732" w14:textId="77777777" w:rsidR="00853312" w:rsidRPr="00853312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F486030" w14:textId="77777777" w:rsidR="00853312" w:rsidRPr="00853312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95E5F38" w14:textId="77777777" w:rsidR="00696387" w:rsidRDefault="00696387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0CFC6293" w:rsidR="00853312" w:rsidRPr="00853312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33ABA2" w14:textId="77777777" w:rsidR="00051C54" w:rsidRPr="00853312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3B65E74B" w14:textId="77777777" w:rsidR="00433B7A" w:rsidRPr="00853312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8A15DEF" w14:textId="77777777" w:rsidR="00853312" w:rsidRPr="00853312" w:rsidRDefault="00853312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A02013" w14:textId="6734BE55" w:rsidR="00853312" w:rsidRDefault="00853312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76A269" w14:textId="77777777" w:rsidR="00696387" w:rsidRPr="00853312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A6E46A" w14:textId="2A7ABEE3" w:rsidR="00853312" w:rsidRPr="00853312" w:rsidRDefault="00853312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042128" w:rsidRPr="00853312" w14:paraId="7773A13A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A7DDAE" w14:textId="0EF5FA4B" w:rsidR="00042128" w:rsidRPr="00853312" w:rsidRDefault="00042128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53312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E4C00F" w14:textId="60E76561" w:rsidR="00BB326F" w:rsidRPr="00696387" w:rsidRDefault="00853312" w:rsidP="00042128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b/>
                <w:bCs/>
                <w:color w:val="000000"/>
                <w:shd w:val="clear" w:color="auto" w:fill="FFFFFF"/>
                <w:lang w:val="en-US"/>
              </w:rPr>
              <w:t>X Factor</w:t>
            </w:r>
          </w:p>
          <w:p w14:paraId="19FBD71C" w14:textId="73B5D3E1" w:rsidR="00042128" w:rsidRPr="00853312" w:rsidRDefault="00853312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Changes in </w:t>
            </w:r>
            <w:r w:rsidR="00BB326F"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selected screenings to send after Go-Live </w:t>
            </w:r>
            <w:r w:rsidR="00042128"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103B494E" w14:textId="77777777" w:rsidR="00BB326F" w:rsidRPr="00853312" w:rsidRDefault="00BB326F" w:rsidP="00042128">
            <w:pPr>
              <w:jc w:val="left"/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</w:pPr>
          </w:p>
          <w:p w14:paraId="41CD747A" w14:textId="77777777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A Group (Recommended screenings):</w:t>
            </w:r>
          </w:p>
          <w:p w14:paraId="01FA3A2D" w14:textId="77777777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Pap Test (25 Females - 25 years old and above)</w:t>
            </w:r>
          </w:p>
          <w:p w14:paraId="77967941" w14:textId="334BFCD8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Colonoscopy</w:t>
            </w: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 </w:t>
            </w: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- 50 years and above </w:t>
            </w:r>
          </w:p>
          <w:p w14:paraId="62B6B98F" w14:textId="77777777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6F998F7" w14:textId="2569B8D6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B Group (Non-targeted)</w:t>
            </w: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 xml:space="preserve">: </w:t>
            </w:r>
          </w:p>
          <w:p w14:paraId="006DF26F" w14:textId="77777777" w:rsidR="00BB326F" w:rsidRPr="00BB326F" w:rsidRDefault="00BB326F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BB326F">
              <w:rPr>
                <w:rFonts w:ascii="Segoe UI" w:eastAsia="Times New Roman" w:hAnsi="Segoe UI" w:cs="Segoe UI"/>
                <w:color w:val="000000"/>
                <w:shd w:val="clear" w:color="auto" w:fill="FFFFFF"/>
                <w:lang w:val="en-US"/>
              </w:rPr>
              <w:t>Mammogram (25 Females of any age)</w:t>
            </w:r>
          </w:p>
          <w:p w14:paraId="1ED20071" w14:textId="20927C03" w:rsidR="00BB326F" w:rsidRPr="00853312" w:rsidRDefault="00BB326F" w:rsidP="00BB326F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lang w:val="en-US"/>
              </w:rPr>
              <w:t>Colonoscopy – Clients of any age/ gender</w:t>
            </w:r>
          </w:p>
          <w:p w14:paraId="191AA0B7" w14:textId="0137D0F8" w:rsidR="00BB326F" w:rsidRPr="00853312" w:rsidRDefault="00853312" w:rsidP="00BB326F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We are testing clients’</w:t>
            </w:r>
            <w:r w:rsidR="00BB326F" w:rsidRPr="0085331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="00BB326F" w:rsidRPr="0085331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emails.</w:t>
            </w:r>
          </w:p>
          <w:p w14:paraId="7357FF96" w14:textId="3B23BCBB" w:rsidR="00BB326F" w:rsidRPr="00853312" w:rsidRDefault="00BB326F" w:rsidP="00BB326F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853312">
              <w:rPr>
                <w:rFonts w:ascii="Segoe UI" w:eastAsia="Times New Roman" w:hAnsi="Segoe UI" w:cs="Segoe UI"/>
                <w:color w:val="000000"/>
                <w:lang w:val="en-US"/>
              </w:rPr>
              <w:t>Trying to engage clients and these engagements will turn into conversion</w:t>
            </w:r>
          </w:p>
          <w:p w14:paraId="4FF24AF5" w14:textId="77777777" w:rsidR="00BB326F" w:rsidRPr="00853312" w:rsidRDefault="00BB326F" w:rsidP="00BB326F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08F0462A" w14:textId="0C75B2EB" w:rsidR="00BB326F" w:rsidRPr="00853312" w:rsidRDefault="00853312" w:rsidP="00BB326F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Email Linda the list of clients to send.</w:t>
            </w:r>
          </w:p>
        </w:tc>
        <w:tc>
          <w:tcPr>
            <w:tcW w:w="1458" w:type="dxa"/>
          </w:tcPr>
          <w:p w14:paraId="04C066BE" w14:textId="778CB93E" w:rsidR="00042128" w:rsidRPr="00853312" w:rsidRDefault="00433B7A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05C805" w14:textId="77777777" w:rsidR="00042128" w:rsidRPr="00853312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1C024AA5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00DCF27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55ACA1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CF003BE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C0C935E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2981C65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B86FC81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276419FF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3A0EF23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2303AAB5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C680B35" w14:textId="77777777" w:rsidR="00BB326F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923F2D" w14:textId="77777777" w:rsidR="00853312" w:rsidRDefault="00853312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76BA0B" w14:textId="77777777" w:rsidR="00853312" w:rsidRDefault="00853312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4324450" w14:textId="4F091CE1" w:rsidR="00853312" w:rsidRPr="00853312" w:rsidRDefault="00BB326F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KX/SY</w:t>
            </w:r>
          </w:p>
        </w:tc>
      </w:tr>
      <w:tr w:rsidR="00042128" w:rsidRPr="00853312" w14:paraId="7FDB8C5E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EE66B" w14:textId="6AD84AC4" w:rsidR="00042128" w:rsidRPr="00853312" w:rsidRDefault="00E44B03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853312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1E1BE0" w14:textId="3A358790" w:rsidR="00042128" w:rsidRPr="00853312" w:rsidRDefault="00853312" w:rsidP="00853312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b/>
                <w:bCs/>
                <w:color w:val="000000"/>
                <w:shd w:val="clear" w:color="auto" w:fill="FFFFFF"/>
                <w:lang w:val="en-US"/>
              </w:rPr>
              <w:t>Email module clarifications</w:t>
            </w:r>
          </w:p>
          <w:p w14:paraId="0CC3011C" w14:textId="780BB1DB" w:rsidR="00853312" w:rsidRPr="00853312" w:rsidRDefault="00853312" w:rsidP="00853312">
            <w:pPr>
              <w:pStyle w:val="ListParagraph"/>
              <w:numPr>
                <w:ilvl w:val="0"/>
                <w:numId w:val="35"/>
              </w:num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Create user accounts based on the list</w:t>
            </w:r>
            <w:r w:rsidR="00492EAE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of users’ emails</w:t>
            </w:r>
            <w:r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client provided</w:t>
            </w:r>
          </w:p>
          <w:p w14:paraId="26EE7011" w14:textId="020E6823" w:rsidR="00853312" w:rsidRPr="00853312" w:rsidRDefault="00492EAE" w:rsidP="00853312">
            <w:pPr>
              <w:pStyle w:val="ListParagraph"/>
              <w:numPr>
                <w:ilvl w:val="0"/>
                <w:numId w:val="35"/>
              </w:num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Team needs to get access to the email server that is currently used by client to configure email functions</w:t>
            </w:r>
          </w:p>
          <w:p w14:paraId="46FA4062" w14:textId="2591AEED" w:rsidR="00853312" w:rsidRPr="00853312" w:rsidRDefault="00853312" w:rsidP="00853312">
            <w:pPr>
              <w:ind w:left="360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58" w:type="dxa"/>
          </w:tcPr>
          <w:p w14:paraId="46B2143D" w14:textId="77777777" w:rsidR="00696387" w:rsidRDefault="00696387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350C465" w14:textId="4F74962D" w:rsidR="00042128" w:rsidRDefault="00042128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Client</w:t>
            </w:r>
          </w:p>
          <w:p w14:paraId="391B957A" w14:textId="77777777" w:rsidR="00492EAE" w:rsidRDefault="00492EAE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984BB35" w14:textId="602DE800" w:rsidR="00492EAE" w:rsidRPr="00853312" w:rsidRDefault="00492EAE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454DD2" w14:textId="77777777" w:rsidR="00696387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D742D0" w14:textId="287E09A9" w:rsidR="00042128" w:rsidRDefault="00042128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853312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536C4834" w14:textId="77777777" w:rsidR="00492EAE" w:rsidRDefault="00492EAE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40E9E4B" w14:textId="743FE27E" w:rsidR="00492EAE" w:rsidRPr="00853312" w:rsidRDefault="00492EAE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</w:tr>
      <w:tr w:rsidR="00853312" w:rsidRPr="00853312" w14:paraId="2E86615C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A22AAB" w14:textId="46CA0B96" w:rsidR="00853312" w:rsidRPr="00853312" w:rsidRDefault="00853312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DF0D06" w14:textId="696D7036" w:rsidR="00492EAE" w:rsidRDefault="00492EAE" w:rsidP="00492EAE">
            <w:pPr>
              <w:jc w:val="left"/>
              <w:rPr>
                <w:rFonts w:ascii="Segoe UI" w:eastAsia="Times New Roman" w:hAnsi="Segoe UI" w:cs="Segoe UI"/>
                <w:b/>
                <w:lang w:val="en-US"/>
              </w:rPr>
            </w:pPr>
            <w:r w:rsidRPr="00492EAE">
              <w:rPr>
                <w:rFonts w:ascii="Segoe UI" w:eastAsia="Times New Roman" w:hAnsi="Segoe UI" w:cs="Segoe UI"/>
                <w:b/>
                <w:lang w:val="en-US"/>
              </w:rPr>
              <w:t>Improvements that can be made to screenings/email functions</w:t>
            </w:r>
          </w:p>
          <w:p w14:paraId="2676B2D7" w14:textId="59344D23" w:rsidR="00492EAE" w:rsidRPr="002878EE" w:rsidRDefault="00492EAE" w:rsidP="00492EA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878EE">
              <w:rPr>
                <w:rFonts w:ascii="Segoe UI" w:eastAsia="Times New Roman" w:hAnsi="Segoe UI" w:cs="Segoe UI"/>
                <w:lang w:val="en-US"/>
              </w:rPr>
              <w:t>When client reach</w:t>
            </w:r>
            <w:r w:rsidR="00696387">
              <w:rPr>
                <w:rFonts w:ascii="Segoe UI" w:eastAsia="Times New Roman" w:hAnsi="Segoe UI" w:cs="Segoe UI"/>
                <w:lang w:val="en-US"/>
              </w:rPr>
              <w:t>es</w:t>
            </w:r>
            <w:r w:rsidRPr="002878EE">
              <w:rPr>
                <w:rFonts w:ascii="Segoe UI" w:eastAsia="Times New Roman" w:hAnsi="Segoe UI" w:cs="Segoe UI"/>
                <w:lang w:val="en-US"/>
              </w:rPr>
              <w:t xml:space="preserve"> a certain age (e.g. </w:t>
            </w:r>
            <w:r w:rsidR="002878EE">
              <w:rPr>
                <w:rFonts w:ascii="Segoe UI" w:eastAsia="Times New Roman" w:hAnsi="Segoe UI" w:cs="Segoe UI"/>
                <w:lang w:val="en-US"/>
              </w:rPr>
              <w:t xml:space="preserve">39 </w:t>
            </w:r>
            <w:r w:rsidR="002878EE" w:rsidRPr="002878EE">
              <w:rPr>
                <w:rFonts w:ascii="Segoe UI" w:eastAsia="Times New Roman" w:hAnsi="Segoe UI" w:cs="Segoe UI"/>
                <w:lang w:val="en-US"/>
              </w:rPr>
              <w:sym w:font="Wingdings" w:char="F0E0"/>
            </w:r>
            <w:r w:rsidR="002878EE">
              <w:rPr>
                <w:rFonts w:ascii="Segoe UI" w:eastAsia="Times New Roman" w:hAnsi="Segoe UI" w:cs="Segoe UI"/>
                <w:lang w:val="en-US"/>
              </w:rPr>
              <w:t xml:space="preserve"> 40</w:t>
            </w:r>
            <w:r w:rsidRPr="002878EE">
              <w:rPr>
                <w:rFonts w:ascii="Segoe UI" w:eastAsia="Times New Roman" w:hAnsi="Segoe UI" w:cs="Segoe UI"/>
                <w:lang w:val="en-US"/>
              </w:rPr>
              <w:t xml:space="preserve"> years old) and</w:t>
            </w:r>
            <w:r w:rsidR="002878EE">
              <w:rPr>
                <w:rFonts w:ascii="Segoe UI" w:eastAsia="Times New Roman" w:hAnsi="Segoe UI" w:cs="Segoe UI"/>
                <w:lang w:val="en-US"/>
              </w:rPr>
              <w:t xml:space="preserve"> is</w:t>
            </w:r>
            <w:r w:rsidRPr="002878EE">
              <w:rPr>
                <w:rFonts w:ascii="Segoe UI" w:eastAsia="Times New Roman" w:hAnsi="Segoe UI" w:cs="Segoe UI"/>
                <w:lang w:val="en-US"/>
              </w:rPr>
              <w:t xml:space="preserve"> eligible for new screening, he will be add</w:t>
            </w:r>
            <w:r w:rsidR="002878EE">
              <w:rPr>
                <w:rFonts w:ascii="Segoe UI" w:eastAsia="Times New Roman" w:hAnsi="Segoe UI" w:cs="Segoe UI"/>
                <w:lang w:val="en-US"/>
              </w:rPr>
              <w:t>ed</w:t>
            </w:r>
            <w:r w:rsidRPr="002878EE">
              <w:rPr>
                <w:rFonts w:ascii="Segoe UI" w:eastAsia="Times New Roman" w:hAnsi="Segoe UI" w:cs="Segoe UI"/>
                <w:lang w:val="en-US"/>
              </w:rPr>
              <w:t xml:space="preserve"> into list of patients for that particular screening</w:t>
            </w:r>
          </w:p>
          <w:p w14:paraId="7C2BFB95" w14:textId="53120E8D" w:rsidR="00492EAE" w:rsidRPr="002878EE" w:rsidRDefault="00492EAE" w:rsidP="00492EA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878EE">
              <w:rPr>
                <w:rFonts w:ascii="Segoe UI" w:eastAsia="Times New Roman" w:hAnsi="Segoe UI" w:cs="Segoe UI"/>
                <w:lang w:val="en-US"/>
              </w:rPr>
              <w:t>System should indicate that the client is newly added into that particular screening so that follow</w:t>
            </w:r>
            <w:r w:rsidR="002878EE">
              <w:rPr>
                <w:rFonts w:ascii="Segoe UI" w:eastAsia="Times New Roman" w:hAnsi="Segoe UI" w:cs="Segoe UI"/>
                <w:lang w:val="en-US"/>
              </w:rPr>
              <w:t xml:space="preserve"> </w:t>
            </w:r>
            <w:r w:rsidRPr="002878EE">
              <w:rPr>
                <w:rFonts w:ascii="Segoe UI" w:eastAsia="Times New Roman" w:hAnsi="Segoe UI" w:cs="Segoe UI"/>
                <w:lang w:val="en-US"/>
              </w:rPr>
              <w:t>up person will know</w:t>
            </w:r>
          </w:p>
          <w:p w14:paraId="3590D060" w14:textId="6A5050AF" w:rsidR="002878EE" w:rsidRPr="002878EE" w:rsidRDefault="002878EE" w:rsidP="00492EA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878EE">
              <w:rPr>
                <w:rFonts w:ascii="Segoe UI" w:eastAsia="Times New Roman" w:hAnsi="Segoe UI" w:cs="Segoe UI"/>
                <w:lang w:val="en-US"/>
              </w:rPr>
              <w:t>Additional column to indicate if email is sent (e.g. Email Sent? Yes/No)</w:t>
            </w:r>
          </w:p>
          <w:p w14:paraId="4B15F76B" w14:textId="77777777" w:rsidR="002878EE" w:rsidRDefault="00492EAE" w:rsidP="00492EA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878EE">
              <w:rPr>
                <w:rFonts w:ascii="Segoe UI" w:eastAsia="Times New Roman" w:hAnsi="Segoe UI" w:cs="Segoe UI"/>
                <w:lang w:val="en-US"/>
              </w:rPr>
              <w:t>Additional filter for follow up person will be useful</w:t>
            </w:r>
            <w:r w:rsidR="002878EE">
              <w:rPr>
                <w:rFonts w:ascii="Segoe UI" w:eastAsia="Times New Roman" w:hAnsi="Segoe UI" w:cs="Segoe UI"/>
                <w:lang w:val="en-US"/>
              </w:rPr>
              <w:t xml:space="preserve"> on the page showing list of screenings</w:t>
            </w:r>
          </w:p>
          <w:p w14:paraId="6D4BADF2" w14:textId="5EBF47C7" w:rsidR="00853312" w:rsidRPr="00696387" w:rsidRDefault="002878EE" w:rsidP="002878EE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 xml:space="preserve">System to allow user to add/ change images in text editor. </w:t>
            </w:r>
            <w:r w:rsidR="00696387">
              <w:rPr>
                <w:rFonts w:ascii="Segoe UI" w:eastAsia="Times New Roman" w:hAnsi="Segoe UI" w:cs="Segoe UI"/>
                <w:lang w:val="en-US"/>
              </w:rPr>
              <w:t>(</w:t>
            </w:r>
            <w:r>
              <w:rPr>
                <w:rFonts w:ascii="Segoe UI" w:eastAsia="Times New Roman" w:hAnsi="Segoe UI" w:cs="Segoe UI"/>
                <w:lang w:val="en-US"/>
              </w:rPr>
              <w:t>Size</w:t>
            </w:r>
            <w:r w:rsidR="00696387">
              <w:rPr>
                <w:rFonts w:ascii="Segoe UI" w:eastAsia="Times New Roman" w:hAnsi="Segoe UI" w:cs="Segoe UI"/>
                <w:lang w:val="en-US"/>
              </w:rPr>
              <w:t xml:space="preserve"> of image:</w:t>
            </w:r>
            <w:r>
              <w:rPr>
                <w:rFonts w:ascii="Segoe UI" w:eastAsia="Times New Roman" w:hAnsi="Segoe UI" w:cs="Segoe UI"/>
                <w:lang w:val="en-US"/>
              </w:rPr>
              <w:t xml:space="preserve"> </w:t>
            </w:r>
            <w:r w:rsidR="00696387">
              <w:rPr>
                <w:rFonts w:ascii="Segoe UI" w:eastAsia="Times New Roman" w:hAnsi="Segoe UI" w:cs="Segoe UI"/>
                <w:lang w:val="en-US"/>
              </w:rPr>
              <w:t xml:space="preserve">approx. </w:t>
            </w:r>
            <w:r>
              <w:rPr>
                <w:rFonts w:ascii="Segoe UI" w:eastAsia="Times New Roman" w:hAnsi="Segoe UI" w:cs="Segoe UI"/>
                <w:lang w:val="en-US"/>
              </w:rPr>
              <w:t>800x1200</w:t>
            </w:r>
            <w:r w:rsidR="00696387">
              <w:rPr>
                <w:rFonts w:ascii="Segoe UI" w:eastAsia="Times New Roman" w:hAnsi="Segoe UI" w:cs="Segoe UI"/>
                <w:lang w:val="en-US"/>
              </w:rPr>
              <w:t>)</w:t>
            </w:r>
            <w:r w:rsidR="00492EAE" w:rsidRPr="002878EE">
              <w:rPr>
                <w:rFonts w:ascii="Segoe UI" w:eastAsia="Times New Roman" w:hAnsi="Segoe UI" w:cs="Segoe UI"/>
                <w:lang w:val="en-US"/>
              </w:rPr>
              <w:t xml:space="preserve"> </w:t>
            </w:r>
          </w:p>
        </w:tc>
        <w:tc>
          <w:tcPr>
            <w:tcW w:w="1458" w:type="dxa"/>
          </w:tcPr>
          <w:p w14:paraId="0B5D163A" w14:textId="274A750C" w:rsidR="00853312" w:rsidRPr="00853312" w:rsidRDefault="002878EE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2A658C" w14:textId="3957C9DE" w:rsidR="00853312" w:rsidRPr="00853312" w:rsidRDefault="002878EE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853312" w:rsidRPr="00853312" w14:paraId="38266830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E5865C" w14:textId="7A91E0C9" w:rsidR="00853312" w:rsidRPr="00853312" w:rsidRDefault="00853312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A649E1" w14:textId="77777777" w:rsidR="00853312" w:rsidRDefault="00853312" w:rsidP="00853312">
            <w:p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hd w:val="clear" w:color="auto" w:fill="FFFFFF"/>
                <w:lang w:val="en-US"/>
              </w:rPr>
              <w:t>Go-Live</w:t>
            </w:r>
          </w:p>
          <w:p w14:paraId="77B6066F" w14:textId="314F677C" w:rsidR="00853312" w:rsidRDefault="002878EE" w:rsidP="00853312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W</w:t>
            </w:r>
            <w:r w:rsidR="00853312"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e will get email function ready</w:t>
            </w: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by </w:t>
            </w:r>
            <w:r w:rsidR="00853312"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14 Feb</w:t>
            </w: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ruary</w:t>
            </w:r>
            <w:r w:rsidR="00696387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and brief client</w:t>
            </w:r>
            <w:r w:rsidR="00853312"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on</w:t>
            </w: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it</w:t>
            </w:r>
          </w:p>
          <w:p w14:paraId="38AF7DCA" w14:textId="22EEA1A4" w:rsidR="00853312" w:rsidRDefault="002878EE" w:rsidP="00853312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C</w:t>
            </w:r>
            <w:r w:rsidR="00853312" w:rsidRPr="00853312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lient will draft email to be sent out based on selected screenings</w:t>
            </w: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on 15 February</w:t>
            </w:r>
          </w:p>
          <w:p w14:paraId="23607C46" w14:textId="6D2F69F3" w:rsidR="00492EAE" w:rsidRPr="00853312" w:rsidRDefault="00492EAE" w:rsidP="00853312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Client to send latest client data with required fields to be updated on database</w:t>
            </w:r>
          </w:p>
        </w:tc>
        <w:tc>
          <w:tcPr>
            <w:tcW w:w="1458" w:type="dxa"/>
          </w:tcPr>
          <w:p w14:paraId="478C3EDA" w14:textId="570BC85D" w:rsidR="00853312" w:rsidRPr="00853312" w:rsidRDefault="00696387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9F08B2" w14:textId="77777777" w:rsidR="00853312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65AC6FC9" w14:textId="77777777" w:rsidR="00696387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3E84D673" w14:textId="77777777" w:rsidR="00696387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A541E97" w14:textId="1705BE41" w:rsidR="00696387" w:rsidRPr="00853312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</w:tr>
      <w:tr w:rsidR="00853312" w:rsidRPr="00853312" w14:paraId="6248EC2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F8E588" w14:textId="2DE9B9FC" w:rsidR="00853312" w:rsidRDefault="00492EAE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8A72B1" w14:textId="21476A81" w:rsidR="00853312" w:rsidRPr="00492EAE" w:rsidRDefault="00492EAE" w:rsidP="00042128">
            <w:p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 w:rsidRPr="00492EAE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Meeting ended at 6.30pm. Next meeting with sponsor will be on 15 February.</w:t>
            </w:r>
          </w:p>
        </w:tc>
        <w:tc>
          <w:tcPr>
            <w:tcW w:w="1458" w:type="dxa"/>
          </w:tcPr>
          <w:p w14:paraId="115EB384" w14:textId="77777777" w:rsidR="00853312" w:rsidRPr="00853312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97FCE" w14:textId="4C2F2263" w:rsidR="00853312" w:rsidRPr="00853312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853312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37C8E87" w:rsidR="00F21F27" w:rsidRPr="00853312" w:rsidRDefault="005D2A28" w:rsidP="005A4CBD">
      <w:pPr>
        <w:rPr>
          <w:rFonts w:ascii="Segoe UI" w:hAnsi="Segoe UI" w:cs="Segoe UI"/>
        </w:rPr>
      </w:pPr>
      <w:r w:rsidRPr="00853312">
        <w:rPr>
          <w:rFonts w:ascii="Segoe UI" w:hAnsi="Segoe UI" w:cs="Segoe UI"/>
        </w:rPr>
        <w:t>T</w:t>
      </w:r>
      <w:r w:rsidR="00492EAE">
        <w:rPr>
          <w:rFonts w:ascii="Segoe UI" w:hAnsi="Segoe UI" w:cs="Segoe UI"/>
        </w:rPr>
        <w:t>he meeting was adjourned at 6</w:t>
      </w:r>
      <w:r w:rsidR="00E44B03" w:rsidRPr="00853312">
        <w:rPr>
          <w:rFonts w:ascii="Segoe UI" w:hAnsi="Segoe UI" w:cs="Segoe UI"/>
        </w:rPr>
        <w:t>:</w:t>
      </w:r>
      <w:r w:rsidR="009B0DD6" w:rsidRPr="00853312">
        <w:rPr>
          <w:rFonts w:ascii="Segoe UI" w:hAnsi="Segoe UI" w:cs="Segoe UI"/>
        </w:rPr>
        <w:t>30</w:t>
      </w:r>
      <w:r w:rsidR="00F21F27" w:rsidRPr="00853312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853312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3A53E75" w:rsidR="001B7ECE" w:rsidRPr="00853312" w:rsidRDefault="001B7ECE" w:rsidP="005A4CBD">
      <w:pPr>
        <w:rPr>
          <w:rFonts w:ascii="Segoe UI" w:hAnsi="Segoe UI" w:cs="Segoe UI"/>
          <w:color w:val="000000" w:themeColor="text1"/>
        </w:rPr>
      </w:pPr>
      <w:r w:rsidRPr="00853312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853312">
        <w:rPr>
          <w:rFonts w:ascii="Segoe UI" w:hAnsi="Segoe UI" w:cs="Segoe UI"/>
          <w:color w:val="000000" w:themeColor="text1"/>
        </w:rPr>
        <w:t>by</w:t>
      </w:r>
      <w:r w:rsidRPr="00853312">
        <w:rPr>
          <w:rFonts w:ascii="Segoe UI" w:hAnsi="Segoe UI" w:cs="Segoe UI"/>
          <w:color w:val="000000" w:themeColor="text1"/>
        </w:rPr>
        <w:t xml:space="preserve">: </w:t>
      </w:r>
      <w:r w:rsidR="00492EAE">
        <w:rPr>
          <w:rFonts w:ascii="Segoe UI" w:hAnsi="Segoe UI" w:cs="Segoe UI"/>
          <w:color w:val="000000" w:themeColor="text1"/>
        </w:rPr>
        <w:t>Teh Kaixin/</w:t>
      </w:r>
      <w:proofErr w:type="spellStart"/>
      <w:r w:rsidR="00492EAE">
        <w:rPr>
          <w:rFonts w:ascii="Segoe UI" w:hAnsi="Segoe UI" w:cs="Segoe UI"/>
          <w:color w:val="000000" w:themeColor="text1"/>
        </w:rPr>
        <w:t>Chien</w:t>
      </w:r>
      <w:proofErr w:type="spellEnd"/>
      <w:r w:rsidR="00492EAE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287CC76" w:rsidR="001B7ECE" w:rsidRPr="00853312" w:rsidRDefault="001B7ECE" w:rsidP="005A4CBD">
      <w:pPr>
        <w:rPr>
          <w:rFonts w:ascii="Segoe UI" w:hAnsi="Segoe UI" w:cs="Segoe UI"/>
          <w:color w:val="000000" w:themeColor="text1"/>
        </w:rPr>
      </w:pPr>
      <w:r w:rsidRPr="00853312">
        <w:rPr>
          <w:rFonts w:ascii="Segoe UI" w:hAnsi="Segoe UI" w:cs="Segoe UI"/>
          <w:color w:val="000000" w:themeColor="text1"/>
        </w:rPr>
        <w:t>Reviewed</w:t>
      </w:r>
      <w:r w:rsidR="00B3796A" w:rsidRPr="00853312">
        <w:rPr>
          <w:rFonts w:ascii="Segoe UI" w:hAnsi="Segoe UI" w:cs="Segoe UI"/>
          <w:color w:val="000000" w:themeColor="text1"/>
        </w:rPr>
        <w:t>/Edited</w:t>
      </w:r>
      <w:r w:rsidRPr="00853312">
        <w:rPr>
          <w:rFonts w:ascii="Segoe UI" w:hAnsi="Segoe UI" w:cs="Segoe UI"/>
          <w:color w:val="000000" w:themeColor="text1"/>
        </w:rPr>
        <w:t xml:space="preserve"> </w:t>
      </w:r>
      <w:r w:rsidR="00B3796A" w:rsidRPr="00853312">
        <w:rPr>
          <w:rFonts w:ascii="Segoe UI" w:hAnsi="Segoe UI" w:cs="Segoe UI"/>
          <w:color w:val="000000" w:themeColor="text1"/>
        </w:rPr>
        <w:t>by</w:t>
      </w:r>
      <w:r w:rsidRPr="00853312">
        <w:rPr>
          <w:rFonts w:ascii="Segoe UI" w:hAnsi="Segoe UI" w:cs="Segoe UI"/>
          <w:color w:val="000000" w:themeColor="text1"/>
        </w:rPr>
        <w:t>:</w:t>
      </w:r>
      <w:r w:rsidR="00A06977" w:rsidRPr="00853312">
        <w:rPr>
          <w:rFonts w:ascii="Segoe UI" w:hAnsi="Segoe UI" w:cs="Segoe UI"/>
          <w:color w:val="000000" w:themeColor="text1"/>
        </w:rPr>
        <w:t xml:space="preserve"> </w:t>
      </w:r>
      <w:r w:rsidR="00051C54" w:rsidRPr="00853312">
        <w:rPr>
          <w:rFonts w:ascii="Segoe UI" w:hAnsi="Segoe UI" w:cs="Segoe UI"/>
          <w:color w:val="000000" w:themeColor="text1"/>
        </w:rPr>
        <w:t>Teh Kaixin</w:t>
      </w:r>
    </w:p>
    <w:p w14:paraId="31DAD591" w14:textId="1CF22A1D" w:rsidR="009F6A19" w:rsidRPr="00853312" w:rsidRDefault="001B7ECE" w:rsidP="00B3796A">
      <w:pPr>
        <w:rPr>
          <w:rFonts w:ascii="Segoe UI" w:hAnsi="Segoe UI" w:cs="Segoe UI"/>
          <w:color w:val="000000" w:themeColor="text1"/>
        </w:rPr>
      </w:pPr>
      <w:r w:rsidRPr="00853312">
        <w:rPr>
          <w:rFonts w:ascii="Segoe UI" w:hAnsi="Segoe UI" w:cs="Segoe UI"/>
          <w:color w:val="000000" w:themeColor="text1"/>
        </w:rPr>
        <w:t>Date:</w:t>
      </w:r>
      <w:r w:rsidR="00B00336" w:rsidRPr="00853312">
        <w:rPr>
          <w:rFonts w:ascii="Segoe UI" w:hAnsi="Segoe UI" w:cs="Segoe UI"/>
          <w:color w:val="000000" w:themeColor="text1"/>
        </w:rPr>
        <w:t xml:space="preserve"> </w:t>
      </w:r>
      <w:r w:rsidR="00B266EC">
        <w:rPr>
          <w:rFonts w:ascii="Segoe UI" w:hAnsi="Segoe UI" w:cs="Segoe UI"/>
          <w:color w:val="000000" w:themeColor="text1"/>
        </w:rPr>
        <w:t>13</w:t>
      </w:r>
      <w:r w:rsidR="00492EAE">
        <w:rPr>
          <w:rFonts w:ascii="Segoe UI" w:hAnsi="Segoe UI" w:cs="Segoe UI"/>
          <w:color w:val="000000" w:themeColor="text1"/>
        </w:rPr>
        <w:t xml:space="preserve"> February </w:t>
      </w:r>
      <w:r w:rsidR="009B0DD6" w:rsidRPr="00853312">
        <w:rPr>
          <w:rFonts w:ascii="Segoe UI" w:hAnsi="Segoe UI" w:cs="Segoe UI"/>
          <w:color w:val="000000" w:themeColor="text1"/>
        </w:rPr>
        <w:t>2017</w:t>
      </w:r>
    </w:p>
    <w:p w14:paraId="38D44DF4" w14:textId="304DA060" w:rsidR="00040746" w:rsidRPr="00853312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853312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C57F6" w14:textId="77777777" w:rsidR="00FD333A" w:rsidRDefault="00FD333A" w:rsidP="001253D3">
      <w:r>
        <w:separator/>
      </w:r>
    </w:p>
  </w:endnote>
  <w:endnote w:type="continuationSeparator" w:id="0">
    <w:p w14:paraId="6EFAA289" w14:textId="77777777" w:rsidR="00FD333A" w:rsidRDefault="00FD333A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BA0510D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66054F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FD333A">
            <w:fldChar w:fldCharType="begin"/>
          </w:r>
          <w:r w:rsidR="00FD333A">
            <w:instrText xml:space="preserve"> NUMPAGES  \* Arabic  \* MERGEFORMAT </w:instrText>
          </w:r>
          <w:r w:rsidR="00FD333A">
            <w:fldChar w:fldCharType="separate"/>
          </w:r>
          <w:r w:rsidR="0066054F" w:rsidRPr="0066054F">
            <w:rPr>
              <w:rFonts w:ascii="Calibri" w:hAnsi="Calibri" w:cs="Calibri"/>
              <w:b/>
              <w:bCs/>
              <w:noProof/>
            </w:rPr>
            <w:t>2</w:t>
          </w:r>
          <w:r w:rsidR="00FD333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AFE27" w14:textId="77777777" w:rsidR="00FD333A" w:rsidRDefault="00FD333A" w:rsidP="001253D3">
      <w:r>
        <w:separator/>
      </w:r>
    </w:p>
  </w:footnote>
  <w:footnote w:type="continuationSeparator" w:id="0">
    <w:p w14:paraId="5B768EC5" w14:textId="77777777" w:rsidR="00FD333A" w:rsidRDefault="00FD333A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5B6"/>
    <w:multiLevelType w:val="hybridMultilevel"/>
    <w:tmpl w:val="64C2C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9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17CD0"/>
    <w:multiLevelType w:val="hybridMultilevel"/>
    <w:tmpl w:val="76B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170F6"/>
    <w:multiLevelType w:val="hybridMultilevel"/>
    <w:tmpl w:val="99CEF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A4C51"/>
    <w:multiLevelType w:val="hybridMultilevel"/>
    <w:tmpl w:val="E69CAB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7C503A"/>
    <w:multiLevelType w:val="hybridMultilevel"/>
    <w:tmpl w:val="54C22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BC157A"/>
    <w:multiLevelType w:val="hybridMultilevel"/>
    <w:tmpl w:val="46BE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356AE"/>
    <w:multiLevelType w:val="hybridMultilevel"/>
    <w:tmpl w:val="C6901CD6"/>
    <w:lvl w:ilvl="0" w:tplc="4BBAB0E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82827"/>
    <w:multiLevelType w:val="hybridMultilevel"/>
    <w:tmpl w:val="4E1E3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C6DE0"/>
    <w:multiLevelType w:val="hybridMultilevel"/>
    <w:tmpl w:val="EBF0E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2"/>
  </w:num>
  <w:num w:numId="4">
    <w:abstractNumId w:val="18"/>
  </w:num>
  <w:num w:numId="5">
    <w:abstractNumId w:val="9"/>
  </w:num>
  <w:num w:numId="6">
    <w:abstractNumId w:val="32"/>
  </w:num>
  <w:num w:numId="7">
    <w:abstractNumId w:val="6"/>
  </w:num>
  <w:num w:numId="8">
    <w:abstractNumId w:val="28"/>
  </w:num>
  <w:num w:numId="9">
    <w:abstractNumId w:val="10"/>
  </w:num>
  <w:num w:numId="10">
    <w:abstractNumId w:val="29"/>
  </w:num>
  <w:num w:numId="11">
    <w:abstractNumId w:val="30"/>
  </w:num>
  <w:num w:numId="12">
    <w:abstractNumId w:val="41"/>
  </w:num>
  <w:num w:numId="13">
    <w:abstractNumId w:val="7"/>
  </w:num>
  <w:num w:numId="14">
    <w:abstractNumId w:val="3"/>
  </w:num>
  <w:num w:numId="15">
    <w:abstractNumId w:val="15"/>
  </w:num>
  <w:num w:numId="16">
    <w:abstractNumId w:val="5"/>
  </w:num>
  <w:num w:numId="17">
    <w:abstractNumId w:val="23"/>
  </w:num>
  <w:num w:numId="18">
    <w:abstractNumId w:val="39"/>
  </w:num>
  <w:num w:numId="19">
    <w:abstractNumId w:val="38"/>
  </w:num>
  <w:num w:numId="20">
    <w:abstractNumId w:val="40"/>
  </w:num>
  <w:num w:numId="21">
    <w:abstractNumId w:val="27"/>
  </w:num>
  <w:num w:numId="22">
    <w:abstractNumId w:val="33"/>
  </w:num>
  <w:num w:numId="23">
    <w:abstractNumId w:val="2"/>
  </w:num>
  <w:num w:numId="24">
    <w:abstractNumId w:val="13"/>
  </w:num>
  <w:num w:numId="25">
    <w:abstractNumId w:val="14"/>
  </w:num>
  <w:num w:numId="26">
    <w:abstractNumId w:val="1"/>
  </w:num>
  <w:num w:numId="27">
    <w:abstractNumId w:val="37"/>
  </w:num>
  <w:num w:numId="28">
    <w:abstractNumId w:val="31"/>
  </w:num>
  <w:num w:numId="29">
    <w:abstractNumId w:val="26"/>
  </w:num>
  <w:num w:numId="30">
    <w:abstractNumId w:val="11"/>
  </w:num>
  <w:num w:numId="31">
    <w:abstractNumId w:val="17"/>
  </w:num>
  <w:num w:numId="32">
    <w:abstractNumId w:val="35"/>
  </w:num>
  <w:num w:numId="33">
    <w:abstractNumId w:val="4"/>
  </w:num>
  <w:num w:numId="34">
    <w:abstractNumId w:val="25"/>
  </w:num>
  <w:num w:numId="35">
    <w:abstractNumId w:val="21"/>
  </w:num>
  <w:num w:numId="36">
    <w:abstractNumId w:val="36"/>
  </w:num>
  <w:num w:numId="37">
    <w:abstractNumId w:val="0"/>
  </w:num>
  <w:num w:numId="38">
    <w:abstractNumId w:val="16"/>
  </w:num>
  <w:num w:numId="39">
    <w:abstractNumId w:val="20"/>
  </w:num>
  <w:num w:numId="40">
    <w:abstractNumId w:val="34"/>
  </w:num>
  <w:num w:numId="41">
    <w:abstractNumId w:val="24"/>
  </w:num>
  <w:num w:numId="42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128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274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8EE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B7A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AE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CF7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54F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387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312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6EC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5D10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26F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4B03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DA3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33A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97042-4111-4B75-B8A1-8895BCE9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2017-02-14T05:41:00Z</cp:lastPrinted>
  <dcterms:created xsi:type="dcterms:W3CDTF">2017-02-14T05:35:00Z</dcterms:created>
  <dcterms:modified xsi:type="dcterms:W3CDTF">2017-02-14T05:42:00Z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