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8FCB" w14:textId="77777777" w:rsidR="00102E41" w:rsidRPr="00102E41" w:rsidRDefault="00102E41" w:rsidP="00102E41">
      <w:r w:rsidRPr="00102E41">
        <w:t>Of course! I've processed the text file for you. It was interesting to see the different types of maintenance and the associated costs.</w:t>
      </w:r>
    </w:p>
    <w:p w14:paraId="0B0F5F2D" w14:textId="77777777" w:rsidR="00102E41" w:rsidRPr="00102E41" w:rsidRDefault="00102E41" w:rsidP="00102E41">
      <w:r w:rsidRPr="00102E41">
        <w:t>Based on your instructions, I focused only on the lines beginning with [LABOR] and extracted the final number from each of those lines to calculate your totals.</w:t>
      </w:r>
    </w:p>
    <w:p w14:paraId="67C301B5" w14:textId="77777777" w:rsidR="00102E41" w:rsidRPr="00102E41" w:rsidRDefault="00102E41" w:rsidP="00102E41">
      <w:r w:rsidRPr="00102E41">
        <w:t>Here is the breakdown of the individual labor costs I found, followed by the grand total for this batch.</w:t>
      </w:r>
    </w:p>
    <w:p w14:paraId="3F257E15" w14:textId="77777777" w:rsidR="00102E41" w:rsidRPr="00102E41" w:rsidRDefault="00102E41" w:rsidP="00102E41">
      <w:pPr>
        <w:rPr>
          <w:b/>
          <w:bCs/>
        </w:rPr>
      </w:pPr>
      <w:r w:rsidRPr="00102E41">
        <w:rPr>
          <w:b/>
          <w:bCs/>
        </w:rPr>
        <w:t>Individual Labor Costs Found</w:t>
      </w:r>
    </w:p>
    <w:p w14:paraId="1C62B2BD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$900.00 (100 HR inspection)</w:t>
      </w:r>
    </w:p>
    <w:p w14:paraId="116FBE9A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$617.50 (Multiple squawks)</w:t>
      </w:r>
    </w:p>
    <w:p w14:paraId="06EFC76E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37C28441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3C587B6B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29838E7D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$665.00 (Flight School rate)</w:t>
      </w:r>
    </w:p>
    <w:p w14:paraId="36FE2A5A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4FAB8979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02C5CB71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791A516A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$570.00 (Multiple squawks)</w:t>
      </w:r>
    </w:p>
    <w:p w14:paraId="01B24587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$850.00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2F21F362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$285.00 (Multiple squawks)</w:t>
      </w:r>
    </w:p>
    <w:p w14:paraId="4482B7F1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65D77203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$427.50 (Multiple squawks)</w:t>
      </w:r>
    </w:p>
    <w:p w14:paraId="153DD8A6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00AD1FF1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$47.50 (Flight School rate)</w:t>
      </w:r>
    </w:p>
    <w:p w14:paraId="0CAF068B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$95.00 (Flight School rate)</w:t>
      </w:r>
    </w:p>
    <w:p w14:paraId="319AB97F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17CB088E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$522.50 (Multiple squawks)</w:t>
      </w:r>
    </w:p>
    <w:p w14:paraId="6313EF63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0ED38937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lastRenderedPageBreak/>
        <w:t>$250.00 (50 HR Inspection)</w:t>
      </w:r>
    </w:p>
    <w:p w14:paraId="6443AF7C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$95.00 (Flight School rate)</w:t>
      </w:r>
    </w:p>
    <w:p w14:paraId="13B0243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6769B7E7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$142.50 (Multiple squawks)</w:t>
      </w:r>
    </w:p>
    <w:p w14:paraId="5DC11107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$95.00 (Flight School rate)</w:t>
      </w:r>
    </w:p>
    <w:p w14:paraId="52B719E6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$47.50 (Labor Rate)</w:t>
      </w:r>
    </w:p>
    <w:p w14:paraId="55697D0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$237.50 (Flight School rate)</w:t>
      </w:r>
    </w:p>
    <w:p w14:paraId="4AEE1B4E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2B9A6E28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$855.00 (Multiple squawks)</w:t>
      </w:r>
    </w:p>
    <w:p w14:paraId="5E80C0CF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0C719B98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$855.00 (Multiple squawks)</w:t>
      </w:r>
    </w:p>
    <w:p w14:paraId="7D6ADA40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$617.50 (Flight School rate)</w:t>
      </w:r>
    </w:p>
    <w:p w14:paraId="0743C6C2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$190.00 (Flight School rate)</w:t>
      </w:r>
    </w:p>
    <w:p w14:paraId="4E2CBD8B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257058C3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$150.00 (Multiple squawks)</w:t>
      </w:r>
    </w:p>
    <w:p w14:paraId="6209ED7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$285.00 (Flight School rate)</w:t>
      </w:r>
    </w:p>
    <w:p w14:paraId="31E77952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18261423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$800.00 (Multiple squawks)</w:t>
      </w:r>
    </w:p>
    <w:p w14:paraId="07DF31EC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$17,150.00 (RH Wing work)</w:t>
      </w:r>
    </w:p>
    <w:p w14:paraId="188AEED9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$700.00 (NDT inspection)</w:t>
      </w:r>
    </w:p>
    <w:p w14:paraId="24F9B29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$1,150.00 (Flight School rate)</w:t>
      </w:r>
    </w:p>
    <w:p w14:paraId="1A44B701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592D4FAB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$700.00 (Multiple squawks)</w:t>
      </w:r>
    </w:p>
    <w:p w14:paraId="3A5636B4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$2,000.00 (Services Insurance Deductible) </w:t>
      </w:r>
      <w:r w:rsidRPr="00102E41">
        <w:rPr>
          <w:b/>
          <w:bCs/>
        </w:rPr>
        <w:t>*</w:t>
      </w:r>
    </w:p>
    <w:p w14:paraId="187D5A3B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$150.00 (Flight School rate)</w:t>
      </w:r>
    </w:p>
    <w:p w14:paraId="1BFB3DD0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Hour Inspection)</w:t>
      </w:r>
    </w:p>
    <w:p w14:paraId="107F06C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lastRenderedPageBreak/>
        <w:t>$800.00 (Flight School rate)</w:t>
      </w:r>
    </w:p>
    <w:p w14:paraId="74335B80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$150.00 (Flight School rate)</w:t>
      </w:r>
    </w:p>
    <w:p w14:paraId="714A369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$150.00 (Flight School rate)</w:t>
      </w:r>
    </w:p>
    <w:p w14:paraId="471CE059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$1,400.00 (Annual Inspection)</w:t>
      </w:r>
    </w:p>
    <w:p w14:paraId="39D797AA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$650.00 (Multiple squawks)</w:t>
      </w:r>
    </w:p>
    <w:p w14:paraId="1EE22CBA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$150.00 (Flight School rate)</w:t>
      </w:r>
    </w:p>
    <w:p w14:paraId="65DA987C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$200.00 (Flight School rate)</w:t>
      </w:r>
    </w:p>
    <w:p w14:paraId="0E18C0BD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66A6D784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$700.00 (Multiple squawks)</w:t>
      </w:r>
    </w:p>
    <w:p w14:paraId="29A6E063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01FAEBFE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$300.00 (Multiple squawks)</w:t>
      </w:r>
    </w:p>
    <w:p w14:paraId="123C2154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27D753E2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$800.00 (Multiple squawks)</w:t>
      </w:r>
    </w:p>
    <w:p w14:paraId="0AB9D0B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$300.00 (Flight School rate)</w:t>
      </w:r>
    </w:p>
    <w:p w14:paraId="15886DCC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$0.00 (Customer requested 50 HR)</w:t>
      </w:r>
    </w:p>
    <w:p w14:paraId="2DE8EDDF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$2,400.00 (Multiple squawks)</w:t>
      </w:r>
    </w:p>
    <w:p w14:paraId="5BFA57C8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2E067058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$1,050.00 (Multiple squawks)</w:t>
      </w:r>
    </w:p>
    <w:p w14:paraId="4810ADE5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$150.00 (Oil Change)</w:t>
      </w:r>
    </w:p>
    <w:p w14:paraId="42EC006F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$800.00 (Flight School rate)</w:t>
      </w:r>
    </w:p>
    <w:p w14:paraId="72D97EC8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$150.00 (Oil Change)</w:t>
      </w:r>
    </w:p>
    <w:p w14:paraId="1CE1C468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$200.00 (Flight School rate)</w:t>
      </w:r>
    </w:p>
    <w:p w14:paraId="1C38861A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3F7D4F63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$200.00 (Multiple squawks)</w:t>
      </w:r>
    </w:p>
    <w:p w14:paraId="455B6ECB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 xml:space="preserve">$900.00 (100 </w:t>
      </w:r>
      <w:proofErr w:type="spellStart"/>
      <w:r w:rsidRPr="00102E41">
        <w:t>Hr</w:t>
      </w:r>
      <w:proofErr w:type="spellEnd"/>
      <w:r w:rsidRPr="00102E41">
        <w:t xml:space="preserve"> inspection)</w:t>
      </w:r>
    </w:p>
    <w:p w14:paraId="5FB635D0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$3,350.00 (Multiple squawks)</w:t>
      </w:r>
    </w:p>
    <w:p w14:paraId="6C3B651F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lastRenderedPageBreak/>
        <w:t>$400.00 (Flight School rate)</w:t>
      </w:r>
    </w:p>
    <w:p w14:paraId="3DA33A11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$250.00 (50 HR Inspection)</w:t>
      </w:r>
    </w:p>
    <w:p w14:paraId="39F775EB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$4,000.00 (Flight School rate)</w:t>
      </w:r>
    </w:p>
    <w:p w14:paraId="657386BE" w14:textId="77777777" w:rsidR="00102E41" w:rsidRPr="00102E41" w:rsidRDefault="00102E41" w:rsidP="00102E41">
      <w:pPr>
        <w:numPr>
          <w:ilvl w:val="0"/>
          <w:numId w:val="1"/>
        </w:numPr>
      </w:pPr>
      <w:r w:rsidRPr="00102E41">
        <w:t>$200.00 (Flight School rate)</w:t>
      </w:r>
    </w:p>
    <w:p w14:paraId="1C052714" w14:textId="77777777" w:rsidR="00102E41" w:rsidRPr="00102E41" w:rsidRDefault="00102E41" w:rsidP="00102E41">
      <w:r w:rsidRPr="00102E41">
        <w:pict w14:anchorId="17664086">
          <v:rect id="_x0000_i1037" style="width:0;height:1.5pt" o:hralign="center" o:hrstd="t" o:hr="t" fillcolor="#a0a0a0" stroked="f"/>
        </w:pict>
      </w:r>
    </w:p>
    <w:p w14:paraId="0CB8EE01" w14:textId="77777777" w:rsidR="00102E41" w:rsidRPr="00102E41" w:rsidRDefault="00102E41" w:rsidP="00102E41">
      <w:pPr>
        <w:rPr>
          <w:b/>
          <w:bCs/>
        </w:rPr>
      </w:pPr>
      <w:r w:rsidRPr="00102E41">
        <w:rPr>
          <w:b/>
          <w:bCs/>
        </w:rPr>
        <w:t>Total Labor Cost</w:t>
      </w:r>
    </w:p>
    <w:p w14:paraId="2D8F57A2" w14:textId="77777777" w:rsidR="00102E41" w:rsidRPr="00102E41" w:rsidRDefault="00102E41" w:rsidP="00102E41">
      <w:r w:rsidRPr="00102E41">
        <w:t>Based on this batch of invoices, your total labor cost is:</w:t>
      </w:r>
    </w:p>
    <w:p w14:paraId="6F21AF53" w14:textId="77777777" w:rsidR="00102E41" w:rsidRPr="00102E41" w:rsidRDefault="00102E41" w:rsidP="00102E41">
      <w:pPr>
        <w:rPr>
          <w:b/>
          <w:bCs/>
        </w:rPr>
      </w:pPr>
      <w:r w:rsidRPr="00102E41">
        <w:rPr>
          <w:b/>
          <w:bCs/>
        </w:rPr>
        <w:t>$50,237.50</w:t>
      </w:r>
    </w:p>
    <w:p w14:paraId="7A4FFC4F" w14:textId="77777777" w:rsidR="00102E41" w:rsidRPr="00102E41" w:rsidRDefault="00102E41" w:rsidP="00102E41">
      <w:r w:rsidRPr="00102E41">
        <w:pict w14:anchorId="48C60D07">
          <v:rect id="_x0000_i1038" style="width:0;height:1.5pt" o:hralign="center" o:hrstd="t" o:hr="t" fillcolor="#a0a0a0" stroked="f"/>
        </w:pict>
      </w:r>
    </w:p>
    <w:p w14:paraId="698F57F6" w14:textId="77777777" w:rsidR="00102E41" w:rsidRPr="00102E41" w:rsidRDefault="00102E41" w:rsidP="00102E41">
      <w:r w:rsidRPr="00102E41">
        <w:rPr>
          <w:b/>
          <w:bCs/>
        </w:rPr>
        <w:t>A Few Quick Notes for You:</w:t>
      </w:r>
    </w:p>
    <w:p w14:paraId="3B2E5C8C" w14:textId="77777777" w:rsidR="00102E41" w:rsidRPr="00102E41" w:rsidRDefault="00102E41" w:rsidP="00102E41">
      <w:pPr>
        <w:numPr>
          <w:ilvl w:val="0"/>
          <w:numId w:val="2"/>
        </w:numPr>
      </w:pPr>
      <w:r w:rsidRPr="00102E41">
        <w:t>I noticed a few lines like (No additional labor) or lines about a rate increase. I correctly interpreted these as having a cost of $0.00 and did not include them in the total.</w:t>
      </w:r>
    </w:p>
    <w:p w14:paraId="7CA13B13" w14:textId="77777777" w:rsidR="00102E41" w:rsidRPr="00102E41" w:rsidRDefault="00102E41" w:rsidP="00102E41">
      <w:pPr>
        <w:numPr>
          <w:ilvl w:val="0"/>
          <w:numId w:val="2"/>
        </w:numPr>
      </w:pPr>
      <w:r w:rsidRPr="00102E41">
        <w:rPr>
          <w:b/>
          <w:bCs/>
        </w:rPr>
        <w:t>*</w:t>
      </w:r>
      <w:r w:rsidRPr="00102E41">
        <w:t xml:space="preserve"> There is one item for </w:t>
      </w:r>
      <w:r w:rsidRPr="00102E41">
        <w:rPr>
          <w:b/>
          <w:bCs/>
        </w:rPr>
        <w:t>$2,000.00</w:t>
      </w:r>
      <w:r w:rsidRPr="00102E41">
        <w:t xml:space="preserve"> labeled as [LABOR] but described as "Services Insurance Deductible." I have included this in the total as requested since it was tagged as labor, but you may want to re-classify that cost internally as it's not a typical labor expense.</w:t>
      </w:r>
    </w:p>
    <w:p w14:paraId="50644E66" w14:textId="77777777" w:rsidR="00102E41" w:rsidRPr="00102E41" w:rsidRDefault="00102E41" w:rsidP="00102E41">
      <w:pPr>
        <w:numPr>
          <w:ilvl w:val="0"/>
          <w:numId w:val="2"/>
        </w:numPr>
      </w:pPr>
      <w:r w:rsidRPr="00102E41">
        <w:t>I also saw the note that the hourly rate increased from $95/</w:t>
      </w:r>
      <w:proofErr w:type="spellStart"/>
      <w:r w:rsidRPr="00102E41">
        <w:t>hr</w:t>
      </w:r>
      <w:proofErr w:type="spellEnd"/>
      <w:r w:rsidRPr="00102E41">
        <w:t xml:space="preserve"> to $100/</w:t>
      </w:r>
      <w:proofErr w:type="spellStart"/>
      <w:r w:rsidRPr="00102E41">
        <w:t>hr</w:t>
      </w:r>
      <w:proofErr w:type="spellEnd"/>
      <w:r w:rsidRPr="00102E41">
        <w:t xml:space="preserve"> starting in January 2025, which is reflected in the later invoices.</w:t>
      </w:r>
    </w:p>
    <w:p w14:paraId="33207AB1" w14:textId="77777777" w:rsidR="00102E41" w:rsidRPr="00102E41" w:rsidRDefault="00102E41" w:rsidP="00102E41">
      <w:r w:rsidRPr="00102E41">
        <w:t>Hope this helps you with your decision-making! Let me know when you have the next batch ready.</w:t>
      </w:r>
    </w:p>
    <w:p w14:paraId="1E3A65C1" w14:textId="77777777" w:rsidR="00FC6397" w:rsidRDefault="00FC6397"/>
    <w:sectPr w:rsidR="00FC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D3D54"/>
    <w:multiLevelType w:val="multilevel"/>
    <w:tmpl w:val="FD2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56D19"/>
    <w:multiLevelType w:val="multilevel"/>
    <w:tmpl w:val="2AF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449552">
    <w:abstractNumId w:val="1"/>
  </w:num>
  <w:num w:numId="2" w16cid:durableId="123582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41"/>
    <w:rsid w:val="00102E41"/>
    <w:rsid w:val="00141379"/>
    <w:rsid w:val="003929D5"/>
    <w:rsid w:val="00A5111B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22A"/>
  <w15:chartTrackingRefBased/>
  <w15:docId w15:val="{86D3CE2F-D86F-4851-B6AB-29DCFAB6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Anand</dc:creator>
  <cp:keywords/>
  <dc:description/>
  <cp:lastModifiedBy>Avi Anand</cp:lastModifiedBy>
  <cp:revision>1</cp:revision>
  <dcterms:created xsi:type="dcterms:W3CDTF">2025-07-22T04:00:00Z</dcterms:created>
  <dcterms:modified xsi:type="dcterms:W3CDTF">2025-07-22T04:01:00Z</dcterms:modified>
</cp:coreProperties>
</file>