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50" w:rsidRDefault="00461C0D">
      <w:pPr>
        <w:rPr>
          <w:sz w:val="28"/>
          <w:szCs w:val="28"/>
        </w:rPr>
      </w:pPr>
      <w:r>
        <w:rPr>
          <w:sz w:val="28"/>
          <w:szCs w:val="28"/>
        </w:rPr>
        <w:t xml:space="preserve">Aurelio </w:t>
      </w:r>
      <w:proofErr w:type="spellStart"/>
      <w:proofErr w:type="gramStart"/>
      <w:r>
        <w:rPr>
          <w:sz w:val="28"/>
          <w:szCs w:val="28"/>
        </w:rPr>
        <w:t>Talag</w:t>
      </w:r>
      <w:proofErr w:type="spellEnd"/>
      <w:r>
        <w:rPr>
          <w:sz w:val="28"/>
          <w:szCs w:val="28"/>
        </w:rPr>
        <w:t xml:space="preserve"> ,</w:t>
      </w:r>
      <w:r w:rsidR="00B9678C" w:rsidRPr="00B9678C">
        <w:rPr>
          <w:sz w:val="28"/>
          <w:szCs w:val="28"/>
        </w:rPr>
        <w:t>Denzel</w:t>
      </w:r>
      <w:proofErr w:type="gramEnd"/>
      <w:r w:rsidR="00B9678C" w:rsidRPr="00B9678C">
        <w:rPr>
          <w:sz w:val="28"/>
          <w:szCs w:val="28"/>
        </w:rPr>
        <w:t xml:space="preserve"> F. </w:t>
      </w:r>
      <w:proofErr w:type="spellStart"/>
      <w:r w:rsidR="00B9678C" w:rsidRPr="00B9678C">
        <w:rPr>
          <w:sz w:val="28"/>
          <w:szCs w:val="28"/>
        </w:rPr>
        <w:t>Oribiana</w:t>
      </w:r>
      <w:proofErr w:type="spellEnd"/>
      <w:r>
        <w:rPr>
          <w:sz w:val="28"/>
          <w:szCs w:val="28"/>
        </w:rPr>
        <w:t xml:space="preserve">, John </w:t>
      </w:r>
      <w:proofErr w:type="spellStart"/>
      <w:r>
        <w:rPr>
          <w:sz w:val="28"/>
          <w:szCs w:val="28"/>
        </w:rPr>
        <w:t>Llod</w:t>
      </w:r>
      <w:proofErr w:type="spellEnd"/>
      <w:r>
        <w:rPr>
          <w:sz w:val="28"/>
          <w:szCs w:val="28"/>
        </w:rPr>
        <w:t xml:space="preserve"> Briones, Victor Manuel Serrano</w:t>
      </w:r>
    </w:p>
    <w:p w:rsidR="00953A4E" w:rsidRDefault="00953A4E">
      <w:pPr>
        <w:rPr>
          <w:sz w:val="28"/>
          <w:szCs w:val="28"/>
        </w:rPr>
      </w:pPr>
      <w:r>
        <w:rPr>
          <w:sz w:val="28"/>
          <w:szCs w:val="28"/>
        </w:rPr>
        <w:t>Use Cases</w:t>
      </w:r>
    </w:p>
    <w:p w:rsidR="00953A4E" w:rsidRPr="00953A4E" w:rsidRDefault="00953A4E" w:rsidP="00953A4E">
      <w:pPr>
        <w:rPr>
          <w:sz w:val="28"/>
          <w:szCs w:val="28"/>
        </w:rPr>
      </w:pPr>
      <w:r w:rsidRPr="00953A4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53A4E">
        <w:rPr>
          <w:sz w:val="28"/>
          <w:szCs w:val="28"/>
        </w:rPr>
        <w:t xml:space="preserve">User </w:t>
      </w:r>
      <w:r>
        <w:rPr>
          <w:sz w:val="28"/>
          <w:szCs w:val="28"/>
        </w:rPr>
        <w:t>Authentication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B9678C" w:rsidTr="00B9678C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B9678C" w:rsidRPr="00953A4E" w:rsidRDefault="00B9678C" w:rsidP="00B9678C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B9678C" w:rsidRPr="00953A4E" w:rsidRDefault="00953A4E" w:rsidP="00F10150">
            <w:pPr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UC01</w:t>
            </w:r>
          </w:p>
        </w:tc>
      </w:tr>
      <w:tr w:rsidR="00B9678C" w:rsidTr="00B9678C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B9678C" w:rsidRPr="00953A4E" w:rsidRDefault="00B9678C" w:rsidP="00B9678C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B9678C" w:rsidRPr="00953A4E" w:rsidRDefault="00953A4E" w:rsidP="00F10150">
            <w:pPr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User Authentication</w:t>
            </w:r>
          </w:p>
        </w:tc>
      </w:tr>
      <w:tr w:rsidR="00B9678C" w:rsidTr="00B9678C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B9678C" w:rsidRPr="00953A4E" w:rsidRDefault="00B9678C" w:rsidP="00B9678C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Actor(s):</w:t>
            </w:r>
          </w:p>
        </w:tc>
        <w:tc>
          <w:tcPr>
            <w:tcW w:w="6868" w:type="dxa"/>
            <w:gridSpan w:val="2"/>
          </w:tcPr>
          <w:p w:rsidR="00B9678C" w:rsidRPr="00953A4E" w:rsidRDefault="00953A4E" w:rsidP="00F10150">
            <w:pPr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Admin,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53A4E">
              <w:rPr>
                <w:b/>
                <w:sz w:val="24"/>
                <w:szCs w:val="24"/>
              </w:rPr>
              <w:t>Staff</w:t>
            </w:r>
          </w:p>
        </w:tc>
      </w:tr>
      <w:tr w:rsidR="00B9678C" w:rsidTr="00C464F6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B9678C" w:rsidRPr="00953A4E" w:rsidRDefault="00B9678C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Basic Flow</w:t>
            </w:r>
          </w:p>
        </w:tc>
        <w:tc>
          <w:tcPr>
            <w:tcW w:w="3249" w:type="dxa"/>
          </w:tcPr>
          <w:p w:rsidR="00B9678C" w:rsidRDefault="00953A4E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 Action</w:t>
            </w:r>
          </w:p>
          <w:p w:rsidR="00953A4E" w:rsidRDefault="00953A4E" w:rsidP="00953A4E">
            <w:pPr>
              <w:jc w:val="center"/>
              <w:rPr>
                <w:b/>
                <w:sz w:val="24"/>
                <w:szCs w:val="24"/>
              </w:rPr>
            </w:pPr>
          </w:p>
          <w:p w:rsidR="00953A4E" w:rsidRDefault="00953A4E" w:rsidP="00953A4E">
            <w:pPr>
              <w:jc w:val="center"/>
              <w:rPr>
                <w:b/>
                <w:sz w:val="24"/>
                <w:szCs w:val="24"/>
              </w:rPr>
            </w:pPr>
          </w:p>
          <w:p w:rsidR="00953A4E" w:rsidRDefault="00953A4E" w:rsidP="00953A4E">
            <w:pPr>
              <w:jc w:val="center"/>
            </w:pPr>
            <w:r w:rsidRPr="00953A4E">
              <w:rPr>
                <w:b/>
              </w:rPr>
              <w:t>Step 2:</w:t>
            </w:r>
            <w:r>
              <w:t xml:space="preserve"> User selects privilege and types his username and password.</w:t>
            </w:r>
          </w:p>
          <w:p w:rsidR="00953A4E" w:rsidRPr="00953A4E" w:rsidRDefault="00953A4E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</w:rPr>
              <w:t>Step 3:</w:t>
            </w:r>
            <w:r>
              <w:t xml:space="preserve"> User clicks the “Login” button.</w:t>
            </w:r>
          </w:p>
        </w:tc>
        <w:tc>
          <w:tcPr>
            <w:tcW w:w="3619" w:type="dxa"/>
          </w:tcPr>
          <w:p w:rsidR="00B9678C" w:rsidRDefault="00953A4E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System Response</w:t>
            </w:r>
          </w:p>
          <w:p w:rsidR="00953A4E" w:rsidRDefault="00953A4E" w:rsidP="00953A4E">
            <w:pPr>
              <w:jc w:val="center"/>
            </w:pPr>
            <w:r w:rsidRPr="00953A4E">
              <w:rPr>
                <w:b/>
              </w:rPr>
              <w:t>Step 1:</w:t>
            </w:r>
            <w:r>
              <w:t xml:space="preserve"> System displays the login page of </w:t>
            </w:r>
            <w:proofErr w:type="spellStart"/>
            <w:r>
              <w:t>Promax</w:t>
            </w:r>
            <w:proofErr w:type="spellEnd"/>
            <w:r>
              <w:t xml:space="preserve"> Decision Support system.</w:t>
            </w:r>
          </w:p>
          <w:p w:rsidR="00953A4E" w:rsidRDefault="00953A4E" w:rsidP="00953A4E">
            <w:pPr>
              <w:jc w:val="center"/>
            </w:pPr>
          </w:p>
          <w:p w:rsidR="00953A4E" w:rsidRDefault="00953A4E" w:rsidP="00953A4E">
            <w:pPr>
              <w:jc w:val="center"/>
            </w:pPr>
          </w:p>
          <w:p w:rsidR="00953A4E" w:rsidRDefault="00953A4E" w:rsidP="00953A4E">
            <w:pPr>
              <w:jc w:val="center"/>
            </w:pPr>
          </w:p>
          <w:p w:rsidR="00953A4E" w:rsidRDefault="00953A4E" w:rsidP="00953A4E">
            <w:pPr>
              <w:jc w:val="center"/>
            </w:pPr>
          </w:p>
          <w:p w:rsidR="00953A4E" w:rsidRPr="00953A4E" w:rsidRDefault="00953A4E" w:rsidP="00953A4E">
            <w:pPr>
              <w:jc w:val="center"/>
              <w:rPr>
                <w:b/>
                <w:sz w:val="24"/>
                <w:szCs w:val="24"/>
              </w:rPr>
            </w:pPr>
            <w:r>
              <w:t xml:space="preserve">Step 4: System displays the system </w:t>
            </w:r>
            <w:proofErr w:type="spellStart"/>
            <w:r>
              <w:t>ui</w:t>
            </w:r>
            <w:proofErr w:type="spellEnd"/>
          </w:p>
        </w:tc>
      </w:tr>
      <w:tr w:rsidR="00B9678C" w:rsidTr="00B9678C">
        <w:trPr>
          <w:trHeight w:val="2762"/>
        </w:trPr>
        <w:tc>
          <w:tcPr>
            <w:tcW w:w="2474" w:type="dxa"/>
            <w:shd w:val="clear" w:color="auto" w:fill="BDD6EE" w:themeFill="accent1" w:themeFillTint="66"/>
          </w:tcPr>
          <w:p w:rsidR="00B9678C" w:rsidRPr="00953A4E" w:rsidRDefault="00953A4E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Alternate Flow</w:t>
            </w:r>
          </w:p>
        </w:tc>
        <w:tc>
          <w:tcPr>
            <w:tcW w:w="3249" w:type="dxa"/>
          </w:tcPr>
          <w:p w:rsidR="00B9678C" w:rsidRDefault="00953A4E" w:rsidP="00953A4E">
            <w:pPr>
              <w:pStyle w:val="ListParagraph"/>
              <w:numPr>
                <w:ilvl w:val="0"/>
                <w:numId w:val="2"/>
              </w:numPr>
            </w:pPr>
            <w:r>
              <w:t xml:space="preserve">At Step 2 if users privilege does not match the username and password </w:t>
            </w:r>
          </w:p>
          <w:p w:rsidR="00953A4E" w:rsidRDefault="00953A4E" w:rsidP="00953A4E"/>
          <w:p w:rsidR="00953A4E" w:rsidRDefault="00953A4E" w:rsidP="00953A4E">
            <w:pPr>
              <w:pStyle w:val="ListParagraph"/>
              <w:numPr>
                <w:ilvl w:val="0"/>
                <w:numId w:val="2"/>
              </w:numPr>
            </w:pPr>
            <w:r>
              <w:t>At step2 if user inputs incorrect username</w:t>
            </w:r>
            <w:r w:rsidR="00C464F6">
              <w:t xml:space="preserve"> or password</w:t>
            </w:r>
          </w:p>
        </w:tc>
        <w:tc>
          <w:tcPr>
            <w:tcW w:w="3619" w:type="dxa"/>
          </w:tcPr>
          <w:p w:rsidR="00B9678C" w:rsidRDefault="00B9678C" w:rsidP="00F10150"/>
          <w:p w:rsidR="00953A4E" w:rsidRDefault="00953A4E" w:rsidP="00F10150"/>
          <w:p w:rsidR="00953A4E" w:rsidRDefault="00953A4E" w:rsidP="00F10150">
            <w:r>
              <w:t>System displays a message (error code 001)</w:t>
            </w:r>
          </w:p>
          <w:p w:rsidR="00C464F6" w:rsidRDefault="00C464F6" w:rsidP="00F10150"/>
          <w:p w:rsidR="00C464F6" w:rsidRDefault="00C464F6" w:rsidP="00F10150"/>
          <w:p w:rsidR="00C464F6" w:rsidRDefault="00C464F6" w:rsidP="00F10150"/>
          <w:p w:rsidR="00C464F6" w:rsidRDefault="00C464F6" w:rsidP="00F10150">
            <w:r>
              <w:t>System displays a message (error code 001)</w:t>
            </w:r>
          </w:p>
        </w:tc>
      </w:tr>
      <w:tr w:rsidR="00C464F6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953A4E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8" w:type="dxa"/>
            <w:gridSpan w:val="2"/>
          </w:tcPr>
          <w:p w:rsidR="00C464F6" w:rsidRDefault="00C464F6" w:rsidP="00F10150">
            <w:r>
              <w:t>User must be registered in the system</w:t>
            </w:r>
          </w:p>
        </w:tc>
      </w:tr>
      <w:tr w:rsidR="00C464F6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953A4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53A4E">
              <w:rPr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68" w:type="dxa"/>
            <w:gridSpan w:val="2"/>
          </w:tcPr>
          <w:p w:rsidR="00C464F6" w:rsidRDefault="00C464F6" w:rsidP="00F10150">
            <w:r>
              <w:t>The user successfully logged in</w:t>
            </w:r>
          </w:p>
        </w:tc>
      </w:tr>
    </w:tbl>
    <w:p w:rsidR="00B9678C" w:rsidRDefault="00B9678C"/>
    <w:p w:rsidR="00C464F6" w:rsidRPr="00C464F6" w:rsidRDefault="00461C0D" w:rsidP="00C464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Creating new user account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C464F6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C464F6" w:rsidRPr="00953A4E" w:rsidRDefault="006D400D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UC02</w:t>
            </w:r>
          </w:p>
        </w:tc>
      </w:tr>
      <w:tr w:rsidR="00C464F6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C464F6" w:rsidRPr="00953A4E" w:rsidRDefault="00461C0D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new user account</w:t>
            </w:r>
          </w:p>
        </w:tc>
      </w:tr>
      <w:tr w:rsidR="00C464F6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Actor(s):</w:t>
            </w:r>
          </w:p>
        </w:tc>
        <w:tc>
          <w:tcPr>
            <w:tcW w:w="6868" w:type="dxa"/>
            <w:gridSpan w:val="2"/>
          </w:tcPr>
          <w:p w:rsidR="00C464F6" w:rsidRPr="00953A4E" w:rsidRDefault="00461C0D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</w:tr>
      <w:tr w:rsidR="00C464F6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Basic Flow</w:t>
            </w:r>
          </w:p>
        </w:tc>
        <w:tc>
          <w:tcPr>
            <w:tcW w:w="3249" w:type="dxa"/>
          </w:tcPr>
          <w:p w:rsidR="00C464F6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 Action</w:t>
            </w:r>
          </w:p>
          <w:p w:rsidR="00C464F6" w:rsidRDefault="00461C0D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 w:rsidR="002567AF">
              <w:rPr>
                <w:sz w:val="24"/>
                <w:szCs w:val="24"/>
              </w:rPr>
              <w:t>Click the maintenance</w:t>
            </w:r>
            <w:r>
              <w:rPr>
                <w:sz w:val="24"/>
                <w:szCs w:val="24"/>
              </w:rPr>
              <w:t xml:space="preserve"> </w:t>
            </w:r>
            <w:r w:rsidR="002567AF">
              <w:rPr>
                <w:sz w:val="24"/>
                <w:szCs w:val="24"/>
              </w:rPr>
              <w:t>tab</w:t>
            </w:r>
          </w:p>
          <w:p w:rsidR="002567AF" w:rsidRDefault="002567AF" w:rsidP="002567A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>Select users</w:t>
            </w:r>
          </w:p>
          <w:p w:rsidR="00F164CE" w:rsidRDefault="00F164CE" w:rsidP="00F10150">
            <w:pPr>
              <w:jc w:val="center"/>
              <w:rPr>
                <w:sz w:val="24"/>
                <w:szCs w:val="24"/>
              </w:rPr>
            </w:pPr>
          </w:p>
          <w:p w:rsidR="00F164CE" w:rsidRPr="00F164CE" w:rsidRDefault="002567AF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</w:t>
            </w:r>
            <w:r w:rsidR="00F164CE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Click Add button</w:t>
            </w:r>
          </w:p>
          <w:p w:rsidR="00C464F6" w:rsidRDefault="00C464F6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F164CE" w:rsidRDefault="00F164CE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F164CE" w:rsidRDefault="002567AF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</w:t>
            </w:r>
            <w:r w:rsidR="00BD1D9B">
              <w:rPr>
                <w:b/>
                <w:sz w:val="24"/>
                <w:szCs w:val="24"/>
              </w:rPr>
              <w:t>:</w:t>
            </w:r>
            <w:r w:rsidR="00BD1D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enters account credentials.</w:t>
            </w:r>
          </w:p>
          <w:p w:rsidR="00BD1D9B" w:rsidRPr="00BD1D9B" w:rsidRDefault="002567AF" w:rsidP="00BD1D9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7</w:t>
            </w:r>
            <w:r w:rsidR="00BD1D9B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Click save button.</w:t>
            </w:r>
          </w:p>
          <w:p w:rsidR="00BD1D9B" w:rsidRPr="00BD1D9B" w:rsidRDefault="00BD1D9B" w:rsidP="00F10150">
            <w:pPr>
              <w:jc w:val="center"/>
              <w:rPr>
                <w:sz w:val="24"/>
                <w:szCs w:val="24"/>
              </w:rPr>
            </w:pPr>
          </w:p>
          <w:p w:rsidR="00F164CE" w:rsidRPr="00953A4E" w:rsidRDefault="00F164CE" w:rsidP="00F101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9" w:type="dxa"/>
          </w:tcPr>
          <w:p w:rsidR="00C464F6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System Response</w:t>
            </w:r>
          </w:p>
          <w:p w:rsidR="00C464F6" w:rsidRDefault="00C464F6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F164CE" w:rsidRDefault="00F164CE" w:rsidP="00F164CE">
            <w:pPr>
              <w:jc w:val="center"/>
              <w:rPr>
                <w:sz w:val="24"/>
                <w:szCs w:val="24"/>
              </w:rPr>
            </w:pPr>
          </w:p>
          <w:p w:rsidR="00F164CE" w:rsidRPr="00F164CE" w:rsidRDefault="002567AF" w:rsidP="002567A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</w:t>
            </w:r>
            <w:r w:rsidR="00F164CE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Display users page</w:t>
            </w:r>
          </w:p>
          <w:p w:rsidR="00F164CE" w:rsidRDefault="00F164CE" w:rsidP="002567AF">
            <w:pPr>
              <w:jc w:val="center"/>
              <w:rPr>
                <w:sz w:val="24"/>
                <w:szCs w:val="24"/>
              </w:rPr>
            </w:pPr>
          </w:p>
          <w:p w:rsidR="00BD1D9B" w:rsidRDefault="00BD1D9B" w:rsidP="00BD1D9B">
            <w:pPr>
              <w:jc w:val="center"/>
              <w:rPr>
                <w:b/>
                <w:sz w:val="24"/>
                <w:szCs w:val="24"/>
              </w:rPr>
            </w:pPr>
          </w:p>
          <w:p w:rsidR="00BD1D9B" w:rsidRDefault="00BD1D9B" w:rsidP="002567AF">
            <w:pPr>
              <w:jc w:val="center"/>
              <w:rPr>
                <w:sz w:val="24"/>
                <w:szCs w:val="24"/>
              </w:rPr>
            </w:pPr>
            <w:r w:rsidRPr="00BD1D9B">
              <w:rPr>
                <w:b/>
                <w:sz w:val="24"/>
                <w:szCs w:val="24"/>
              </w:rPr>
              <w:t xml:space="preserve">Step </w:t>
            </w:r>
            <w:r w:rsidR="002567AF">
              <w:rPr>
                <w:b/>
                <w:sz w:val="24"/>
                <w:szCs w:val="24"/>
              </w:rPr>
              <w:t>5</w:t>
            </w:r>
            <w:r w:rsidRPr="00BD1D9B">
              <w:rPr>
                <w:b/>
                <w:sz w:val="24"/>
                <w:szCs w:val="24"/>
              </w:rPr>
              <w:t>:</w:t>
            </w:r>
            <w:r w:rsidR="002567AF">
              <w:rPr>
                <w:b/>
                <w:sz w:val="24"/>
                <w:szCs w:val="24"/>
              </w:rPr>
              <w:t xml:space="preserve"> </w:t>
            </w:r>
            <w:r w:rsidR="002567AF">
              <w:rPr>
                <w:sz w:val="24"/>
                <w:szCs w:val="24"/>
              </w:rPr>
              <w:t>Display User Accounts input</w:t>
            </w:r>
            <w:r>
              <w:rPr>
                <w:sz w:val="24"/>
                <w:szCs w:val="24"/>
              </w:rPr>
              <w:t>.</w:t>
            </w:r>
          </w:p>
          <w:p w:rsidR="002567AF" w:rsidRDefault="002567AF" w:rsidP="002567AF">
            <w:pPr>
              <w:jc w:val="center"/>
              <w:rPr>
                <w:sz w:val="24"/>
                <w:szCs w:val="24"/>
              </w:rPr>
            </w:pPr>
          </w:p>
          <w:p w:rsidR="002567AF" w:rsidRDefault="002567AF" w:rsidP="002567AF">
            <w:pPr>
              <w:jc w:val="center"/>
              <w:rPr>
                <w:sz w:val="24"/>
                <w:szCs w:val="24"/>
              </w:rPr>
            </w:pPr>
          </w:p>
          <w:p w:rsidR="002567AF" w:rsidRPr="002567AF" w:rsidRDefault="002567AF" w:rsidP="002567AF">
            <w:pPr>
              <w:jc w:val="center"/>
              <w:rPr>
                <w:b/>
                <w:sz w:val="24"/>
                <w:szCs w:val="24"/>
              </w:rPr>
            </w:pPr>
            <w:r w:rsidRPr="002567AF">
              <w:rPr>
                <w:b/>
                <w:sz w:val="24"/>
                <w:szCs w:val="24"/>
              </w:rPr>
              <w:t>Step 8: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567AF">
              <w:rPr>
                <w:sz w:val="24"/>
                <w:szCs w:val="24"/>
              </w:rPr>
              <w:t>Displays Success message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C464F6" w:rsidTr="00F10150">
        <w:trPr>
          <w:trHeight w:val="2762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Alternate Flow</w:t>
            </w:r>
          </w:p>
        </w:tc>
        <w:tc>
          <w:tcPr>
            <w:tcW w:w="3249" w:type="dxa"/>
          </w:tcPr>
          <w:p w:rsidR="00C464F6" w:rsidRDefault="00BD1D9B" w:rsidP="00285764">
            <w:pPr>
              <w:jc w:val="center"/>
            </w:pPr>
            <w:r>
              <w:t xml:space="preserve">At </w:t>
            </w:r>
            <w:r w:rsidR="00EF1EE2">
              <w:t xml:space="preserve">step </w:t>
            </w:r>
            <w:r w:rsidR="00285764">
              <w:t>7</w:t>
            </w:r>
            <w:r w:rsidR="00EF1EE2">
              <w:t xml:space="preserve"> if after clicking confirm but the user account created already exists</w:t>
            </w:r>
          </w:p>
        </w:tc>
        <w:tc>
          <w:tcPr>
            <w:tcW w:w="3619" w:type="dxa"/>
          </w:tcPr>
          <w:p w:rsidR="00C464F6" w:rsidRDefault="00C464F6" w:rsidP="00F10150"/>
          <w:p w:rsidR="00C464F6" w:rsidRDefault="00C464F6" w:rsidP="00F10150"/>
          <w:p w:rsidR="00C464F6" w:rsidRDefault="00EF1EE2" w:rsidP="003B24BA">
            <w:pPr>
              <w:jc w:val="center"/>
            </w:pPr>
            <w:r>
              <w:t>Display a</w:t>
            </w:r>
            <w:r w:rsidR="003B24BA">
              <w:t>n</w:t>
            </w:r>
            <w:r>
              <w:t xml:space="preserve"> </w:t>
            </w:r>
            <w:r w:rsidR="003B24BA">
              <w:t>error message showing “Account already exist”.</w:t>
            </w:r>
          </w:p>
          <w:p w:rsidR="00EF1EE2" w:rsidRDefault="00EF1EE2" w:rsidP="00EF1EE2">
            <w:pPr>
              <w:jc w:val="center"/>
            </w:pPr>
          </w:p>
        </w:tc>
      </w:tr>
      <w:tr w:rsidR="00C464F6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8" w:type="dxa"/>
            <w:gridSpan w:val="2"/>
          </w:tcPr>
          <w:p w:rsidR="00C464F6" w:rsidRDefault="00EF1EE2" w:rsidP="00F10150">
            <w:r>
              <w:t>User must be registered into the system</w:t>
            </w:r>
          </w:p>
          <w:p w:rsidR="00EF1EE2" w:rsidRDefault="00EF1EE2" w:rsidP="00F10150">
            <w:r>
              <w:t>User must be logged in as admin</w:t>
            </w:r>
          </w:p>
        </w:tc>
      </w:tr>
      <w:tr w:rsidR="00C464F6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C464F6" w:rsidRPr="00953A4E" w:rsidRDefault="00C464F6" w:rsidP="00F1015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53A4E">
              <w:rPr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868" w:type="dxa"/>
            <w:gridSpan w:val="2"/>
          </w:tcPr>
          <w:p w:rsidR="00C464F6" w:rsidRDefault="00EF1EE2" w:rsidP="00F10150">
            <w:r>
              <w:t>User account successfully created</w:t>
            </w:r>
          </w:p>
        </w:tc>
      </w:tr>
      <w:tr w:rsidR="00EF1EE2" w:rsidTr="00EF1EE2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F1EE2" w:rsidRPr="00953A4E" w:rsidRDefault="00EF1EE2" w:rsidP="00F101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E2" w:rsidRDefault="00EF1EE2" w:rsidP="00F10150">
            <w:r>
              <w:t>Only Admin account can perform this action</w:t>
            </w:r>
          </w:p>
        </w:tc>
      </w:tr>
    </w:tbl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3B24BA" w:rsidRPr="00D87E94" w:rsidRDefault="003B24BA" w:rsidP="00D87E9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87E94">
        <w:rPr>
          <w:sz w:val="20"/>
          <w:szCs w:val="20"/>
        </w:rPr>
        <w:lastRenderedPageBreak/>
        <w:t>Creating User Types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3B24BA" w:rsidRPr="00D87E94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3B24BA" w:rsidRPr="00D87E94" w:rsidRDefault="003B24BA" w:rsidP="00F10150">
            <w:pPr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UC03</w:t>
            </w:r>
          </w:p>
        </w:tc>
      </w:tr>
      <w:tr w:rsidR="003B24BA" w:rsidRPr="00D87E94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3B24BA" w:rsidRPr="00D87E94" w:rsidRDefault="003B24BA" w:rsidP="003B24BA">
            <w:pPr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Creating User Types</w:t>
            </w:r>
          </w:p>
        </w:tc>
      </w:tr>
      <w:tr w:rsidR="003B24BA" w:rsidRPr="00D87E9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3B24BA" w:rsidRPr="00D87E94" w:rsidRDefault="003B24BA" w:rsidP="00F10150">
            <w:pPr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Admin</w:t>
            </w:r>
          </w:p>
        </w:tc>
      </w:tr>
      <w:tr w:rsidR="003B24BA" w:rsidRPr="00D87E94" w:rsidTr="00D87E94">
        <w:trPr>
          <w:trHeight w:val="6110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Actor Action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1: </w:t>
            </w:r>
            <w:r w:rsidRPr="00D87E94">
              <w:rPr>
                <w:sz w:val="20"/>
                <w:szCs w:val="20"/>
              </w:rPr>
              <w:t>Click the maintenance tab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2: </w:t>
            </w:r>
            <w:r w:rsidRPr="00D87E94">
              <w:rPr>
                <w:sz w:val="20"/>
                <w:szCs w:val="20"/>
              </w:rPr>
              <w:t>Select user types.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4: </w:t>
            </w:r>
            <w:r w:rsidRPr="00D87E94">
              <w:rPr>
                <w:sz w:val="20"/>
                <w:szCs w:val="20"/>
              </w:rPr>
              <w:t>Click Add button</w:t>
            </w:r>
          </w:p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Step 6:</w:t>
            </w:r>
            <w:r w:rsidRPr="00D87E94">
              <w:rPr>
                <w:sz w:val="20"/>
                <w:szCs w:val="20"/>
              </w:rPr>
              <w:t xml:space="preserve"> User enters user type information.</w:t>
            </w:r>
          </w:p>
          <w:p w:rsidR="003B24BA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7: </w:t>
            </w:r>
            <w:r w:rsidRPr="00D87E94">
              <w:rPr>
                <w:sz w:val="20"/>
                <w:szCs w:val="20"/>
              </w:rPr>
              <w:t>Click save button.</w:t>
            </w:r>
          </w:p>
          <w:p w:rsidR="00D87E94" w:rsidRDefault="00D87E94" w:rsidP="00D87E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Pr="00D87E94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Selects Access Rights</w:t>
            </w:r>
          </w:p>
          <w:p w:rsidR="00D87E94" w:rsidRDefault="00D87E94" w:rsidP="00D87E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Pr="00D87E94">
              <w:rPr>
                <w:b/>
                <w:sz w:val="20"/>
                <w:szCs w:val="20"/>
              </w:rPr>
              <w:t xml:space="preserve">: </w:t>
            </w:r>
            <w:r w:rsidRPr="00D87E94">
              <w:rPr>
                <w:sz w:val="20"/>
                <w:szCs w:val="20"/>
              </w:rPr>
              <w:t>Click save button.</w:t>
            </w:r>
          </w:p>
          <w:p w:rsidR="00D87E94" w:rsidRDefault="00D87E94" w:rsidP="00D87E94">
            <w:pPr>
              <w:jc w:val="center"/>
              <w:rPr>
                <w:sz w:val="20"/>
                <w:szCs w:val="20"/>
              </w:rPr>
            </w:pPr>
          </w:p>
          <w:p w:rsidR="00D87E94" w:rsidRPr="00D87E94" w:rsidRDefault="00D87E94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System Response</w:t>
            </w:r>
          </w:p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3: </w:t>
            </w:r>
            <w:r w:rsidRPr="00D87E94">
              <w:rPr>
                <w:sz w:val="20"/>
                <w:szCs w:val="20"/>
              </w:rPr>
              <w:t>Display user types page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5: </w:t>
            </w:r>
            <w:r w:rsidRPr="00D87E94">
              <w:rPr>
                <w:sz w:val="20"/>
                <w:szCs w:val="20"/>
              </w:rPr>
              <w:t>Display User Type input page.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Default="00D87E94" w:rsidP="00F1015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3B24BA" w:rsidRPr="00D87E94">
              <w:rPr>
                <w:b/>
                <w:sz w:val="20"/>
                <w:szCs w:val="20"/>
              </w:rPr>
              <w:t xml:space="preserve">: </w:t>
            </w:r>
            <w:r w:rsidR="003B24BA" w:rsidRPr="00D87E94">
              <w:rPr>
                <w:sz w:val="20"/>
                <w:szCs w:val="20"/>
              </w:rPr>
              <w:t>Displays Success message.</w:t>
            </w:r>
          </w:p>
          <w:p w:rsidR="00D87E94" w:rsidRDefault="00D87E94" w:rsidP="00F10150">
            <w:pPr>
              <w:jc w:val="center"/>
              <w:rPr>
                <w:sz w:val="20"/>
                <w:szCs w:val="20"/>
              </w:rPr>
            </w:pPr>
          </w:p>
          <w:p w:rsidR="00D87E94" w:rsidRPr="00D87E94" w:rsidRDefault="00D87E94" w:rsidP="00F101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Pr="00D87E94">
              <w:rPr>
                <w:b/>
                <w:sz w:val="20"/>
                <w:szCs w:val="20"/>
              </w:rPr>
              <w:t xml:space="preserve">: </w:t>
            </w:r>
            <w:r w:rsidRPr="00D87E94">
              <w:rPr>
                <w:sz w:val="20"/>
                <w:szCs w:val="20"/>
              </w:rPr>
              <w:t>Displays Success message.</w:t>
            </w:r>
          </w:p>
        </w:tc>
      </w:tr>
      <w:tr w:rsidR="003B24BA" w:rsidRPr="00D87E94" w:rsidTr="00D87E94">
        <w:trPr>
          <w:trHeight w:val="1997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3B24BA" w:rsidRPr="00D87E94" w:rsidRDefault="003B24BA" w:rsidP="00285764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</w:t>
            </w:r>
            <w:r w:rsidR="00285764" w:rsidRPr="00D87E94">
              <w:rPr>
                <w:sz w:val="20"/>
                <w:szCs w:val="20"/>
              </w:rPr>
              <w:t>7</w:t>
            </w:r>
            <w:r w:rsidRPr="00D87E94">
              <w:rPr>
                <w:sz w:val="20"/>
                <w:szCs w:val="20"/>
              </w:rPr>
              <w:t>, after clicking confirm but the user type created already exists</w:t>
            </w:r>
          </w:p>
        </w:tc>
        <w:tc>
          <w:tcPr>
            <w:tcW w:w="3619" w:type="dxa"/>
          </w:tcPr>
          <w:p w:rsidR="003B24BA" w:rsidRPr="00D87E94" w:rsidRDefault="003B24BA" w:rsidP="00F10150">
            <w:pPr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rPr>
                <w:sz w:val="20"/>
                <w:szCs w:val="20"/>
              </w:rPr>
            </w:pP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Display an error message showing </w:t>
            </w:r>
            <w:proofErr w:type="gramStart"/>
            <w:r w:rsidRPr="00D87E94">
              <w:rPr>
                <w:sz w:val="20"/>
                <w:szCs w:val="20"/>
              </w:rPr>
              <w:t>“ user</w:t>
            </w:r>
            <w:proofErr w:type="gramEnd"/>
            <w:r w:rsidRPr="00D87E94">
              <w:rPr>
                <w:sz w:val="20"/>
                <w:szCs w:val="20"/>
              </w:rPr>
              <w:t xml:space="preserve"> type already exist”.</w:t>
            </w:r>
          </w:p>
          <w:p w:rsidR="003B24BA" w:rsidRPr="00D87E94" w:rsidRDefault="003B24BA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3B24BA" w:rsidRPr="00D87E9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3B24BA" w:rsidRPr="00D87E94" w:rsidRDefault="003B24BA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User must be registered into the system</w:t>
            </w:r>
          </w:p>
          <w:p w:rsidR="003B24BA" w:rsidRPr="00D87E94" w:rsidRDefault="003B24BA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User must be logged in as admin</w:t>
            </w:r>
          </w:p>
        </w:tc>
      </w:tr>
      <w:tr w:rsidR="003B24BA" w:rsidRPr="00D87E94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87E94">
              <w:rPr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868" w:type="dxa"/>
            <w:gridSpan w:val="2"/>
          </w:tcPr>
          <w:p w:rsidR="003B24BA" w:rsidRPr="00D87E94" w:rsidRDefault="003B24BA" w:rsidP="003B24BA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User type successfully created</w:t>
            </w:r>
          </w:p>
        </w:tc>
      </w:tr>
      <w:tr w:rsidR="003B24BA" w:rsidRPr="00D87E94" w:rsidTr="00F10150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3B24BA" w:rsidRPr="00D87E9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4BA" w:rsidRPr="00D87E94" w:rsidRDefault="003B24BA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Only Admin account can perform this action</w:t>
            </w:r>
          </w:p>
        </w:tc>
      </w:tr>
    </w:tbl>
    <w:p w:rsidR="00D87E94" w:rsidRPr="00D87E94" w:rsidRDefault="00D87E94" w:rsidP="003B24BA">
      <w:pPr>
        <w:rPr>
          <w:sz w:val="20"/>
          <w:szCs w:val="20"/>
        </w:rPr>
      </w:pPr>
    </w:p>
    <w:p w:rsidR="003B24BA" w:rsidRPr="003B24BA" w:rsidRDefault="003B24BA" w:rsidP="003B24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Creating Unit</w:t>
      </w:r>
      <w:r w:rsidRPr="003B24BA">
        <w:rPr>
          <w:sz w:val="28"/>
          <w:szCs w:val="28"/>
        </w:rPr>
        <w:t xml:space="preserve"> Types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3B24BA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3B24BA" w:rsidRPr="00953A4E" w:rsidRDefault="003B24BA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UC04</w:t>
            </w:r>
          </w:p>
        </w:tc>
      </w:tr>
      <w:tr w:rsidR="003B24BA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3B24BA" w:rsidRPr="003B24BA" w:rsidRDefault="003B24BA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Unit</w:t>
            </w:r>
            <w:r w:rsidRPr="003B24BA">
              <w:rPr>
                <w:b/>
                <w:sz w:val="24"/>
                <w:szCs w:val="24"/>
              </w:rPr>
              <w:t xml:space="preserve"> Types</w:t>
            </w:r>
          </w:p>
        </w:tc>
      </w:tr>
      <w:tr w:rsidR="003B24BA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Actor(s):</w:t>
            </w:r>
          </w:p>
        </w:tc>
        <w:tc>
          <w:tcPr>
            <w:tcW w:w="6868" w:type="dxa"/>
            <w:gridSpan w:val="2"/>
          </w:tcPr>
          <w:p w:rsidR="003B24BA" w:rsidRPr="00953A4E" w:rsidRDefault="003B24BA" w:rsidP="00F101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</w:tr>
      <w:tr w:rsidR="003B24BA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Basic Flow</w:t>
            </w:r>
          </w:p>
        </w:tc>
        <w:tc>
          <w:tcPr>
            <w:tcW w:w="3249" w:type="dxa"/>
          </w:tcPr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Actor Action</w:t>
            </w: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>
              <w:rPr>
                <w:sz w:val="24"/>
                <w:szCs w:val="24"/>
              </w:rPr>
              <w:t>Click the maintenance tab</w:t>
            </w: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>Select unit types.</w:t>
            </w: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Pr="00F164CE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4: </w:t>
            </w:r>
            <w:r>
              <w:rPr>
                <w:sz w:val="24"/>
                <w:szCs w:val="24"/>
              </w:rPr>
              <w:t>Click Add button</w:t>
            </w:r>
          </w:p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6:</w:t>
            </w:r>
            <w:r>
              <w:rPr>
                <w:sz w:val="24"/>
                <w:szCs w:val="24"/>
              </w:rPr>
              <w:t xml:space="preserve"> User enters unit type information.</w:t>
            </w:r>
          </w:p>
          <w:p w:rsidR="003B24BA" w:rsidRPr="00BD1D9B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7: </w:t>
            </w:r>
            <w:r>
              <w:rPr>
                <w:sz w:val="24"/>
                <w:szCs w:val="24"/>
              </w:rPr>
              <w:t>Click save button.</w:t>
            </w:r>
          </w:p>
          <w:p w:rsidR="003B24BA" w:rsidRPr="00BD1D9B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19" w:type="dxa"/>
          </w:tcPr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System Response</w:t>
            </w:r>
          </w:p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Pr="00F164CE" w:rsidRDefault="003B24BA" w:rsidP="00F10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3: </w:t>
            </w:r>
            <w:r>
              <w:rPr>
                <w:sz w:val="24"/>
                <w:szCs w:val="24"/>
              </w:rPr>
              <w:t>Display unit types page</w:t>
            </w: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b/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  <w:r w:rsidRPr="00BD1D9B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  <w:r w:rsidRPr="00BD1D9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Display Unit Type input page.</w:t>
            </w: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Default="003B24BA" w:rsidP="00F10150">
            <w:pPr>
              <w:jc w:val="center"/>
              <w:rPr>
                <w:sz w:val="24"/>
                <w:szCs w:val="24"/>
              </w:rPr>
            </w:pPr>
          </w:p>
          <w:p w:rsidR="003B24BA" w:rsidRPr="002567AF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2567AF">
              <w:rPr>
                <w:b/>
                <w:sz w:val="24"/>
                <w:szCs w:val="24"/>
              </w:rPr>
              <w:t>Step 8: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567AF">
              <w:rPr>
                <w:sz w:val="24"/>
                <w:szCs w:val="24"/>
              </w:rPr>
              <w:t>Displays Success message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3B24BA" w:rsidTr="00F10150">
        <w:trPr>
          <w:trHeight w:val="2762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Alternate Flow</w:t>
            </w:r>
          </w:p>
        </w:tc>
        <w:tc>
          <w:tcPr>
            <w:tcW w:w="3249" w:type="dxa"/>
          </w:tcPr>
          <w:p w:rsidR="003B24BA" w:rsidRDefault="003B24BA" w:rsidP="00F10150">
            <w:pPr>
              <w:jc w:val="center"/>
            </w:pPr>
            <w:r>
              <w:t xml:space="preserve">At step </w:t>
            </w:r>
            <w:r w:rsidR="00285764">
              <w:t>7</w:t>
            </w:r>
            <w:r>
              <w:t>, after clicking confirm but the unit type created already exists</w:t>
            </w:r>
          </w:p>
          <w:p w:rsidR="00285764" w:rsidRDefault="00285764" w:rsidP="00F10150">
            <w:pPr>
              <w:jc w:val="center"/>
            </w:pPr>
          </w:p>
          <w:p w:rsidR="00285764" w:rsidRDefault="00285764" w:rsidP="00285764">
            <w:pPr>
              <w:jc w:val="center"/>
            </w:pPr>
            <w:r>
              <w:t>At step 6,if a required  field is empty</w:t>
            </w:r>
          </w:p>
        </w:tc>
        <w:tc>
          <w:tcPr>
            <w:tcW w:w="3619" w:type="dxa"/>
          </w:tcPr>
          <w:p w:rsidR="003B24BA" w:rsidRDefault="003B24BA" w:rsidP="00F10150"/>
          <w:p w:rsidR="003B24BA" w:rsidRDefault="003B24BA" w:rsidP="00F10150"/>
          <w:p w:rsidR="003B24BA" w:rsidRDefault="003B24BA" w:rsidP="00F10150">
            <w:pPr>
              <w:jc w:val="center"/>
            </w:pPr>
            <w:r>
              <w:t xml:space="preserve">Display an error message showing </w:t>
            </w:r>
            <w:r w:rsidR="00285764">
              <w:t>“unit</w:t>
            </w:r>
            <w:r>
              <w:t xml:space="preserve"> type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285764" w:rsidRDefault="00285764" w:rsidP="00F10150">
            <w:pPr>
              <w:jc w:val="center"/>
            </w:pPr>
          </w:p>
          <w:p w:rsidR="003B24BA" w:rsidRDefault="00285764" w:rsidP="00F10150">
            <w:pPr>
              <w:jc w:val="center"/>
            </w:pPr>
            <w:r>
              <w:t>Display an error message showing “Please fill up the required fields”.</w:t>
            </w:r>
          </w:p>
        </w:tc>
      </w:tr>
      <w:tr w:rsidR="003B24BA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8" w:type="dxa"/>
            <w:gridSpan w:val="2"/>
          </w:tcPr>
          <w:p w:rsidR="003B24BA" w:rsidRDefault="003B24BA" w:rsidP="00F10150">
            <w:r>
              <w:t>User must be registered into the system</w:t>
            </w:r>
          </w:p>
          <w:p w:rsidR="003B24BA" w:rsidRDefault="003B24BA" w:rsidP="00F10150">
            <w:r>
              <w:t>User must be logged in as admin</w:t>
            </w:r>
          </w:p>
        </w:tc>
      </w:tr>
      <w:tr w:rsidR="003B24BA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 w:rsidRPr="00953A4E">
              <w:rPr>
                <w:b/>
                <w:sz w:val="24"/>
                <w:szCs w:val="24"/>
              </w:rPr>
              <w:t>Post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53A4E">
              <w:rPr>
                <w:b/>
                <w:sz w:val="24"/>
                <w:szCs w:val="24"/>
              </w:rPr>
              <w:t>condition</w:t>
            </w:r>
          </w:p>
        </w:tc>
        <w:tc>
          <w:tcPr>
            <w:tcW w:w="6868" w:type="dxa"/>
            <w:gridSpan w:val="2"/>
          </w:tcPr>
          <w:p w:rsidR="003B24BA" w:rsidRDefault="003B24BA" w:rsidP="00F10150">
            <w:r>
              <w:t>Unit type successfully created</w:t>
            </w:r>
          </w:p>
        </w:tc>
      </w:tr>
      <w:tr w:rsidR="003B24BA" w:rsidTr="00F10150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3B24BA" w:rsidRPr="00953A4E" w:rsidRDefault="003B24BA" w:rsidP="00F101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4BA" w:rsidRDefault="003B24BA" w:rsidP="00F10150">
            <w:r>
              <w:t>Only Admin account can perform this action</w:t>
            </w:r>
          </w:p>
        </w:tc>
      </w:tr>
    </w:tbl>
    <w:p w:rsidR="003B24BA" w:rsidRPr="00285764" w:rsidRDefault="003B24BA" w:rsidP="003B24BA">
      <w:pPr>
        <w:rPr>
          <w:sz w:val="20"/>
          <w:szCs w:val="20"/>
        </w:rPr>
      </w:pPr>
    </w:p>
    <w:p w:rsidR="003B24BA" w:rsidRPr="00285764" w:rsidRDefault="003B24BA" w:rsidP="003B24B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85764">
        <w:rPr>
          <w:b/>
          <w:sz w:val="20"/>
          <w:szCs w:val="20"/>
        </w:rPr>
        <w:lastRenderedPageBreak/>
        <w:t>Update User Account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3B24BA" w:rsidRPr="00285764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3B24BA" w:rsidRPr="00285764" w:rsidRDefault="00D87E94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UC05</w:t>
            </w:r>
          </w:p>
        </w:tc>
      </w:tr>
      <w:tr w:rsidR="003B24BA" w:rsidRPr="00285764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3B24BA" w:rsidRPr="00285764" w:rsidRDefault="003B24BA" w:rsidP="00F10150">
            <w:pPr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Update User Account</w:t>
            </w:r>
          </w:p>
        </w:tc>
      </w:tr>
      <w:tr w:rsidR="003B24BA" w:rsidRPr="0028576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3B24BA" w:rsidRPr="00285764" w:rsidRDefault="003B24BA" w:rsidP="00F10150">
            <w:pPr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Admin</w:t>
            </w:r>
          </w:p>
        </w:tc>
      </w:tr>
      <w:tr w:rsidR="003B24BA" w:rsidRPr="00285764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Actor Action</w:t>
            </w: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1: </w:t>
            </w:r>
            <w:r w:rsidRPr="00285764">
              <w:rPr>
                <w:sz w:val="20"/>
                <w:szCs w:val="20"/>
              </w:rPr>
              <w:t>Click the maintenance tab</w:t>
            </w: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2: </w:t>
            </w:r>
            <w:r w:rsidRPr="00285764">
              <w:rPr>
                <w:sz w:val="20"/>
                <w:szCs w:val="20"/>
              </w:rPr>
              <w:t xml:space="preserve">Select </w:t>
            </w:r>
            <w:r w:rsidR="00285764" w:rsidRPr="00285764">
              <w:rPr>
                <w:sz w:val="20"/>
                <w:szCs w:val="20"/>
              </w:rPr>
              <w:t>My Account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285764" w:rsidRDefault="00285764" w:rsidP="00285764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4: </w:t>
            </w:r>
            <w:r w:rsidRPr="00285764">
              <w:rPr>
                <w:sz w:val="20"/>
                <w:szCs w:val="20"/>
              </w:rPr>
              <w:t>In the user Profile page, select account tab</w:t>
            </w:r>
          </w:p>
          <w:p w:rsidR="003B24BA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Step 5</w:t>
            </w:r>
            <w:r w:rsidR="003B24BA" w:rsidRPr="00285764">
              <w:rPr>
                <w:b/>
                <w:sz w:val="20"/>
                <w:szCs w:val="20"/>
              </w:rPr>
              <w:t xml:space="preserve">: </w:t>
            </w:r>
            <w:r w:rsidRPr="00285764">
              <w:rPr>
                <w:sz w:val="20"/>
                <w:szCs w:val="20"/>
              </w:rPr>
              <w:t>Click Update</w:t>
            </w:r>
            <w:r w:rsidR="003B24BA" w:rsidRPr="00285764">
              <w:rPr>
                <w:sz w:val="20"/>
                <w:szCs w:val="20"/>
              </w:rPr>
              <w:t xml:space="preserve"> button</w:t>
            </w:r>
          </w:p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Step 7</w:t>
            </w:r>
            <w:r w:rsidR="003B24BA" w:rsidRPr="00285764">
              <w:rPr>
                <w:b/>
                <w:sz w:val="20"/>
                <w:szCs w:val="20"/>
              </w:rPr>
              <w:t>:</w:t>
            </w:r>
            <w:r w:rsidR="003B24BA" w:rsidRPr="00285764">
              <w:rPr>
                <w:sz w:val="20"/>
                <w:szCs w:val="20"/>
              </w:rPr>
              <w:t xml:space="preserve"> </w:t>
            </w:r>
            <w:r w:rsidRPr="00285764">
              <w:rPr>
                <w:sz w:val="20"/>
                <w:szCs w:val="20"/>
              </w:rPr>
              <w:t>User updates their selected data</w:t>
            </w:r>
            <w:r w:rsidR="003B24BA" w:rsidRPr="00285764">
              <w:rPr>
                <w:sz w:val="20"/>
                <w:szCs w:val="20"/>
              </w:rPr>
              <w:t>.</w:t>
            </w:r>
          </w:p>
          <w:p w:rsidR="003B24BA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Step 8</w:t>
            </w:r>
            <w:r w:rsidR="003B24BA" w:rsidRPr="00285764">
              <w:rPr>
                <w:b/>
                <w:sz w:val="20"/>
                <w:szCs w:val="20"/>
              </w:rPr>
              <w:t xml:space="preserve">: </w:t>
            </w:r>
            <w:r w:rsidR="003B24BA" w:rsidRPr="00285764">
              <w:rPr>
                <w:sz w:val="20"/>
                <w:szCs w:val="20"/>
              </w:rPr>
              <w:t>Click save button.</w:t>
            </w: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System Response</w:t>
            </w:r>
          </w:p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3: </w:t>
            </w:r>
            <w:r w:rsidRPr="00285764">
              <w:rPr>
                <w:sz w:val="20"/>
                <w:szCs w:val="20"/>
              </w:rPr>
              <w:t xml:space="preserve">Display user </w:t>
            </w:r>
            <w:r w:rsidR="00285764" w:rsidRPr="00285764">
              <w:rPr>
                <w:sz w:val="20"/>
                <w:szCs w:val="20"/>
              </w:rPr>
              <w:t>profile</w:t>
            </w:r>
            <w:r w:rsidRPr="00285764">
              <w:rPr>
                <w:sz w:val="20"/>
                <w:szCs w:val="20"/>
              </w:rPr>
              <w:t xml:space="preserve"> page</w:t>
            </w: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</w:t>
            </w:r>
            <w:r w:rsidR="00285764" w:rsidRPr="00285764">
              <w:rPr>
                <w:b/>
                <w:sz w:val="20"/>
                <w:szCs w:val="20"/>
              </w:rPr>
              <w:t>6</w:t>
            </w:r>
            <w:r w:rsidRPr="00285764">
              <w:rPr>
                <w:b/>
                <w:sz w:val="20"/>
                <w:szCs w:val="20"/>
              </w:rPr>
              <w:t xml:space="preserve">: </w:t>
            </w:r>
            <w:r w:rsidRPr="00285764">
              <w:rPr>
                <w:sz w:val="20"/>
                <w:szCs w:val="20"/>
              </w:rPr>
              <w:t xml:space="preserve">Display User </w:t>
            </w:r>
            <w:r w:rsidR="00285764" w:rsidRPr="00285764">
              <w:rPr>
                <w:sz w:val="20"/>
                <w:szCs w:val="20"/>
              </w:rPr>
              <w:t>Profile Update</w:t>
            </w:r>
            <w:r w:rsidRPr="00285764">
              <w:rPr>
                <w:sz w:val="20"/>
                <w:szCs w:val="20"/>
              </w:rPr>
              <w:t xml:space="preserve"> page.</w:t>
            </w: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3B24BA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Step 9</w:t>
            </w:r>
            <w:r w:rsidR="003B24BA" w:rsidRPr="00285764">
              <w:rPr>
                <w:b/>
                <w:sz w:val="20"/>
                <w:szCs w:val="20"/>
              </w:rPr>
              <w:t xml:space="preserve">: </w:t>
            </w:r>
            <w:r w:rsidR="003B24BA" w:rsidRPr="00285764">
              <w:rPr>
                <w:sz w:val="20"/>
                <w:szCs w:val="20"/>
              </w:rPr>
              <w:t>Displays Success message.</w:t>
            </w:r>
          </w:p>
        </w:tc>
      </w:tr>
      <w:tr w:rsidR="003B24BA" w:rsidRPr="00285764" w:rsidTr="00F10150">
        <w:trPr>
          <w:trHeight w:val="2762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3B24BA" w:rsidRPr="00285764" w:rsidRDefault="003B24BA" w:rsidP="00285764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 xml:space="preserve">At </w:t>
            </w:r>
            <w:r w:rsidR="00285764" w:rsidRPr="00285764">
              <w:rPr>
                <w:sz w:val="20"/>
                <w:szCs w:val="20"/>
              </w:rPr>
              <w:t>step 8</w:t>
            </w:r>
            <w:r w:rsidRPr="00285764">
              <w:rPr>
                <w:sz w:val="20"/>
                <w:szCs w:val="20"/>
              </w:rPr>
              <w:t xml:space="preserve">, after clicking confirm but </w:t>
            </w:r>
            <w:r w:rsidR="00285764" w:rsidRPr="00285764">
              <w:rPr>
                <w:sz w:val="20"/>
                <w:szCs w:val="20"/>
              </w:rPr>
              <w:t>updated information is similar with another account</w:t>
            </w:r>
          </w:p>
          <w:p w:rsidR="00285764" w:rsidRPr="00285764" w:rsidRDefault="00285764" w:rsidP="00285764">
            <w:pPr>
              <w:rPr>
                <w:sz w:val="20"/>
                <w:szCs w:val="20"/>
              </w:rPr>
            </w:pPr>
          </w:p>
          <w:p w:rsidR="00285764" w:rsidRPr="00285764" w:rsidRDefault="00285764" w:rsidP="00285764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285764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>At step 7,if a required  field is empty</w:t>
            </w:r>
          </w:p>
        </w:tc>
        <w:tc>
          <w:tcPr>
            <w:tcW w:w="3619" w:type="dxa"/>
          </w:tcPr>
          <w:p w:rsidR="003B24BA" w:rsidRPr="00285764" w:rsidRDefault="003B24BA" w:rsidP="00F10150">
            <w:pPr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rPr>
                <w:sz w:val="20"/>
                <w:szCs w:val="20"/>
              </w:rPr>
            </w:pPr>
          </w:p>
          <w:p w:rsidR="003B24BA" w:rsidRPr="00285764" w:rsidRDefault="003B24BA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 xml:space="preserve">Display an error message showing </w:t>
            </w:r>
            <w:r w:rsidR="00285764" w:rsidRPr="00285764">
              <w:rPr>
                <w:sz w:val="20"/>
                <w:szCs w:val="20"/>
              </w:rPr>
              <w:t>“Updated User information already exists”</w:t>
            </w:r>
            <w:r w:rsidRPr="00285764">
              <w:rPr>
                <w:sz w:val="20"/>
                <w:szCs w:val="20"/>
              </w:rPr>
              <w:t>.</w:t>
            </w:r>
          </w:p>
          <w:p w:rsidR="003B24BA" w:rsidRDefault="003B24BA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>Display an error message showing “Please fill up the required fields”.</w:t>
            </w:r>
          </w:p>
        </w:tc>
      </w:tr>
      <w:tr w:rsidR="003B24BA" w:rsidRPr="0028576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3B24BA" w:rsidRDefault="003B24BA" w:rsidP="00F10150">
            <w:pPr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>User must be registered into the system</w:t>
            </w:r>
          </w:p>
          <w:p w:rsidR="00B1723B" w:rsidRPr="00285764" w:rsidRDefault="00B1723B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be logged in</w:t>
            </w:r>
          </w:p>
        </w:tc>
      </w:tr>
      <w:tr w:rsidR="003B24BA" w:rsidRPr="00285764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3B24BA" w:rsidRPr="00285764" w:rsidRDefault="003B24BA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Post</w:t>
            </w:r>
            <w:r w:rsidR="00285764">
              <w:rPr>
                <w:b/>
                <w:sz w:val="20"/>
                <w:szCs w:val="20"/>
              </w:rPr>
              <w:t xml:space="preserve"> </w:t>
            </w:r>
            <w:r w:rsidRPr="00285764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3B24BA" w:rsidRPr="00285764" w:rsidRDefault="003B24BA" w:rsidP="00B1723B">
            <w:pPr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 xml:space="preserve">User </w:t>
            </w:r>
            <w:r w:rsidR="00B1723B">
              <w:rPr>
                <w:sz w:val="20"/>
                <w:szCs w:val="20"/>
              </w:rPr>
              <w:t>profile</w:t>
            </w:r>
            <w:r w:rsidRPr="00285764">
              <w:rPr>
                <w:sz w:val="20"/>
                <w:szCs w:val="20"/>
              </w:rPr>
              <w:t xml:space="preserve"> successfully </w:t>
            </w:r>
            <w:r w:rsidR="00B1723B">
              <w:rPr>
                <w:sz w:val="20"/>
                <w:szCs w:val="20"/>
              </w:rPr>
              <w:t>updated</w:t>
            </w:r>
          </w:p>
        </w:tc>
      </w:tr>
    </w:tbl>
    <w:p w:rsidR="003B24BA" w:rsidRPr="00285764" w:rsidRDefault="003B24BA" w:rsidP="003B24BA">
      <w:pPr>
        <w:rPr>
          <w:sz w:val="20"/>
          <w:szCs w:val="20"/>
        </w:rPr>
      </w:pPr>
    </w:p>
    <w:p w:rsidR="006D400D" w:rsidRDefault="006D400D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285764" w:rsidRPr="00285764" w:rsidRDefault="00B1723B" w:rsidP="00285764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Change</w:t>
      </w:r>
      <w:r w:rsidR="00285764" w:rsidRPr="00285764">
        <w:rPr>
          <w:b/>
          <w:sz w:val="20"/>
          <w:szCs w:val="20"/>
        </w:rPr>
        <w:t xml:space="preserve"> User </w:t>
      </w:r>
      <w:r w:rsidR="00285764">
        <w:rPr>
          <w:b/>
          <w:sz w:val="20"/>
          <w:szCs w:val="20"/>
        </w:rPr>
        <w:t>Password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285764" w:rsidRPr="00285764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285764" w:rsidRPr="00285764" w:rsidRDefault="00D87E94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UC06</w:t>
            </w:r>
          </w:p>
        </w:tc>
      </w:tr>
      <w:tr w:rsidR="00285764" w:rsidRPr="00285764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285764" w:rsidRPr="00285764" w:rsidRDefault="00B1723B" w:rsidP="00B17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</w:t>
            </w:r>
            <w:r w:rsidR="00285764" w:rsidRPr="00285764">
              <w:rPr>
                <w:b/>
                <w:sz w:val="20"/>
                <w:szCs w:val="20"/>
              </w:rPr>
              <w:t xml:space="preserve">User </w:t>
            </w:r>
            <w:r>
              <w:rPr>
                <w:b/>
                <w:sz w:val="20"/>
                <w:szCs w:val="20"/>
              </w:rPr>
              <w:t>Password</w:t>
            </w:r>
          </w:p>
        </w:tc>
      </w:tr>
      <w:tr w:rsidR="00285764" w:rsidRPr="0028576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285764" w:rsidRPr="00285764" w:rsidRDefault="00285764" w:rsidP="00F10150">
            <w:pPr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Admin</w:t>
            </w:r>
          </w:p>
        </w:tc>
      </w:tr>
      <w:tr w:rsidR="00285764" w:rsidRPr="00285764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Actor Action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1: </w:t>
            </w:r>
            <w:r w:rsidRPr="00285764">
              <w:rPr>
                <w:sz w:val="20"/>
                <w:szCs w:val="20"/>
              </w:rPr>
              <w:t>Click the maintenance tab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2: </w:t>
            </w:r>
            <w:r w:rsidRPr="00285764">
              <w:rPr>
                <w:sz w:val="20"/>
                <w:szCs w:val="20"/>
              </w:rPr>
              <w:t>Select My Account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4: </w:t>
            </w:r>
            <w:r w:rsidRPr="00285764">
              <w:rPr>
                <w:sz w:val="20"/>
                <w:szCs w:val="20"/>
              </w:rPr>
              <w:t>In the user Profile page, select account tab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5: </w:t>
            </w:r>
            <w:r w:rsidR="00B1723B">
              <w:rPr>
                <w:sz w:val="20"/>
                <w:szCs w:val="20"/>
              </w:rPr>
              <w:t>Change password credentials</w:t>
            </w:r>
          </w:p>
          <w:p w:rsidR="00285764" w:rsidRPr="00285764" w:rsidRDefault="00285764" w:rsidP="00B1723B">
            <w:pPr>
              <w:rPr>
                <w:b/>
                <w:sz w:val="20"/>
                <w:szCs w:val="20"/>
              </w:rPr>
            </w:pPr>
          </w:p>
          <w:p w:rsidR="00285764" w:rsidRPr="00285764" w:rsidRDefault="00B1723B" w:rsidP="00F1015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285764" w:rsidRPr="00285764">
              <w:rPr>
                <w:b/>
                <w:sz w:val="20"/>
                <w:szCs w:val="20"/>
              </w:rPr>
              <w:t>:</w:t>
            </w:r>
            <w:r w:rsidR="00285764" w:rsidRPr="002857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Click change password</w:t>
            </w:r>
            <w:r w:rsidR="00285764" w:rsidRPr="00285764">
              <w:rPr>
                <w:sz w:val="20"/>
                <w:szCs w:val="20"/>
              </w:rPr>
              <w:t>.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System Response</w:t>
            </w: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 xml:space="preserve">Step 3: </w:t>
            </w:r>
            <w:r w:rsidRPr="00285764">
              <w:rPr>
                <w:sz w:val="20"/>
                <w:szCs w:val="20"/>
              </w:rPr>
              <w:t>Display user profile page</w:t>
            </w: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285764" w:rsidRPr="00285764" w:rsidRDefault="00B1723B" w:rsidP="00F101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285764" w:rsidRPr="00285764">
              <w:rPr>
                <w:b/>
                <w:sz w:val="20"/>
                <w:szCs w:val="20"/>
              </w:rPr>
              <w:t xml:space="preserve">: </w:t>
            </w:r>
            <w:r w:rsidR="00285764" w:rsidRPr="00285764">
              <w:rPr>
                <w:sz w:val="20"/>
                <w:szCs w:val="20"/>
              </w:rPr>
              <w:t>Displays Success message.</w:t>
            </w:r>
          </w:p>
        </w:tc>
      </w:tr>
      <w:tr w:rsidR="00285764" w:rsidRPr="00285764" w:rsidTr="00B1723B">
        <w:trPr>
          <w:trHeight w:val="1610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 xml:space="preserve">At </w:t>
            </w:r>
            <w:r w:rsidR="00B1723B">
              <w:rPr>
                <w:sz w:val="20"/>
                <w:szCs w:val="20"/>
              </w:rPr>
              <w:t>step 6</w:t>
            </w:r>
            <w:r w:rsidRPr="00285764">
              <w:rPr>
                <w:sz w:val="20"/>
                <w:szCs w:val="20"/>
              </w:rPr>
              <w:t>,if a required  field is empty</w:t>
            </w:r>
          </w:p>
        </w:tc>
        <w:tc>
          <w:tcPr>
            <w:tcW w:w="3619" w:type="dxa"/>
          </w:tcPr>
          <w:p w:rsidR="00285764" w:rsidRPr="00285764" w:rsidRDefault="00285764" w:rsidP="00F10150">
            <w:pPr>
              <w:rPr>
                <w:sz w:val="20"/>
                <w:szCs w:val="20"/>
              </w:rPr>
            </w:pPr>
          </w:p>
          <w:p w:rsidR="00285764" w:rsidRDefault="00285764" w:rsidP="00F10150">
            <w:pPr>
              <w:jc w:val="center"/>
              <w:rPr>
                <w:sz w:val="20"/>
                <w:szCs w:val="20"/>
              </w:rPr>
            </w:pPr>
          </w:p>
          <w:p w:rsidR="00285764" w:rsidRPr="00285764" w:rsidRDefault="00285764" w:rsidP="00F10150">
            <w:pPr>
              <w:jc w:val="center"/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>Display an error message showing “Please fill up the required fields”.</w:t>
            </w:r>
          </w:p>
        </w:tc>
      </w:tr>
      <w:tr w:rsidR="00285764" w:rsidRPr="0028576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285764" w:rsidRDefault="00285764" w:rsidP="00F10150">
            <w:pPr>
              <w:rPr>
                <w:sz w:val="20"/>
                <w:szCs w:val="20"/>
              </w:rPr>
            </w:pPr>
            <w:r w:rsidRPr="00285764">
              <w:rPr>
                <w:sz w:val="20"/>
                <w:szCs w:val="20"/>
              </w:rPr>
              <w:t>User must be registered into the system</w:t>
            </w:r>
          </w:p>
          <w:p w:rsidR="00B1723B" w:rsidRPr="00285764" w:rsidRDefault="00B1723B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be logged in</w:t>
            </w:r>
          </w:p>
        </w:tc>
      </w:tr>
      <w:tr w:rsidR="00285764" w:rsidRPr="00285764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285764" w:rsidRPr="00285764" w:rsidRDefault="00285764" w:rsidP="00F10150">
            <w:pPr>
              <w:jc w:val="center"/>
              <w:rPr>
                <w:b/>
                <w:sz w:val="20"/>
                <w:szCs w:val="20"/>
              </w:rPr>
            </w:pPr>
            <w:r w:rsidRPr="00285764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285764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285764" w:rsidRPr="00285764" w:rsidRDefault="00B1723B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successfully changed</w:t>
            </w:r>
          </w:p>
        </w:tc>
      </w:tr>
    </w:tbl>
    <w:p w:rsidR="00285764" w:rsidRPr="00285764" w:rsidRDefault="00285764" w:rsidP="00285764">
      <w:pPr>
        <w:rPr>
          <w:sz w:val="20"/>
          <w:szCs w:val="20"/>
        </w:rPr>
      </w:pPr>
    </w:p>
    <w:p w:rsidR="00285764" w:rsidRDefault="00285764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B1723B" w:rsidRDefault="00B1723B">
      <w:pPr>
        <w:rPr>
          <w:sz w:val="20"/>
          <w:szCs w:val="20"/>
        </w:rPr>
      </w:pPr>
    </w:p>
    <w:p w:rsidR="005510B1" w:rsidRPr="005510B1" w:rsidRDefault="00D87E94" w:rsidP="005510B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Change Access Rights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5510B1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5510B1" w:rsidRPr="005510B1" w:rsidRDefault="00D87E94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UC07</w:t>
            </w:r>
          </w:p>
        </w:tc>
      </w:tr>
      <w:tr w:rsidR="005510B1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5510B1" w:rsidRPr="005510B1" w:rsidRDefault="00D87E94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Access Rights</w:t>
            </w:r>
          </w:p>
        </w:tc>
      </w:tr>
      <w:tr w:rsidR="005510B1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5510B1" w:rsidRPr="005510B1" w:rsidRDefault="005510B1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5510B1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>Click the maintenance tab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>Select user types.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 w:rsidR="00D87E94">
              <w:rPr>
                <w:sz w:val="20"/>
                <w:szCs w:val="20"/>
              </w:rPr>
              <w:t>Select user type that you would like to change.</w:t>
            </w: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 w:rsidR="00D87E94">
              <w:rPr>
                <w:sz w:val="20"/>
                <w:szCs w:val="20"/>
              </w:rPr>
              <w:t>On the Access rights Table, check/uncheck the access rights you would like to give to the user type</w:t>
            </w:r>
            <w:r w:rsidRPr="005510B1">
              <w:rPr>
                <w:sz w:val="20"/>
                <w:szCs w:val="20"/>
              </w:rPr>
              <w:t>.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 w:rsidRPr="005510B1">
              <w:rPr>
                <w:sz w:val="20"/>
                <w:szCs w:val="20"/>
              </w:rPr>
              <w:t>Display user types page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>Display User Type</w:t>
            </w:r>
            <w:r w:rsidR="00D87E94">
              <w:rPr>
                <w:sz w:val="20"/>
                <w:szCs w:val="20"/>
              </w:rPr>
              <w:t xml:space="preserve"> update</w:t>
            </w:r>
            <w:r w:rsidRPr="005510B1">
              <w:rPr>
                <w:sz w:val="20"/>
                <w:szCs w:val="20"/>
              </w:rPr>
              <w:t xml:space="preserve"> page.</w:t>
            </w: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sz w:val="20"/>
                <w:szCs w:val="20"/>
              </w:rPr>
            </w:pPr>
          </w:p>
          <w:p w:rsidR="00D87E94" w:rsidRDefault="00D87E9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E94" w:rsidRDefault="00D87E94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5510B1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5510B1" w:rsidRPr="005510B1" w:rsidRDefault="005510B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5510B1" w:rsidRPr="005510B1" w:rsidRDefault="005510B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logged in as admin</w:t>
            </w:r>
          </w:p>
        </w:tc>
      </w:tr>
      <w:tr w:rsidR="005510B1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 w:rsidR="00D87E94"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5510B1" w:rsidRPr="005510B1" w:rsidRDefault="00D87E94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rights successfully changed</w:t>
            </w:r>
          </w:p>
        </w:tc>
      </w:tr>
      <w:tr w:rsidR="005510B1" w:rsidRPr="005510B1" w:rsidTr="00F10150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510B1" w:rsidRPr="005510B1" w:rsidRDefault="005510B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B1" w:rsidRPr="005510B1" w:rsidRDefault="005510B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Only Admin account can perform this action</w:t>
            </w:r>
          </w:p>
        </w:tc>
      </w:tr>
    </w:tbl>
    <w:p w:rsidR="005510B1" w:rsidRDefault="005510B1" w:rsidP="005510B1"/>
    <w:p w:rsidR="005510B1" w:rsidRDefault="005510B1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665B89" w:rsidRPr="00665B89" w:rsidRDefault="00FA5A09" w:rsidP="00665B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Edit Company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665B89" w:rsidRPr="00D87E94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665B89" w:rsidRPr="00D87E94" w:rsidRDefault="00665B89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UC08</w:t>
            </w:r>
          </w:p>
        </w:tc>
      </w:tr>
      <w:tr w:rsidR="00665B89" w:rsidRPr="00D87E94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665B89" w:rsidRPr="00D87E94" w:rsidRDefault="00FA5A09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 Company</w:t>
            </w:r>
          </w:p>
        </w:tc>
      </w:tr>
      <w:tr w:rsidR="00665B89" w:rsidRPr="00D87E9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665B89" w:rsidRPr="00D87E94" w:rsidRDefault="00665B89" w:rsidP="00F10150">
            <w:pPr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Admin</w:t>
            </w:r>
          </w:p>
        </w:tc>
      </w:tr>
      <w:tr w:rsidR="00665B89" w:rsidRPr="00D87E94" w:rsidTr="00F10150">
        <w:trPr>
          <w:trHeight w:val="6110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Actor Action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1: </w:t>
            </w:r>
            <w:r w:rsidRPr="00D87E94">
              <w:rPr>
                <w:sz w:val="20"/>
                <w:szCs w:val="20"/>
              </w:rPr>
              <w:t>Click the maintenance tab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2: </w:t>
            </w:r>
            <w:r w:rsidRPr="00D87E94">
              <w:rPr>
                <w:sz w:val="20"/>
                <w:szCs w:val="20"/>
              </w:rPr>
              <w:t xml:space="preserve">Select </w:t>
            </w:r>
            <w:r w:rsidR="00FA5A09">
              <w:rPr>
                <w:sz w:val="20"/>
                <w:szCs w:val="20"/>
              </w:rPr>
              <w:t>Companies/branches</w:t>
            </w:r>
            <w:r w:rsidRPr="00D87E94">
              <w:rPr>
                <w:sz w:val="20"/>
                <w:szCs w:val="20"/>
              </w:rPr>
              <w:t>.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4: </w:t>
            </w:r>
            <w:r w:rsidR="00FA5A09">
              <w:rPr>
                <w:sz w:val="20"/>
                <w:szCs w:val="20"/>
              </w:rPr>
              <w:t>Select company</w:t>
            </w: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Step 6:</w:t>
            </w:r>
            <w:r w:rsidRPr="00D87E94">
              <w:rPr>
                <w:sz w:val="20"/>
                <w:szCs w:val="20"/>
              </w:rPr>
              <w:t xml:space="preserve"> </w:t>
            </w:r>
            <w:r w:rsidR="00237D7A">
              <w:rPr>
                <w:sz w:val="20"/>
                <w:szCs w:val="20"/>
              </w:rPr>
              <w:t xml:space="preserve">Change selected </w:t>
            </w:r>
            <w:r w:rsidR="00237D7A" w:rsidRPr="00D87E94">
              <w:rPr>
                <w:sz w:val="20"/>
                <w:szCs w:val="20"/>
              </w:rPr>
              <w:t>information</w:t>
            </w:r>
            <w:r w:rsidRPr="00D87E94">
              <w:rPr>
                <w:sz w:val="20"/>
                <w:szCs w:val="20"/>
              </w:rPr>
              <w:t>.</w:t>
            </w:r>
          </w:p>
          <w:p w:rsidR="00665B89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7: </w:t>
            </w:r>
            <w:r w:rsidRPr="00D87E94">
              <w:rPr>
                <w:sz w:val="20"/>
                <w:szCs w:val="20"/>
              </w:rPr>
              <w:t>Click save button.</w:t>
            </w:r>
          </w:p>
          <w:p w:rsidR="00665B89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.</w:t>
            </w:r>
          </w:p>
          <w:p w:rsidR="00665B89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System Response</w:t>
            </w: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3: </w:t>
            </w:r>
            <w:r w:rsidRPr="00D87E94">
              <w:rPr>
                <w:sz w:val="20"/>
                <w:szCs w:val="20"/>
              </w:rPr>
              <w:t xml:space="preserve">Display </w:t>
            </w:r>
            <w:r w:rsidR="00FA5A09">
              <w:rPr>
                <w:sz w:val="20"/>
                <w:szCs w:val="20"/>
              </w:rPr>
              <w:t>company</w:t>
            </w:r>
            <w:r w:rsidRPr="00D87E94">
              <w:rPr>
                <w:sz w:val="20"/>
                <w:szCs w:val="20"/>
              </w:rPr>
              <w:t xml:space="preserve"> page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 xml:space="preserve">Step 5: </w:t>
            </w:r>
            <w:r w:rsidRPr="00D87E94">
              <w:rPr>
                <w:sz w:val="20"/>
                <w:szCs w:val="20"/>
              </w:rPr>
              <w:t xml:space="preserve">Display </w:t>
            </w:r>
            <w:r w:rsidR="00FA5A09">
              <w:rPr>
                <w:sz w:val="20"/>
                <w:szCs w:val="20"/>
              </w:rPr>
              <w:t>Company edit</w:t>
            </w:r>
            <w:r w:rsidRPr="00D87E94">
              <w:rPr>
                <w:sz w:val="20"/>
                <w:szCs w:val="20"/>
              </w:rPr>
              <w:t xml:space="preserve"> page.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Default="00665B89" w:rsidP="00F1015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Pr="00D87E94">
              <w:rPr>
                <w:b/>
                <w:sz w:val="20"/>
                <w:szCs w:val="20"/>
              </w:rPr>
              <w:t xml:space="preserve">: </w:t>
            </w:r>
            <w:r w:rsidRPr="00D87E94">
              <w:rPr>
                <w:sz w:val="20"/>
                <w:szCs w:val="20"/>
              </w:rPr>
              <w:t>Displays Success message.</w:t>
            </w:r>
          </w:p>
          <w:p w:rsidR="00665B89" w:rsidRDefault="00665B89" w:rsidP="00F10150">
            <w:pPr>
              <w:jc w:val="center"/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65B89" w:rsidRPr="00D87E94" w:rsidTr="00F10150">
        <w:trPr>
          <w:trHeight w:val="1997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665B89" w:rsidRPr="00D87E94" w:rsidRDefault="00665B89" w:rsidP="00237D7A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 w:rsidR="00237D7A">
              <w:rPr>
                <w:sz w:val="20"/>
                <w:szCs w:val="20"/>
              </w:rPr>
              <w:t>shares the same company/ branch name with another company currently in the system</w:t>
            </w:r>
          </w:p>
        </w:tc>
        <w:tc>
          <w:tcPr>
            <w:tcW w:w="3619" w:type="dxa"/>
          </w:tcPr>
          <w:p w:rsidR="00665B89" w:rsidRPr="00D87E94" w:rsidRDefault="00665B89" w:rsidP="00F10150">
            <w:pPr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rPr>
                <w:sz w:val="20"/>
                <w:szCs w:val="20"/>
              </w:rPr>
            </w:pP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Display an error message showing </w:t>
            </w:r>
            <w:r w:rsidR="00BD3981" w:rsidRPr="00D87E94">
              <w:rPr>
                <w:sz w:val="20"/>
                <w:szCs w:val="20"/>
              </w:rPr>
              <w:t>“Company</w:t>
            </w:r>
            <w:r w:rsidR="00237D7A">
              <w:rPr>
                <w:sz w:val="20"/>
                <w:szCs w:val="20"/>
              </w:rPr>
              <w:t xml:space="preserve"> already exists”.</w:t>
            </w:r>
          </w:p>
          <w:p w:rsidR="00665B89" w:rsidRPr="00D87E94" w:rsidRDefault="00665B89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665B89" w:rsidRPr="00D87E94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665B89" w:rsidRPr="00D87E94" w:rsidRDefault="00665B89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User must be registered into the system</w:t>
            </w:r>
          </w:p>
          <w:p w:rsidR="00665B89" w:rsidRPr="00D87E94" w:rsidRDefault="00665B89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User must be logged in as admin</w:t>
            </w:r>
          </w:p>
        </w:tc>
      </w:tr>
      <w:tr w:rsidR="00665B89" w:rsidRPr="00D87E94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Post</w:t>
            </w:r>
            <w:r w:rsidR="00BD3981">
              <w:rPr>
                <w:b/>
                <w:sz w:val="20"/>
                <w:szCs w:val="20"/>
              </w:rPr>
              <w:t xml:space="preserve"> </w:t>
            </w:r>
            <w:r w:rsidRPr="00D87E94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665B89" w:rsidRPr="00D87E94" w:rsidRDefault="00237D7A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  <w:r w:rsidR="00665B89" w:rsidRPr="00D87E94">
              <w:rPr>
                <w:sz w:val="20"/>
                <w:szCs w:val="20"/>
              </w:rPr>
              <w:t xml:space="preserve"> successfully created</w:t>
            </w:r>
          </w:p>
        </w:tc>
      </w:tr>
      <w:tr w:rsidR="00665B89" w:rsidRPr="00D87E94" w:rsidTr="00F10150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665B89" w:rsidRPr="00D87E94" w:rsidRDefault="00665B89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B89" w:rsidRPr="00D87E94" w:rsidRDefault="00665B89" w:rsidP="00F10150">
            <w:pPr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Only Admin account can perform this action</w:t>
            </w:r>
          </w:p>
        </w:tc>
      </w:tr>
    </w:tbl>
    <w:p w:rsidR="00D87E94" w:rsidRDefault="00D87E94" w:rsidP="00D87E94">
      <w:pPr>
        <w:pStyle w:val="ListParagraph"/>
        <w:ind w:left="1080"/>
        <w:rPr>
          <w:sz w:val="20"/>
          <w:szCs w:val="20"/>
        </w:rPr>
      </w:pPr>
    </w:p>
    <w:p w:rsidR="00BD3981" w:rsidRDefault="00BD3981" w:rsidP="00D87E94">
      <w:pPr>
        <w:pStyle w:val="ListParagraph"/>
        <w:ind w:left="1080"/>
        <w:rPr>
          <w:sz w:val="20"/>
          <w:szCs w:val="20"/>
        </w:rPr>
      </w:pPr>
    </w:p>
    <w:p w:rsidR="00BD3981" w:rsidRDefault="00BD3981" w:rsidP="00D87E94">
      <w:pPr>
        <w:pStyle w:val="ListParagraph"/>
        <w:ind w:left="1080"/>
        <w:rPr>
          <w:sz w:val="20"/>
          <w:szCs w:val="20"/>
        </w:rPr>
      </w:pPr>
    </w:p>
    <w:p w:rsidR="00BD3981" w:rsidRDefault="00BD3981" w:rsidP="00D87E94">
      <w:pPr>
        <w:pStyle w:val="ListParagraph"/>
        <w:ind w:left="1080"/>
        <w:rPr>
          <w:sz w:val="20"/>
          <w:szCs w:val="20"/>
        </w:rPr>
      </w:pPr>
    </w:p>
    <w:p w:rsidR="00BD3981" w:rsidRPr="005510B1" w:rsidRDefault="00BD3981" w:rsidP="00BD39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Update user type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BD3981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BD3981" w:rsidRPr="005510B1" w:rsidRDefault="005F0953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UC09</w:t>
            </w:r>
          </w:p>
        </w:tc>
      </w:tr>
      <w:tr w:rsidR="00BD3981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BD3981" w:rsidRPr="005510B1" w:rsidRDefault="00BD3981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 User Type</w:t>
            </w:r>
          </w:p>
        </w:tc>
      </w:tr>
      <w:tr w:rsidR="00BD3981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BD3981" w:rsidRPr="005510B1" w:rsidRDefault="00BD3981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BD3981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>Click the maintenance tab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>Select user types.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user type that you would like to change.</w:t>
            </w: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update selected info (other function please refer to Change access rights use case)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 w:rsidRPr="005510B1">
              <w:rPr>
                <w:sz w:val="20"/>
                <w:szCs w:val="20"/>
              </w:rPr>
              <w:t>Display user types page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>Display User Type</w:t>
            </w:r>
            <w:r>
              <w:rPr>
                <w:sz w:val="20"/>
                <w:szCs w:val="20"/>
              </w:rPr>
              <w:t xml:space="preserve"> update</w:t>
            </w:r>
            <w:r w:rsidRPr="005510B1">
              <w:rPr>
                <w:sz w:val="20"/>
                <w:szCs w:val="20"/>
              </w:rPr>
              <w:t xml:space="preserve"> page.</w:t>
            </w: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sz w:val="20"/>
                <w:szCs w:val="20"/>
              </w:rPr>
            </w:pPr>
          </w:p>
          <w:p w:rsidR="00BD398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Default="00BD3981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BD3981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BD3981" w:rsidRPr="005510B1" w:rsidRDefault="00BD398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BD3981" w:rsidRPr="005510B1" w:rsidRDefault="00BD398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logged in as admin</w:t>
            </w:r>
          </w:p>
        </w:tc>
      </w:tr>
      <w:tr w:rsidR="00BD3981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BD3981" w:rsidRPr="005510B1" w:rsidRDefault="00214BB1" w:rsidP="0021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type successfully updated</w:t>
            </w:r>
          </w:p>
        </w:tc>
      </w:tr>
      <w:tr w:rsidR="00BD3981" w:rsidRPr="005510B1" w:rsidTr="00F10150">
        <w:trPr>
          <w:trHeight w:val="84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D3981" w:rsidRPr="005510B1" w:rsidRDefault="00BD3981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Special requirements</w:t>
            </w:r>
          </w:p>
        </w:tc>
        <w:tc>
          <w:tcPr>
            <w:tcW w:w="6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81" w:rsidRPr="005510B1" w:rsidRDefault="00BD3981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Only Admin account can perform this action</w:t>
            </w:r>
          </w:p>
        </w:tc>
      </w:tr>
    </w:tbl>
    <w:p w:rsidR="00BD3981" w:rsidRDefault="00BD3981" w:rsidP="00BD3981"/>
    <w:p w:rsidR="00BD3981" w:rsidRDefault="00BD3981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Pr="005F0953" w:rsidRDefault="005F0953" w:rsidP="005F09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 Reservation Contract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5F0953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UC10</w:t>
            </w:r>
          </w:p>
        </w:tc>
      </w:tr>
      <w:tr w:rsidR="005F0953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Reservation contract</w:t>
            </w: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5F0953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reservation contract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add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Input required information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Display reservation contract page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reservation contract input page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5F0953" w:rsidRPr="005510B1" w:rsidTr="005F0953">
        <w:trPr>
          <w:trHeight w:val="1637"/>
        </w:trPr>
        <w:tc>
          <w:tcPr>
            <w:tcW w:w="2474" w:type="dxa"/>
            <w:shd w:val="clear" w:color="auto" w:fill="BDD6EE" w:themeFill="accent1" w:themeFillTint="66"/>
          </w:tcPr>
          <w:p w:rsidR="005F0953" w:rsidRPr="00D87E94" w:rsidRDefault="005F0953" w:rsidP="005F0953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5F0953" w:rsidRPr="00D87E94" w:rsidRDefault="005F0953" w:rsidP="00D878CD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>
              <w:rPr>
                <w:sz w:val="20"/>
                <w:szCs w:val="20"/>
              </w:rPr>
              <w:t>shares the same</w:t>
            </w:r>
            <w:r w:rsidR="00D878CD">
              <w:rPr>
                <w:sz w:val="20"/>
                <w:szCs w:val="20"/>
              </w:rPr>
              <w:t xml:space="preserve"> contract </w:t>
            </w:r>
            <w:r>
              <w:rPr>
                <w:sz w:val="20"/>
                <w:szCs w:val="20"/>
              </w:rPr>
              <w:t xml:space="preserve">information with another </w:t>
            </w:r>
            <w:r w:rsidR="00D878CD">
              <w:rPr>
                <w:sz w:val="20"/>
                <w:szCs w:val="20"/>
              </w:rPr>
              <w:t xml:space="preserve">contract </w:t>
            </w:r>
            <w:r>
              <w:rPr>
                <w:sz w:val="20"/>
                <w:szCs w:val="20"/>
              </w:rPr>
              <w:t>currently in the system</w:t>
            </w:r>
          </w:p>
        </w:tc>
        <w:tc>
          <w:tcPr>
            <w:tcW w:w="3619" w:type="dxa"/>
          </w:tcPr>
          <w:p w:rsidR="005F0953" w:rsidRPr="00D87E94" w:rsidRDefault="005F0953" w:rsidP="005F0953">
            <w:pPr>
              <w:rPr>
                <w:sz w:val="20"/>
                <w:szCs w:val="20"/>
              </w:rPr>
            </w:pPr>
          </w:p>
          <w:p w:rsidR="005F0953" w:rsidRPr="00D87E94" w:rsidRDefault="005F0953" w:rsidP="005F0953">
            <w:pPr>
              <w:rPr>
                <w:sz w:val="20"/>
                <w:szCs w:val="20"/>
              </w:rPr>
            </w:pPr>
          </w:p>
          <w:p w:rsidR="005F0953" w:rsidRPr="00D87E94" w:rsidRDefault="005F0953" w:rsidP="005F0953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Display an error message showing “</w:t>
            </w:r>
            <w:r>
              <w:rPr>
                <w:sz w:val="20"/>
                <w:szCs w:val="20"/>
              </w:rPr>
              <w:t>Tenant already exists”.</w:t>
            </w:r>
          </w:p>
          <w:p w:rsidR="005F0953" w:rsidRPr="00D87E94" w:rsidRDefault="005F0953" w:rsidP="005F0953">
            <w:pPr>
              <w:jc w:val="center"/>
              <w:rPr>
                <w:sz w:val="20"/>
                <w:szCs w:val="20"/>
              </w:rPr>
            </w:pP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5F0953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5F0953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5F0953" w:rsidRDefault="005F0953" w:rsidP="005F0953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to the system</w:t>
            </w:r>
          </w:p>
          <w:p w:rsidR="005F0953" w:rsidRDefault="005F0953" w:rsidP="005F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Properties/building exist</w:t>
            </w:r>
          </w:p>
          <w:p w:rsidR="005F0953" w:rsidRDefault="005F0953" w:rsidP="005F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exists</w:t>
            </w:r>
          </w:p>
          <w:p w:rsidR="00D878CD" w:rsidRPr="005510B1" w:rsidRDefault="00D878CD" w:rsidP="005F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exists</w:t>
            </w:r>
          </w:p>
        </w:tc>
      </w:tr>
      <w:tr w:rsidR="005F0953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5F0953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5F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Reservation contract saved </w:t>
            </w:r>
            <w:r w:rsidR="00D878CD">
              <w:rPr>
                <w:sz w:val="20"/>
                <w:szCs w:val="20"/>
              </w:rPr>
              <w:t xml:space="preserve">successfully </w:t>
            </w:r>
          </w:p>
        </w:tc>
      </w:tr>
    </w:tbl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Pr="005F0953" w:rsidRDefault="005F0953" w:rsidP="005F09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units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5F0953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UC11</w:t>
            </w:r>
          </w:p>
        </w:tc>
      </w:tr>
      <w:tr w:rsidR="005F0953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5F09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Units</w:t>
            </w: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5F0953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list of units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add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Input required information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 xml:space="preserve">Display </w:t>
            </w:r>
            <w:r w:rsidR="00D878CD">
              <w:rPr>
                <w:sz w:val="20"/>
                <w:szCs w:val="20"/>
              </w:rPr>
              <w:t>units’</w:t>
            </w:r>
            <w:r>
              <w:rPr>
                <w:sz w:val="20"/>
                <w:szCs w:val="20"/>
              </w:rPr>
              <w:t xml:space="preserve"> page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unit input page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5F0953" w:rsidRPr="005510B1" w:rsidTr="00F10150">
        <w:trPr>
          <w:trHeight w:val="1637"/>
        </w:trPr>
        <w:tc>
          <w:tcPr>
            <w:tcW w:w="2474" w:type="dxa"/>
            <w:shd w:val="clear" w:color="auto" w:fill="BDD6EE" w:themeFill="accent1" w:themeFillTint="66"/>
          </w:tcPr>
          <w:p w:rsidR="005F0953" w:rsidRPr="00D87E94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5F0953" w:rsidRPr="00D87E94" w:rsidRDefault="005F0953" w:rsidP="005F0953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>
              <w:rPr>
                <w:sz w:val="20"/>
                <w:szCs w:val="20"/>
              </w:rPr>
              <w:t xml:space="preserve">shares the same unit name with another unit in the same property </w:t>
            </w:r>
          </w:p>
        </w:tc>
        <w:tc>
          <w:tcPr>
            <w:tcW w:w="3619" w:type="dxa"/>
          </w:tcPr>
          <w:p w:rsidR="005F0953" w:rsidRPr="00D87E94" w:rsidRDefault="005F0953" w:rsidP="00F10150">
            <w:pPr>
              <w:rPr>
                <w:sz w:val="20"/>
                <w:szCs w:val="20"/>
              </w:rPr>
            </w:pPr>
          </w:p>
          <w:p w:rsidR="005F0953" w:rsidRPr="00D87E94" w:rsidRDefault="005F0953" w:rsidP="00F10150">
            <w:pPr>
              <w:rPr>
                <w:sz w:val="20"/>
                <w:szCs w:val="20"/>
              </w:rPr>
            </w:pPr>
          </w:p>
          <w:p w:rsidR="005F0953" w:rsidRPr="00D87E94" w:rsidRDefault="005F0953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Display an error message showing “</w:t>
            </w:r>
            <w:r>
              <w:rPr>
                <w:sz w:val="20"/>
                <w:szCs w:val="20"/>
              </w:rPr>
              <w:t>Unit already exists”.</w:t>
            </w:r>
          </w:p>
          <w:p w:rsidR="005F0953" w:rsidRPr="00D87E94" w:rsidRDefault="005F0953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5F0953" w:rsidRDefault="005F0953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as admin</w:t>
            </w:r>
          </w:p>
          <w:p w:rsidR="005F0953" w:rsidRPr="005510B1" w:rsidRDefault="005F0953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Properties/building exist</w:t>
            </w:r>
          </w:p>
        </w:tc>
      </w:tr>
      <w:tr w:rsidR="005F0953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Unit/s saved </w:t>
            </w:r>
            <w:r w:rsidR="00D878CD">
              <w:rPr>
                <w:sz w:val="20"/>
                <w:szCs w:val="20"/>
              </w:rPr>
              <w:t>successfully</w:t>
            </w:r>
          </w:p>
        </w:tc>
      </w:tr>
    </w:tbl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5F0953" w:rsidRPr="005F0953" w:rsidRDefault="00D878CD" w:rsidP="005F09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Tenant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5F0953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5F0953" w:rsidRPr="005510B1" w:rsidRDefault="00D878CD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UC12</w:t>
            </w:r>
          </w:p>
        </w:tc>
      </w:tr>
      <w:tr w:rsidR="005F0953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D878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</w:t>
            </w:r>
            <w:r w:rsidR="00D878CD">
              <w:rPr>
                <w:b/>
                <w:sz w:val="20"/>
                <w:szCs w:val="20"/>
              </w:rPr>
              <w:t>tenant</w:t>
            </w: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5F0953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 w:rsidR="00D878CD">
              <w:rPr>
                <w:sz w:val="20"/>
                <w:szCs w:val="20"/>
              </w:rPr>
              <w:t>tenants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add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Input required information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 xml:space="preserve">Display </w:t>
            </w:r>
            <w:r w:rsidR="00D878CD">
              <w:rPr>
                <w:sz w:val="20"/>
                <w:szCs w:val="20"/>
              </w:rPr>
              <w:t>tenant</w:t>
            </w:r>
            <w:r>
              <w:rPr>
                <w:sz w:val="20"/>
                <w:szCs w:val="20"/>
              </w:rPr>
              <w:t xml:space="preserve"> page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 w:rsidR="00D878CD">
              <w:rPr>
                <w:sz w:val="20"/>
                <w:szCs w:val="20"/>
              </w:rPr>
              <w:t>tenant input</w:t>
            </w:r>
            <w:r>
              <w:rPr>
                <w:sz w:val="20"/>
                <w:szCs w:val="20"/>
              </w:rPr>
              <w:t xml:space="preserve"> page</w:t>
            </w:r>
            <w:r w:rsidRPr="005510B1">
              <w:rPr>
                <w:sz w:val="20"/>
                <w:szCs w:val="20"/>
              </w:rPr>
              <w:t>.</w:t>
            </w: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Default="005F0953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5F0953" w:rsidRPr="005510B1" w:rsidTr="00F10150">
        <w:trPr>
          <w:trHeight w:val="1637"/>
        </w:trPr>
        <w:tc>
          <w:tcPr>
            <w:tcW w:w="2474" w:type="dxa"/>
            <w:shd w:val="clear" w:color="auto" w:fill="BDD6EE" w:themeFill="accent1" w:themeFillTint="66"/>
          </w:tcPr>
          <w:p w:rsidR="005F0953" w:rsidRPr="00D87E94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5F0953" w:rsidRPr="00D87E94" w:rsidRDefault="005F0953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>
              <w:rPr>
                <w:sz w:val="20"/>
                <w:szCs w:val="20"/>
              </w:rPr>
              <w:t xml:space="preserve">shares the same </w:t>
            </w:r>
            <w:r w:rsidR="00D878CD">
              <w:rPr>
                <w:sz w:val="20"/>
                <w:szCs w:val="20"/>
              </w:rPr>
              <w:t xml:space="preserve">tenant </w:t>
            </w:r>
            <w:r>
              <w:rPr>
                <w:sz w:val="20"/>
                <w:szCs w:val="20"/>
              </w:rPr>
              <w:t>information with another tenant currently in the system</w:t>
            </w:r>
          </w:p>
        </w:tc>
        <w:tc>
          <w:tcPr>
            <w:tcW w:w="3619" w:type="dxa"/>
          </w:tcPr>
          <w:p w:rsidR="005F0953" w:rsidRPr="00D87E94" w:rsidRDefault="005F0953" w:rsidP="00F10150">
            <w:pPr>
              <w:rPr>
                <w:sz w:val="20"/>
                <w:szCs w:val="20"/>
              </w:rPr>
            </w:pPr>
          </w:p>
          <w:p w:rsidR="005F0953" w:rsidRPr="00D87E94" w:rsidRDefault="005F0953" w:rsidP="00F10150">
            <w:pPr>
              <w:rPr>
                <w:sz w:val="20"/>
                <w:szCs w:val="20"/>
              </w:rPr>
            </w:pPr>
          </w:p>
          <w:p w:rsidR="005F0953" w:rsidRPr="00D87E94" w:rsidRDefault="005F0953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Display an error message showing “</w:t>
            </w:r>
            <w:r>
              <w:rPr>
                <w:sz w:val="20"/>
                <w:szCs w:val="20"/>
              </w:rPr>
              <w:t>Tenant already exists”.</w:t>
            </w:r>
          </w:p>
          <w:p w:rsidR="005F0953" w:rsidRPr="00D87E94" w:rsidRDefault="005F0953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5F0953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5F0953" w:rsidRPr="005510B1" w:rsidRDefault="005F0953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D878CD" w:rsidRPr="005510B1" w:rsidRDefault="005F0953" w:rsidP="00D878CD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 w:rsidR="00D878CD">
              <w:rPr>
                <w:sz w:val="20"/>
                <w:szCs w:val="20"/>
              </w:rPr>
              <w:t>to the system</w:t>
            </w:r>
          </w:p>
        </w:tc>
      </w:tr>
      <w:tr w:rsidR="005F0953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5F0953" w:rsidRPr="005510B1" w:rsidRDefault="005F0953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5F0953" w:rsidRPr="005510B1" w:rsidRDefault="00D878CD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created</w:t>
            </w:r>
          </w:p>
        </w:tc>
      </w:tr>
    </w:tbl>
    <w:p w:rsidR="005F0953" w:rsidRDefault="005F0953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Pr="005F0953" w:rsidRDefault="00D878CD" w:rsidP="00D878C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 Property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D878CD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UC10</w:t>
            </w:r>
          </w:p>
        </w:tc>
      </w:tr>
      <w:tr w:rsidR="00D878CD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D878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Property</w:t>
            </w:r>
          </w:p>
        </w:tc>
      </w:tr>
      <w:tr w:rsidR="00D878CD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D878CD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 xml:space="preserve">list of </w:t>
            </w:r>
            <w:proofErr w:type="gramStart"/>
            <w:r>
              <w:rPr>
                <w:sz w:val="20"/>
                <w:szCs w:val="20"/>
              </w:rPr>
              <w:t>properties.</w:t>
            </w:r>
            <w:r w:rsidRPr="005510B1">
              <w:rPr>
                <w:sz w:val="20"/>
                <w:szCs w:val="20"/>
              </w:rPr>
              <w:t>.</w:t>
            </w:r>
            <w:proofErr w:type="gramEnd"/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add</w:t>
            </w: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Input required information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Display properties page.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property input page</w:t>
            </w:r>
            <w:r w:rsidRPr="005510B1">
              <w:rPr>
                <w:sz w:val="20"/>
                <w:szCs w:val="20"/>
              </w:rPr>
              <w:t>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D878CD" w:rsidRPr="005510B1" w:rsidTr="00F10150">
        <w:trPr>
          <w:trHeight w:val="1637"/>
        </w:trPr>
        <w:tc>
          <w:tcPr>
            <w:tcW w:w="2474" w:type="dxa"/>
            <w:shd w:val="clear" w:color="auto" w:fill="BDD6EE" w:themeFill="accent1" w:themeFillTint="66"/>
          </w:tcPr>
          <w:p w:rsidR="00D878CD" w:rsidRPr="00D87E94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D878CD" w:rsidRPr="00D87E94" w:rsidRDefault="00D878CD" w:rsidP="00D878CD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>
              <w:rPr>
                <w:sz w:val="20"/>
                <w:szCs w:val="20"/>
              </w:rPr>
              <w:t>shares the property information with another property currently in the system</w:t>
            </w:r>
          </w:p>
        </w:tc>
        <w:tc>
          <w:tcPr>
            <w:tcW w:w="3619" w:type="dxa"/>
          </w:tcPr>
          <w:p w:rsidR="00D878CD" w:rsidRPr="00D87E94" w:rsidRDefault="00D878CD" w:rsidP="00F10150">
            <w:pPr>
              <w:rPr>
                <w:sz w:val="20"/>
                <w:szCs w:val="20"/>
              </w:rPr>
            </w:pPr>
          </w:p>
          <w:p w:rsidR="00D878CD" w:rsidRPr="00D87E94" w:rsidRDefault="00D878CD" w:rsidP="00F10150">
            <w:pPr>
              <w:rPr>
                <w:sz w:val="20"/>
                <w:szCs w:val="20"/>
              </w:rPr>
            </w:pPr>
          </w:p>
          <w:p w:rsidR="00D878CD" w:rsidRPr="00D87E94" w:rsidRDefault="00D878CD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Display an error message showing “</w:t>
            </w:r>
            <w:r>
              <w:rPr>
                <w:sz w:val="20"/>
                <w:szCs w:val="20"/>
              </w:rPr>
              <w:t>Property already exists”.</w:t>
            </w:r>
          </w:p>
          <w:p w:rsidR="00D878CD" w:rsidRPr="00D87E94" w:rsidRDefault="00D878CD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D878CD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D878CD" w:rsidRPr="005510B1" w:rsidRDefault="00D878CD" w:rsidP="00D878CD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as admin</w:t>
            </w:r>
          </w:p>
        </w:tc>
      </w:tr>
      <w:tr w:rsidR="00D878CD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created</w:t>
            </w:r>
          </w:p>
        </w:tc>
      </w:tr>
    </w:tbl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D878CD" w:rsidRPr="005F0953" w:rsidRDefault="00D878CD" w:rsidP="00D878CD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D878CD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UC14</w:t>
            </w:r>
          </w:p>
        </w:tc>
      </w:tr>
      <w:tr w:rsidR="00D878CD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Reservation contract</w:t>
            </w:r>
          </w:p>
        </w:tc>
      </w:tr>
      <w:tr w:rsidR="00D878CD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</w:p>
        </w:tc>
      </w:tr>
      <w:tr w:rsidR="00D878CD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reservation contract</w:t>
            </w:r>
            <w:r w:rsidRPr="005510B1">
              <w:rPr>
                <w:sz w:val="20"/>
                <w:szCs w:val="20"/>
              </w:rPr>
              <w:t>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Select add</w:t>
            </w: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Input required information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7: </w:t>
            </w:r>
            <w:r w:rsidRPr="005510B1">
              <w:rPr>
                <w:sz w:val="20"/>
                <w:szCs w:val="20"/>
              </w:rPr>
              <w:t>Click save button.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Display reservation contract page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reservation contract page</w:t>
            </w:r>
            <w:r w:rsidRPr="005510B1">
              <w:rPr>
                <w:sz w:val="20"/>
                <w:szCs w:val="20"/>
              </w:rPr>
              <w:t>.</w:t>
            </w: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Default="00D878CD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8: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D878CD" w:rsidRPr="005510B1" w:rsidTr="00F10150">
        <w:trPr>
          <w:trHeight w:val="1637"/>
        </w:trPr>
        <w:tc>
          <w:tcPr>
            <w:tcW w:w="2474" w:type="dxa"/>
            <w:shd w:val="clear" w:color="auto" w:fill="BDD6EE" w:themeFill="accent1" w:themeFillTint="66"/>
          </w:tcPr>
          <w:p w:rsidR="00D878CD" w:rsidRPr="00D87E94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D87E94"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3249" w:type="dxa"/>
          </w:tcPr>
          <w:p w:rsidR="00D878CD" w:rsidRPr="00D87E94" w:rsidRDefault="00D878CD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 xml:space="preserve">At step 7, after clicking confirm but </w:t>
            </w:r>
            <w:r>
              <w:rPr>
                <w:sz w:val="20"/>
                <w:szCs w:val="20"/>
              </w:rPr>
              <w:t>shares the same information with another tenant currently in the system</w:t>
            </w:r>
          </w:p>
        </w:tc>
        <w:tc>
          <w:tcPr>
            <w:tcW w:w="3619" w:type="dxa"/>
          </w:tcPr>
          <w:p w:rsidR="00D878CD" w:rsidRPr="00D87E94" w:rsidRDefault="00D878CD" w:rsidP="00F10150">
            <w:pPr>
              <w:rPr>
                <w:sz w:val="20"/>
                <w:szCs w:val="20"/>
              </w:rPr>
            </w:pPr>
          </w:p>
          <w:p w:rsidR="00D878CD" w:rsidRPr="00D87E94" w:rsidRDefault="00D878CD" w:rsidP="00F10150">
            <w:pPr>
              <w:rPr>
                <w:sz w:val="20"/>
                <w:szCs w:val="20"/>
              </w:rPr>
            </w:pPr>
          </w:p>
          <w:p w:rsidR="00D878CD" w:rsidRPr="00D87E94" w:rsidRDefault="00D878CD" w:rsidP="00F10150">
            <w:pPr>
              <w:jc w:val="center"/>
              <w:rPr>
                <w:sz w:val="20"/>
                <w:szCs w:val="20"/>
              </w:rPr>
            </w:pPr>
            <w:r w:rsidRPr="00D87E94">
              <w:rPr>
                <w:sz w:val="20"/>
                <w:szCs w:val="20"/>
              </w:rPr>
              <w:t>Display an error message showing “</w:t>
            </w:r>
            <w:r>
              <w:rPr>
                <w:sz w:val="20"/>
                <w:szCs w:val="20"/>
              </w:rPr>
              <w:t>Tenant already exists”.</w:t>
            </w:r>
          </w:p>
          <w:p w:rsidR="00D878CD" w:rsidRPr="00D87E94" w:rsidRDefault="00D878CD" w:rsidP="00F10150">
            <w:pPr>
              <w:jc w:val="center"/>
              <w:rPr>
                <w:sz w:val="20"/>
                <w:szCs w:val="20"/>
              </w:rPr>
            </w:pPr>
          </w:p>
        </w:tc>
      </w:tr>
      <w:tr w:rsidR="00D878CD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D878CD" w:rsidRDefault="00D878CD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to the system</w:t>
            </w:r>
          </w:p>
          <w:p w:rsidR="00D878CD" w:rsidRDefault="00D878CD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Properties/building exist</w:t>
            </w:r>
          </w:p>
          <w:p w:rsidR="00D878CD" w:rsidRPr="005510B1" w:rsidRDefault="00D878CD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exists</w:t>
            </w:r>
          </w:p>
        </w:tc>
      </w:tr>
      <w:tr w:rsidR="00D878CD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D878CD" w:rsidRPr="005510B1" w:rsidRDefault="00D878CD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D878CD" w:rsidRPr="005510B1" w:rsidRDefault="00D878CD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contract saved successfully</w:t>
            </w:r>
          </w:p>
        </w:tc>
      </w:tr>
    </w:tbl>
    <w:p w:rsidR="00D878CD" w:rsidRDefault="00D878CD" w:rsidP="00D87E94">
      <w:pPr>
        <w:pStyle w:val="ListParagraph"/>
        <w:ind w:left="1080"/>
        <w:rPr>
          <w:sz w:val="20"/>
          <w:szCs w:val="20"/>
        </w:rPr>
      </w:pPr>
    </w:p>
    <w:p w:rsidR="00F10150" w:rsidRDefault="00F10150" w:rsidP="00D87E94">
      <w:pPr>
        <w:pStyle w:val="ListParagraph"/>
        <w:ind w:left="1080"/>
        <w:rPr>
          <w:sz w:val="20"/>
          <w:szCs w:val="20"/>
        </w:rPr>
      </w:pPr>
    </w:p>
    <w:p w:rsidR="00F10150" w:rsidRDefault="00F10150" w:rsidP="00D87E94">
      <w:pPr>
        <w:pStyle w:val="ListParagraph"/>
        <w:ind w:left="1080"/>
        <w:rPr>
          <w:sz w:val="20"/>
          <w:szCs w:val="20"/>
        </w:rPr>
      </w:pPr>
    </w:p>
    <w:p w:rsidR="00F10150" w:rsidRDefault="00F10150" w:rsidP="00D87E94">
      <w:pPr>
        <w:pStyle w:val="ListParagraph"/>
        <w:ind w:left="1080"/>
        <w:rPr>
          <w:sz w:val="20"/>
          <w:szCs w:val="20"/>
        </w:rPr>
      </w:pPr>
    </w:p>
    <w:p w:rsidR="00F10150" w:rsidRDefault="00F10150" w:rsidP="00D87E94">
      <w:pPr>
        <w:pStyle w:val="ListParagraph"/>
        <w:ind w:left="1080"/>
        <w:rPr>
          <w:sz w:val="20"/>
          <w:szCs w:val="20"/>
        </w:rPr>
      </w:pPr>
    </w:p>
    <w:p w:rsidR="00F10150" w:rsidRPr="00F10150" w:rsidRDefault="00CD4DA2" w:rsidP="00F1015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Generate Invoice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F10150" w:rsidRPr="005510B1" w:rsidTr="00F10150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F10150" w:rsidRPr="005510B1" w:rsidRDefault="00F10150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UC15</w:t>
            </w:r>
          </w:p>
        </w:tc>
      </w:tr>
      <w:tr w:rsidR="00F10150" w:rsidRPr="005510B1" w:rsidTr="00F10150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F10150" w:rsidRPr="005510B1" w:rsidRDefault="00CD4DA2" w:rsidP="00F101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Generate invoice</w:t>
            </w:r>
          </w:p>
        </w:tc>
      </w:tr>
      <w:tr w:rsidR="00F10150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F10150" w:rsidRPr="005510B1" w:rsidRDefault="00F10150" w:rsidP="00F10150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  <w:r w:rsidR="00CD4DA2">
              <w:rPr>
                <w:b/>
                <w:sz w:val="20"/>
                <w:szCs w:val="20"/>
              </w:rPr>
              <w:t>, admin assistant</w:t>
            </w:r>
          </w:p>
        </w:tc>
      </w:tr>
      <w:tr w:rsidR="00F10150" w:rsidRPr="005510B1" w:rsidTr="00F10150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 w:rsidR="00CD4DA2">
              <w:rPr>
                <w:sz w:val="20"/>
                <w:szCs w:val="20"/>
              </w:rPr>
              <w:t>Reservation contract</w:t>
            </w: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 xml:space="preserve">Select </w:t>
            </w:r>
            <w:r w:rsidR="00CD4DA2">
              <w:rPr>
                <w:sz w:val="20"/>
                <w:szCs w:val="20"/>
              </w:rPr>
              <w:t>active contract you would like to invoice</w:t>
            </w:r>
          </w:p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F10150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 w:rsidR="00CD4DA2">
              <w:rPr>
                <w:sz w:val="20"/>
                <w:szCs w:val="20"/>
              </w:rPr>
              <w:t>select generate invoice</w:t>
            </w:r>
          </w:p>
          <w:p w:rsidR="00CD4DA2" w:rsidRDefault="00CD4DA2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CD4DA2" w:rsidRDefault="00CD4DA2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F10150" w:rsidRPr="005510B1" w:rsidRDefault="00CD4DA2" w:rsidP="00F1015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F10150" w:rsidRPr="005510B1">
              <w:rPr>
                <w:b/>
                <w:sz w:val="20"/>
                <w:szCs w:val="20"/>
              </w:rPr>
              <w:t xml:space="preserve">: </w:t>
            </w:r>
            <w:r w:rsidR="00B25A47">
              <w:rPr>
                <w:sz w:val="20"/>
                <w:szCs w:val="20"/>
              </w:rPr>
              <w:t>Select print statement</w:t>
            </w: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19" w:type="dxa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Display payment page</w:t>
            </w: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 xml:space="preserve">record </w:t>
            </w:r>
            <w:r w:rsidR="00CD4DA2">
              <w:rPr>
                <w:sz w:val="20"/>
                <w:szCs w:val="20"/>
              </w:rPr>
              <w:t xml:space="preserve">contract information </w:t>
            </w:r>
            <w:r>
              <w:rPr>
                <w:sz w:val="20"/>
                <w:szCs w:val="20"/>
              </w:rPr>
              <w:t>page</w:t>
            </w:r>
            <w:r w:rsidRPr="005510B1">
              <w:rPr>
                <w:sz w:val="20"/>
                <w:szCs w:val="20"/>
              </w:rPr>
              <w:t>.</w:t>
            </w:r>
          </w:p>
          <w:p w:rsidR="00F10150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CD4DA2" w:rsidRPr="005510B1" w:rsidRDefault="00CD4DA2" w:rsidP="00CD4DA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 w:rsidRPr="005510B1">
              <w:rPr>
                <w:sz w:val="20"/>
                <w:szCs w:val="20"/>
              </w:rPr>
              <w:t xml:space="preserve">Display </w:t>
            </w:r>
            <w:r w:rsidR="00B25A47">
              <w:rPr>
                <w:sz w:val="20"/>
                <w:szCs w:val="20"/>
              </w:rPr>
              <w:t>invoice page</w:t>
            </w:r>
            <w:r w:rsidRPr="005510B1">
              <w:rPr>
                <w:sz w:val="20"/>
                <w:szCs w:val="20"/>
              </w:rPr>
              <w:t>.</w:t>
            </w:r>
          </w:p>
          <w:p w:rsidR="00CD4DA2" w:rsidRPr="005510B1" w:rsidRDefault="00CD4DA2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F10150" w:rsidP="00F10150">
            <w:pPr>
              <w:jc w:val="center"/>
              <w:rPr>
                <w:sz w:val="20"/>
                <w:szCs w:val="20"/>
              </w:rPr>
            </w:pPr>
          </w:p>
          <w:p w:rsidR="00F10150" w:rsidRPr="005510B1" w:rsidRDefault="00CD4DA2" w:rsidP="00CD4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Step 9</w:t>
            </w:r>
            <w:r w:rsidR="00F10150" w:rsidRPr="005510B1">
              <w:rPr>
                <w:b/>
                <w:sz w:val="20"/>
                <w:szCs w:val="20"/>
              </w:rPr>
              <w:t xml:space="preserve">: </w:t>
            </w:r>
            <w:r w:rsidR="00F10150"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F10150" w:rsidRPr="005510B1" w:rsidTr="00F10150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F10150" w:rsidRPr="005510B1" w:rsidRDefault="00F10150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F10150" w:rsidRDefault="00F10150" w:rsidP="00F10150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to the system</w:t>
            </w:r>
          </w:p>
          <w:p w:rsidR="00F10150" w:rsidRPr="005510B1" w:rsidRDefault="00B25A47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must exist</w:t>
            </w:r>
          </w:p>
        </w:tc>
      </w:tr>
      <w:tr w:rsidR="00F10150" w:rsidRPr="005510B1" w:rsidTr="00F10150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F10150" w:rsidRPr="005510B1" w:rsidRDefault="00F10150" w:rsidP="00F10150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F10150" w:rsidRPr="005510B1" w:rsidRDefault="00B25A47" w:rsidP="00F101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generated</w:t>
            </w:r>
          </w:p>
        </w:tc>
      </w:tr>
    </w:tbl>
    <w:p w:rsidR="00F10150" w:rsidRPr="005510B1" w:rsidRDefault="00F10150" w:rsidP="00F10150">
      <w:pPr>
        <w:pStyle w:val="ListParagraph"/>
        <w:ind w:left="1080"/>
        <w:rPr>
          <w:sz w:val="20"/>
          <w:szCs w:val="20"/>
        </w:rPr>
      </w:pPr>
    </w:p>
    <w:p w:rsidR="00F10150" w:rsidRDefault="00F10150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Default="00B25A47" w:rsidP="00D87E94">
      <w:pPr>
        <w:pStyle w:val="ListParagraph"/>
        <w:ind w:left="1080"/>
        <w:rPr>
          <w:sz w:val="20"/>
          <w:szCs w:val="20"/>
        </w:rPr>
      </w:pPr>
    </w:p>
    <w:p w:rsidR="00B25A47" w:rsidRPr="00B25A47" w:rsidRDefault="00B25A47" w:rsidP="00B25A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invoice for miscellaneous payments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B25A47" w:rsidRPr="005510B1" w:rsidTr="00D74541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B25A47" w:rsidRPr="005510B1" w:rsidRDefault="00B25A47" w:rsidP="00D745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UC15</w:t>
            </w:r>
          </w:p>
        </w:tc>
      </w:tr>
      <w:tr w:rsidR="00B25A47" w:rsidRPr="005510B1" w:rsidTr="00D74541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B25A47" w:rsidRPr="00B25A47" w:rsidRDefault="00B25A47" w:rsidP="00B25A47">
            <w:pPr>
              <w:rPr>
                <w:b/>
                <w:sz w:val="20"/>
                <w:szCs w:val="20"/>
              </w:rPr>
            </w:pPr>
            <w:r w:rsidRPr="00B25A47">
              <w:rPr>
                <w:b/>
                <w:sz w:val="20"/>
                <w:szCs w:val="20"/>
              </w:rPr>
              <w:t>Create invoice for miscellaneous payments</w:t>
            </w:r>
          </w:p>
        </w:tc>
      </w:tr>
      <w:tr w:rsidR="00B25A47" w:rsidRPr="005510B1" w:rsidTr="00D74541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B25A47" w:rsidRPr="005510B1" w:rsidRDefault="00B25A47" w:rsidP="00D74541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  <w:r>
              <w:rPr>
                <w:b/>
                <w:sz w:val="20"/>
                <w:szCs w:val="20"/>
              </w:rPr>
              <w:t>, admin assistant</w:t>
            </w:r>
          </w:p>
        </w:tc>
      </w:tr>
      <w:tr w:rsidR="00B25A47" w:rsidRPr="005510B1" w:rsidTr="00D74541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invoice</w:t>
            </w: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add</w:t>
            </w:r>
          </w:p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Default="00B25A47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Step 6:</w:t>
            </w:r>
            <w:r w:rsidRPr="005510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Fill in required information</w:t>
            </w:r>
          </w:p>
          <w:p w:rsidR="00B25A47" w:rsidRPr="005510B1" w:rsidRDefault="00B25A47" w:rsidP="00B25A4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Click Save</w:t>
            </w:r>
          </w:p>
          <w:p w:rsidR="00B25A47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Default="00B25A47" w:rsidP="00D7454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Select </w:t>
            </w:r>
            <w:r w:rsidR="001F41DF">
              <w:rPr>
                <w:sz w:val="20"/>
                <w:szCs w:val="20"/>
              </w:rPr>
              <w:t>document details</w:t>
            </w:r>
          </w:p>
          <w:p w:rsid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 document items, select others</w:t>
            </w:r>
          </w:p>
          <w:p w:rsid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Define addition expense</w:t>
            </w:r>
            <w:r w:rsidRPr="005510B1">
              <w:rPr>
                <w:sz w:val="20"/>
                <w:szCs w:val="20"/>
              </w:rPr>
              <w:t>.</w:t>
            </w:r>
          </w:p>
          <w:p w:rsid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Input amount</w:t>
            </w:r>
          </w:p>
          <w:p w:rsid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13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Click adjacent button</w:t>
            </w:r>
          </w:p>
          <w:p w:rsid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Click save at the top of the screen</w:t>
            </w:r>
          </w:p>
          <w:p w:rsidR="00B25A47" w:rsidRPr="001F41DF" w:rsidRDefault="001F41DF" w:rsidP="001F41D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Select print statement</w:t>
            </w:r>
          </w:p>
        </w:tc>
        <w:tc>
          <w:tcPr>
            <w:tcW w:w="3619" w:type="dxa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 xml:space="preserve"> page</w:t>
            </w: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B25A47" w:rsidRPr="005510B1" w:rsidRDefault="00B25A47" w:rsidP="00B25A47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>invoice creation page.</w:t>
            </w: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</w:p>
          <w:p w:rsidR="00B25A47" w:rsidRPr="005510B1" w:rsidRDefault="00B25A47" w:rsidP="00D74541">
            <w:pPr>
              <w:jc w:val="center"/>
              <w:rPr>
                <w:sz w:val="20"/>
                <w:szCs w:val="20"/>
              </w:rPr>
            </w:pPr>
          </w:p>
          <w:p w:rsidR="00B25A47" w:rsidRDefault="00B25A47" w:rsidP="00D745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Step 8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 w:rsidRPr="005510B1">
              <w:rPr>
                <w:sz w:val="20"/>
                <w:szCs w:val="20"/>
              </w:rPr>
              <w:t>Displays Success message.</w:t>
            </w: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Pr="001F41DF" w:rsidRDefault="001F41DF" w:rsidP="00D745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Step 16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B25A47" w:rsidRPr="005510B1" w:rsidTr="00D74541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B25A47" w:rsidRPr="005510B1" w:rsidRDefault="00B25A47" w:rsidP="00D74541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B25A47" w:rsidRDefault="00B25A47" w:rsidP="00D74541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to the system</w:t>
            </w:r>
          </w:p>
          <w:p w:rsidR="00B25A47" w:rsidRPr="005510B1" w:rsidRDefault="001F41DF" w:rsidP="00D74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</w:t>
            </w:r>
            <w:r w:rsidR="00B25A47">
              <w:rPr>
                <w:sz w:val="20"/>
                <w:szCs w:val="20"/>
              </w:rPr>
              <w:t xml:space="preserve"> must exist</w:t>
            </w:r>
          </w:p>
        </w:tc>
      </w:tr>
      <w:tr w:rsidR="00B25A47" w:rsidRPr="005510B1" w:rsidTr="00D74541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B25A47" w:rsidRPr="005510B1" w:rsidRDefault="00B25A47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B25A47" w:rsidRPr="005510B1" w:rsidRDefault="00B25A47" w:rsidP="00D74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generated</w:t>
            </w:r>
          </w:p>
        </w:tc>
      </w:tr>
    </w:tbl>
    <w:p w:rsidR="001F41DF" w:rsidRPr="001F41DF" w:rsidRDefault="001F41DF" w:rsidP="001F41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41DF">
        <w:rPr>
          <w:sz w:val="20"/>
          <w:szCs w:val="20"/>
        </w:rPr>
        <w:lastRenderedPageBreak/>
        <w:t>Create invoice for miscellaneous payments</w:t>
      </w:r>
    </w:p>
    <w:tbl>
      <w:tblPr>
        <w:tblW w:w="934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  <w:gridCol w:w="3249"/>
        <w:gridCol w:w="3619"/>
      </w:tblGrid>
      <w:tr w:rsidR="001F41DF" w:rsidRPr="005510B1" w:rsidTr="00D74541">
        <w:trPr>
          <w:trHeight w:val="536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Number</w:t>
            </w:r>
          </w:p>
        </w:tc>
        <w:tc>
          <w:tcPr>
            <w:tcW w:w="6868" w:type="dxa"/>
            <w:gridSpan w:val="2"/>
          </w:tcPr>
          <w:p w:rsidR="001F41DF" w:rsidRPr="005510B1" w:rsidRDefault="001F41DF" w:rsidP="00D745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UC15</w:t>
            </w:r>
          </w:p>
        </w:tc>
      </w:tr>
      <w:tr w:rsidR="001F41DF" w:rsidRPr="005510B1" w:rsidTr="00D74541">
        <w:trPr>
          <w:trHeight w:val="521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868" w:type="dxa"/>
            <w:gridSpan w:val="2"/>
          </w:tcPr>
          <w:p w:rsidR="001F41DF" w:rsidRPr="00B25A47" w:rsidRDefault="001F41DF" w:rsidP="00D74541">
            <w:pPr>
              <w:rPr>
                <w:b/>
                <w:sz w:val="20"/>
                <w:szCs w:val="20"/>
              </w:rPr>
            </w:pPr>
            <w:r w:rsidRPr="00B25A47">
              <w:rPr>
                <w:b/>
                <w:sz w:val="20"/>
                <w:szCs w:val="20"/>
              </w:rPr>
              <w:t>Create invoice for miscellaneous payments</w:t>
            </w:r>
          </w:p>
        </w:tc>
      </w:tr>
      <w:tr w:rsidR="001F41DF" w:rsidRPr="005510B1" w:rsidTr="00D74541">
        <w:trPr>
          <w:trHeight w:val="480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Actor(s):</w:t>
            </w:r>
          </w:p>
        </w:tc>
        <w:tc>
          <w:tcPr>
            <w:tcW w:w="6868" w:type="dxa"/>
            <w:gridSpan w:val="2"/>
          </w:tcPr>
          <w:p w:rsidR="001F41DF" w:rsidRPr="005510B1" w:rsidRDefault="001F41DF" w:rsidP="00D74541">
            <w:pPr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Admin</w:t>
            </w:r>
            <w:r>
              <w:rPr>
                <w:b/>
                <w:sz w:val="20"/>
                <w:szCs w:val="20"/>
              </w:rPr>
              <w:t>, admin assistant</w:t>
            </w:r>
          </w:p>
        </w:tc>
      </w:tr>
      <w:tr w:rsidR="001F41DF" w:rsidRPr="005510B1" w:rsidTr="00D74541">
        <w:trPr>
          <w:trHeight w:val="4481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3249" w:type="dxa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Actor Action</w:t>
            </w: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1: </w:t>
            </w:r>
            <w:r w:rsidRPr="005510B1">
              <w:rPr>
                <w:sz w:val="20"/>
                <w:szCs w:val="20"/>
              </w:rPr>
              <w:t xml:space="preserve">Click the </w:t>
            </w:r>
            <w:r>
              <w:rPr>
                <w:sz w:val="20"/>
                <w:szCs w:val="20"/>
              </w:rPr>
              <w:t>data entry</w:t>
            </w:r>
            <w:r w:rsidRPr="005510B1">
              <w:rPr>
                <w:sz w:val="20"/>
                <w:szCs w:val="20"/>
              </w:rPr>
              <w:t xml:space="preserve"> tab</w:t>
            </w: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2: </w:t>
            </w:r>
            <w:r w:rsidRPr="005510B1"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invoice</w:t>
            </w: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invoice you would like to pay</w:t>
            </w:r>
          </w:p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1F41DF" w:rsidRDefault="001F41DF" w:rsidP="001F41DF">
            <w:pPr>
              <w:rPr>
                <w:b/>
                <w:sz w:val="20"/>
                <w:szCs w:val="20"/>
              </w:rPr>
            </w:pPr>
          </w:p>
          <w:p w:rsidR="001F41DF" w:rsidRDefault="00630DBC" w:rsidP="00D7454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F41DF" w:rsidRPr="005510B1">
              <w:rPr>
                <w:b/>
                <w:sz w:val="20"/>
                <w:szCs w:val="20"/>
              </w:rPr>
              <w:t xml:space="preserve">: </w:t>
            </w:r>
            <w:r w:rsidR="001F41DF">
              <w:rPr>
                <w:sz w:val="20"/>
                <w:szCs w:val="20"/>
              </w:rPr>
              <w:t xml:space="preserve">Select </w:t>
            </w:r>
            <w:r w:rsidR="001F41DF">
              <w:rPr>
                <w:sz w:val="20"/>
                <w:szCs w:val="20"/>
              </w:rPr>
              <w:t xml:space="preserve">payment </w:t>
            </w:r>
            <w:r w:rsidR="001F41DF">
              <w:rPr>
                <w:sz w:val="20"/>
                <w:szCs w:val="20"/>
              </w:rPr>
              <w:t>details</w:t>
            </w:r>
          </w:p>
          <w:p w:rsidR="001F41DF" w:rsidRDefault="001F41DF" w:rsidP="00630D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630DBC">
              <w:rPr>
                <w:b/>
                <w:sz w:val="20"/>
                <w:szCs w:val="20"/>
              </w:rPr>
              <w:t>tep 7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 w:rsidR="00630DBC">
              <w:rPr>
                <w:sz w:val="20"/>
                <w:szCs w:val="20"/>
              </w:rPr>
              <w:t>input payment details</w:t>
            </w:r>
          </w:p>
          <w:p w:rsidR="00630DBC" w:rsidRPr="001F41DF" w:rsidRDefault="00630DBC" w:rsidP="00630D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tep 8</w:t>
            </w:r>
            <w:r w:rsidRPr="005510B1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select apply payment</w:t>
            </w:r>
          </w:p>
        </w:tc>
        <w:tc>
          <w:tcPr>
            <w:tcW w:w="3619" w:type="dxa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System Response</w:t>
            </w:r>
          </w:p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Display invoice page</w:t>
            </w: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 xml:space="preserve">Step 5: </w:t>
            </w:r>
            <w:r w:rsidRPr="005510B1">
              <w:rPr>
                <w:sz w:val="20"/>
                <w:szCs w:val="20"/>
              </w:rPr>
              <w:t xml:space="preserve">Display </w:t>
            </w:r>
            <w:r>
              <w:rPr>
                <w:sz w:val="20"/>
                <w:szCs w:val="20"/>
              </w:rPr>
              <w:t xml:space="preserve">invoice </w:t>
            </w:r>
            <w:r>
              <w:rPr>
                <w:sz w:val="20"/>
                <w:szCs w:val="20"/>
              </w:rPr>
              <w:t>details page</w:t>
            </w:r>
            <w:r>
              <w:rPr>
                <w:sz w:val="20"/>
                <w:szCs w:val="20"/>
              </w:rPr>
              <w:t>.</w:t>
            </w: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</w:p>
          <w:p w:rsidR="001F41DF" w:rsidRPr="005510B1" w:rsidRDefault="001F41DF" w:rsidP="00D74541">
            <w:pPr>
              <w:jc w:val="center"/>
              <w:rPr>
                <w:sz w:val="20"/>
                <w:szCs w:val="20"/>
              </w:rPr>
            </w:pPr>
          </w:p>
          <w:p w:rsidR="001F41DF" w:rsidRDefault="001F41DF" w:rsidP="00D74541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.</w:t>
            </w:r>
          </w:p>
          <w:p w:rsidR="001F41DF" w:rsidRDefault="001F41DF" w:rsidP="00D74541">
            <w:pPr>
              <w:rPr>
                <w:sz w:val="20"/>
                <w:szCs w:val="20"/>
              </w:rPr>
            </w:pPr>
          </w:p>
          <w:p w:rsidR="001F41DF" w:rsidRPr="001F41DF" w:rsidRDefault="00630DBC" w:rsidP="00D745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Step 9</w:t>
            </w:r>
            <w:bookmarkStart w:id="0" w:name="_GoBack"/>
            <w:bookmarkEnd w:id="0"/>
            <w:r w:rsidR="001F41DF" w:rsidRPr="005510B1">
              <w:rPr>
                <w:b/>
                <w:sz w:val="20"/>
                <w:szCs w:val="20"/>
              </w:rPr>
              <w:t xml:space="preserve">: </w:t>
            </w:r>
            <w:r w:rsidR="001F41DF" w:rsidRPr="005510B1">
              <w:rPr>
                <w:sz w:val="20"/>
                <w:szCs w:val="20"/>
              </w:rPr>
              <w:t>Displays Success message.</w:t>
            </w:r>
          </w:p>
        </w:tc>
      </w:tr>
      <w:tr w:rsidR="001F41DF" w:rsidRPr="005510B1" w:rsidTr="00630DBC">
        <w:trPr>
          <w:trHeight w:val="2078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868" w:type="dxa"/>
            <w:gridSpan w:val="2"/>
          </w:tcPr>
          <w:p w:rsidR="001F41DF" w:rsidRPr="005510B1" w:rsidRDefault="001F41DF" w:rsidP="00D74541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>User must be registered into the system</w:t>
            </w:r>
          </w:p>
          <w:p w:rsidR="001F41DF" w:rsidRDefault="001F41DF" w:rsidP="00D74541">
            <w:pPr>
              <w:rPr>
                <w:sz w:val="20"/>
                <w:szCs w:val="20"/>
              </w:rPr>
            </w:pPr>
            <w:r w:rsidRPr="005510B1">
              <w:rPr>
                <w:sz w:val="20"/>
                <w:szCs w:val="20"/>
              </w:rPr>
              <w:t xml:space="preserve">User must be logged in </w:t>
            </w:r>
            <w:r>
              <w:rPr>
                <w:sz w:val="20"/>
                <w:szCs w:val="20"/>
              </w:rPr>
              <w:t>to the system</w:t>
            </w:r>
          </w:p>
          <w:p w:rsidR="001F41DF" w:rsidRDefault="001F41DF" w:rsidP="00D74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 must exist</w:t>
            </w:r>
          </w:p>
          <w:p w:rsidR="00630DBC" w:rsidRPr="005510B1" w:rsidRDefault="00630DBC" w:rsidP="00D74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must exist</w:t>
            </w:r>
          </w:p>
        </w:tc>
      </w:tr>
      <w:tr w:rsidR="001F41DF" w:rsidRPr="005510B1" w:rsidTr="00D74541">
        <w:trPr>
          <w:trHeight w:val="84"/>
        </w:trPr>
        <w:tc>
          <w:tcPr>
            <w:tcW w:w="2474" w:type="dxa"/>
            <w:shd w:val="clear" w:color="auto" w:fill="BDD6EE" w:themeFill="accent1" w:themeFillTint="66"/>
          </w:tcPr>
          <w:p w:rsidR="001F41DF" w:rsidRPr="005510B1" w:rsidRDefault="001F41DF" w:rsidP="00D74541">
            <w:pPr>
              <w:jc w:val="center"/>
              <w:rPr>
                <w:b/>
                <w:sz w:val="20"/>
                <w:szCs w:val="20"/>
              </w:rPr>
            </w:pPr>
            <w:r w:rsidRPr="005510B1">
              <w:rPr>
                <w:b/>
                <w:sz w:val="20"/>
                <w:szCs w:val="20"/>
              </w:rPr>
              <w:t>Post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510B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6868" w:type="dxa"/>
            <w:gridSpan w:val="2"/>
          </w:tcPr>
          <w:p w:rsidR="001F41DF" w:rsidRPr="005510B1" w:rsidRDefault="00630DBC" w:rsidP="00D74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payed</w:t>
            </w:r>
          </w:p>
        </w:tc>
      </w:tr>
    </w:tbl>
    <w:p w:rsidR="00B25A47" w:rsidRPr="005510B1" w:rsidRDefault="00B25A47" w:rsidP="00D87E94">
      <w:pPr>
        <w:pStyle w:val="ListParagraph"/>
        <w:ind w:left="1080"/>
        <w:rPr>
          <w:sz w:val="20"/>
          <w:szCs w:val="20"/>
        </w:rPr>
      </w:pPr>
    </w:p>
    <w:sectPr w:rsidR="00B25A47" w:rsidRPr="005510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AC" w:rsidRDefault="00473FAC" w:rsidP="00B9678C">
      <w:pPr>
        <w:spacing w:after="0" w:line="240" w:lineRule="auto"/>
      </w:pPr>
      <w:r>
        <w:separator/>
      </w:r>
    </w:p>
  </w:endnote>
  <w:endnote w:type="continuationSeparator" w:id="0">
    <w:p w:rsidR="00473FAC" w:rsidRDefault="00473FAC" w:rsidP="00B9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AC" w:rsidRDefault="00473FAC" w:rsidP="00B9678C">
      <w:pPr>
        <w:spacing w:after="0" w:line="240" w:lineRule="auto"/>
      </w:pPr>
      <w:r>
        <w:separator/>
      </w:r>
    </w:p>
  </w:footnote>
  <w:footnote w:type="continuationSeparator" w:id="0">
    <w:p w:rsidR="00473FAC" w:rsidRDefault="00473FAC" w:rsidP="00B9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50" w:rsidRDefault="00F10150">
    <w:pPr>
      <w:pStyle w:val="Header"/>
      <w:rPr>
        <w:sz w:val="24"/>
        <w:szCs w:val="24"/>
      </w:rPr>
    </w:pPr>
  </w:p>
  <w:p w:rsidR="00F10150" w:rsidRPr="00B9678C" w:rsidRDefault="00F1015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6D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F0E7B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7AE1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B3B38"/>
    <w:multiLevelType w:val="hybridMultilevel"/>
    <w:tmpl w:val="6A047C38"/>
    <w:lvl w:ilvl="0" w:tplc="2D684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6D26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143D9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E3016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080839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109BA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D664B"/>
    <w:multiLevelType w:val="hybridMultilevel"/>
    <w:tmpl w:val="EA82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14E5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A0D16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524829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755DB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8B5258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0378B3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773D2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02154F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51FDE"/>
    <w:multiLevelType w:val="hybridMultilevel"/>
    <w:tmpl w:val="50C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F1F30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A06BA"/>
    <w:multiLevelType w:val="hybridMultilevel"/>
    <w:tmpl w:val="50C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55644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92231C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5E2861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AD4839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6E12A4"/>
    <w:multiLevelType w:val="hybridMultilevel"/>
    <w:tmpl w:val="7BF62F5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8"/>
  </w:num>
  <w:num w:numId="3">
    <w:abstractNumId w:val="20"/>
  </w:num>
  <w:num w:numId="4">
    <w:abstractNumId w:val="1"/>
  </w:num>
  <w:num w:numId="5">
    <w:abstractNumId w:val="3"/>
  </w:num>
  <w:num w:numId="6">
    <w:abstractNumId w:val="4"/>
  </w:num>
  <w:num w:numId="7">
    <w:abstractNumId w:val="25"/>
  </w:num>
  <w:num w:numId="8">
    <w:abstractNumId w:val="7"/>
  </w:num>
  <w:num w:numId="9">
    <w:abstractNumId w:val="8"/>
  </w:num>
  <w:num w:numId="10">
    <w:abstractNumId w:val="22"/>
  </w:num>
  <w:num w:numId="11">
    <w:abstractNumId w:val="13"/>
  </w:num>
  <w:num w:numId="12">
    <w:abstractNumId w:val="16"/>
  </w:num>
  <w:num w:numId="13">
    <w:abstractNumId w:val="14"/>
  </w:num>
  <w:num w:numId="14">
    <w:abstractNumId w:val="17"/>
  </w:num>
  <w:num w:numId="15">
    <w:abstractNumId w:val="19"/>
  </w:num>
  <w:num w:numId="16">
    <w:abstractNumId w:val="6"/>
  </w:num>
  <w:num w:numId="17">
    <w:abstractNumId w:val="11"/>
  </w:num>
  <w:num w:numId="18">
    <w:abstractNumId w:val="15"/>
  </w:num>
  <w:num w:numId="19">
    <w:abstractNumId w:val="2"/>
  </w:num>
  <w:num w:numId="20">
    <w:abstractNumId w:val="21"/>
  </w:num>
  <w:num w:numId="21">
    <w:abstractNumId w:val="12"/>
  </w:num>
  <w:num w:numId="22">
    <w:abstractNumId w:val="5"/>
  </w:num>
  <w:num w:numId="23">
    <w:abstractNumId w:val="0"/>
  </w:num>
  <w:num w:numId="24">
    <w:abstractNumId w:val="10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8C"/>
    <w:rsid w:val="000133CA"/>
    <w:rsid w:val="00083B00"/>
    <w:rsid w:val="000A149D"/>
    <w:rsid w:val="001F41DF"/>
    <w:rsid w:val="00214BB1"/>
    <w:rsid w:val="00237D7A"/>
    <w:rsid w:val="002567AF"/>
    <w:rsid w:val="00285764"/>
    <w:rsid w:val="002B1F97"/>
    <w:rsid w:val="003B24BA"/>
    <w:rsid w:val="00416A4D"/>
    <w:rsid w:val="00461C0D"/>
    <w:rsid w:val="00473FAC"/>
    <w:rsid w:val="004E325A"/>
    <w:rsid w:val="005510B1"/>
    <w:rsid w:val="005F0953"/>
    <w:rsid w:val="00630DBC"/>
    <w:rsid w:val="00665B89"/>
    <w:rsid w:val="006D400D"/>
    <w:rsid w:val="00936681"/>
    <w:rsid w:val="00953A4E"/>
    <w:rsid w:val="00B1723B"/>
    <w:rsid w:val="00B25A47"/>
    <w:rsid w:val="00B9678C"/>
    <w:rsid w:val="00BD1D9B"/>
    <w:rsid w:val="00BD3981"/>
    <w:rsid w:val="00C464F6"/>
    <w:rsid w:val="00CD4DA2"/>
    <w:rsid w:val="00D878CD"/>
    <w:rsid w:val="00D87E94"/>
    <w:rsid w:val="00EF1EE2"/>
    <w:rsid w:val="00F10150"/>
    <w:rsid w:val="00F164CE"/>
    <w:rsid w:val="00F4668C"/>
    <w:rsid w:val="00F7421E"/>
    <w:rsid w:val="00F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E773"/>
  <w15:chartTrackingRefBased/>
  <w15:docId w15:val="{337BFFB4-EAEC-4B40-9D2F-90607D9D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8C"/>
  </w:style>
  <w:style w:type="paragraph" w:styleId="Footer">
    <w:name w:val="footer"/>
    <w:basedOn w:val="Normal"/>
    <w:link w:val="FooterChar"/>
    <w:uiPriority w:val="99"/>
    <w:unhideWhenUsed/>
    <w:rsid w:val="00B9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8C"/>
  </w:style>
  <w:style w:type="paragraph" w:styleId="ListParagraph">
    <w:name w:val="List Paragraph"/>
    <w:basedOn w:val="Normal"/>
    <w:uiPriority w:val="34"/>
    <w:qFormat/>
    <w:rsid w:val="0095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2017-02-13T08:23:00Z</dcterms:created>
  <dcterms:modified xsi:type="dcterms:W3CDTF">2017-02-13T08:23:00Z</dcterms:modified>
</cp:coreProperties>
</file>