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EB" w:rsidRPr="009A6D37" w:rsidRDefault="00A510EB">
      <w:pPr>
        <w:rPr>
          <w:rFonts w:cs="Arial"/>
        </w:rPr>
      </w:pPr>
      <w:bookmarkStart w:id="0" w:name="_GoBack"/>
      <w:bookmarkEnd w:id="0"/>
    </w:p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</w:p>
        </w:tc>
        <w:tc>
          <w:tcPr>
            <w:tcW w:w="7153" w:type="dxa"/>
          </w:tcPr>
          <w:p w:rsidR="0083056E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9A6D37">
              <w:rPr>
                <w:rFonts w:cs="Arial"/>
                <w:color w:val="000000" w:themeColor="text1"/>
              </w:rPr>
              <w:t>Navigate to specific parts of the e-textbook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1E40C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2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40C5" w:rsidRPr="009A6D37" w:rsidRDefault="001E40C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U</w:t>
            </w:r>
            <w:r w:rsidRPr="009A6D37">
              <w:rPr>
                <w:rFonts w:cs="Arial"/>
              </w:rPr>
              <w:t>se navigation bar on the left</w:t>
            </w:r>
            <w:r w:rsidRPr="009A6D37">
              <w:rPr>
                <w:rFonts w:cs="Arial"/>
              </w:rPr>
              <w:t xml:space="preserve"> panel</w:t>
            </w:r>
          </w:p>
          <w:p w:rsidR="001E40C5" w:rsidRPr="009A6D37" w:rsidRDefault="001E40C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Try to scroll through the long list of chapters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40C5" w:rsidRPr="009A6D37" w:rsidRDefault="00835C7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Too m</w:t>
            </w:r>
            <w:r w:rsidR="001E40C5" w:rsidRPr="009A6D37">
              <w:rPr>
                <w:rFonts w:cs="Arial"/>
              </w:rPr>
              <w:t>any chapters, subsections within chapters</w:t>
            </w:r>
          </w:p>
          <w:p w:rsidR="001E40C5" w:rsidRPr="009A6D37" w:rsidRDefault="00835C75" w:rsidP="001E40C5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- N</w:t>
            </w:r>
            <w:r w:rsidR="001E40C5" w:rsidRPr="009A6D37">
              <w:rPr>
                <w:rFonts w:cs="Arial"/>
              </w:rPr>
              <w:t>ot collapsible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  <w:r w:rsidR="00747C8A" w:rsidRPr="009A6D37">
              <w:rPr>
                <w:rFonts w:cs="Arial"/>
                <w:b/>
                <w:bCs/>
              </w:rPr>
              <w:t>-1</w:t>
            </w:r>
          </w:p>
        </w:tc>
        <w:tc>
          <w:tcPr>
            <w:tcW w:w="7153" w:type="dxa"/>
          </w:tcPr>
          <w:p w:rsidR="0083056E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000000" w:themeColor="text1"/>
              </w:rPr>
              <w:t>Jump to page 365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835C7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3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>- At f</w:t>
            </w:r>
            <w:r w:rsidRPr="009A6D37">
              <w:rPr>
                <w:rFonts w:cs="Arial"/>
              </w:rPr>
              <w:t>irst,</w:t>
            </w:r>
            <w:r w:rsidRPr="009A6D37">
              <w:rPr>
                <w:rFonts w:cs="Arial"/>
              </w:rPr>
              <w:t xml:space="preserve"> clicking on page jump seems not working since the word </w:t>
            </w:r>
            <w:r w:rsidRPr="009A6D37">
              <w:rPr>
                <w:rFonts w:cs="Arial"/>
              </w:rPr>
              <w:t>“Intro”</w:t>
            </w:r>
            <w:r w:rsidRPr="009A6D37">
              <w:rPr>
                <w:rFonts w:cs="Arial"/>
              </w:rPr>
              <w:t xml:space="preserve"> did not change or go away.</w:t>
            </w:r>
          </w:p>
          <w:p w:rsidR="0083056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>- Try searching the page through ‘search’ function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>- Use ‘search bar’ instead of ‘page search’</w:t>
            </w:r>
            <w:r w:rsidRPr="009A6D37">
              <w:rPr>
                <w:rFonts w:cs="Arial"/>
              </w:rPr>
              <w:t xml:space="preserve"> 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83056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E47479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</w:t>
            </w:r>
            <w:r w:rsidR="00676F5E" w:rsidRPr="009A6D37">
              <w:rPr>
                <w:rFonts w:cs="Arial"/>
              </w:rPr>
              <w:t xml:space="preserve">Different from regular </w:t>
            </w:r>
            <w:r w:rsidRPr="009A6D37">
              <w:rPr>
                <w:rFonts w:cs="Arial"/>
              </w:rPr>
              <w:t xml:space="preserve">Adobe </w:t>
            </w:r>
            <w:r w:rsidR="00676F5E" w:rsidRPr="009A6D37">
              <w:rPr>
                <w:rFonts w:cs="Arial"/>
              </w:rPr>
              <w:t>PDF</w:t>
            </w:r>
            <w:r w:rsidRPr="009A6D37">
              <w:rPr>
                <w:rFonts w:cs="Arial"/>
              </w:rPr>
              <w:t xml:space="preserve"> reader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  <w:r w:rsidR="00747C8A" w:rsidRPr="009A6D37">
              <w:rPr>
                <w:rFonts w:cs="Arial"/>
                <w:b/>
                <w:bCs/>
              </w:rPr>
              <w:t>-2</w:t>
            </w:r>
          </w:p>
        </w:tc>
        <w:tc>
          <w:tcPr>
            <w:tcW w:w="7153" w:type="dxa"/>
          </w:tcPr>
          <w:p w:rsidR="0083056E" w:rsidRPr="009A6D37" w:rsidRDefault="000F25B0" w:rsidP="000F25B0">
            <w:pPr>
              <w:rPr>
                <w:rFonts w:eastAsia="Times New Roman" w:cs="Arial"/>
              </w:rPr>
            </w:pPr>
            <w:r w:rsidRPr="009A6D37">
              <w:rPr>
                <w:rFonts w:eastAsia="Times New Roman" w:cs="Arial"/>
              </w:rPr>
              <w:t>Navigate to section 3 of chapter 4 (CREATING AND MANAGING WORK</w:t>
            </w:r>
            <w:r w:rsidR="00EF586F" w:rsidRPr="009A6D37">
              <w:rPr>
                <w:rFonts w:eastAsia="Times New Roman" w:cs="Arial"/>
              </w:rPr>
              <w:t xml:space="preserve"> </w:t>
            </w:r>
            <w:r w:rsidRPr="009A6D37">
              <w:rPr>
                <w:rFonts w:eastAsia="Times New Roman" w:cs="Arial"/>
              </w:rPr>
              <w:t>ACTIVITY NOTES)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842CA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2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</w:t>
            </w:r>
            <w:r w:rsidRPr="009A6D37">
              <w:rPr>
                <w:rFonts w:cs="Arial"/>
              </w:rPr>
              <w:t>Try insert</w:t>
            </w:r>
            <w:r w:rsidRPr="009A6D37">
              <w:rPr>
                <w:rFonts w:cs="Arial"/>
              </w:rPr>
              <w:t>ing</w:t>
            </w:r>
            <w:r w:rsidRPr="009A6D37">
              <w:rPr>
                <w:rFonts w:cs="Arial"/>
              </w:rPr>
              <w:t xml:space="preserve"> chapter 4 in page jump</w:t>
            </w:r>
          </w:p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</w:t>
            </w:r>
            <w:r w:rsidRPr="009A6D37">
              <w:rPr>
                <w:rFonts w:cs="Arial"/>
              </w:rPr>
              <w:t xml:space="preserve">Come back to the scroll </w:t>
            </w:r>
            <w:r w:rsidRPr="009A6D37">
              <w:rPr>
                <w:rFonts w:cs="Arial"/>
              </w:rPr>
              <w:t>content</w:t>
            </w:r>
            <w:r w:rsidRPr="009A6D37">
              <w:rPr>
                <w:rFonts w:cs="Arial"/>
              </w:rPr>
              <w:t xml:space="preserve"> bar, and found</w:t>
            </w:r>
            <w:r w:rsidRPr="009A6D37">
              <w:rPr>
                <w:rFonts w:cs="Arial"/>
              </w:rPr>
              <w:t xml:space="preserve"> the section</w:t>
            </w:r>
            <w:r w:rsidRPr="009A6D37">
              <w:rPr>
                <w:rFonts w:cs="Arial"/>
              </w:rPr>
              <w:t xml:space="preserve"> by dragging down</w:t>
            </w:r>
          </w:p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Quite struggling in finding 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A74FC" w:rsidRPr="009A6D37" w:rsidRDefault="00CA74F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Pr="009A6D37" w:rsidRDefault="004B6B50" w:rsidP="004B6B5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- Use</w:t>
            </w:r>
            <w:r w:rsidRPr="009A6D37">
              <w:rPr>
                <w:rFonts w:cs="Arial"/>
              </w:rPr>
              <w:t xml:space="preserve"> </w:t>
            </w:r>
            <w:r w:rsidRPr="009A6D37">
              <w:rPr>
                <w:rFonts w:cs="Arial"/>
              </w:rPr>
              <w:t>“</w:t>
            </w:r>
            <w:r w:rsidRPr="009A6D37">
              <w:rPr>
                <w:rFonts w:cs="Arial"/>
              </w:rPr>
              <w:t>page jump</w:t>
            </w:r>
            <w:r w:rsidRPr="009A6D37">
              <w:rPr>
                <w:rFonts w:cs="Arial"/>
              </w:rPr>
              <w:t>” to search for section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</w:t>
            </w:r>
            <w:r w:rsidRPr="009A6D37">
              <w:rPr>
                <w:rFonts w:cs="Arial"/>
              </w:rPr>
              <w:t>Difficult to find sub section from a long list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</w:t>
            </w:r>
          </w:p>
        </w:tc>
        <w:tc>
          <w:tcPr>
            <w:tcW w:w="6992" w:type="dxa"/>
          </w:tcPr>
          <w:p w:rsidR="001E6CFA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eastAsia="Times New Roman" w:cs="Arial"/>
              </w:rPr>
              <w:t>Search for some specific contents</w:t>
            </w: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6992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6992" w:type="dxa"/>
          </w:tcPr>
          <w:p w:rsidR="001E6CFA" w:rsidRPr="009A6D37" w:rsidRDefault="009A6D3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1E6CFA">
        <w:trPr>
          <w:trHeight w:val="1378"/>
        </w:trPr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9A6D37" w:rsidRDefault="00BE4D71" w:rsidP="009A6D37">
            <w:r>
              <w:t xml:space="preserve">- </w:t>
            </w:r>
            <w:r w:rsidR="009A6D37">
              <w:t>Try searching</w:t>
            </w:r>
            <w:r>
              <w:t xml:space="preserve"> the term</w:t>
            </w:r>
            <w:r w:rsidR="009A6D37">
              <w:t xml:space="preserve"> “homepage design”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BE4D71" w:rsidRDefault="00BE4D71" w:rsidP="00BE4D71">
            <w:r>
              <w:t xml:space="preserve">- Better if </w:t>
            </w:r>
            <w:r w:rsidR="00D92E1F">
              <w:t xml:space="preserve">the search panel is </w:t>
            </w:r>
            <w:r>
              <w:t>expandable</w:t>
            </w:r>
            <w:r w:rsidR="00D92E1F">
              <w:t xml:space="preserve"> to see the details of search results</w:t>
            </w:r>
          </w:p>
          <w:p w:rsidR="00BE4D71" w:rsidRDefault="00BE4D71" w:rsidP="00BE4D71">
            <w:r>
              <w:t xml:space="preserve">- </w:t>
            </w:r>
            <w:r>
              <w:t xml:space="preserve">Front cover </w:t>
            </w:r>
            <w:r w:rsidR="00D92E1F">
              <w:t xml:space="preserve">display </w:t>
            </w:r>
            <w:r>
              <w:t xml:space="preserve">could be removed to </w:t>
            </w:r>
            <w:r w:rsidR="00D92E1F">
              <w:t>allow</w:t>
            </w:r>
            <w:r>
              <w:t xml:space="preserve"> more space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F72164" w:rsidRPr="009A6D37" w:rsidRDefault="00F7216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2-1</w:t>
            </w:r>
          </w:p>
        </w:tc>
        <w:tc>
          <w:tcPr>
            <w:tcW w:w="7153" w:type="dxa"/>
          </w:tcPr>
          <w:p w:rsidR="001E6CFA" w:rsidRPr="009A6D37" w:rsidRDefault="000F25B0" w:rsidP="000F25B0">
            <w:pPr>
              <w:rPr>
                <w:rFonts w:cs="Arial"/>
              </w:rPr>
            </w:pPr>
            <w:r w:rsidRPr="00F72164">
              <w:rPr>
                <w:rFonts w:cs="Arial"/>
              </w:rPr>
              <w:t>Search the word “user experience”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72164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Pr="009A6D37" w:rsidRDefault="008E0BE6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5534FB">
        <w:trPr>
          <w:trHeight w:val="1378"/>
        </w:trPr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E0BE6" w:rsidRDefault="008E0BE6" w:rsidP="008E0BE6">
            <w:r>
              <w:t xml:space="preserve">- </w:t>
            </w:r>
            <w:r>
              <w:t>Go directly to the search bar</w:t>
            </w:r>
          </w:p>
          <w:p w:rsidR="008E0BE6" w:rsidRDefault="008E0BE6" w:rsidP="008E0BE6">
            <w:r>
              <w:t xml:space="preserve">- Easily and </w:t>
            </w:r>
            <w:r>
              <w:t xml:space="preserve">Successfully performed 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E0BE6" w:rsidRDefault="008E0BE6" w:rsidP="008E0BE6">
            <w:r>
              <w:rPr>
                <w:rFonts w:cs="Arial"/>
              </w:rPr>
              <w:t xml:space="preserve">- </w:t>
            </w:r>
            <w:r>
              <w:t>Good to have page number</w:t>
            </w:r>
            <w:r w:rsidR="00511346">
              <w:t>s displayed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2-2</w:t>
            </w:r>
          </w:p>
        </w:tc>
        <w:tc>
          <w:tcPr>
            <w:tcW w:w="7153" w:type="dxa"/>
          </w:tcPr>
          <w:p w:rsidR="001E6CFA" w:rsidRPr="009C1BE1" w:rsidRDefault="000F25B0" w:rsidP="000F25B0">
            <w:pPr>
              <w:rPr>
                <w:rFonts w:cs="Arial"/>
              </w:rPr>
            </w:pPr>
            <w:r w:rsidRPr="009C1BE1">
              <w:rPr>
                <w:rFonts w:cs="Arial"/>
              </w:rPr>
              <w:t>Find out how many times the term “human-computer” appears in this textbook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C1BE1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Pr="009A6D37" w:rsidRDefault="00D63E3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5534FB">
        <w:trPr>
          <w:trHeight w:val="1378"/>
        </w:trPr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D63E34" w:rsidRDefault="00D63E34" w:rsidP="00D63E34">
            <w:r>
              <w:t xml:space="preserve">- </w:t>
            </w:r>
            <w:r>
              <w:t>Looked for index</w:t>
            </w:r>
            <w:r w:rsidR="00A454B3">
              <w:t xml:space="preserve"> and glossary </w:t>
            </w:r>
          </w:p>
          <w:p w:rsidR="00D63E34" w:rsidRDefault="00D63E34" w:rsidP="00D63E34">
            <w:r>
              <w:t xml:space="preserve">- </w:t>
            </w:r>
            <w:r>
              <w:t>Come back</w:t>
            </w:r>
            <w:r>
              <w:t xml:space="preserve"> and</w:t>
            </w:r>
            <w:r>
              <w:t xml:space="preserve"> found total results</w:t>
            </w:r>
            <w:r w:rsidR="00C37504">
              <w:t xml:space="preserve"> right below the search box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A454B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Expected the term would be in the index section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FF7E00">
              <w:rPr>
                <w:rFonts w:cs="Arial"/>
              </w:rPr>
              <w:t>Make a note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F7E00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C6420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2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9E490A" w:rsidRDefault="009E490A" w:rsidP="00C64204">
            <w:r>
              <w:t>- Try making notes directly onto the page, but there is no feature</w:t>
            </w:r>
          </w:p>
          <w:p w:rsidR="009E490A" w:rsidRDefault="009E490A" w:rsidP="00C64204">
            <w:r>
              <w:t>- Found the ‘note’ tab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9E490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Try making notes directly onto the texts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9E490A" w:rsidRDefault="009E490A" w:rsidP="009E490A">
            <w:r>
              <w:t xml:space="preserve">- </w:t>
            </w:r>
            <w:r>
              <w:t>Cannot put the notes directly onto the book</w:t>
            </w:r>
          </w:p>
          <w:p w:rsidR="009E490A" w:rsidRDefault="009E490A" w:rsidP="009E490A">
            <w:r>
              <w:t xml:space="preserve">- </w:t>
            </w:r>
            <w:r>
              <w:t>No link between notes and text</w:t>
            </w:r>
            <w:r w:rsidR="00EC6AAF">
              <w:t>s</w:t>
            </w:r>
          </w:p>
          <w:p w:rsidR="00CE5CA7" w:rsidRPr="009A6D37" w:rsidRDefault="009E490A" w:rsidP="00FA61D9">
            <w:pPr>
              <w:rPr>
                <w:rFonts w:cs="Arial"/>
              </w:rPr>
            </w:pPr>
            <w:r>
              <w:t xml:space="preserve">- </w:t>
            </w:r>
            <w:r w:rsidR="00EC6AAF">
              <w:t>No other features such as highlight, underline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3-1</w:t>
            </w:r>
          </w:p>
        </w:tc>
        <w:tc>
          <w:tcPr>
            <w:tcW w:w="7153" w:type="dxa"/>
          </w:tcPr>
          <w:p w:rsidR="00CE5CA7" w:rsidRPr="00C32075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C32075">
              <w:rPr>
                <w:rFonts w:cs="Arial"/>
              </w:rPr>
              <w:t>Make the note "Verify and refine design" on page 300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C32075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5C2F9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5F50CB" w:rsidRDefault="005F50CB" w:rsidP="005C2F90">
            <w:r>
              <w:t>- Struggle at finding how to create new notes</w:t>
            </w:r>
          </w:p>
          <w:p w:rsidR="00CE5CA7" w:rsidRDefault="005F50C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Need to read thoroughly within the note section</w:t>
            </w:r>
          </w:p>
          <w:p w:rsidR="00CE5CA7" w:rsidRPr="009A6D37" w:rsidRDefault="005F50C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Locate the “create new notes” and make note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5F50CB" w:rsidRDefault="005F50CB" w:rsidP="005F50CB">
            <w:r>
              <w:t xml:space="preserve">- </w:t>
            </w:r>
            <w:r>
              <w:t xml:space="preserve">Difficult to locate the create </w:t>
            </w:r>
            <w:r>
              <w:t>note button</w:t>
            </w:r>
          </w:p>
          <w:p w:rsidR="005F50CB" w:rsidRDefault="005F50CB" w:rsidP="005F50CB">
            <w:r>
              <w:t xml:space="preserve">- </w:t>
            </w:r>
            <w:r>
              <w:t>Should be expended from the note title</w:t>
            </w:r>
          </w:p>
          <w:p w:rsidR="00CE5CA7" w:rsidRDefault="007A62FE" w:rsidP="005F50CB">
            <w:r>
              <w:t>- Icons would be</w:t>
            </w:r>
            <w:r w:rsidR="005F50CB">
              <w:t xml:space="preserve"> helpful</w:t>
            </w:r>
          </w:p>
          <w:p w:rsidR="00681F2E" w:rsidRPr="009A6D37" w:rsidRDefault="00681F2E" w:rsidP="005F50CB">
            <w:pPr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3-2</w:t>
            </w:r>
          </w:p>
        </w:tc>
        <w:tc>
          <w:tcPr>
            <w:tcW w:w="7153" w:type="dxa"/>
          </w:tcPr>
          <w:p w:rsidR="00CE5CA7" w:rsidRPr="0010165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101657">
              <w:rPr>
                <w:rFonts w:cs="Arial"/>
              </w:rPr>
              <w:t>Export the notes you have made as a text file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10165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E6BD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30 sec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E6BDB" w:rsidRDefault="00EE6BDB" w:rsidP="00EE6BDB">
            <w:r>
              <w:t>- Locate ‘export’ quite easily after having done with the creation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EE6BDB" w:rsidRPr="009A6D37" w:rsidRDefault="00EE6BD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E6BDB" w:rsidRPr="009A6D37" w:rsidRDefault="00EE6BDB" w:rsidP="00EE6BDB">
            <w:pPr>
              <w:rPr>
                <w:rFonts w:cs="Arial"/>
              </w:rPr>
            </w:pPr>
            <w:r>
              <w:t>- Icons would be helpful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A7212">
              <w:rPr>
                <w:rFonts w:cs="Arial"/>
              </w:rPr>
              <w:t>Copy a paragraph to the clipboard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A7212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9C62A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1.30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the copy button, but nothing comes up</w:t>
            </w:r>
          </w:p>
          <w:p w:rsidR="00E73929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Move to print button</w:t>
            </w:r>
          </w:p>
          <w:p w:rsidR="00E73929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Come back to the copy button and read the instruction</w:t>
            </w:r>
          </w:p>
          <w:p w:rsidR="00E73929" w:rsidRPr="009A6D3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the content comes up and able to drag select and copy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No sign of content being generated after clicking copy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73929" w:rsidRDefault="00E73929" w:rsidP="00E73929">
            <w:r>
              <w:t xml:space="preserve">- </w:t>
            </w:r>
            <w:r>
              <w:t xml:space="preserve">Didn’t expect copy </w:t>
            </w:r>
            <w:r>
              <w:t>button</w:t>
            </w:r>
          </w:p>
          <w:p w:rsidR="00E73929" w:rsidRDefault="00E73929" w:rsidP="00E73929">
            <w:r>
              <w:t>- Expect drag and select directly fro</w:t>
            </w:r>
            <w:r>
              <w:t>m the pdf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4-1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75630">
              <w:rPr>
                <w:rFonts w:cs="Arial"/>
              </w:rPr>
              <w:t>Print the “Preface” of the book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75630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D223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1.3</w:t>
            </w:r>
            <w:r w:rsidR="00AD3B71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2231B" w:rsidRDefault="0012231B" w:rsidP="0012231B">
            <w:r>
              <w:t xml:space="preserve">- </w:t>
            </w:r>
            <w:r>
              <w:t xml:space="preserve">Go to print </w:t>
            </w:r>
            <w:r>
              <w:t>button</w:t>
            </w:r>
            <w:r>
              <w:t xml:space="preserve"> </w:t>
            </w:r>
          </w:p>
          <w:p w:rsidR="0012231B" w:rsidRDefault="0012231B" w:rsidP="0012231B">
            <w:r>
              <w:t>- Select the preface</w:t>
            </w:r>
          </w:p>
          <w:p w:rsidR="0012231B" w:rsidRDefault="0012231B" w:rsidP="0012231B">
            <w:r>
              <w:t>- Struggle in finding the section from the list</w:t>
            </w:r>
          </w:p>
          <w:p w:rsidR="00CE5CA7" w:rsidRPr="0012231B" w:rsidRDefault="0012231B" w:rsidP="0012231B">
            <w:r>
              <w:t>- and print</w:t>
            </w:r>
            <w:r>
              <w:t xml:space="preserve"> 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A74FC" w:rsidRPr="009A6D37" w:rsidRDefault="00CA74F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2231B" w:rsidRDefault="005F63DA" w:rsidP="0012231B">
            <w:r>
              <w:t xml:space="preserve">- </w:t>
            </w:r>
            <w:r w:rsidR="0012231B">
              <w:t>Don’t know how to go back to the read page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6D40F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The list to select from is too long. </w:t>
            </w:r>
          </w:p>
          <w:p w:rsidR="00CE5CA7" w:rsidRPr="009A6D37" w:rsidRDefault="006D40F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Should be made in a similar fashion for content navigation recommended (collapsible and expendable)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4-2</w:t>
            </w:r>
          </w:p>
        </w:tc>
        <w:tc>
          <w:tcPr>
            <w:tcW w:w="7153" w:type="dxa"/>
          </w:tcPr>
          <w:p w:rsidR="00CE5CA7" w:rsidRPr="0074108E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74108E">
              <w:rPr>
                <w:rFonts w:cs="Arial"/>
              </w:rPr>
              <w:t>Download the whole e-textbook as pdf file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74108E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74108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79248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Remember the download button on the left panel</w:t>
            </w:r>
          </w:p>
          <w:p w:rsidR="00CE5CA7" w:rsidRPr="009A6D37" w:rsidRDefault="0079248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Left panel becomes the main segment for him to look for anything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200930" w:rsidRPr="009A6D37" w:rsidRDefault="00200930" w:rsidP="0020093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E26E96">
              <w:rPr>
                <w:rFonts w:cs="Arial"/>
              </w:rPr>
              <w:t>Not too difficult to fund the download button after being familiar with the vertical panel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p w:rsidR="009471A4" w:rsidRPr="009A6D37" w:rsidRDefault="009471A4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</w:t>
            </w:r>
          </w:p>
        </w:tc>
        <w:tc>
          <w:tcPr>
            <w:tcW w:w="7153" w:type="dxa"/>
          </w:tcPr>
          <w:p w:rsidR="00CE5CA7" w:rsidRPr="00453E9D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453E9D">
              <w:rPr>
                <w:rFonts w:cs="Arial"/>
              </w:rPr>
              <w:t>Use additional tools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453E9D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4B06D8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86978" w:rsidRDefault="00886978" w:rsidP="004B06D8">
            <w:r>
              <w:t>- Explore the top panel</w:t>
            </w:r>
          </w:p>
          <w:p w:rsidR="00886978" w:rsidRDefault="00886978" w:rsidP="004B06D8">
            <w:r>
              <w:t>- Locate zoom, pdf/image made, dictionary, read-aloud</w:t>
            </w:r>
          </w:p>
          <w:p w:rsidR="00886978" w:rsidRDefault="00886978" w:rsidP="004B06D8">
            <w:r>
              <w:t>- Notice that only in pdf made, the drag and right-click to copy is allowed.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86978" w:rsidRDefault="00886978" w:rsidP="00886978">
            <w:r>
              <w:t xml:space="preserve">- Dictionary should display what languages the system can handle </w:t>
            </w:r>
          </w:p>
          <w:p w:rsidR="00CE5CA7" w:rsidRPr="009A6D37" w:rsidRDefault="00886978" w:rsidP="00A17448">
            <w:pPr>
              <w:rPr>
                <w:rFonts w:cs="Arial"/>
              </w:rPr>
            </w:pPr>
            <w:r>
              <w:t>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>. EN-EN)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5-1</w:t>
            </w:r>
          </w:p>
        </w:tc>
        <w:tc>
          <w:tcPr>
            <w:tcW w:w="7153" w:type="dxa"/>
          </w:tcPr>
          <w:p w:rsidR="00CE5CA7" w:rsidRPr="008E5C1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8E5C17">
              <w:rPr>
                <w:rFonts w:cs="Arial"/>
              </w:rPr>
              <w:t>In pdf mode, have the system to read-aloud the page 365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8E5C1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FE56E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and change to pdf mode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Jump to page 365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the read-aloud button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Try selecting a portion of the texts to read aloud, doesn’t work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play and wait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F31E2" w:rsidRDefault="00585D0C" w:rsidP="006F31E2">
            <w:r>
              <w:t xml:space="preserve">- </w:t>
            </w:r>
            <w:r w:rsidR="006F31E2">
              <w:t>Could</w:t>
            </w:r>
            <w:r>
              <w:t xml:space="preserve"> be</w:t>
            </w:r>
            <w:r w:rsidR="006F31E2">
              <w:t xml:space="preserve"> easier to locate all functions in one horizontal bar</w:t>
            </w:r>
          </w:p>
          <w:p w:rsidR="006F31E2" w:rsidRDefault="00585D0C" w:rsidP="006F31E2">
            <w:r>
              <w:t xml:space="preserve">- </w:t>
            </w:r>
            <w:r w:rsidR="006F31E2">
              <w:t>Want to select only some parts to read off</w:t>
            </w:r>
          </w:p>
          <w:p w:rsidR="006F31E2" w:rsidRDefault="00585D0C" w:rsidP="006F31E2">
            <w:r>
              <w:t xml:space="preserve">- </w:t>
            </w:r>
            <w:r w:rsidR="006F31E2">
              <w:t>Progress in reading</w:t>
            </w:r>
            <w:r w:rsidR="008C5A3C">
              <w:t xml:space="preserve"> (h</w:t>
            </w:r>
            <w:r w:rsidR="006F31E2">
              <w:t>ighlighted)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5-2</w:t>
            </w:r>
          </w:p>
        </w:tc>
        <w:tc>
          <w:tcPr>
            <w:tcW w:w="7153" w:type="dxa"/>
          </w:tcPr>
          <w:p w:rsidR="00CE5CA7" w:rsidRPr="00F56CAB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56CAB">
              <w:rPr>
                <w:rFonts w:cs="Arial"/>
              </w:rPr>
              <w:t>Look up for the word “experience” in the dictionary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56CAB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EE4D29">
        <w:trPr>
          <w:trHeight w:val="116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E4D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E250C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Easily performed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D41F7D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Good to have a separate dialog for the </w:t>
            </w:r>
            <w:proofErr w:type="spellStart"/>
            <w:r>
              <w:rPr>
                <w:rFonts w:cs="Arial"/>
              </w:rPr>
              <w:t>dictionaly</w:t>
            </w:r>
            <w:proofErr w:type="spellEnd"/>
          </w:p>
          <w:p w:rsidR="00CE5CA7" w:rsidRPr="009A6D37" w:rsidRDefault="00D41F7D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Better if separate dialog is done the same way for other functionalities such as download the textbook (one-time task)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sectPr w:rsidR="00CE5CA7" w:rsidRPr="009A6D37" w:rsidSect="00C01D70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D1" w:rsidRDefault="007C6FD1" w:rsidP="0083056E">
      <w:r>
        <w:separator/>
      </w:r>
    </w:p>
  </w:endnote>
  <w:endnote w:type="continuationSeparator" w:id="0">
    <w:p w:rsidR="007C6FD1" w:rsidRDefault="007C6FD1" w:rsidP="0083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D1" w:rsidRDefault="007C6FD1" w:rsidP="0083056E">
      <w:r>
        <w:separator/>
      </w:r>
    </w:p>
  </w:footnote>
  <w:footnote w:type="continuationSeparator" w:id="0">
    <w:p w:rsidR="007C6FD1" w:rsidRDefault="007C6FD1" w:rsidP="0083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56E" w:rsidRDefault="0083056E" w:rsidP="00752794">
    <w:pPr>
      <w:jc w:val="right"/>
    </w:pPr>
    <w:r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7EBE1544" wp14:editId="5D42D8C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52794">
      <w:t>Think-Aloud ID: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E"/>
    <w:rsid w:val="00075630"/>
    <w:rsid w:val="000A7212"/>
    <w:rsid w:val="000F25B0"/>
    <w:rsid w:val="00101657"/>
    <w:rsid w:val="0012231B"/>
    <w:rsid w:val="00131CB4"/>
    <w:rsid w:val="001E40C5"/>
    <w:rsid w:val="001E6CFA"/>
    <w:rsid w:val="00200930"/>
    <w:rsid w:val="0035086E"/>
    <w:rsid w:val="00453E9D"/>
    <w:rsid w:val="00460104"/>
    <w:rsid w:val="004962AF"/>
    <w:rsid w:val="004B06D8"/>
    <w:rsid w:val="004B4271"/>
    <w:rsid w:val="004B6B50"/>
    <w:rsid w:val="00511346"/>
    <w:rsid w:val="00585D0C"/>
    <w:rsid w:val="005C2F90"/>
    <w:rsid w:val="005F50CB"/>
    <w:rsid w:val="005F63DA"/>
    <w:rsid w:val="00676F5E"/>
    <w:rsid w:val="00681F2E"/>
    <w:rsid w:val="006902ED"/>
    <w:rsid w:val="006D40F4"/>
    <w:rsid w:val="006F31E2"/>
    <w:rsid w:val="0074108E"/>
    <w:rsid w:val="00747C8A"/>
    <w:rsid w:val="00752794"/>
    <w:rsid w:val="00792485"/>
    <w:rsid w:val="007A62FE"/>
    <w:rsid w:val="007C1A07"/>
    <w:rsid w:val="007C6FD1"/>
    <w:rsid w:val="0083056E"/>
    <w:rsid w:val="00835C75"/>
    <w:rsid w:val="00842CA0"/>
    <w:rsid w:val="00886978"/>
    <w:rsid w:val="008C5A3C"/>
    <w:rsid w:val="008E0BE6"/>
    <w:rsid w:val="008E2C6B"/>
    <w:rsid w:val="008E5C17"/>
    <w:rsid w:val="009471A4"/>
    <w:rsid w:val="009A6D37"/>
    <w:rsid w:val="009C1BE1"/>
    <w:rsid w:val="009C62AA"/>
    <w:rsid w:val="009E02B9"/>
    <w:rsid w:val="009E490A"/>
    <w:rsid w:val="00A17448"/>
    <w:rsid w:val="00A454B3"/>
    <w:rsid w:val="00A510EB"/>
    <w:rsid w:val="00A92DE8"/>
    <w:rsid w:val="00AD3B71"/>
    <w:rsid w:val="00BE4D71"/>
    <w:rsid w:val="00C01D70"/>
    <w:rsid w:val="00C02FF8"/>
    <w:rsid w:val="00C32075"/>
    <w:rsid w:val="00C37504"/>
    <w:rsid w:val="00C64204"/>
    <w:rsid w:val="00CA74FC"/>
    <w:rsid w:val="00CE5CA7"/>
    <w:rsid w:val="00D41F7D"/>
    <w:rsid w:val="00D63E34"/>
    <w:rsid w:val="00D92E1F"/>
    <w:rsid w:val="00DB4214"/>
    <w:rsid w:val="00E250C0"/>
    <w:rsid w:val="00E26E96"/>
    <w:rsid w:val="00E47479"/>
    <w:rsid w:val="00E73929"/>
    <w:rsid w:val="00EC6AAF"/>
    <w:rsid w:val="00ED2231"/>
    <w:rsid w:val="00EE4D29"/>
    <w:rsid w:val="00EE6BDB"/>
    <w:rsid w:val="00EF586F"/>
    <w:rsid w:val="00F56CAB"/>
    <w:rsid w:val="00F72164"/>
    <w:rsid w:val="00FA61D9"/>
    <w:rsid w:val="00FE56EA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AE34-3D8E-43FA-A6B0-15C29673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6E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table" w:styleId="TableGrid">
    <w:name w:val="Table Grid"/>
    <w:basedOn w:val="TableNormal"/>
    <w:uiPriority w:val="99"/>
    <w:rsid w:val="0083056E"/>
    <w:rPr>
      <w:rFonts w:ascii="Cambria" w:eastAsia="Cambria" w:hAnsi="Cambria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67</cp:revision>
  <dcterms:created xsi:type="dcterms:W3CDTF">2015-08-25T00:21:00Z</dcterms:created>
  <dcterms:modified xsi:type="dcterms:W3CDTF">2015-08-25T02:38:00Z</dcterms:modified>
</cp:coreProperties>
</file>