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DB33" w14:textId="7DEBCDB4" w:rsidR="003E2727" w:rsidRDefault="003E2727" w:rsidP="003E2727">
      <w:r>
        <w:t xml:space="preserve">Estimada </w:t>
      </w:r>
      <w:r w:rsidR="00CC6E9A">
        <w:t>xxxxxx</w:t>
      </w:r>
      <w:r>
        <w:t>:</w:t>
      </w:r>
    </w:p>
    <w:p w14:paraId="670F001A" w14:textId="77777777" w:rsidR="003E2727" w:rsidRDefault="003E2727" w:rsidP="003E2727"/>
    <w:p w14:paraId="4583D7B6" w14:textId="74C1E404" w:rsidR="003E2727" w:rsidRPr="003E2727" w:rsidRDefault="003E2727" w:rsidP="003E2727">
      <w:pPr>
        <w:rPr>
          <w:b/>
          <w:bCs/>
        </w:rPr>
      </w:pPr>
      <w:r>
        <w:t xml:space="preserve">Me permito informarle que la señorita {{NOMBRE_COMPLETO}}, con número de cédula {{CEDULA}}, aprobó el Trabajo de Integración Curricular, con el tema intitulado </w:t>
      </w:r>
      <w:r w:rsidRPr="003E2727">
        <w:rPr>
          <w:b/>
          <w:bCs/>
        </w:rPr>
        <w:t>“{{TEMA}}”</w:t>
      </w:r>
      <w:r>
        <w:t xml:space="preserve"> con el número de matrícula {{ID}}, estudiante de la carrera de {{CARRERA}}, previo el título de </w:t>
      </w:r>
      <w:r w:rsidR="00CC6E9A">
        <w:rPr>
          <w:b/>
          <w:bCs/>
        </w:rPr>
        <w:t>XXXXXX.</w:t>
      </w:r>
    </w:p>
    <w:p w14:paraId="6DF73B07" w14:textId="77777777" w:rsidR="003E2727" w:rsidRDefault="003E2727" w:rsidP="003E2727"/>
    <w:p w14:paraId="40A07A8C" w14:textId="77777777" w:rsidR="003E2727" w:rsidRDefault="003E2727" w:rsidP="003E2727">
      <w:r>
        <w:t>Sus miembros de tribunal calificador son:</w:t>
      </w:r>
    </w:p>
    <w:p w14:paraId="678A2233" w14:textId="77777777" w:rsidR="003E2727" w:rsidRDefault="003E2727" w:rsidP="003E2727">
      <w:r>
        <w:t>{{TRIBUNAL_1}}</w:t>
      </w:r>
    </w:p>
    <w:p w14:paraId="394EFA76" w14:textId="77777777" w:rsidR="003E2727" w:rsidRDefault="003E2727" w:rsidP="003E2727">
      <w:r>
        <w:t>{{TRIBUNAL_2}}</w:t>
      </w:r>
    </w:p>
    <w:p w14:paraId="25EB44FB" w14:textId="77777777" w:rsidR="003E2727" w:rsidRDefault="003E2727" w:rsidP="003E2727">
      <w:r>
        <w:t>{{TRIBUNAL_3}}</w:t>
      </w:r>
    </w:p>
    <w:p w14:paraId="4DC208EE" w14:textId="77777777" w:rsidR="003E2727" w:rsidRDefault="003E2727" w:rsidP="003E2727"/>
    <w:p w14:paraId="27DD71B2" w14:textId="77777777" w:rsidR="003E2727" w:rsidRDefault="003E2727" w:rsidP="003E2727">
      <w:r>
        <w:t>Por lo que notifico a fin de que continúe con el proceso respectivo.</w:t>
      </w:r>
    </w:p>
    <w:p w14:paraId="755F8E55" w14:textId="77777777" w:rsidR="003E2727" w:rsidRDefault="003E2727" w:rsidP="003E2727"/>
    <w:p w14:paraId="08FD825D" w14:textId="6DE43675" w:rsidR="009422CD" w:rsidRDefault="003E2727" w:rsidP="003E2727">
      <w:r>
        <w:t>Saludos cordiales,</w:t>
      </w:r>
    </w:p>
    <w:sectPr w:rsidR="00942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27"/>
    <w:rsid w:val="003E2727"/>
    <w:rsid w:val="005C297A"/>
    <w:rsid w:val="00830FAE"/>
    <w:rsid w:val="009422CD"/>
    <w:rsid w:val="00C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8B9C"/>
  <w15:chartTrackingRefBased/>
  <w15:docId w15:val="{0E0FD0E7-183B-4E57-BD00-7B3C808C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Sanmartin</dc:creator>
  <cp:keywords/>
  <dc:description/>
  <cp:lastModifiedBy>Sebastian Sanmartin</cp:lastModifiedBy>
  <cp:revision>2</cp:revision>
  <dcterms:created xsi:type="dcterms:W3CDTF">2025-07-30T15:36:00Z</dcterms:created>
  <dcterms:modified xsi:type="dcterms:W3CDTF">2025-10-03T03:56:00Z</dcterms:modified>
</cp:coreProperties>
</file>