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DC" w:rsidRPr="004148DC" w:rsidRDefault="004148DC" w:rsidP="004148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56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sz w:val="56"/>
          <w:szCs w:val="24"/>
          <w:lang w:eastAsia="es-CO"/>
        </w:rPr>
        <w:t>Medidas implícitas y explicitas</w:t>
      </w:r>
    </w:p>
    <w:p w:rsidR="004148DC" w:rsidRPr="004148DC" w:rsidRDefault="004148DC" w:rsidP="00414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 BI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las </w:t>
      </w: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implícitas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explícitas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conceptos relacionados con cómo se crean y utilizan los cálculos en los reportes y modelos de datos. A continuación, se explica cada uno:</w:t>
      </w:r>
    </w:p>
    <w:p w:rsidR="004148DC" w:rsidRPr="004148DC" w:rsidRDefault="00EE0D5D" w:rsidP="00414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Medidas Implícitas</w:t>
      </w:r>
    </w:p>
    <w:p w:rsidR="004148DC" w:rsidRPr="004148DC" w:rsidRDefault="004148DC" w:rsidP="00414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Son cálculos creados automáticamente por Power BI cuando arrastras un campo a un área de valores en un visual. Estas medidas son simples y no requieren intervención directa del usuario.</w: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de las medidas implícitas:</w:t>
      </w:r>
    </w:p>
    <w:p w:rsidR="004148DC" w:rsidRPr="004148DC" w:rsidRDefault="004148DC" w:rsidP="0041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Automáticas: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Power BI genera el cálculo basado en el contexto </w:t>
      </w:r>
      <w:proofErr w:type="gramStart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del visual</w:t>
      </w:r>
      <w:proofErr w:type="gramEnd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148DC" w:rsidRPr="004148DC" w:rsidRDefault="004148DC" w:rsidP="0041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Limitadas: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permiten operaciones básicas como suma, promedio, cuenta, mínimo o máximo.</w:t>
      </w:r>
    </w:p>
    <w:p w:rsidR="004148DC" w:rsidRPr="004148DC" w:rsidRDefault="004148DC" w:rsidP="0041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Dependientes del contexto: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Están ligadas al campo específico y </w:t>
      </w:r>
      <w:proofErr w:type="gramStart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al visual</w:t>
      </w:r>
      <w:proofErr w:type="gramEnd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que se usaron.</w:t>
      </w:r>
    </w:p>
    <w:p w:rsidR="004148DC" w:rsidRPr="004148DC" w:rsidRDefault="004148DC" w:rsidP="0041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reutilizables: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se pueden usar en otros visuales o en otros cálculos.</w: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de medida implícita:</w:t>
      </w:r>
    </w:p>
    <w:p w:rsidR="004148DC" w:rsidRPr="004148DC" w:rsidRDefault="004148DC" w:rsidP="00414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arrastras el campo </w:t>
      </w:r>
      <w:r w:rsidRPr="004148DC">
        <w:rPr>
          <w:rFonts w:ascii="Courier New" w:eastAsia="Times New Roman" w:hAnsi="Courier New" w:cs="Courier New"/>
          <w:sz w:val="20"/>
          <w:szCs w:val="20"/>
          <w:lang w:eastAsia="es-CO"/>
        </w:rPr>
        <w:t>Ventas[Monto]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un gráfico de barras, Power BI crea automáticamente un cálculo como </w:t>
      </w:r>
      <w:r w:rsidRPr="004148DC">
        <w:rPr>
          <w:rFonts w:ascii="Courier New" w:eastAsia="Times New Roman" w:hAnsi="Courier New" w:cs="Courier New"/>
          <w:sz w:val="20"/>
          <w:szCs w:val="20"/>
          <w:lang w:eastAsia="es-CO"/>
        </w:rPr>
        <w:t>SUM(Ventas[Monto])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lo presenta en el visual.</w:t>
      </w:r>
    </w:p>
    <w:p w:rsidR="004148DC" w:rsidRPr="004148DC" w:rsidRDefault="00EE0D5D" w:rsidP="00414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Medidas Explícitas</w:t>
      </w:r>
    </w:p>
    <w:p w:rsidR="004148DC" w:rsidRPr="004148DC" w:rsidRDefault="004148DC" w:rsidP="00414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Son cálculos definidos manualmente por el usuario utilizando el lenguaje DAX (Data </w:t>
      </w:r>
      <w:proofErr w:type="spellStart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Analysis</w:t>
      </w:r>
      <w:proofErr w:type="spellEnd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Expressions</w:t>
      </w:r>
      <w:proofErr w:type="spellEnd"/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). Estas medidas se guardan en el modelo y pueden reutilizarse en diferentes visuales.</w: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de las medidas explícitas:</w:t>
      </w:r>
    </w:p>
    <w:p w:rsidR="004148DC" w:rsidRPr="004148DC" w:rsidRDefault="004148DC" w:rsidP="0041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Personalizadas: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usuario define la fórmula exacta utilizando DAX.</w:t>
      </w:r>
    </w:p>
    <w:p w:rsidR="004148DC" w:rsidRPr="004148DC" w:rsidRDefault="004148DC" w:rsidP="0041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Versátiles: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Permiten cálculos complejos, como porcentajes, comparaciones entre períodos, y cálculos condicionales.</w:t>
      </w:r>
    </w:p>
    <w:p w:rsidR="004148DC" w:rsidRPr="004148DC" w:rsidRDefault="004148DC" w:rsidP="0041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Reutilizables: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pueden usar en cualquier visual dentro del reporte o modelo.</w:t>
      </w:r>
    </w:p>
    <w:p w:rsidR="004148DC" w:rsidRPr="004148DC" w:rsidRDefault="004148DC" w:rsidP="0041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 total: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Ofrecen flexibilidad para manejar el contexto del cálculo.</w: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de medida explícita:</w:t>
      </w:r>
    </w:p>
    <w:p w:rsidR="004148DC" w:rsidRPr="004148DC" w:rsidRDefault="004148DC" w:rsidP="00414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Si necesitas calcular un margen de ganancias, puedes crear una medida como esta: </w:t>
      </w:r>
    </w:p>
    <w:p w:rsidR="004148DC" w:rsidRPr="004148DC" w:rsidRDefault="004148DC" w:rsidP="004148D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148DC">
        <w:rPr>
          <w:rFonts w:ascii="Courier New" w:eastAsia="Times New Roman" w:hAnsi="Courier New" w:cs="Courier New"/>
          <w:sz w:val="20"/>
          <w:szCs w:val="20"/>
          <w:lang w:eastAsia="es-CO"/>
        </w:rPr>
        <w:t>MargenGanancia</w:t>
      </w:r>
      <w:proofErr w:type="spellEnd"/>
      <w:r w:rsidRPr="004148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SUM(Ventas[Ingresos]) - SUM(Ventas[Costos])</w:t>
      </w:r>
    </w:p>
    <w:p w:rsidR="004148DC" w:rsidRPr="004148DC" w:rsidRDefault="00EE0D5D" w:rsidP="00414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Diferencias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844"/>
        <w:gridCol w:w="3466"/>
      </w:tblGrid>
      <w:tr w:rsidR="004148DC" w:rsidRPr="004148DC" w:rsidTr="00414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Medidas Implícitas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Medidas Explícitas</w:t>
            </w:r>
          </w:p>
        </w:tc>
      </w:tr>
      <w:tr w:rsidR="004148DC" w:rsidRPr="004148DC" w:rsidTr="00414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Creación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Generadas automáticamente por Power BI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Definidas manualmente por el usuario</w:t>
            </w:r>
          </w:p>
        </w:tc>
      </w:tr>
      <w:tr w:rsidR="004148DC" w:rsidRPr="004148DC" w:rsidTr="00414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Reutilización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reutilizables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Reutilizables en todo el modelo</w:t>
            </w:r>
          </w:p>
        </w:tc>
      </w:tr>
      <w:tr w:rsidR="004148DC" w:rsidRPr="004148DC" w:rsidTr="00414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Solo cálculos básicos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Permiten cálculos avanzados</w:t>
            </w:r>
          </w:p>
        </w:tc>
      </w:tr>
      <w:tr w:rsidR="004148DC" w:rsidRPr="004148DC" w:rsidTr="00414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Limitada</w:t>
            </w:r>
          </w:p>
        </w:tc>
        <w:tc>
          <w:tcPr>
            <w:tcW w:w="0" w:type="auto"/>
            <w:vAlign w:val="center"/>
            <w:hideMark/>
          </w:tcPr>
          <w:p w:rsidR="004148DC" w:rsidRPr="004148DC" w:rsidRDefault="004148DC" w:rsidP="0041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48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Total</w:t>
            </w:r>
          </w:p>
        </w:tc>
      </w:tr>
    </w:tbl>
    <w:p w:rsidR="004148DC" w:rsidRPr="004148DC" w:rsidRDefault="00EE0D5D" w:rsidP="00414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4148DC" w:rsidRPr="004148DC" w:rsidRDefault="004148DC" w:rsidP="00414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¿Cuándo usar cada una?</w:t>
      </w:r>
    </w:p>
    <w:p w:rsidR="004148DC" w:rsidRPr="004148DC" w:rsidRDefault="004148DC" w:rsidP="00414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implícitas: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útiles para análisis rápidos y visualizaciones simples.</w:t>
      </w:r>
    </w:p>
    <w:p w:rsidR="004148DC" w:rsidRPr="004148DC" w:rsidRDefault="004148DC" w:rsidP="00414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explícitas:</w:t>
      </w: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esenciales para modelos más complejos, donde necesitas control y cálculos avanzados.</w:t>
      </w:r>
    </w:p>
    <w:p w:rsidR="004148DC" w:rsidRDefault="004148DC" w:rsidP="00414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48DC">
        <w:rPr>
          <w:rFonts w:ascii="Times New Roman" w:eastAsia="Times New Roman" w:hAnsi="Times New Roman" w:cs="Times New Roman"/>
          <w:sz w:val="24"/>
          <w:szCs w:val="24"/>
          <w:lang w:eastAsia="es-CO"/>
        </w:rPr>
        <w:t>En resumen, las medidas explícitas son fundamentales en proyectos de Power BI avanzados, ya que proporcionan mayor control y flexibilidad, mientras que las implícitas son ideales para tareas rápidas y sencillas.</w:t>
      </w:r>
    </w:p>
    <w:p w:rsidR="00C06730" w:rsidRPr="004148DC" w:rsidRDefault="00C06730" w:rsidP="00C067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sz w:val="36"/>
          <w:szCs w:val="24"/>
          <w:lang w:eastAsia="es-CO"/>
        </w:rPr>
        <w:t xml:space="preserve">Temas avanzados de </w:t>
      </w:r>
      <w:proofErr w:type="spellStart"/>
      <w:r w:rsidRPr="00C06730">
        <w:rPr>
          <w:rFonts w:ascii="Times New Roman" w:eastAsia="Times New Roman" w:hAnsi="Times New Roman" w:cs="Times New Roman"/>
          <w:b/>
          <w:sz w:val="36"/>
          <w:szCs w:val="24"/>
          <w:lang w:eastAsia="es-CO"/>
        </w:rPr>
        <w:t>power</w:t>
      </w:r>
      <w:proofErr w:type="spellEnd"/>
      <w:r w:rsidRPr="00C06730">
        <w:rPr>
          <w:rFonts w:ascii="Times New Roman" w:eastAsia="Times New Roman" w:hAnsi="Times New Roman" w:cs="Times New Roman"/>
          <w:b/>
          <w:sz w:val="36"/>
          <w:szCs w:val="24"/>
          <w:lang w:eastAsia="es-CO"/>
        </w:rPr>
        <w:t xml:space="preserve"> </w:t>
      </w:r>
      <w:proofErr w:type="spellStart"/>
      <w:r w:rsidRPr="00C06730">
        <w:rPr>
          <w:rFonts w:ascii="Times New Roman" w:eastAsia="Times New Roman" w:hAnsi="Times New Roman" w:cs="Times New Roman"/>
          <w:b/>
          <w:sz w:val="36"/>
          <w:szCs w:val="24"/>
          <w:lang w:eastAsia="es-CO"/>
        </w:rPr>
        <w:t>bi</w:t>
      </w:r>
      <w:proofErr w:type="spellEnd"/>
    </w:p>
    <w:p w:rsidR="00C06730" w:rsidRPr="00C06730" w:rsidRDefault="00C06730" w:rsidP="00C06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En Power BI, algunas tareas avanzadas destacan por su complejidad y el nivel de conocimiento técnico necesario para realizarlas. A continuación, te menciono lo más avanzado que puedes lograr en Power BI, lo que sin duda calificaría como trabajo de un experto: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Modelado de Datos Complejo</w:t>
      </w:r>
    </w:p>
    <w:p w:rsidR="00C06730" w:rsidRPr="00C06730" w:rsidRDefault="00C06730" w:rsidP="00C0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Diseñar modelos de datos eficientes y optimizados para grandes volúmenes de datos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, usando relaciones muchas a muchas, jerarquías personalizadas y columnas calculadas avanzadas.</w:t>
      </w:r>
    </w:p>
    <w:p w:rsidR="00C06730" w:rsidRPr="00C06730" w:rsidRDefault="00C06730" w:rsidP="00C0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star</w:t>
      </w:r>
      <w:proofErr w:type="spellEnd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schemas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snowflake</w:t>
      </w:r>
      <w:proofErr w:type="spellEnd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schemas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mejorar el rendimiento en análisis complejos.</w:t>
      </w:r>
    </w:p>
    <w:p w:rsidR="00C06730" w:rsidRPr="00C06730" w:rsidRDefault="00C06730" w:rsidP="00C067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Gestionar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de datos compuestos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integran datos en tiempo real con fuentes históricas o agregadas.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2. DAX para Análisis Complejos</w:t>
      </w:r>
    </w:p>
    <w:p w:rsidR="00C06730" w:rsidRPr="00C06730" w:rsidRDefault="00C06730" w:rsidP="00C067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medidas avanzadas en DAX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como: </w:t>
      </w:r>
    </w:p>
    <w:p w:rsidR="00C06730" w:rsidRPr="00C06730" w:rsidRDefault="00C06730" w:rsidP="00C06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Cálculos dinámicos basados en el contexto del filtro (ej.: calcular presupuestos vs. ventas reales ajustados por región o temporada).</w:t>
      </w:r>
    </w:p>
    <w:p w:rsidR="00C06730" w:rsidRPr="00C06730" w:rsidRDefault="00C06730" w:rsidP="00C06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Comparaciones temporales complejas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valores de N-periodos atrás, tasas de crecimiento acumulativas o índices de estacionalidad.</w:t>
      </w:r>
    </w:p>
    <w:p w:rsidR="00C06730" w:rsidRPr="00C06730" w:rsidRDefault="00C06730" w:rsidP="00C067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Clasificaciones dinámicas (rankings) basadas en múltiples criterios con funciones como </w:t>
      </w:r>
      <w:r w:rsidRPr="00C06730">
        <w:rPr>
          <w:rFonts w:ascii="Courier New" w:eastAsia="Times New Roman" w:hAnsi="Courier New" w:cs="Courier New"/>
          <w:sz w:val="20"/>
          <w:szCs w:val="20"/>
          <w:lang w:eastAsia="es-CO"/>
        </w:rPr>
        <w:t>RANKX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C06730">
        <w:rPr>
          <w:rFonts w:ascii="Courier New" w:eastAsia="Times New Roman" w:hAnsi="Courier New" w:cs="Courier New"/>
          <w:sz w:val="20"/>
          <w:szCs w:val="20"/>
          <w:lang w:eastAsia="es-CO"/>
        </w:rPr>
        <w:t>TOPN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Personalización de Visuales con R o Python</w:t>
      </w:r>
    </w:p>
    <w:p w:rsidR="00C06730" w:rsidRPr="00C06730" w:rsidRDefault="00C06730" w:rsidP="00C067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scripts en R o Python para crear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visualizaciones altamente personalizadas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diagramas de red, gráficos de densidad o mapas complejos, que van más allá de las capacidades predeterminadas de Power BI.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Optimización del Rendimiento</w:t>
      </w:r>
    </w:p>
    <w:p w:rsidR="00C06730" w:rsidRPr="00C06730" w:rsidRDefault="00C06730" w:rsidP="00C067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Aplicar técnicas avanzadas para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optimizar el rendimiento de los reportes y modelos de datos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como: </w:t>
      </w:r>
    </w:p>
    <w:p w:rsidR="00C06730" w:rsidRPr="00C06730" w:rsidRDefault="00C06730" w:rsidP="00C067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Uso adecuado de agregaciones, particionamiento y almacenamiento incremental.</w:t>
      </w:r>
    </w:p>
    <w:p w:rsidR="00C06730" w:rsidRPr="00C06730" w:rsidRDefault="00C06730" w:rsidP="00C067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Minimizar cálculos en columnas calculadas, reemplazándolas con medidas siempre que sea posible.</w:t>
      </w:r>
    </w:p>
    <w:p w:rsidR="00C06730" w:rsidRPr="00C06730" w:rsidRDefault="00C06730" w:rsidP="00C067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Análisis de rendimiento con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DAX Studio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el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Performance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Analyzer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Conexión y Transformación de Datos Complejos</w:t>
      </w:r>
    </w:p>
    <w:p w:rsidR="00C06730" w:rsidRPr="00C06730" w:rsidRDefault="00C06730" w:rsidP="00C067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 Query M avanzado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para: </w:t>
      </w:r>
    </w:p>
    <w:p w:rsidR="00C06730" w:rsidRPr="00C06730" w:rsidRDefault="00C06730" w:rsidP="00C067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transformaciones dinámicas complejas que ajusten los datos en función de parámetros definidos por el usuario.</w:t>
      </w:r>
    </w:p>
    <w:p w:rsidR="00C06730" w:rsidRPr="00C06730" w:rsidRDefault="00C06730" w:rsidP="00C067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Combinar y transformar datos desde múltiples fuentes heterogéneas, como 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, bases de datos en la nube, sistemas legados, y archivos en SharePoint.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4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Integración con Servicios en Tiempo Real</w:t>
      </w:r>
    </w:p>
    <w:p w:rsidR="00C06730" w:rsidRPr="00C06730" w:rsidRDefault="00C06730" w:rsidP="00C067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Configurar dashboards que utilicen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en tiempo real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streaming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datasets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para monitorear métricas críticas como sistemas de 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IoT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, ventas en tiempo real o datos de sensores.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5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Seguridad y Gobernanza de Datos</w:t>
      </w:r>
    </w:p>
    <w:p w:rsidR="00C06730" w:rsidRPr="00C06730" w:rsidRDefault="00C06730" w:rsidP="00C06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Row-Level</w:t>
      </w:r>
      <w:proofErr w:type="spellEnd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Security (RLS)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avanzado con expresiones DAX dinámicas para restringir datos según el perfil del usuario.</w:t>
      </w:r>
    </w:p>
    <w:p w:rsidR="00C06730" w:rsidRPr="00C06730" w:rsidRDefault="00C06730" w:rsidP="00C067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Configurar el acceso seguro y compartir informes a través de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 BI Service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, respetando normativas de privacidad y seguridad empresarial.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6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Automatización y Escalabilidad</w:t>
      </w:r>
    </w:p>
    <w:p w:rsidR="00C06730" w:rsidRPr="00C06730" w:rsidRDefault="00C06730" w:rsidP="00C067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Diseñar soluciones completas que integren Power BI con: </w:t>
      </w:r>
    </w:p>
    <w:p w:rsidR="00C06730" w:rsidRPr="00C06730" w:rsidRDefault="00C06730" w:rsidP="00C06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Power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Automate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automatizar alertas, notificaciones o acciones basadas en datos.</w:t>
      </w:r>
    </w:p>
    <w:p w:rsidR="00C06730" w:rsidRPr="00C06730" w:rsidRDefault="00C06730" w:rsidP="00C06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 Apps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capturar datos directamente desde el informe.</w:t>
      </w:r>
    </w:p>
    <w:p w:rsidR="00C06730" w:rsidRPr="00C06730" w:rsidRDefault="00C06730" w:rsidP="00C067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Azure Synapse </w:t>
      </w:r>
      <w:proofErr w:type="spellStart"/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Analytics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 Factory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ETL avanzado.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7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Dashboards y Experiencias Interactivas</w:t>
      </w:r>
    </w:p>
    <w:p w:rsidR="00C06730" w:rsidRPr="00C06730" w:rsidRDefault="00C06730" w:rsidP="00C067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dashboards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altamente interactivos y personalizados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combinando: </w:t>
      </w:r>
    </w:p>
    <w:p w:rsidR="00C06730" w:rsidRPr="00C06730" w:rsidRDefault="00C06730" w:rsidP="00C06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Bookmarks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botones para navegación avanzada.</w:t>
      </w:r>
    </w:p>
    <w:p w:rsidR="00C06730" w:rsidRPr="00C06730" w:rsidRDefault="00C06730" w:rsidP="00C067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Indicadores clave de rendimiento (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KPIs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dinámicos y 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storytelling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datos.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8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67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Implementación de Soluciones Empresariales</w:t>
      </w:r>
    </w:p>
    <w:p w:rsidR="00C06730" w:rsidRPr="00C06730" w:rsidRDefault="00C06730" w:rsidP="00C06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soluciones escalables para toda una organización, donde Power BI se integra con el ecosistema empresarial completo (SharePoint, Teams, Dynamics 365, Azure).</w:t>
      </w:r>
    </w:p>
    <w:p w:rsidR="00C06730" w:rsidRPr="00C06730" w:rsidRDefault="00C06730" w:rsidP="00C067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Migrar o consolidar reportes desde otras herramientas de BI como 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Tableau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>QlikView</w:t>
      </w:r>
      <w:proofErr w:type="spellEnd"/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Power BI.</w:t>
      </w:r>
    </w:p>
    <w:p w:rsidR="00C06730" w:rsidRPr="00C06730" w:rsidRDefault="00EE0D5D" w:rsidP="00C0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9" style="width:0;height:1.5pt" o:hralign="center" o:hrstd="t" o:hr="t" fillcolor="#a0a0a0" stroked="f"/>
        </w:pict>
      </w:r>
    </w:p>
    <w:p w:rsidR="00C06730" w:rsidRPr="00C06730" w:rsidRDefault="00C06730" w:rsidP="00C06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C067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experto en Power BI</w:t>
      </w:r>
      <w:r w:rsidRPr="00C067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combina habilidades técnicas avanzadas con un profundo entendimiento del negocio para crear soluciones que no solo son funcionales, sino también estratégicas para la organización.</w:t>
      </w:r>
    </w:p>
    <w:p w:rsidR="00274E16" w:rsidRDefault="00274E16" w:rsidP="00274E16">
      <w:pPr>
        <w:jc w:val="center"/>
        <w:rPr>
          <w:b/>
          <w:sz w:val="52"/>
        </w:rPr>
      </w:pPr>
      <w:proofErr w:type="spellStart"/>
      <w:r w:rsidRPr="00274E16">
        <w:rPr>
          <w:b/>
          <w:sz w:val="52"/>
        </w:rPr>
        <w:lastRenderedPageBreak/>
        <w:t>Vizualizaciones</w:t>
      </w:r>
      <w:proofErr w:type="spellEnd"/>
      <w:r w:rsidRPr="00274E16">
        <w:rPr>
          <w:b/>
          <w:sz w:val="52"/>
        </w:rPr>
        <w:t xml:space="preserve"> avanzadas en </w:t>
      </w:r>
      <w:proofErr w:type="spellStart"/>
      <w:r w:rsidRPr="00274E16">
        <w:rPr>
          <w:b/>
          <w:sz w:val="52"/>
        </w:rPr>
        <w:t>power</w:t>
      </w:r>
      <w:proofErr w:type="spellEnd"/>
      <w:r w:rsidRPr="00274E16">
        <w:rPr>
          <w:b/>
          <w:sz w:val="52"/>
        </w:rPr>
        <w:t xml:space="preserve"> </w:t>
      </w:r>
      <w:proofErr w:type="spellStart"/>
      <w:r w:rsidRPr="00274E16">
        <w:rPr>
          <w:b/>
          <w:sz w:val="52"/>
        </w:rPr>
        <w:t>bi</w:t>
      </w:r>
      <w:proofErr w:type="spellEnd"/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Capacidades de Visualización Avanzada de Power BI</w:t>
      </w:r>
    </w:p>
    <w:p w:rsidR="00274E16" w:rsidRDefault="00274E16" w:rsidP="00274E16">
      <w:pPr>
        <w:pStyle w:val="NormalWeb"/>
      </w:pPr>
      <w:r>
        <w:t>Power BI ofrece herramientas y características que permiten ir más allá de las visualizaciones básicas para crear dashboards y reportes interactivos, personalizados y adaptados a necesidades específicas. Aquí te detallo las capacidades avanzadas de visualización:</w:t>
      </w:r>
    </w:p>
    <w:p w:rsidR="00274E16" w:rsidRDefault="00EE0D5D" w:rsidP="00274E16">
      <w:r>
        <w:pict>
          <v:rect id="_x0000_i1040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1. Personalización de Visuales Predeterminados</w:t>
      </w:r>
    </w:p>
    <w:p w:rsidR="00274E16" w:rsidRDefault="00274E16" w:rsidP="00274E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Formato avanzado:</w:t>
      </w:r>
      <w:r>
        <w:t xml:space="preserve"> Ajuste detallado de colores, fuentes, tamaños, líneas de cuadrícula, etiquetas, y ejes para adaptar visuales al diseño corporativo o necesidades específicas.</w:t>
      </w:r>
    </w:p>
    <w:p w:rsidR="00274E16" w:rsidRDefault="00274E16" w:rsidP="00274E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Condicionalidad en formatos:</w:t>
      </w:r>
      <w:r>
        <w:t xml:space="preserve"> Cambiar colores, tamaños o estilos dinámicamente según reglas o valores de datos (ej.: colorear barras según umbrales de rendimiento).</w:t>
      </w:r>
    </w:p>
    <w:p w:rsidR="00274E16" w:rsidRDefault="00274E16" w:rsidP="00274E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Ejes dinámicos:</w:t>
      </w:r>
      <w:r>
        <w:t xml:space="preserve"> Cambiar entre diferentes métricas en un mismo gráfico con botones o </w:t>
      </w:r>
      <w:proofErr w:type="spellStart"/>
      <w:r>
        <w:t>segmentadores</w:t>
      </w:r>
      <w:proofErr w:type="spellEnd"/>
      <w:r>
        <w:t>.</w:t>
      </w:r>
    </w:p>
    <w:p w:rsidR="00274E16" w:rsidRDefault="00EE0D5D" w:rsidP="00274E16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2. Visualizaciones Personalizadas (</w:t>
      </w:r>
      <w:proofErr w:type="spellStart"/>
      <w:r>
        <w:rPr>
          <w:rStyle w:val="Textoennegrita"/>
          <w:b/>
          <w:bCs/>
        </w:rPr>
        <w:t>Custom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Visuals</w:t>
      </w:r>
      <w:proofErr w:type="spellEnd"/>
      <w:r>
        <w:rPr>
          <w:rStyle w:val="Textoennegrita"/>
          <w:b/>
          <w:bCs/>
        </w:rPr>
        <w:t>)</w:t>
      </w:r>
    </w:p>
    <w:p w:rsidR="00274E16" w:rsidRDefault="00274E16" w:rsidP="00274E1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Uso de </w:t>
      </w:r>
      <w:r>
        <w:rPr>
          <w:rStyle w:val="Textoennegrita"/>
        </w:rPr>
        <w:t>visuales personalizados</w:t>
      </w:r>
      <w:r>
        <w:t xml:space="preserve"> disponibles en </w:t>
      </w:r>
      <w:proofErr w:type="spellStart"/>
      <w:r>
        <w:t>AppSource</w:t>
      </w:r>
      <w:proofErr w:type="spellEnd"/>
      <w:r>
        <w:t xml:space="preserve"> o creación de visuales únicos mediante herramientas como </w:t>
      </w:r>
      <w:proofErr w:type="spellStart"/>
      <w:r>
        <w:rPr>
          <w:rStyle w:val="Textoennegrita"/>
        </w:rPr>
        <w:t>Charticulator</w:t>
      </w:r>
      <w:proofErr w:type="spellEnd"/>
      <w:r>
        <w:t xml:space="preserve"> o código en </w:t>
      </w:r>
      <w:r>
        <w:rPr>
          <w:rStyle w:val="Textoennegrita"/>
        </w:rPr>
        <w:t>R</w:t>
      </w:r>
      <w:r>
        <w:t xml:space="preserve"> o </w:t>
      </w:r>
      <w:r>
        <w:rPr>
          <w:rStyle w:val="Textoennegrita"/>
        </w:rPr>
        <w:t>Python</w:t>
      </w:r>
      <w:r>
        <w:t xml:space="preserve">. Ejemplos de visuales personalizados incluyen: </w:t>
      </w:r>
    </w:p>
    <w:p w:rsidR="00274E16" w:rsidRDefault="00274E16" w:rsidP="00274E1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Mapas avanzados (</w:t>
      </w:r>
      <w:proofErr w:type="spellStart"/>
      <w:r>
        <w:t>Mapbox</w:t>
      </w:r>
      <w:proofErr w:type="spellEnd"/>
      <w:r>
        <w:t xml:space="preserve">, </w:t>
      </w:r>
      <w:proofErr w:type="spellStart"/>
      <w:r>
        <w:t>Globe</w:t>
      </w:r>
      <w:proofErr w:type="spellEnd"/>
      <w:r>
        <w:t xml:space="preserve"> </w:t>
      </w:r>
      <w:proofErr w:type="spellStart"/>
      <w:r>
        <w:t>Maps</w:t>
      </w:r>
      <w:proofErr w:type="spellEnd"/>
      <w:r>
        <w:t>).</w:t>
      </w:r>
    </w:p>
    <w:p w:rsidR="00274E16" w:rsidRDefault="00274E16" w:rsidP="00274E1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Diagramas de red o gráficos de relaciones.</w:t>
      </w:r>
    </w:p>
    <w:p w:rsidR="00274E16" w:rsidRDefault="00274E16" w:rsidP="00274E1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Gráficos de dispersión dinámicos o gráficos </w:t>
      </w:r>
      <w:proofErr w:type="spellStart"/>
      <w:r>
        <w:t>Sankey</w:t>
      </w:r>
      <w:proofErr w:type="spellEnd"/>
      <w:r>
        <w:t>.</w:t>
      </w:r>
    </w:p>
    <w:p w:rsidR="00274E16" w:rsidRDefault="00EE0D5D" w:rsidP="00274E16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3. Interactividad Mejorada</w:t>
      </w:r>
    </w:p>
    <w:p w:rsidR="00274E16" w:rsidRDefault="00274E16" w:rsidP="00274E1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Filtros y </w:t>
      </w:r>
      <w:proofErr w:type="spellStart"/>
      <w:r>
        <w:rPr>
          <w:rStyle w:val="Textoennegrita"/>
        </w:rPr>
        <w:t>segmentadores</w:t>
      </w:r>
      <w:proofErr w:type="spellEnd"/>
      <w:r>
        <w:rPr>
          <w:rStyle w:val="Textoennegrita"/>
        </w:rPr>
        <w:t xml:space="preserve"> avanzados:</w:t>
      </w:r>
      <w:r>
        <w:t xml:space="preserve"> Uso de botones, sliders, y </w:t>
      </w:r>
      <w:proofErr w:type="spellStart"/>
      <w:r>
        <w:t>segmentadores</w:t>
      </w:r>
      <w:proofErr w:type="spellEnd"/>
      <w:r>
        <w:t xml:space="preserve"> jerárquicos para explorar los datos de forma dinámica.</w:t>
      </w:r>
    </w:p>
    <w:p w:rsidR="00274E16" w:rsidRDefault="00274E16" w:rsidP="00274E16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Bookmarks</w:t>
      </w:r>
      <w:proofErr w:type="spellEnd"/>
      <w:r>
        <w:rPr>
          <w:rStyle w:val="Textoennegrita"/>
        </w:rPr>
        <w:t xml:space="preserve"> y botones de navegación:</w:t>
      </w:r>
      <w:r>
        <w:t xml:space="preserve"> Crear reportes interactivos que simulan una experiencia de aplicación, con menús personalizados y estados predefinidos de visualización.</w:t>
      </w:r>
    </w:p>
    <w:p w:rsidR="00274E16" w:rsidRDefault="00274E16" w:rsidP="00274E16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Tooltips</w:t>
      </w:r>
      <w:proofErr w:type="spellEnd"/>
      <w:r>
        <w:rPr>
          <w:rStyle w:val="Textoennegrita"/>
        </w:rPr>
        <w:t xml:space="preserve"> personalizados:</w:t>
      </w:r>
      <w:r>
        <w:t xml:space="preserve"> Mostrar información contextual detallada al pasar el cursor sobre un elemento, incluso con gráficos y tablas dentro del </w:t>
      </w:r>
      <w:proofErr w:type="spellStart"/>
      <w:r>
        <w:t>tooltip</w:t>
      </w:r>
      <w:proofErr w:type="spellEnd"/>
      <w:r>
        <w:t>.</w:t>
      </w:r>
    </w:p>
    <w:p w:rsidR="00274E16" w:rsidRDefault="00EE0D5D" w:rsidP="00274E16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lastRenderedPageBreak/>
        <w:t>4. Análisis Espacial y Geográfico</w:t>
      </w:r>
    </w:p>
    <w:p w:rsidR="00274E16" w:rsidRDefault="00274E16" w:rsidP="00274E1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Mapas avanzados:</w:t>
      </w:r>
      <w:r>
        <w:t xml:space="preserve"> Uso de mapas integrados (Azure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ArcGIS</w:t>
      </w:r>
      <w:proofErr w:type="spellEnd"/>
      <w:r>
        <w:t xml:space="preserve"> </w:t>
      </w:r>
      <w:proofErr w:type="spellStart"/>
      <w:r>
        <w:t>Maps</w:t>
      </w:r>
      <w:proofErr w:type="spellEnd"/>
      <w:r>
        <w:t>) para visualizar datos geográficos con detalles como calor, capas, o rutas.</w:t>
      </w:r>
    </w:p>
    <w:p w:rsidR="00274E16" w:rsidRDefault="00274E16" w:rsidP="00274E1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Mapas personalizados:</w:t>
      </w:r>
      <w:r>
        <w:t xml:space="preserve"> Subir </w:t>
      </w:r>
      <w:proofErr w:type="spellStart"/>
      <w:r>
        <w:t>shapefiles</w:t>
      </w:r>
      <w:proofErr w:type="spellEnd"/>
      <w:r>
        <w:t xml:space="preserve"> o mapas </w:t>
      </w:r>
      <w:proofErr w:type="spellStart"/>
      <w:r>
        <w:t>GeoJSON</w:t>
      </w:r>
      <w:proofErr w:type="spellEnd"/>
      <w:r>
        <w:t xml:space="preserve"> para visualizaciones adaptadas a zonas geográficas específicas.</w:t>
      </w:r>
    </w:p>
    <w:p w:rsidR="00274E16" w:rsidRDefault="00EE0D5D" w:rsidP="00274E16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5. Visualizaciones Dinámicas con DAX</w:t>
      </w:r>
    </w:p>
    <w:p w:rsidR="00274E16" w:rsidRDefault="00274E16" w:rsidP="00274E1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Crear gráficos que cambian dinámicamente en función de selecciones del usuario, como: </w:t>
      </w:r>
    </w:p>
    <w:p w:rsidR="00274E16" w:rsidRDefault="00274E16" w:rsidP="00274E1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Gráficos con valores de medidas dinámicas (ej.: cambiar entre ventas, ganancias o márgenes).</w:t>
      </w:r>
    </w:p>
    <w:p w:rsidR="00274E16" w:rsidRDefault="00274E16" w:rsidP="00274E1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Ejes que cambian según parámetros seleccionados.</w:t>
      </w:r>
    </w:p>
    <w:p w:rsidR="00274E16" w:rsidRDefault="00EE0D5D" w:rsidP="00274E16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6. Integración con Lenguajes de Programación</w:t>
      </w:r>
    </w:p>
    <w:p w:rsidR="00274E16" w:rsidRDefault="00274E16" w:rsidP="00274E1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Visualizaciones en R y Python:</w:t>
      </w:r>
      <w:r>
        <w:t xml:space="preserve"> Generar gráficos avanzados no nativos en Power BI, como diagramas de densidad, gráficos de violín, o gráficos 3D.</w:t>
      </w:r>
    </w:p>
    <w:p w:rsidR="00274E16" w:rsidRDefault="00274E16" w:rsidP="00274E1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Incorporar modelos estadísticos y de machine </w:t>
      </w:r>
      <w:proofErr w:type="spellStart"/>
      <w:r>
        <w:t>learning</w:t>
      </w:r>
      <w:proofErr w:type="spellEnd"/>
      <w:r>
        <w:t xml:space="preserve"> directamente en las visualizaciones.</w:t>
      </w:r>
    </w:p>
    <w:p w:rsidR="00274E16" w:rsidRDefault="00EE0D5D" w:rsidP="00274E16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 xml:space="preserve">7. Narrativa y </w:t>
      </w:r>
      <w:proofErr w:type="spellStart"/>
      <w:r>
        <w:rPr>
          <w:rStyle w:val="Textoennegrita"/>
          <w:b/>
          <w:bCs/>
        </w:rPr>
        <w:t>Storytelling</w:t>
      </w:r>
      <w:proofErr w:type="spellEnd"/>
      <w:r>
        <w:rPr>
          <w:rStyle w:val="Textoennegrita"/>
          <w:b/>
          <w:bCs/>
        </w:rPr>
        <w:t xml:space="preserve"> con Datos</w:t>
      </w:r>
    </w:p>
    <w:p w:rsidR="00274E16" w:rsidRDefault="00274E16" w:rsidP="00274E1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Uso de </w:t>
      </w:r>
      <w:r>
        <w:rPr>
          <w:rStyle w:val="Textoennegrita"/>
        </w:rPr>
        <w:t xml:space="preserve">Smart </w:t>
      </w:r>
      <w:proofErr w:type="spellStart"/>
      <w:r>
        <w:rPr>
          <w:rStyle w:val="Textoennegrita"/>
        </w:rPr>
        <w:t>Narratives</w:t>
      </w:r>
      <w:proofErr w:type="spellEnd"/>
      <w:r>
        <w:t xml:space="preserve"> para generar explicaciones automáticas en lenguaje natural sobre los datos.</w:t>
      </w:r>
    </w:p>
    <w:p w:rsidR="00274E16" w:rsidRDefault="00274E16" w:rsidP="00274E1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Crear reportes tipo presentación con transiciones dinámicas y vistas </w:t>
      </w:r>
      <w:proofErr w:type="spellStart"/>
      <w:r>
        <w:t>preconfiguradas</w:t>
      </w:r>
      <w:proofErr w:type="spellEnd"/>
      <w:r>
        <w:t xml:space="preserve"> usando </w:t>
      </w:r>
      <w:proofErr w:type="spellStart"/>
      <w:r>
        <w:rPr>
          <w:rStyle w:val="Textoennegrita"/>
        </w:rPr>
        <w:t>Bookmarks</w:t>
      </w:r>
      <w:proofErr w:type="spellEnd"/>
      <w:r>
        <w:t>.</w:t>
      </w:r>
    </w:p>
    <w:p w:rsidR="00274E16" w:rsidRDefault="00EE0D5D" w:rsidP="00274E16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8. Análisis Temporal y de Tendencias</w:t>
      </w:r>
    </w:p>
    <w:p w:rsidR="00274E16" w:rsidRDefault="00274E16" w:rsidP="00274E1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Crear visuales avanzados como: </w:t>
      </w:r>
    </w:p>
    <w:p w:rsidR="00274E16" w:rsidRDefault="00274E16" w:rsidP="00274E1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Series de tiempo con proyecciones y líneas de tendencia.</w:t>
      </w:r>
    </w:p>
    <w:p w:rsidR="00274E16" w:rsidRDefault="00274E16" w:rsidP="00274E1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Análisis de acumulados (cálculo dinámico de totales o promedios móviles).</w:t>
      </w:r>
    </w:p>
    <w:p w:rsidR="00274E16" w:rsidRDefault="00EE0D5D" w:rsidP="00274E16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 xml:space="preserve">9. Dashboards y Reportes </w:t>
      </w:r>
      <w:proofErr w:type="spellStart"/>
      <w:r>
        <w:rPr>
          <w:rStyle w:val="Textoennegrita"/>
          <w:b/>
          <w:bCs/>
        </w:rPr>
        <w:t>Multi</w:t>
      </w:r>
      <w:proofErr w:type="spellEnd"/>
      <w:r>
        <w:rPr>
          <w:rStyle w:val="Textoennegrita"/>
          <w:b/>
          <w:bCs/>
        </w:rPr>
        <w:t>-Dispositivo</w:t>
      </w:r>
    </w:p>
    <w:p w:rsidR="00274E16" w:rsidRDefault="00274E16" w:rsidP="00274E1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>Diseñar visualizaciones responsivas optimizadas para dispositivos móviles, asegurando una buena experiencia de usuario en cualquier pantalla.</w:t>
      </w:r>
    </w:p>
    <w:p w:rsidR="00274E16" w:rsidRDefault="00EE0D5D" w:rsidP="00274E16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10. Visualizaciones Integradas y Compartidas</w:t>
      </w:r>
    </w:p>
    <w:p w:rsidR="00274E16" w:rsidRDefault="00274E16" w:rsidP="00274E1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Integración con SharePoint, Teams, y aplicaciones web:</w:t>
      </w:r>
      <w:r>
        <w:t xml:space="preserve"> Incrustar reportes interactivos en otras plataformas.</w:t>
      </w:r>
    </w:p>
    <w:p w:rsidR="00274E16" w:rsidRDefault="00274E16" w:rsidP="00274E1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Generación de reportes interactivos en tiempo real mediante </w:t>
      </w:r>
      <w:proofErr w:type="spellStart"/>
      <w:r>
        <w:rPr>
          <w:rStyle w:val="Textoennegrita"/>
        </w:rPr>
        <w:t>streaming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datasets</w:t>
      </w:r>
      <w:proofErr w:type="spellEnd"/>
      <w:r>
        <w:t xml:space="preserve">, útiles para monitoreo en vivo de </w:t>
      </w:r>
      <w:proofErr w:type="spellStart"/>
      <w:r>
        <w:t>KPIs</w:t>
      </w:r>
      <w:proofErr w:type="spellEnd"/>
      <w:r>
        <w:t>.</w:t>
      </w:r>
    </w:p>
    <w:p w:rsidR="00274E16" w:rsidRDefault="00EE0D5D" w:rsidP="00274E16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274E16" w:rsidRDefault="00274E16" w:rsidP="00274E16">
      <w:pPr>
        <w:pStyle w:val="Ttulo3"/>
      </w:pPr>
      <w:r>
        <w:rPr>
          <w:rStyle w:val="Textoennegrita"/>
          <w:b/>
          <w:bCs/>
        </w:rPr>
        <w:t>Conclusión</w:t>
      </w:r>
    </w:p>
    <w:p w:rsidR="00274E16" w:rsidRDefault="00274E16" w:rsidP="00274E16">
      <w:pPr>
        <w:pStyle w:val="NormalWeb"/>
      </w:pPr>
      <w:r>
        <w:t>Las capacidades de visualización avanzada de Power BI permiten no solo analizar datos, sino también comunicar historias de manera clara e impactante, adaptándose a necesidades empresariales complejas. Un dominio completo de estas herramientas marca la diferencia entre un usuario intermedio y un experto.</w:t>
      </w:r>
    </w:p>
    <w:p w:rsidR="00ED6D0E" w:rsidRDefault="00ED6D0E" w:rsidP="00ED6D0E">
      <w:pPr>
        <w:pStyle w:val="NormalWeb"/>
        <w:jc w:val="center"/>
        <w:rPr>
          <w:b/>
          <w:sz w:val="56"/>
        </w:rPr>
      </w:pPr>
      <w:r w:rsidRPr="00ED6D0E">
        <w:rPr>
          <w:b/>
          <w:sz w:val="56"/>
        </w:rPr>
        <w:t>Personalización y compartición</w:t>
      </w:r>
    </w:p>
    <w:p w:rsidR="00ED6D0E" w:rsidRDefault="00ED6D0E" w:rsidP="00ED6D0E">
      <w:pPr>
        <w:pStyle w:val="Ttulo3"/>
      </w:pPr>
      <w:r>
        <w:rPr>
          <w:rStyle w:val="Textoennegrita"/>
          <w:b/>
          <w:bCs/>
        </w:rPr>
        <w:t>Opciones de Personalización y Compartición en Power BI</w:t>
      </w:r>
    </w:p>
    <w:p w:rsidR="00ED6D0E" w:rsidRDefault="00ED6D0E" w:rsidP="00ED6D0E">
      <w:pPr>
        <w:pStyle w:val="NormalWeb"/>
      </w:pPr>
      <w:r>
        <w:t>Power BI permite a los usuarios personalizar sus reportes y dashboards para adaptarse a las necesidades de la empresa y compartirlos eficientemente con los equipos, garantizando acceso controlado y colaboración en tiempo real. A continuación, se explican estas capacidades:</w:t>
      </w:r>
    </w:p>
    <w:p w:rsidR="00ED6D0E" w:rsidRDefault="00EE0D5D" w:rsidP="00ED6D0E">
      <w:r>
        <w:pict>
          <v:rect id="_x0000_i1051" style="width:0;height:1.5pt" o:hralign="center" o:hrstd="t" o:hr="t" fillcolor="#a0a0a0" stroked="f"/>
        </w:pict>
      </w:r>
    </w:p>
    <w:p w:rsidR="00ED6D0E" w:rsidRDefault="00ED6D0E" w:rsidP="00ED6D0E">
      <w:pPr>
        <w:pStyle w:val="Ttulo3"/>
      </w:pPr>
      <w:r>
        <w:rPr>
          <w:rStyle w:val="Textoennegrita"/>
          <w:b/>
          <w:bCs/>
        </w:rPr>
        <w:t>1. Personalización en Power BI</w:t>
      </w:r>
    </w:p>
    <w:p w:rsidR="00ED6D0E" w:rsidRDefault="00ED6D0E" w:rsidP="00ED6D0E">
      <w:pPr>
        <w:pStyle w:val="NormalWeb"/>
      </w:pPr>
      <w:r>
        <w:t>Se refiere a la capacidad de adaptar reportes y dashboards según las necesidades específicas de los usuarios o equipos. Esto incluye diseño, formato, contenido y comportamiento interactivo.</w:t>
      </w:r>
    </w:p>
    <w:p w:rsidR="00ED6D0E" w:rsidRDefault="00ED6D0E" w:rsidP="00ED6D0E">
      <w:pPr>
        <w:pStyle w:val="Ttulo4"/>
      </w:pPr>
      <w:r>
        <w:rPr>
          <w:rStyle w:val="Textoennegrita"/>
          <w:b/>
          <w:bCs/>
        </w:rPr>
        <w:t>Ejemplos de Personalización:</w:t>
      </w:r>
    </w:p>
    <w:p w:rsidR="00ED6D0E" w:rsidRDefault="00ED6D0E" w:rsidP="00ED6D0E">
      <w:pPr>
        <w:pStyle w:val="NormalWeb"/>
        <w:numPr>
          <w:ilvl w:val="0"/>
          <w:numId w:val="26"/>
        </w:numPr>
      </w:pPr>
      <w:r>
        <w:rPr>
          <w:rStyle w:val="Textoennegrita"/>
        </w:rPr>
        <w:t>Estilo Visual: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Cambiar colores, fuentes, y tamaños de los elementos gráficos para alinearse con la identidad corporativa.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Aplicar formatos condicionales, como destacar ventas superiores a un objetivo en color verde.</w:t>
      </w:r>
    </w:p>
    <w:p w:rsidR="00ED6D0E" w:rsidRDefault="00ED6D0E" w:rsidP="00ED6D0E">
      <w:pPr>
        <w:pStyle w:val="NormalWeb"/>
        <w:numPr>
          <w:ilvl w:val="0"/>
          <w:numId w:val="26"/>
        </w:numPr>
      </w:pPr>
      <w:r>
        <w:rPr>
          <w:rStyle w:val="Textoennegrita"/>
        </w:rPr>
        <w:lastRenderedPageBreak/>
        <w:t>Visuales Personalizados: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Uso de </w:t>
      </w:r>
      <w:proofErr w:type="spellStart"/>
      <w:r>
        <w:rPr>
          <w:rStyle w:val="Textoennegrita"/>
        </w:rPr>
        <w:t>custom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visuals</w:t>
      </w:r>
      <w:proofErr w:type="spellEnd"/>
      <w:r>
        <w:t xml:space="preserve"> disponibles en Microsoft </w:t>
      </w:r>
      <w:proofErr w:type="spellStart"/>
      <w:r>
        <w:t>AppSource</w:t>
      </w:r>
      <w:proofErr w:type="spellEnd"/>
      <w:r>
        <w:t xml:space="preserve"> o desarrollados por el equipo, como gráficos </w:t>
      </w:r>
      <w:proofErr w:type="spellStart"/>
      <w:r>
        <w:t>Sankey</w:t>
      </w:r>
      <w:proofErr w:type="spellEnd"/>
      <w:r>
        <w:t>, diagramas de red o mapas interactivos.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Crear </w:t>
      </w:r>
      <w:proofErr w:type="gramStart"/>
      <w:r>
        <w:t>visuales propios</w:t>
      </w:r>
      <w:proofErr w:type="gramEnd"/>
      <w:r>
        <w:t xml:space="preserve"> usando herramientas como </w:t>
      </w:r>
      <w:proofErr w:type="spellStart"/>
      <w:r>
        <w:rPr>
          <w:rStyle w:val="Textoennegrita"/>
        </w:rPr>
        <w:t>Charticulator</w:t>
      </w:r>
      <w:proofErr w:type="spellEnd"/>
      <w:r>
        <w:t xml:space="preserve">, </w:t>
      </w:r>
      <w:r>
        <w:rPr>
          <w:rStyle w:val="Textoennegrita"/>
        </w:rPr>
        <w:t>R</w:t>
      </w:r>
      <w:r>
        <w:t xml:space="preserve">, o </w:t>
      </w:r>
      <w:r>
        <w:rPr>
          <w:rStyle w:val="Textoennegrita"/>
        </w:rPr>
        <w:t>Python</w:t>
      </w:r>
      <w:r>
        <w:t>.</w:t>
      </w:r>
    </w:p>
    <w:p w:rsidR="00ED6D0E" w:rsidRDefault="00ED6D0E" w:rsidP="00ED6D0E">
      <w:pPr>
        <w:pStyle w:val="NormalWeb"/>
        <w:numPr>
          <w:ilvl w:val="0"/>
          <w:numId w:val="26"/>
        </w:numPr>
      </w:pPr>
      <w:r>
        <w:rPr>
          <w:rStyle w:val="Textoennegrita"/>
        </w:rPr>
        <w:t xml:space="preserve">Filtros Dinámicos y </w:t>
      </w:r>
      <w:proofErr w:type="spellStart"/>
      <w:r>
        <w:rPr>
          <w:rStyle w:val="Textoennegrita"/>
        </w:rPr>
        <w:t>Segmentadores</w:t>
      </w:r>
      <w:proofErr w:type="spellEnd"/>
      <w:r>
        <w:rPr>
          <w:rStyle w:val="Textoennegrita"/>
        </w:rPr>
        <w:t>: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Configurar filtros interactivos para que los usuarios seleccionen periodos de tiempo, regiones o productos específicos directamente en los reportes.</w:t>
      </w:r>
    </w:p>
    <w:p w:rsidR="00ED6D0E" w:rsidRDefault="00ED6D0E" w:rsidP="00ED6D0E">
      <w:pPr>
        <w:pStyle w:val="NormalWeb"/>
        <w:numPr>
          <w:ilvl w:val="0"/>
          <w:numId w:val="26"/>
        </w:numPr>
      </w:pPr>
      <w:r>
        <w:rPr>
          <w:rStyle w:val="Textoennegrita"/>
        </w:rPr>
        <w:t>Navegación y Experiencia de Usuario: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Agregar botones y </w:t>
      </w:r>
      <w:proofErr w:type="spellStart"/>
      <w:r>
        <w:rPr>
          <w:rStyle w:val="Textoennegrita"/>
        </w:rPr>
        <w:t>bookmarks</w:t>
      </w:r>
      <w:proofErr w:type="spellEnd"/>
      <w:r>
        <w:t xml:space="preserve"> para crear menús y simulaciones de aplicaciones en los reportes.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Configurar vistas personalizadas según roles, mostrando únicamente los datos relevantes para cada usuario.</w:t>
      </w:r>
    </w:p>
    <w:p w:rsidR="00ED6D0E" w:rsidRDefault="00ED6D0E" w:rsidP="00ED6D0E">
      <w:pPr>
        <w:pStyle w:val="NormalWeb"/>
        <w:numPr>
          <w:ilvl w:val="0"/>
          <w:numId w:val="26"/>
        </w:numPr>
      </w:pPr>
      <w:r>
        <w:rPr>
          <w:rStyle w:val="Textoennegrita"/>
        </w:rPr>
        <w:t>Plantillas Personalizadas:</w:t>
      </w:r>
    </w:p>
    <w:p w:rsidR="00ED6D0E" w:rsidRDefault="00ED6D0E" w:rsidP="00ED6D0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Guardar reportes como plantillas </w:t>
      </w:r>
      <w:proofErr w:type="gramStart"/>
      <w:r>
        <w:t>(.</w:t>
      </w:r>
      <w:proofErr w:type="spellStart"/>
      <w:r>
        <w:t>pbit</w:t>
      </w:r>
      <w:proofErr w:type="spellEnd"/>
      <w:proofErr w:type="gramEnd"/>
      <w:r>
        <w:t>) que otros usuarios pueden usar para generar nuevos análisis con un diseño preestablecido.</w:t>
      </w:r>
    </w:p>
    <w:p w:rsidR="00ED6D0E" w:rsidRDefault="00EE0D5D" w:rsidP="00ED6D0E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ED6D0E" w:rsidRDefault="00ED6D0E" w:rsidP="00ED6D0E">
      <w:pPr>
        <w:pStyle w:val="Ttulo3"/>
      </w:pPr>
      <w:r>
        <w:rPr>
          <w:rStyle w:val="Textoennegrita"/>
          <w:b/>
          <w:bCs/>
        </w:rPr>
        <w:t>2. Compartición en Power BI</w:t>
      </w:r>
    </w:p>
    <w:p w:rsidR="00ED6D0E" w:rsidRDefault="00ED6D0E" w:rsidP="00ED6D0E">
      <w:pPr>
        <w:pStyle w:val="NormalWeb"/>
      </w:pPr>
      <w:r>
        <w:t>Se refiere a la capacidad de distribuir reportes y dashboards de manera segura y eficiente, permitiendo la colaboración entre equipos y garantizando que las personas adecuadas tengan acceso a los datos.</w:t>
      </w:r>
    </w:p>
    <w:p w:rsidR="00ED6D0E" w:rsidRDefault="00ED6D0E" w:rsidP="00ED6D0E">
      <w:pPr>
        <w:pStyle w:val="Ttulo4"/>
      </w:pPr>
      <w:r>
        <w:rPr>
          <w:rStyle w:val="Textoennegrita"/>
          <w:b/>
          <w:bCs/>
        </w:rPr>
        <w:t>Ejemplos de Compartición: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Publicación en el Servicio de Power BI: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Subir reportes al servicio de Power BI para que los usuarios autorizados los visualicen desde cualquier lugar.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Configurar permisos para que ciertos usuarios puedan editar, mientras otros solo visualizan los reportes.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Dashboards Compartidos: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Crear dashboards interactivos y compartirlos con equipos específicos dentro de la organización.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Usar comentarios en Power BI para colaborar directamente en un </w:t>
      </w:r>
      <w:proofErr w:type="spellStart"/>
      <w:r>
        <w:t>dashboard</w:t>
      </w:r>
      <w:proofErr w:type="spellEnd"/>
      <w:r>
        <w:t xml:space="preserve"> o reporte.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Incrustación en Otras Herramientas: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Microsoft Teams:</w:t>
      </w:r>
      <w:r>
        <w:t xml:space="preserve"> Integrar reportes en canales de Teams para análisis colaborativo.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SharePoint:</w:t>
      </w:r>
      <w:r>
        <w:t xml:space="preserve"> Incrustar reportes en portales internos de la empresa.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Aplicaciones Personalizadas:</w:t>
      </w:r>
      <w:r>
        <w:t xml:space="preserve"> Usar </w:t>
      </w:r>
      <w:r>
        <w:rPr>
          <w:rStyle w:val="Textoennegrita"/>
        </w:rPr>
        <w:t>Power BI Embedded</w:t>
      </w:r>
      <w:r>
        <w:t xml:space="preserve"> para incluir reportes en aplicaciones empresariales.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Exportación: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Generar reportes en PDF, PowerPoint, o Excel para compartir fuera de Power BI.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Exportar datos específicos de visualizaciones para análisis adicionales.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Acceso en Tiempo Real: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 xml:space="preserve">Crear dashboards en vivo con </w:t>
      </w:r>
      <w:proofErr w:type="spellStart"/>
      <w:r>
        <w:rPr>
          <w:rStyle w:val="Textoennegrita"/>
        </w:rPr>
        <w:t>streaming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datasets</w:t>
      </w:r>
      <w:proofErr w:type="spellEnd"/>
      <w:r>
        <w:t>, ideales para monitoreo continuo (</w:t>
      </w:r>
      <w:proofErr w:type="spellStart"/>
      <w:r>
        <w:t>e.g</w:t>
      </w:r>
      <w:proofErr w:type="spellEnd"/>
      <w:r>
        <w:t>., seguimiento de producción o ventas en tiempo real).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Configuración de Suscripciones: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Configurar alertas o suscripciones automáticas que envían actualizaciones por correo electrónico cuando se cumplen ciertas condiciones en los datos.</w:t>
      </w:r>
    </w:p>
    <w:p w:rsidR="00ED6D0E" w:rsidRDefault="00ED6D0E" w:rsidP="00ED6D0E">
      <w:pPr>
        <w:pStyle w:val="NormalWeb"/>
        <w:numPr>
          <w:ilvl w:val="0"/>
          <w:numId w:val="27"/>
        </w:numPr>
      </w:pPr>
      <w:r>
        <w:rPr>
          <w:rStyle w:val="Textoennegrita"/>
        </w:rPr>
        <w:t>Seguridad y Control: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Usar </w:t>
      </w:r>
      <w:r>
        <w:rPr>
          <w:rStyle w:val="Textoennegrita"/>
        </w:rPr>
        <w:t>RLS (</w:t>
      </w:r>
      <w:proofErr w:type="spellStart"/>
      <w:r>
        <w:rPr>
          <w:rStyle w:val="Textoennegrita"/>
        </w:rPr>
        <w:t>Row-Level</w:t>
      </w:r>
      <w:proofErr w:type="spellEnd"/>
      <w:r>
        <w:rPr>
          <w:rStyle w:val="Textoennegrita"/>
        </w:rPr>
        <w:t xml:space="preserve"> Security)</w:t>
      </w:r>
      <w:r>
        <w:t xml:space="preserve"> para que los usuarios vean solo los datos que les corresponden, según su rol o departamento.</w:t>
      </w:r>
    </w:p>
    <w:p w:rsidR="00ED6D0E" w:rsidRDefault="00ED6D0E" w:rsidP="00ED6D0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Implementar autenticación segura con Azure Active </w:t>
      </w:r>
      <w:proofErr w:type="spellStart"/>
      <w:r>
        <w:t>Directory</w:t>
      </w:r>
      <w:proofErr w:type="spellEnd"/>
      <w:r>
        <w:t>.</w:t>
      </w:r>
    </w:p>
    <w:p w:rsidR="00ED6D0E" w:rsidRDefault="00EE0D5D" w:rsidP="00ED6D0E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ED6D0E" w:rsidRDefault="00ED6D0E" w:rsidP="00ED6D0E">
      <w:pPr>
        <w:pStyle w:val="Ttulo3"/>
      </w:pPr>
      <w:r>
        <w:rPr>
          <w:rStyle w:val="Textoennegrita"/>
          <w:b/>
          <w:bCs/>
        </w:rPr>
        <w:t>Conclusión</w:t>
      </w:r>
    </w:p>
    <w:p w:rsidR="00ED6D0E" w:rsidRDefault="00ED6D0E" w:rsidP="00ED6D0E">
      <w:pPr>
        <w:pStyle w:val="NormalWeb"/>
      </w:pPr>
      <w:r>
        <w:t>La personalización permite que Power BI se adapte a necesidades específicas, mientras que las opciones de compartición garantizan que los datos lleguen a las personas correctas de forma eficiente y segura. Estas características hacen que Power BI sea una herramienta clave para fomentar la colaboración y la toma de decisiones basada en datos.</w:t>
      </w:r>
    </w:p>
    <w:p w:rsidR="00ED6D0E" w:rsidRPr="00ED6D0E" w:rsidRDefault="00F26D02" w:rsidP="00F26D02">
      <w:pPr>
        <w:pStyle w:val="NormalWeb"/>
        <w:jc w:val="center"/>
        <w:rPr>
          <w:b/>
          <w:sz w:val="56"/>
        </w:rPr>
      </w:pPr>
      <w:proofErr w:type="spellStart"/>
      <w:r>
        <w:rPr>
          <w:b/>
          <w:sz w:val="56"/>
        </w:rPr>
        <w:t>Ia</w:t>
      </w:r>
      <w:proofErr w:type="spellEnd"/>
      <w:r>
        <w:rPr>
          <w:b/>
          <w:sz w:val="56"/>
        </w:rPr>
        <w:t xml:space="preserve"> y </w:t>
      </w:r>
      <w:proofErr w:type="spellStart"/>
      <w:r>
        <w:rPr>
          <w:b/>
          <w:sz w:val="56"/>
        </w:rPr>
        <w:t>marching</w:t>
      </w:r>
      <w:proofErr w:type="spellEnd"/>
      <w:r>
        <w:rPr>
          <w:b/>
          <w:sz w:val="56"/>
        </w:rPr>
        <w:t xml:space="preserve"> </w:t>
      </w:r>
      <w:proofErr w:type="spellStart"/>
      <w:r>
        <w:rPr>
          <w:b/>
          <w:sz w:val="56"/>
        </w:rPr>
        <w:t>learning</w:t>
      </w:r>
      <w:proofErr w:type="spellEnd"/>
    </w:p>
    <w:p w:rsidR="00F26D02" w:rsidRDefault="00F26D02" w:rsidP="00F26D02">
      <w:pPr>
        <w:pStyle w:val="NormalWeb"/>
      </w:pPr>
      <w:r>
        <w:t xml:space="preserve">El uso de </w:t>
      </w:r>
      <w:r>
        <w:rPr>
          <w:rStyle w:val="Textoennegrita"/>
        </w:rPr>
        <w:t>Inteligencia Artificial (IA)</w:t>
      </w:r>
      <w:r>
        <w:t xml:space="preserve"> y </w:t>
      </w:r>
      <w:r>
        <w:rPr>
          <w:rStyle w:val="Textoennegrita"/>
        </w:rPr>
        <w:t xml:space="preserve">Machine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 xml:space="preserve"> (ML)</w:t>
      </w:r>
      <w:r>
        <w:t xml:space="preserve"> en Power BI es una de las capacidades avanzadas más destacadas de la herramienta, ya que permite a los usuarios realizar análisis predictivos, clasificaciones, segmentaciones, y descubrir patrones ocultos en los datos sin necesidad de ser expertos en ciencia de datos. Aquí tienes un desglose detallado:</w:t>
      </w:r>
    </w:p>
    <w:p w:rsidR="00F26D02" w:rsidRDefault="00EE0D5D" w:rsidP="00F26D02">
      <w:r>
        <w:pict>
          <v:rect id="_x0000_i1054" style="width:0;height:1.5pt" o:hralign="center" o:hrstd="t" o:hr="t" fillcolor="#a0a0a0" stroked="f"/>
        </w:pict>
      </w:r>
    </w:p>
    <w:p w:rsidR="00F26D02" w:rsidRDefault="00F26D02" w:rsidP="00F26D02">
      <w:pPr>
        <w:pStyle w:val="Ttulo3"/>
      </w:pPr>
      <w:r>
        <w:rPr>
          <w:rStyle w:val="Textoennegrita"/>
          <w:b/>
          <w:bCs/>
        </w:rPr>
        <w:t>1. Capacidades de IA nativas en Power BI</w:t>
      </w:r>
    </w:p>
    <w:p w:rsidR="00F26D02" w:rsidRDefault="00F26D02" w:rsidP="00F26D02">
      <w:pPr>
        <w:pStyle w:val="NormalWeb"/>
      </w:pPr>
      <w:r>
        <w:t>Microsoft ha integrado características de IA directamente en Power BI, lo que facilita el acceso a herramientas avanzadas: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>1.1 Visualizaciones impulsadas por IA</w:t>
      </w:r>
    </w:p>
    <w:p w:rsidR="00F26D02" w:rsidRDefault="00F26D02" w:rsidP="00F26D02">
      <w:pPr>
        <w:pStyle w:val="NormalWeb"/>
        <w:numPr>
          <w:ilvl w:val="0"/>
          <w:numId w:val="28"/>
        </w:numPr>
      </w:pPr>
      <w:proofErr w:type="spellStart"/>
      <w:r>
        <w:rPr>
          <w:rStyle w:val="Textoennegrita"/>
        </w:rPr>
        <w:t>Decomposition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Tree</w:t>
      </w:r>
      <w:proofErr w:type="spellEnd"/>
      <w:r>
        <w:rPr>
          <w:rStyle w:val="Textoennegrita"/>
        </w:rPr>
        <w:t xml:space="preserve"> (Árbol de descomposición):</w:t>
      </w:r>
    </w:p>
    <w:p w:rsidR="00F26D02" w:rsidRDefault="00F26D02" w:rsidP="00F26D0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Ayuda a analizar jerárquicamente los factores que afectan un resultado específico, como ventas o costos.</w:t>
      </w:r>
    </w:p>
    <w:p w:rsidR="00F26D02" w:rsidRDefault="00F26D02" w:rsidP="00F26D0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Usa IA para sugerir divisiones que aporten mayor información sobre los datos.</w:t>
      </w:r>
    </w:p>
    <w:p w:rsidR="00F26D02" w:rsidRDefault="00F26D02" w:rsidP="00F26D02">
      <w:pPr>
        <w:pStyle w:val="NormalWeb"/>
        <w:numPr>
          <w:ilvl w:val="0"/>
          <w:numId w:val="28"/>
        </w:numPr>
      </w:pPr>
      <w:r>
        <w:rPr>
          <w:rStyle w:val="Textoennegrita"/>
        </w:rPr>
        <w:t xml:space="preserve">Key </w:t>
      </w:r>
      <w:proofErr w:type="spellStart"/>
      <w:r>
        <w:rPr>
          <w:rStyle w:val="Textoennegrita"/>
        </w:rPr>
        <w:t>Influencers</w:t>
      </w:r>
      <w:proofErr w:type="spellEnd"/>
      <w:r>
        <w:rPr>
          <w:rStyle w:val="Textoennegrita"/>
        </w:rPr>
        <w:t xml:space="preserve"> (Factores clave):</w:t>
      </w:r>
    </w:p>
    <w:p w:rsidR="00F26D02" w:rsidRDefault="00F26D02" w:rsidP="00F26D0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Identifica qué variables tienen mayor impacto en un resultado o métrica (</w:t>
      </w:r>
      <w:proofErr w:type="spellStart"/>
      <w:r>
        <w:t>e.g</w:t>
      </w:r>
      <w:proofErr w:type="spellEnd"/>
      <w:r>
        <w:t>., qué factores contribuyen a un aumento en las ventas).</w:t>
      </w:r>
    </w:p>
    <w:p w:rsidR="00F26D02" w:rsidRDefault="00F26D02" w:rsidP="00F26D0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Proporciona explicaciones basadas en los datos usando algoritmos de regresión y clasificación.</w:t>
      </w:r>
    </w:p>
    <w:p w:rsidR="00F26D02" w:rsidRDefault="00F26D02" w:rsidP="00F26D02">
      <w:pPr>
        <w:pStyle w:val="NormalWeb"/>
        <w:numPr>
          <w:ilvl w:val="0"/>
          <w:numId w:val="28"/>
        </w:numPr>
      </w:pPr>
      <w:proofErr w:type="spellStart"/>
      <w:r>
        <w:rPr>
          <w:rStyle w:val="Textoennegrita"/>
        </w:rPr>
        <w:lastRenderedPageBreak/>
        <w:t>Anomalies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Detection</w:t>
      </w:r>
      <w:proofErr w:type="spellEnd"/>
      <w:r>
        <w:rPr>
          <w:rStyle w:val="Textoennegrita"/>
        </w:rPr>
        <w:t xml:space="preserve"> (Detección de anomalías):</w:t>
      </w:r>
    </w:p>
    <w:p w:rsidR="00F26D02" w:rsidRDefault="00F26D02" w:rsidP="00F26D0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Detecta automáticamente valores atípicos en tus datos.</w:t>
      </w:r>
    </w:p>
    <w:p w:rsidR="00F26D02" w:rsidRDefault="00F26D02" w:rsidP="00F26D0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Muestra explicaciones sobre por qué ocurrió la anomalía, utilizando modelos internos de Power BI.</w:t>
      </w:r>
    </w:p>
    <w:p w:rsidR="00F26D02" w:rsidRDefault="00EE0D5D" w:rsidP="00F26D02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 xml:space="preserve">1.2 Modelos </w:t>
      </w:r>
      <w:proofErr w:type="spellStart"/>
      <w:r>
        <w:rPr>
          <w:rStyle w:val="Textoennegrita"/>
          <w:b/>
          <w:bCs/>
        </w:rPr>
        <w:t>preentrenados</w:t>
      </w:r>
      <w:proofErr w:type="spellEnd"/>
      <w:r>
        <w:rPr>
          <w:rStyle w:val="Textoennegrita"/>
          <w:b/>
          <w:bCs/>
        </w:rPr>
        <w:t xml:space="preserve"> de IA</w:t>
      </w:r>
    </w:p>
    <w:p w:rsidR="00F26D02" w:rsidRDefault="00F26D02" w:rsidP="00F26D02">
      <w:pPr>
        <w:pStyle w:val="NormalWeb"/>
      </w:pPr>
      <w:r>
        <w:t xml:space="preserve">Power BI incluye modelos </w:t>
      </w:r>
      <w:proofErr w:type="spellStart"/>
      <w:r>
        <w:t>preentrenados</w:t>
      </w:r>
      <w:proofErr w:type="spellEnd"/>
      <w:r>
        <w:t xml:space="preserve"> de IA disponibles a través de Azure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:</w:t>
      </w:r>
    </w:p>
    <w:p w:rsidR="00F26D02" w:rsidRDefault="00F26D02" w:rsidP="00F26D0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Reconocimiento de texto:</w:t>
      </w:r>
      <w:r>
        <w:t xml:space="preserve"> </w:t>
      </w:r>
    </w:p>
    <w:p w:rsidR="00F26D02" w:rsidRDefault="00F26D02" w:rsidP="00F26D0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Extrae texto desde imágenes o documentos escaneados (OCR).</w:t>
      </w:r>
    </w:p>
    <w:p w:rsidR="00F26D02" w:rsidRDefault="00F26D02" w:rsidP="00F26D0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sentimiento:</w:t>
      </w:r>
      <w:r>
        <w:t xml:space="preserve"> </w:t>
      </w:r>
    </w:p>
    <w:p w:rsidR="00F26D02" w:rsidRDefault="00F26D02" w:rsidP="00F26D0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Clasifica comentarios o textos según si son positivos, negativos o neutros.</w:t>
      </w:r>
    </w:p>
    <w:p w:rsidR="00F26D02" w:rsidRDefault="00F26D02" w:rsidP="00F26D0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Detección de idioma:</w:t>
      </w:r>
      <w:r>
        <w:t xml:space="preserve"> </w:t>
      </w:r>
    </w:p>
    <w:p w:rsidR="00F26D02" w:rsidRDefault="00F26D02" w:rsidP="00F26D0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Identifica el idioma predominante en un conjunto de texto.</w:t>
      </w:r>
    </w:p>
    <w:p w:rsidR="00F26D02" w:rsidRDefault="00F26D02" w:rsidP="00F26D0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Traducción de texto:</w:t>
      </w:r>
      <w:r>
        <w:t xml:space="preserve"> </w:t>
      </w:r>
    </w:p>
    <w:p w:rsidR="00F26D02" w:rsidRDefault="00F26D02" w:rsidP="00F26D0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Permite traducir texto automáticamente a diferentes idiomas.</w:t>
      </w:r>
    </w:p>
    <w:p w:rsidR="00F26D02" w:rsidRDefault="00F26D02" w:rsidP="00F26D0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Reconocimiento de entidades:</w:t>
      </w:r>
      <w:r>
        <w:t xml:space="preserve"> </w:t>
      </w:r>
    </w:p>
    <w:p w:rsidR="00F26D02" w:rsidRDefault="00F26D02" w:rsidP="00F26D0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Identifica entidades como nombres, ubicaciones, fechas, etc., en textos no estructurados.</w:t>
      </w:r>
    </w:p>
    <w:p w:rsidR="00F26D02" w:rsidRDefault="00F26D02" w:rsidP="00F26D02">
      <w:pPr>
        <w:pStyle w:val="NormalWeb"/>
      </w:pPr>
      <w:r>
        <w:t>Estas funciones se pueden utilizar en flujos de datos (</w:t>
      </w:r>
      <w:proofErr w:type="spellStart"/>
      <w:r>
        <w:t>Dataflows</w:t>
      </w:r>
      <w:proofErr w:type="spellEnd"/>
      <w:r>
        <w:t>) o en scripts de transformación en Power Query.</w:t>
      </w:r>
    </w:p>
    <w:p w:rsidR="00F26D02" w:rsidRDefault="00EE0D5D" w:rsidP="00F26D02">
      <w:r>
        <w:pict>
          <v:rect id="_x0000_i1056" style="width:0;height:1.5pt" o:hralign="center" o:hrstd="t" o:hr="t" fillcolor="#a0a0a0" stroked="f"/>
        </w:pict>
      </w:r>
    </w:p>
    <w:p w:rsidR="00F26D02" w:rsidRDefault="00F26D02" w:rsidP="00F26D02">
      <w:pPr>
        <w:pStyle w:val="Ttulo3"/>
      </w:pPr>
      <w:r>
        <w:rPr>
          <w:rStyle w:val="Textoennegrita"/>
          <w:b/>
          <w:bCs/>
        </w:rPr>
        <w:t xml:space="preserve">2. Integración con Machine </w:t>
      </w:r>
      <w:proofErr w:type="spellStart"/>
      <w:r>
        <w:rPr>
          <w:rStyle w:val="Textoennegrita"/>
          <w:b/>
          <w:bCs/>
        </w:rPr>
        <w:t>Learning</w:t>
      </w:r>
      <w:proofErr w:type="spellEnd"/>
    </w:p>
    <w:p w:rsidR="00F26D02" w:rsidRDefault="00F26D02" w:rsidP="00F26D02">
      <w:pPr>
        <w:pStyle w:val="NormalWeb"/>
      </w:pPr>
      <w:r>
        <w:t xml:space="preserve">Power BI se integra de manera fluida con herramientas de Machine </w:t>
      </w:r>
      <w:proofErr w:type="spellStart"/>
      <w:r>
        <w:t>Learning</w:t>
      </w:r>
      <w:proofErr w:type="spellEnd"/>
      <w:r>
        <w:t>, especialmente con Azure ML y Python/R: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 xml:space="preserve">2.1 Integración con Azure Machine </w:t>
      </w:r>
      <w:proofErr w:type="spellStart"/>
      <w:r>
        <w:rPr>
          <w:rStyle w:val="Textoennegrita"/>
          <w:b/>
          <w:bCs/>
        </w:rPr>
        <w:t>Learning</w:t>
      </w:r>
      <w:proofErr w:type="spellEnd"/>
    </w:p>
    <w:p w:rsidR="00F26D02" w:rsidRDefault="00F26D02" w:rsidP="00F26D0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Conexión directa:</w:t>
      </w:r>
      <w:r>
        <w:t xml:space="preserve"> </w:t>
      </w:r>
    </w:p>
    <w:p w:rsidR="00F26D02" w:rsidRDefault="00F26D02" w:rsidP="00F26D02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Puedes conectar modelos de ML creados en Azure ML directamente a Power BI y consumirlos en reportes.</w:t>
      </w:r>
    </w:p>
    <w:p w:rsidR="00F26D02" w:rsidRDefault="00F26D02" w:rsidP="00F26D02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Ejemplo: Usar un modelo de predicción de abandono de clientes para marcar cuáles clientes tienen mayor riesgo de abandonar.</w:t>
      </w:r>
    </w:p>
    <w:p w:rsidR="00F26D02" w:rsidRDefault="00F26D02" w:rsidP="00F26D0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Entrenamiento de modelos:</w:t>
      </w:r>
      <w:r>
        <w:t xml:space="preserve"> </w:t>
      </w:r>
    </w:p>
    <w:p w:rsidR="00F26D02" w:rsidRDefault="00F26D02" w:rsidP="00F26D02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Los usuarios pueden crear, entrenar y probar modelos de ML directamente desde Azure ML y vincular los resultados a Power BI para visualizarlos.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>2.2 Scripts de Python y R</w:t>
      </w:r>
    </w:p>
    <w:p w:rsidR="00F26D02" w:rsidRDefault="00F26D02" w:rsidP="00F26D0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lastRenderedPageBreak/>
        <w:t xml:space="preserve">Power BI permite ejecutar scripts de Python y R, lo que amplía significativamente las capacidades analíticas: </w:t>
      </w:r>
    </w:p>
    <w:p w:rsidR="00F26D02" w:rsidRDefault="00F26D02" w:rsidP="00F26D0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Python/R para ML:</w:t>
      </w:r>
      <w:r>
        <w:t xml:space="preserve"> </w:t>
      </w:r>
    </w:p>
    <w:p w:rsidR="00F26D02" w:rsidRDefault="00F26D02" w:rsidP="00F26D02">
      <w:pPr>
        <w:numPr>
          <w:ilvl w:val="2"/>
          <w:numId w:val="31"/>
        </w:numPr>
        <w:spacing w:before="100" w:beforeAutospacing="1" w:after="100" w:afterAutospacing="1" w:line="240" w:lineRule="auto"/>
      </w:pPr>
      <w:r>
        <w:t xml:space="preserve">Entrena modelos personalizados usando bibliotecas como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(en Python) o </w:t>
      </w:r>
      <w:proofErr w:type="spellStart"/>
      <w:r>
        <w:t>caret</w:t>
      </w:r>
      <w:proofErr w:type="spellEnd"/>
      <w:r>
        <w:t xml:space="preserve"> (en R).</w:t>
      </w:r>
    </w:p>
    <w:p w:rsidR="00F26D02" w:rsidRDefault="00F26D02" w:rsidP="00F26D02">
      <w:pPr>
        <w:numPr>
          <w:ilvl w:val="2"/>
          <w:numId w:val="31"/>
        </w:numPr>
        <w:spacing w:before="100" w:beforeAutospacing="1" w:after="100" w:afterAutospacing="1" w:line="240" w:lineRule="auto"/>
      </w:pPr>
      <w:r>
        <w:t>Implementa algoritmos avanzados directamente en los datos dentro de Power BI.</w:t>
      </w:r>
    </w:p>
    <w:p w:rsidR="00F26D02" w:rsidRDefault="00F26D02" w:rsidP="00F26D0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Gráficos personalizados:</w:t>
      </w:r>
      <w:r>
        <w:t xml:space="preserve"> </w:t>
      </w:r>
    </w:p>
    <w:p w:rsidR="00F26D02" w:rsidRDefault="00F26D02" w:rsidP="00F26D02">
      <w:pPr>
        <w:numPr>
          <w:ilvl w:val="2"/>
          <w:numId w:val="31"/>
        </w:numPr>
        <w:spacing w:before="100" w:beforeAutospacing="1" w:after="100" w:afterAutospacing="1" w:line="240" w:lineRule="auto"/>
      </w:pPr>
      <w:r>
        <w:t>Visualiza resultados de modelos de ML con gráficos específicos, como mapas de calor o gráficos 3D.</w:t>
      </w:r>
    </w:p>
    <w:p w:rsidR="00F26D02" w:rsidRDefault="00EE0D5D" w:rsidP="00F26D02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F26D02" w:rsidRDefault="00F26D02" w:rsidP="00F26D02">
      <w:pPr>
        <w:pStyle w:val="Ttulo3"/>
      </w:pPr>
      <w:r>
        <w:rPr>
          <w:rStyle w:val="Textoennegrita"/>
          <w:b/>
          <w:bCs/>
        </w:rPr>
        <w:t xml:space="preserve">3. Automatización con Power </w:t>
      </w:r>
      <w:proofErr w:type="spellStart"/>
      <w:r>
        <w:rPr>
          <w:rStyle w:val="Textoennegrita"/>
          <w:b/>
          <w:bCs/>
        </w:rPr>
        <w:t>Automate</w:t>
      </w:r>
      <w:proofErr w:type="spellEnd"/>
      <w:r>
        <w:rPr>
          <w:rStyle w:val="Textoennegrita"/>
          <w:b/>
          <w:bCs/>
        </w:rPr>
        <w:t xml:space="preserve"> y AI Builder</w:t>
      </w:r>
    </w:p>
    <w:p w:rsidR="00F26D02" w:rsidRDefault="00F26D02" w:rsidP="00F26D02">
      <w:pPr>
        <w:pStyle w:val="NormalWeb"/>
      </w:pPr>
      <w:r>
        <w:t xml:space="preserve">Power BI, como parte de la Power </w:t>
      </w:r>
      <w:proofErr w:type="spellStart"/>
      <w:r>
        <w:t>Platform</w:t>
      </w:r>
      <w:proofErr w:type="spellEnd"/>
      <w:r>
        <w:t>, se complementa con:</w:t>
      </w:r>
    </w:p>
    <w:p w:rsidR="00F26D02" w:rsidRDefault="00F26D02" w:rsidP="00F26D02">
      <w:pPr>
        <w:pStyle w:val="NormalWeb"/>
        <w:numPr>
          <w:ilvl w:val="0"/>
          <w:numId w:val="32"/>
        </w:numPr>
      </w:pPr>
      <w:r>
        <w:rPr>
          <w:rStyle w:val="Textoennegrita"/>
        </w:rPr>
        <w:t>AI Builder:</w:t>
      </w:r>
    </w:p>
    <w:p w:rsidR="00F26D02" w:rsidRDefault="00F26D02" w:rsidP="00F26D0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Herramienta de IA </w:t>
      </w:r>
      <w:proofErr w:type="spellStart"/>
      <w:r>
        <w:t>low-code</w:t>
      </w:r>
      <w:proofErr w:type="spellEnd"/>
      <w:r>
        <w:t>/no-</w:t>
      </w:r>
      <w:proofErr w:type="spellStart"/>
      <w:r>
        <w:t>code</w:t>
      </w:r>
      <w:proofErr w:type="spellEnd"/>
      <w:r>
        <w:t xml:space="preserve"> para crear modelos personalizados, como predicción de resultados, detección de objetos en imágenes, clasificación de datos, etc.</w:t>
      </w:r>
    </w:p>
    <w:p w:rsidR="00F26D02" w:rsidRDefault="00F26D02" w:rsidP="00F26D0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Ejemplo: Crear un modelo que clasifique facturas según el tipo de proveedor y usarlo en Power BI.</w:t>
      </w:r>
    </w:p>
    <w:p w:rsidR="00F26D02" w:rsidRDefault="00F26D02" w:rsidP="00F26D02">
      <w:pPr>
        <w:pStyle w:val="NormalWeb"/>
        <w:numPr>
          <w:ilvl w:val="0"/>
          <w:numId w:val="32"/>
        </w:numPr>
      </w:pPr>
      <w:r>
        <w:rPr>
          <w:rStyle w:val="Textoennegrita"/>
        </w:rPr>
        <w:t xml:space="preserve">Power </w:t>
      </w:r>
      <w:proofErr w:type="spellStart"/>
      <w:r>
        <w:rPr>
          <w:rStyle w:val="Textoennegrita"/>
        </w:rPr>
        <w:t>Automate</w:t>
      </w:r>
      <w:proofErr w:type="spellEnd"/>
      <w:r>
        <w:rPr>
          <w:rStyle w:val="Textoennegrita"/>
        </w:rPr>
        <w:t>:</w:t>
      </w:r>
    </w:p>
    <w:p w:rsidR="00F26D02" w:rsidRDefault="00F26D02" w:rsidP="00F26D0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Automatiza flujos de trabajo basados en datos de Power BI.</w:t>
      </w:r>
    </w:p>
    <w:p w:rsidR="00F26D02" w:rsidRDefault="00F26D02" w:rsidP="00F26D0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Ejemplo: Cuando un modelo detecta un patrón preocupante (</w:t>
      </w:r>
      <w:proofErr w:type="spellStart"/>
      <w:r>
        <w:t>e.g</w:t>
      </w:r>
      <w:proofErr w:type="spellEnd"/>
      <w:r>
        <w:t>., baja productividad), puede enviar notificaciones o iniciar procesos correctivos automáticamente.</w:t>
      </w:r>
    </w:p>
    <w:p w:rsidR="00F26D02" w:rsidRDefault="00EE0D5D" w:rsidP="00F26D02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F26D02" w:rsidRDefault="00F26D02" w:rsidP="00F26D02">
      <w:pPr>
        <w:pStyle w:val="Ttulo3"/>
      </w:pPr>
      <w:r>
        <w:rPr>
          <w:rStyle w:val="Textoennegrita"/>
          <w:b/>
          <w:bCs/>
        </w:rPr>
        <w:t>4. Aplicaciones prácticas de IA y ML en Power BI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>4.1 Predicción de ventas:</w:t>
      </w:r>
    </w:p>
    <w:p w:rsidR="00F26D02" w:rsidRDefault="00F26D02" w:rsidP="00F26D0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Usa un modelo de regresión o series temporales para predecir ingresos futuros basados en datos históricos.</w:t>
      </w:r>
    </w:p>
    <w:p w:rsidR="00F26D02" w:rsidRDefault="00F26D02" w:rsidP="00F26D0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Visualiza las predicciones directamente en un </w:t>
      </w:r>
      <w:proofErr w:type="spellStart"/>
      <w:r>
        <w:t>dashboard</w:t>
      </w:r>
      <w:proofErr w:type="spellEnd"/>
      <w:r>
        <w:t>.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>4.2 Segmentación de clientes:</w:t>
      </w:r>
    </w:p>
    <w:p w:rsidR="00F26D02" w:rsidRDefault="00F26D02" w:rsidP="00F26D0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Agrupa clientes utilizando modelos de </w:t>
      </w:r>
      <w:proofErr w:type="spellStart"/>
      <w:r>
        <w:t>clustering</w:t>
      </w:r>
      <w:proofErr w:type="spellEnd"/>
      <w:r>
        <w:t xml:space="preserve"> para identificar diferentes segmentos según comportamiento, demografía o preferencias.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 xml:space="preserve">4.3 Análisis de </w:t>
      </w:r>
      <w:proofErr w:type="spellStart"/>
      <w:r>
        <w:rPr>
          <w:rStyle w:val="Textoennegrita"/>
          <w:b/>
          <w:bCs/>
        </w:rPr>
        <w:t>churn</w:t>
      </w:r>
      <w:proofErr w:type="spellEnd"/>
      <w:r>
        <w:rPr>
          <w:rStyle w:val="Textoennegrita"/>
          <w:b/>
          <w:bCs/>
        </w:rPr>
        <w:t xml:space="preserve"> (deserción):</w:t>
      </w:r>
    </w:p>
    <w:p w:rsidR="00F26D02" w:rsidRDefault="00F26D02" w:rsidP="00F26D0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lastRenderedPageBreak/>
        <w:t>Implementa un modelo de clasificación que prediga qué clientes tienen mayor probabilidad de abandonar el servicio.</w:t>
      </w:r>
    </w:p>
    <w:p w:rsidR="00F26D02" w:rsidRDefault="00F26D02" w:rsidP="00F26D0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Crea alertas en Power BI para tomar medidas proactivas.</w:t>
      </w:r>
    </w:p>
    <w:p w:rsidR="00F26D02" w:rsidRDefault="00F26D02" w:rsidP="00F26D02">
      <w:pPr>
        <w:pStyle w:val="Ttulo4"/>
      </w:pPr>
      <w:r>
        <w:rPr>
          <w:rStyle w:val="Textoennegrita"/>
          <w:b/>
          <w:bCs/>
        </w:rPr>
        <w:t>4.4 Optimización de inventarios:</w:t>
      </w:r>
    </w:p>
    <w:p w:rsidR="00F26D02" w:rsidRDefault="00F26D02" w:rsidP="00F26D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Predice la demanda futura para evitar excesos o faltantes en inventario.</w:t>
      </w:r>
    </w:p>
    <w:p w:rsidR="00F26D02" w:rsidRDefault="00F26D02" w:rsidP="00F26D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Utiliza Azure ML o Python para ajustar parámetros de inventarios en tiempo real.</w:t>
      </w:r>
    </w:p>
    <w:p w:rsidR="00F26D02" w:rsidRDefault="00EE0D5D" w:rsidP="00F26D02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F26D02" w:rsidRDefault="00F26D02" w:rsidP="00F26D02">
      <w:pPr>
        <w:pStyle w:val="Ttulo3"/>
      </w:pPr>
      <w:r>
        <w:rPr>
          <w:rStyle w:val="Textoennegrita"/>
          <w:b/>
          <w:bCs/>
        </w:rPr>
        <w:t>5. Ventajas del uso de IA y ML en Power BI</w:t>
      </w:r>
    </w:p>
    <w:p w:rsidR="00F26D02" w:rsidRDefault="00F26D02" w:rsidP="00F26D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Accesibilidad:</w:t>
      </w:r>
      <w:r>
        <w:t xml:space="preserve"> Herramientas avanzadas al alcance de usuarios empresariales sin conocimientos profundos en ciencia de datos.</w:t>
      </w:r>
    </w:p>
    <w:p w:rsidR="00F26D02" w:rsidRDefault="00F26D02" w:rsidP="00F26D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Velocidad:</w:t>
      </w:r>
      <w:r>
        <w:t xml:space="preserve"> Modelos </w:t>
      </w:r>
      <w:proofErr w:type="spellStart"/>
      <w:r>
        <w:t>preentrenados</w:t>
      </w:r>
      <w:proofErr w:type="spellEnd"/>
      <w:r>
        <w:t xml:space="preserve"> y visualizaciones impulsadas por IA reducen el tiempo necesario para obtener </w:t>
      </w:r>
      <w:proofErr w:type="spellStart"/>
      <w:r>
        <w:t>insights</w:t>
      </w:r>
      <w:proofErr w:type="spellEnd"/>
      <w:r>
        <w:t>.</w:t>
      </w:r>
    </w:p>
    <w:p w:rsidR="00F26D02" w:rsidRDefault="00F26D02" w:rsidP="00F26D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Colaboración:</w:t>
      </w:r>
      <w:r>
        <w:t xml:space="preserve"> Integración con Azure y Power </w:t>
      </w:r>
      <w:proofErr w:type="spellStart"/>
      <w:r>
        <w:t>Platform</w:t>
      </w:r>
      <w:proofErr w:type="spellEnd"/>
      <w:r>
        <w:t xml:space="preserve"> facilita que equipos de negocio y ciencia de datos trabajen juntos.</w:t>
      </w:r>
    </w:p>
    <w:p w:rsidR="00F26D02" w:rsidRDefault="00F26D02" w:rsidP="00F26D0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Interactividad:</w:t>
      </w:r>
      <w:r>
        <w:t xml:space="preserve"> Dashboards dinámicos con capacidad predictiva mejoran la toma de decisiones.</w:t>
      </w:r>
    </w:p>
    <w:p w:rsidR="00F26D02" w:rsidRDefault="00EE0D5D" w:rsidP="00F26D02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F26D02" w:rsidRDefault="00F26D02" w:rsidP="00F26D02">
      <w:pPr>
        <w:pStyle w:val="NormalWeb"/>
      </w:pPr>
      <w:r>
        <w:t xml:space="preserve">En resumen, Power BI combina herramientas de IA </w:t>
      </w:r>
      <w:proofErr w:type="spellStart"/>
      <w:r>
        <w:t>preconfiguradas</w:t>
      </w:r>
      <w:proofErr w:type="spellEnd"/>
      <w:r>
        <w:t xml:space="preserve"> y capacidades de Machine </w:t>
      </w:r>
      <w:proofErr w:type="spellStart"/>
      <w:r>
        <w:t>Learning</w:t>
      </w:r>
      <w:proofErr w:type="spellEnd"/>
      <w:r>
        <w:t xml:space="preserve"> avanzadas, lo que permite realizar análisis predictivos y automatizados, integrar modelos personalizados y transformar datos en </w:t>
      </w:r>
      <w:proofErr w:type="spellStart"/>
      <w:r>
        <w:t>insights</w:t>
      </w:r>
      <w:proofErr w:type="spellEnd"/>
      <w:r>
        <w:t xml:space="preserve"> accionables. Esta funcionalidad convierte a Power BI en una solución integral para empresas que buscan tomar decisiones basadas en datos con una ventaja tecnológica significativa.</w:t>
      </w:r>
    </w:p>
    <w:p w:rsidR="00F26D02" w:rsidRDefault="001A7C48" w:rsidP="00274E16">
      <w:pPr>
        <w:rPr>
          <w:b/>
        </w:rPr>
      </w:pPr>
      <w:r>
        <w:rPr>
          <w:b/>
        </w:rPr>
        <w:t>Error cuadrático medio</w:t>
      </w:r>
    </w:p>
    <w:p w:rsidR="001A7C48" w:rsidRPr="00274E16" w:rsidRDefault="001A7C48" w:rsidP="00274E16">
      <w:pPr>
        <w:rPr>
          <w:b/>
        </w:rPr>
      </w:pPr>
      <w:r>
        <w:rPr>
          <w:b/>
        </w:rPr>
        <w:t>Regresión lineal</w:t>
      </w:r>
      <w:bookmarkStart w:id="0" w:name="_GoBack"/>
      <w:bookmarkEnd w:id="0"/>
    </w:p>
    <w:sectPr w:rsidR="001A7C48" w:rsidRPr="00274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9CF"/>
    <w:multiLevelType w:val="multilevel"/>
    <w:tmpl w:val="D32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6A95"/>
    <w:multiLevelType w:val="multilevel"/>
    <w:tmpl w:val="26D8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44E1"/>
    <w:multiLevelType w:val="multilevel"/>
    <w:tmpl w:val="756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E762B"/>
    <w:multiLevelType w:val="multilevel"/>
    <w:tmpl w:val="39AC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13763"/>
    <w:multiLevelType w:val="multilevel"/>
    <w:tmpl w:val="2D2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5664D"/>
    <w:multiLevelType w:val="multilevel"/>
    <w:tmpl w:val="E2E6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142D5"/>
    <w:multiLevelType w:val="multilevel"/>
    <w:tmpl w:val="545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2721D"/>
    <w:multiLevelType w:val="multilevel"/>
    <w:tmpl w:val="3738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358BD"/>
    <w:multiLevelType w:val="multilevel"/>
    <w:tmpl w:val="2AF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F5D1B"/>
    <w:multiLevelType w:val="multilevel"/>
    <w:tmpl w:val="21B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729E1"/>
    <w:multiLevelType w:val="multilevel"/>
    <w:tmpl w:val="A85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54FF4"/>
    <w:multiLevelType w:val="multilevel"/>
    <w:tmpl w:val="0E6A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52D06"/>
    <w:multiLevelType w:val="multilevel"/>
    <w:tmpl w:val="EE08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E75A3"/>
    <w:multiLevelType w:val="multilevel"/>
    <w:tmpl w:val="9DC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918B1"/>
    <w:multiLevelType w:val="multilevel"/>
    <w:tmpl w:val="C7F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E712C"/>
    <w:multiLevelType w:val="multilevel"/>
    <w:tmpl w:val="F4D2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B57FA0"/>
    <w:multiLevelType w:val="multilevel"/>
    <w:tmpl w:val="FBB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72069"/>
    <w:multiLevelType w:val="multilevel"/>
    <w:tmpl w:val="4CB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937E8"/>
    <w:multiLevelType w:val="multilevel"/>
    <w:tmpl w:val="117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07D35"/>
    <w:multiLevelType w:val="multilevel"/>
    <w:tmpl w:val="807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431F3"/>
    <w:multiLevelType w:val="multilevel"/>
    <w:tmpl w:val="FA24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07219"/>
    <w:multiLevelType w:val="multilevel"/>
    <w:tmpl w:val="189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76C63"/>
    <w:multiLevelType w:val="multilevel"/>
    <w:tmpl w:val="C9D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02490"/>
    <w:multiLevelType w:val="multilevel"/>
    <w:tmpl w:val="E29A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638B0"/>
    <w:multiLevelType w:val="multilevel"/>
    <w:tmpl w:val="006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81071"/>
    <w:multiLevelType w:val="multilevel"/>
    <w:tmpl w:val="F2B6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43648"/>
    <w:multiLevelType w:val="multilevel"/>
    <w:tmpl w:val="494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904FF"/>
    <w:multiLevelType w:val="multilevel"/>
    <w:tmpl w:val="A15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E042D"/>
    <w:multiLevelType w:val="multilevel"/>
    <w:tmpl w:val="9ED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E4968"/>
    <w:multiLevelType w:val="multilevel"/>
    <w:tmpl w:val="CD3A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76FC0"/>
    <w:multiLevelType w:val="multilevel"/>
    <w:tmpl w:val="B86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F0DE6"/>
    <w:multiLevelType w:val="multilevel"/>
    <w:tmpl w:val="AAC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E0974"/>
    <w:multiLevelType w:val="multilevel"/>
    <w:tmpl w:val="B4B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60A60"/>
    <w:multiLevelType w:val="multilevel"/>
    <w:tmpl w:val="52E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64400"/>
    <w:multiLevelType w:val="multilevel"/>
    <w:tmpl w:val="0DC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66EFB"/>
    <w:multiLevelType w:val="multilevel"/>
    <w:tmpl w:val="C90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8703D"/>
    <w:multiLevelType w:val="multilevel"/>
    <w:tmpl w:val="5F3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35"/>
  </w:num>
  <w:num w:numId="5">
    <w:abstractNumId w:val="32"/>
  </w:num>
  <w:num w:numId="6">
    <w:abstractNumId w:val="29"/>
  </w:num>
  <w:num w:numId="7">
    <w:abstractNumId w:val="34"/>
  </w:num>
  <w:num w:numId="8">
    <w:abstractNumId w:val="23"/>
  </w:num>
  <w:num w:numId="9">
    <w:abstractNumId w:val="30"/>
  </w:num>
  <w:num w:numId="10">
    <w:abstractNumId w:val="26"/>
  </w:num>
  <w:num w:numId="11">
    <w:abstractNumId w:val="21"/>
  </w:num>
  <w:num w:numId="12">
    <w:abstractNumId w:val="31"/>
  </w:num>
  <w:num w:numId="13">
    <w:abstractNumId w:val="6"/>
  </w:num>
  <w:num w:numId="14">
    <w:abstractNumId w:val="0"/>
  </w:num>
  <w:num w:numId="15">
    <w:abstractNumId w:val="7"/>
  </w:num>
  <w:num w:numId="16">
    <w:abstractNumId w:val="10"/>
  </w:num>
  <w:num w:numId="17">
    <w:abstractNumId w:val="18"/>
  </w:num>
  <w:num w:numId="18">
    <w:abstractNumId w:val="28"/>
  </w:num>
  <w:num w:numId="19">
    <w:abstractNumId w:val="20"/>
  </w:num>
  <w:num w:numId="20">
    <w:abstractNumId w:val="4"/>
  </w:num>
  <w:num w:numId="21">
    <w:abstractNumId w:val="36"/>
  </w:num>
  <w:num w:numId="22">
    <w:abstractNumId w:val="19"/>
  </w:num>
  <w:num w:numId="23">
    <w:abstractNumId w:val="22"/>
  </w:num>
  <w:num w:numId="24">
    <w:abstractNumId w:val="8"/>
  </w:num>
  <w:num w:numId="25">
    <w:abstractNumId w:val="27"/>
  </w:num>
  <w:num w:numId="26">
    <w:abstractNumId w:val="5"/>
  </w:num>
  <w:num w:numId="27">
    <w:abstractNumId w:val="24"/>
  </w:num>
  <w:num w:numId="28">
    <w:abstractNumId w:val="17"/>
  </w:num>
  <w:num w:numId="29">
    <w:abstractNumId w:val="16"/>
  </w:num>
  <w:num w:numId="30">
    <w:abstractNumId w:val="13"/>
  </w:num>
  <w:num w:numId="31">
    <w:abstractNumId w:val="33"/>
  </w:num>
  <w:num w:numId="32">
    <w:abstractNumId w:val="14"/>
  </w:num>
  <w:num w:numId="33">
    <w:abstractNumId w:val="12"/>
  </w:num>
  <w:num w:numId="34">
    <w:abstractNumId w:val="9"/>
  </w:num>
  <w:num w:numId="35">
    <w:abstractNumId w:val="2"/>
  </w:num>
  <w:num w:numId="36">
    <w:abstractNumId w:val="2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C"/>
    <w:rsid w:val="001A7C48"/>
    <w:rsid w:val="00274E16"/>
    <w:rsid w:val="004148DC"/>
    <w:rsid w:val="00490490"/>
    <w:rsid w:val="008B257C"/>
    <w:rsid w:val="00C06730"/>
    <w:rsid w:val="00C363C1"/>
    <w:rsid w:val="00ED6D0E"/>
    <w:rsid w:val="00EE0D5D"/>
    <w:rsid w:val="00F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F9AE"/>
  <w15:chartTrackingRefBased/>
  <w15:docId w15:val="{336D4A6D-B926-4272-9832-6E9BC99F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4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148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48D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148D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1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148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148D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8D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2950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Felipe Correro Ortiz</dc:creator>
  <cp:keywords/>
  <dc:description/>
  <cp:lastModifiedBy>Sebastián Felipe Correro Ortiz</cp:lastModifiedBy>
  <cp:revision>5</cp:revision>
  <dcterms:created xsi:type="dcterms:W3CDTF">2025-01-09T13:22:00Z</dcterms:created>
  <dcterms:modified xsi:type="dcterms:W3CDTF">2025-01-10T21:40:00Z</dcterms:modified>
</cp:coreProperties>
</file>