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87691" w14:textId="77777777" w:rsidR="00090FAF" w:rsidRPr="000870BB" w:rsidRDefault="00211884" w:rsidP="00090FAF">
      <w:pPr>
        <w:pStyle w:val="BodyText"/>
        <w:rPr>
          <w:rFonts w:cs="Times New Roman"/>
        </w:rPr>
      </w:pPr>
      <w:r>
        <w:rPr>
          <w:rFonts w:cs="Times New Roman"/>
          <w:b/>
        </w:rPr>
        <w:t>Appendix A1.</w:t>
      </w:r>
      <w:bookmarkStart w:id="0" w:name="_GoBack"/>
      <w:bookmarkEnd w:id="0"/>
      <w:r w:rsidR="00090FAF" w:rsidRPr="000870BB">
        <w:rPr>
          <w:rFonts w:cs="Times New Roman"/>
          <w:b/>
        </w:rPr>
        <w:t>2.</w:t>
      </w:r>
      <w:r w:rsidR="00090FAF" w:rsidRPr="000870BB">
        <w:rPr>
          <w:rFonts w:cs="Times New Roman"/>
        </w:rPr>
        <w:t xml:space="preserve"> Data sets for</w:t>
      </w:r>
      <w:r w:rsidR="00BF224F">
        <w:rPr>
          <w:rFonts w:cs="Times New Roman"/>
        </w:rPr>
        <w:t xml:space="preserve"> the</w:t>
      </w:r>
      <w:r w:rsidR="00090FAF" w:rsidRPr="000870BB">
        <w:rPr>
          <w:rFonts w:cs="Times New Roman"/>
        </w:rPr>
        <w:t xml:space="preserve"> </w:t>
      </w:r>
      <w:proofErr w:type="spellStart"/>
      <w:r w:rsidR="00090FAF" w:rsidRPr="000870BB">
        <w:rPr>
          <w:rFonts w:cs="Times New Roman"/>
          <w:i/>
        </w:rPr>
        <w:t>Lentivirus</w:t>
      </w:r>
      <w:proofErr w:type="spellEnd"/>
      <w:r w:rsidR="00090FAF" w:rsidRPr="000870BB">
        <w:rPr>
          <w:rFonts w:cs="Times New Roman"/>
        </w:rPr>
        <w:t xml:space="preserve"> case study: sampling level, calibration method, host species, virus, time-frame of data set, median rate estimate and 95% credibility interval, phylogenetic tree prior according to Bayes factors, substitution model according to the Bayesian information criterion, and result </w:t>
      </w:r>
      <w:r w:rsidR="00E12EF5">
        <w:rPr>
          <w:rFonts w:cs="Times New Roman"/>
        </w:rPr>
        <w:t>of</w:t>
      </w:r>
      <w:r w:rsidR="00E12EF5" w:rsidRPr="000870BB">
        <w:rPr>
          <w:rFonts w:cs="Times New Roman"/>
        </w:rPr>
        <w:t xml:space="preserve"> </w:t>
      </w:r>
      <w:r w:rsidR="00090FAF" w:rsidRPr="000870BB">
        <w:rPr>
          <w:rFonts w:cs="Times New Roman"/>
        </w:rPr>
        <w:t>date-randomization test.</w:t>
      </w:r>
      <w:r w:rsidR="009979C0" w:rsidRPr="000870BB">
        <w:rPr>
          <w:rFonts w:cs="Times New Roman"/>
        </w:rPr>
        <w:t xml:space="preserve"> </w:t>
      </w:r>
      <w:r w:rsidR="009979C0" w:rsidRPr="000870BB">
        <w:rPr>
          <w:rFonts w:cs="Times New Roman"/>
          <w:vertAlign w:val="superscript"/>
        </w:rPr>
        <w:t>a</w:t>
      </w:r>
      <w:r w:rsidR="009979C0" w:rsidRPr="000870BB">
        <w:rPr>
          <w:rFonts w:cs="Times New Roman"/>
        </w:rPr>
        <w:t xml:space="preserve"> </w:t>
      </w:r>
      <w:proofErr w:type="spellStart"/>
      <w:r w:rsidR="009979C0" w:rsidRPr="000870BB">
        <w:rPr>
          <w:rFonts w:cs="Times New Roman"/>
        </w:rPr>
        <w:t>GenBank</w:t>
      </w:r>
      <w:proofErr w:type="spellEnd"/>
      <w:r w:rsidR="009979C0" w:rsidRPr="000870BB">
        <w:rPr>
          <w:rFonts w:cs="Times New Roman"/>
        </w:rPr>
        <w:t xml:space="preserve"> accession numbers for each analysis.</w:t>
      </w:r>
    </w:p>
    <w:p w14:paraId="47E96614" w14:textId="77777777" w:rsidR="00090FAF" w:rsidRPr="000870BB" w:rsidRDefault="00090FAF">
      <w:pPr>
        <w:jc w:val="center"/>
        <w:rPr>
          <w:rFonts w:ascii="Times New Roman" w:hAnsi="Times New Roman" w:cs="Times New Roman"/>
        </w:rPr>
      </w:pPr>
    </w:p>
    <w:tbl>
      <w:tblPr>
        <w:tblW w:w="16062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675"/>
        <w:gridCol w:w="1076"/>
        <w:gridCol w:w="2893"/>
        <w:gridCol w:w="2127"/>
        <w:gridCol w:w="1701"/>
        <w:gridCol w:w="915"/>
        <w:gridCol w:w="917"/>
        <w:gridCol w:w="1003"/>
        <w:gridCol w:w="884"/>
        <w:gridCol w:w="694"/>
        <w:gridCol w:w="1168"/>
        <w:gridCol w:w="935"/>
        <w:gridCol w:w="1074"/>
      </w:tblGrid>
      <w:tr w:rsidR="00190AFA" w:rsidRPr="000870BB" w14:paraId="1141F832" w14:textId="77777777">
        <w:trPr>
          <w:trHeight w:val="460"/>
        </w:trPr>
        <w:tc>
          <w:tcPr>
            <w:tcW w:w="6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FDD917" w14:textId="77777777" w:rsidR="00190AFA" w:rsidRPr="000870BB" w:rsidRDefault="00190AFA" w:rsidP="008A06D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Key</w:t>
            </w:r>
            <w:r w:rsidRPr="000870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0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87E40AB" w14:textId="77777777" w:rsidR="00190AFA" w:rsidRPr="000870BB" w:rsidRDefault="00190AFA" w:rsidP="008A06D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Sampling level</w:t>
            </w:r>
          </w:p>
        </w:tc>
        <w:tc>
          <w:tcPr>
            <w:tcW w:w="28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E839686" w14:textId="77777777" w:rsidR="00190AFA" w:rsidRPr="000870BB" w:rsidRDefault="00190AFA" w:rsidP="008A06D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Molecular clock calibration method</w:t>
            </w:r>
          </w:p>
        </w:tc>
        <w:tc>
          <w:tcPr>
            <w:tcW w:w="21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9324135" w14:textId="77777777" w:rsidR="00190AFA" w:rsidRPr="000870BB" w:rsidRDefault="00190AFA" w:rsidP="008A06D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Host species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7FC86BD" w14:textId="77777777" w:rsidR="00190AFA" w:rsidRPr="000870BB" w:rsidRDefault="00190AFA" w:rsidP="008A06D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Virus</w:t>
            </w:r>
          </w:p>
        </w:tc>
        <w:tc>
          <w:tcPr>
            <w:tcW w:w="91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DC9DD7F" w14:textId="77777777" w:rsidR="00190AFA" w:rsidRPr="000870BB" w:rsidRDefault="00190AFA" w:rsidP="008A06D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Time-frame of calibrations (years)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4432D01" w14:textId="77777777" w:rsidR="00190AFA" w:rsidRPr="000870BB" w:rsidRDefault="00190AFA" w:rsidP="006D1D2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Median rate 10</w:t>
            </w:r>
            <w:r w:rsidRPr="000870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003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20222701" w14:textId="77777777" w:rsidR="00190AFA" w:rsidRPr="000870BB" w:rsidRDefault="00190AFA" w:rsidP="00190A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Rate 95%</w:t>
            </w:r>
          </w:p>
          <w:p w14:paraId="593F0836" w14:textId="77777777" w:rsidR="00190AFA" w:rsidRPr="000870BB" w:rsidRDefault="00190AFA" w:rsidP="00190A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Credible interval</w:t>
            </w:r>
          </w:p>
        </w:tc>
        <w:tc>
          <w:tcPr>
            <w:tcW w:w="8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22AD7F5" w14:textId="77777777" w:rsidR="00190AFA" w:rsidRPr="000870BB" w:rsidRDefault="00190AFA" w:rsidP="006D1D2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Median posterior root height (years)</w:t>
            </w:r>
          </w:p>
        </w:tc>
        <w:tc>
          <w:tcPr>
            <w:tcW w:w="6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0ABB1C4" w14:textId="77777777" w:rsidR="00190AFA" w:rsidRPr="000870BB" w:rsidRDefault="00190AFA" w:rsidP="008A06D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Gene</w:t>
            </w:r>
          </w:p>
        </w:tc>
        <w:tc>
          <w:tcPr>
            <w:tcW w:w="11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5CF64EC" w14:textId="77777777" w:rsidR="00190AFA" w:rsidRPr="000870BB" w:rsidRDefault="00190AFA" w:rsidP="008A06D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Tree prior</w:t>
            </w:r>
          </w:p>
        </w:tc>
        <w:tc>
          <w:tcPr>
            <w:tcW w:w="9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05F9ED5" w14:textId="77777777" w:rsidR="00190AFA" w:rsidRPr="000870BB" w:rsidRDefault="00190AFA" w:rsidP="008A06D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Substitution model</w:t>
            </w:r>
          </w:p>
        </w:tc>
        <w:tc>
          <w:tcPr>
            <w:tcW w:w="10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F5D16D6" w14:textId="77777777" w:rsidR="00190AFA" w:rsidRPr="000870BB" w:rsidRDefault="00190AFA" w:rsidP="008A06D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Result of date-</w:t>
            </w:r>
            <w:proofErr w:type="spellStart"/>
            <w:r w:rsidRPr="000870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randomizaton</w:t>
            </w:r>
            <w:proofErr w:type="spellEnd"/>
            <w:r w:rsidRPr="000870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test</w:t>
            </w:r>
          </w:p>
        </w:tc>
      </w:tr>
      <w:tr w:rsidR="00190AFA" w:rsidRPr="000870BB" w14:paraId="40073D47" w14:textId="77777777">
        <w:trPr>
          <w:trHeight w:val="480"/>
        </w:trPr>
        <w:tc>
          <w:tcPr>
            <w:tcW w:w="6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DB5195" w14:textId="77777777" w:rsidR="00190AFA" w:rsidRPr="000870BB" w:rsidRDefault="00190AFA" w:rsidP="008A06D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D59C8B" w14:textId="77777777" w:rsidR="00190AFA" w:rsidRPr="000870BB" w:rsidRDefault="00190AFA" w:rsidP="008A06D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E34B0D" w14:textId="77777777" w:rsidR="00190AFA" w:rsidRPr="000870BB" w:rsidRDefault="00190AFA" w:rsidP="008A06D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C3014C" w14:textId="77777777" w:rsidR="00190AFA" w:rsidRPr="000870BB" w:rsidRDefault="00190AFA" w:rsidP="008A06D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1596B3" w14:textId="77777777" w:rsidR="00190AFA" w:rsidRPr="000870BB" w:rsidRDefault="00190AFA" w:rsidP="008A06D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1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4345EA" w14:textId="77777777" w:rsidR="00190AFA" w:rsidRPr="000870BB" w:rsidRDefault="00190AFA" w:rsidP="008A06D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DE09A2" w14:textId="77777777" w:rsidR="00190AFA" w:rsidRPr="000870BB" w:rsidRDefault="00190AFA" w:rsidP="006D1D2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(</w:t>
            </w:r>
            <w:proofErr w:type="spellStart"/>
            <w:r w:rsidRPr="000870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subst</w:t>
            </w:r>
            <w:proofErr w:type="spellEnd"/>
            <w:r w:rsidRPr="000870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/site/year)</w:t>
            </w:r>
          </w:p>
        </w:tc>
        <w:tc>
          <w:tcPr>
            <w:tcW w:w="100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246DB5" w14:textId="77777777" w:rsidR="00190AFA" w:rsidRPr="000870BB" w:rsidRDefault="00190AFA" w:rsidP="00190A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919B48" w14:textId="77777777" w:rsidR="00190AFA" w:rsidRPr="000870BB" w:rsidRDefault="00190AFA" w:rsidP="006D1D2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FF13E4" w14:textId="77777777" w:rsidR="00190AFA" w:rsidRPr="000870BB" w:rsidRDefault="00190AFA" w:rsidP="008A06D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AAD9B0" w14:textId="77777777" w:rsidR="00190AFA" w:rsidRPr="000870BB" w:rsidRDefault="00190AFA" w:rsidP="008A06D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6DEFD5" w14:textId="77777777" w:rsidR="00190AFA" w:rsidRPr="000870BB" w:rsidRDefault="00190AFA" w:rsidP="008A06D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968F61" w14:textId="77777777" w:rsidR="00190AFA" w:rsidRPr="000870BB" w:rsidRDefault="00190AFA" w:rsidP="008A06D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6B58D4" w:rsidRPr="000870BB" w14:paraId="74EDED0C" w14:textId="77777777">
        <w:trPr>
          <w:trHeight w:val="320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C699BE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04FCC5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Interspecies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61D706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Fixed crown age at 10000 years (standard deviation = 1)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82E9A0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Mandrillus</w:t>
            </w:r>
            <w:proofErr w:type="spellEnd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genus, including </w:t>
            </w:r>
            <w:proofErr w:type="spellStart"/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Mandrillus</w:t>
            </w:r>
            <w:proofErr w:type="spellEnd"/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leucophaeus</w:t>
            </w:r>
            <w:proofErr w:type="spellEnd"/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poensis</w:t>
            </w:r>
            <w:proofErr w:type="spellEnd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(Bioko island drill)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9A76B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SIV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A89D4B" w14:textId="77777777" w:rsidR="006B58D4" w:rsidRPr="000870BB" w:rsidRDefault="006B58D4" w:rsidP="006B58D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A735E3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2.90×10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-2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CB382E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1.90×10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 xml:space="preserve">-2  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-4.99×10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-2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371A26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9.68×10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F2EAB0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POL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223554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Yule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64DE17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GTR+I+Γ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A8D485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</w:t>
            </w:r>
          </w:p>
        </w:tc>
      </w:tr>
      <w:tr w:rsidR="006B58D4" w:rsidRPr="000870BB" w14:paraId="6C09AA75" w14:textId="77777777">
        <w:trPr>
          <w:trHeight w:val="320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ABD394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E0B618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Interspecies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B6B50D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Fixed crown age at a minimum divergence time of 100 years before present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4C70A3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Homo sapiens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Cercocebus</w:t>
            </w:r>
            <w:proofErr w:type="spellEnd"/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atys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8A10E7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HIV-2 and </w:t>
            </w: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SIVsmm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B75923" w14:textId="77777777" w:rsidR="006B58D4" w:rsidRPr="000870BB" w:rsidRDefault="006B58D4" w:rsidP="006B58D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E39125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4414D4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7.32 - 1.77×10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DFE16E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D81FAF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POL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447DE7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Yule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9ECE2C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GTR+I+Γ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586439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</w:t>
            </w:r>
          </w:p>
        </w:tc>
      </w:tr>
      <w:tr w:rsidR="006B58D4" w:rsidRPr="000870BB" w14:paraId="59FCE981" w14:textId="77777777">
        <w:trPr>
          <w:trHeight w:val="320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DD3CD8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740B80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Interspecies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EA0FF5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Fixed crown age at a minimum divergence time of 100 years before present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72F768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Homo sapiens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Cercocebus</w:t>
            </w:r>
            <w:proofErr w:type="spellEnd"/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atys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8A1C9B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HIV-2 and </w:t>
            </w: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SIVsmm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785F9E" w14:textId="77777777" w:rsidR="006B58D4" w:rsidRPr="000870BB" w:rsidRDefault="006B58D4" w:rsidP="006B58D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F90D29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7AB2CA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2.05 - 3.51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29C180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F14EB2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ENV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504F6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Yule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7C4CC7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GTR+I+Γ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9A27FC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</w:t>
            </w:r>
          </w:p>
        </w:tc>
      </w:tr>
      <w:tr w:rsidR="006B58D4" w:rsidRPr="000870BB" w14:paraId="575509FF" w14:textId="77777777">
        <w:trPr>
          <w:trHeight w:val="460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96D679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AECD46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Interspecies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05F729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Fixed crown age at a minimum divergence time of 100 years before present and tip date sampling (</w:t>
            </w: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heterochronous</w:t>
            </w:r>
            <w:proofErr w:type="spellEnd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sampling)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E795C5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Homo sapiens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and </w:t>
            </w:r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Pan troglodytes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69710C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HIV-1 and </w:t>
            </w: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SIVcpz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22A1F7" w14:textId="77777777" w:rsidR="006B58D4" w:rsidRPr="000870BB" w:rsidRDefault="006B58D4" w:rsidP="008A06D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AC5AF1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4.10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29C411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3.23 - 5.04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5384F6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20A178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ENV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DF32BD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Multispecies coalescent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AA54B3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HKY+I+Γ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804146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</w:t>
            </w:r>
          </w:p>
        </w:tc>
      </w:tr>
      <w:tr w:rsidR="006B58D4" w:rsidRPr="000870BB" w14:paraId="17471158" w14:textId="77777777">
        <w:trPr>
          <w:trHeight w:val="460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6D673B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1E3C58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Interspecies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FDC3D3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Fixed crown age at a minimum divergence time of 100 years before present and tip date sampling (</w:t>
            </w: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heterochronous</w:t>
            </w:r>
            <w:proofErr w:type="spellEnd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sampling)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4E56E9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Homo sapiens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and </w:t>
            </w:r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Pan troglodytes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68F9A5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HIV-1 and </w:t>
            </w: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SIVcpz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3DEFFC" w14:textId="77777777" w:rsidR="006B58D4" w:rsidRPr="000870BB" w:rsidRDefault="006B58D4" w:rsidP="006B58D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2C3D22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323019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1.24 - 1.63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6BF48A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913A95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POL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814810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Multispecies coalescent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B650CC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HKY+I+Γ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468AC8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</w:t>
            </w:r>
          </w:p>
        </w:tc>
      </w:tr>
      <w:tr w:rsidR="006B58D4" w:rsidRPr="000870BB" w14:paraId="5B47D34F" w14:textId="77777777">
        <w:trPr>
          <w:trHeight w:val="460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712C05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B2877F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Intraspecies</w:t>
            </w:r>
            <w:proofErr w:type="spellEnd"/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04D826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Tip-dates (</w:t>
            </w: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heterochronous</w:t>
            </w:r>
            <w:proofErr w:type="spellEnd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samples)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E4E871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Homo sapiens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B6318F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HIV-1 group M, all subtypes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98141D" w14:textId="77777777" w:rsidR="006B58D4" w:rsidRPr="000870BB" w:rsidRDefault="006B58D4" w:rsidP="008A06D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2.10×10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487C39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D24888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1.29 - 2.06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358197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9.68×10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B9652F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ENV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6B820E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Constant-size coalescent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6945F3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GTR+I+Γ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AD66A7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</w:t>
            </w:r>
          </w:p>
        </w:tc>
      </w:tr>
      <w:tr w:rsidR="006B58D4" w:rsidRPr="000870BB" w14:paraId="05E432FD" w14:textId="77777777">
        <w:trPr>
          <w:trHeight w:val="460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8251D7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8AA4A2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Intraspecies</w:t>
            </w:r>
            <w:proofErr w:type="spellEnd"/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DABAAF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Tip-dates (</w:t>
            </w: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heterochronous</w:t>
            </w:r>
            <w:proofErr w:type="spellEnd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samples)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38B1A0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Homo sapiens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03301B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HIV-1 group M, all subtypes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591B5B" w14:textId="77777777" w:rsidR="006B58D4" w:rsidRPr="000870BB" w:rsidRDefault="006B58D4" w:rsidP="006B58D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2.50×10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7B3798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6.00×10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108B47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3.60×10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 xml:space="preserve">-1 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- 8.33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BBDA17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1.44×10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AA8025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POL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02D278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Constant-size coalescent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514D49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GTR+I+Γ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0EE7EC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</w:t>
            </w:r>
          </w:p>
        </w:tc>
      </w:tr>
      <w:tr w:rsidR="006B58D4" w:rsidRPr="000870BB" w14:paraId="3DAC6C07" w14:textId="77777777">
        <w:trPr>
          <w:trHeight w:val="460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84B6E7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698F16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Intraspecies</w:t>
            </w:r>
            <w:proofErr w:type="spellEnd"/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A330A9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Tip-dates (</w:t>
            </w: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heterochronous</w:t>
            </w:r>
            <w:proofErr w:type="spellEnd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samples)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8E8BED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Homo sapiens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9AD658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HIV-1 group M, subtype A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1DC03E" w14:textId="77777777" w:rsidR="006B58D4" w:rsidRPr="000870BB" w:rsidRDefault="006B58D4" w:rsidP="006B58D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1.50×10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64CEEF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637A71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4.70×10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 xml:space="preserve">-1 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- 2.39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5D362B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F3BF6D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ENV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038E17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Constant-size coalescent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6EEBDC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GTR+I+Γ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5B3927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</w:t>
            </w:r>
          </w:p>
        </w:tc>
      </w:tr>
      <w:tr w:rsidR="006B58D4" w:rsidRPr="000870BB" w14:paraId="6995C8C6" w14:textId="77777777">
        <w:trPr>
          <w:trHeight w:val="460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B920BC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299E1E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Intraspecies</w:t>
            </w:r>
            <w:proofErr w:type="spellEnd"/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A3CC3A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Tip-dates (</w:t>
            </w: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heterochronous</w:t>
            </w:r>
            <w:proofErr w:type="spellEnd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samples)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DE930E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Homo sapiens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BC4C97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HIV-1 group M, subtype A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D301CB" w14:textId="77777777" w:rsidR="006B58D4" w:rsidRPr="000870BB" w:rsidRDefault="006B58D4" w:rsidP="006B58D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1.30×10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F8806C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8.16×10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636124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2.00×10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 xml:space="preserve">-1 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- 1.44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925482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C0BC12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POL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FBC4E6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Constant-size coalescent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BD748A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GTR+I+Γ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2C8275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</w:t>
            </w:r>
          </w:p>
        </w:tc>
      </w:tr>
      <w:tr w:rsidR="006B58D4" w:rsidRPr="000870BB" w14:paraId="7DAB15B4" w14:textId="77777777">
        <w:trPr>
          <w:trHeight w:val="460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444C7E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373B38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Intraspecies</w:t>
            </w:r>
            <w:proofErr w:type="spellEnd"/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E784B9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Tip-dates (</w:t>
            </w: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heterochronous</w:t>
            </w:r>
            <w:proofErr w:type="spellEnd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samples)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DB7B95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Homo sapiens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20E848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HIV-1 group M, subtype B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7BF43E" w14:textId="77777777" w:rsidR="006B58D4" w:rsidRPr="000870BB" w:rsidRDefault="006B58D4" w:rsidP="008A06D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1.80×10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559915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4.54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DE9B10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3.50 - 5.80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EF85E2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3.70×10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F01D79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ENV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A773CA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Constant-size coalescent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11D523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GTR+I+Γ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2A87DD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</w:t>
            </w:r>
          </w:p>
        </w:tc>
      </w:tr>
      <w:tr w:rsidR="006B58D4" w:rsidRPr="000870BB" w14:paraId="2101EFD5" w14:textId="77777777">
        <w:trPr>
          <w:trHeight w:val="460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6C943A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K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7F3609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Intraspecies</w:t>
            </w:r>
            <w:proofErr w:type="spellEnd"/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48BD41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Tip-dates (</w:t>
            </w: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heterochronous</w:t>
            </w:r>
            <w:proofErr w:type="spellEnd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samples)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91331D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Homo sapiens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62CAD5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HIV-1 group M, subtype B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0C2B6A" w14:textId="77777777" w:rsidR="006B58D4" w:rsidRPr="000870BB" w:rsidRDefault="006B58D4" w:rsidP="006B58D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2.60×10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EA59C5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82D9B8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7.13×10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 xml:space="preserve">-1 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- 1.45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E74B0E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7.35×10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36F815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POL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D8069C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Constant-size coalescent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827C5D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HKY+I+Γ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E9F8FD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</w:t>
            </w:r>
          </w:p>
        </w:tc>
      </w:tr>
      <w:tr w:rsidR="006B58D4" w:rsidRPr="000870BB" w14:paraId="414318AF" w14:textId="77777777">
        <w:trPr>
          <w:trHeight w:val="460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5A83D6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809131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Intraspecies</w:t>
            </w:r>
            <w:proofErr w:type="spellEnd"/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4EE694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Tip-dates (</w:t>
            </w: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heterochronous</w:t>
            </w:r>
            <w:proofErr w:type="spellEnd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samples)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F0BD8B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Homo sapiens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A4480D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HIV-1 group M, subtype A1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CEA4C" w14:textId="77777777" w:rsidR="006B58D4" w:rsidRPr="000870BB" w:rsidRDefault="006B58D4" w:rsidP="008A06D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1.70×10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653BB4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3.25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B036EB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2.42 - 4.15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3796A3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5.18×10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9AA6B6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ENV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FA5022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Constant-size coalescent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E11526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GTR+I+Γ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F522C0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</w:t>
            </w:r>
          </w:p>
        </w:tc>
      </w:tr>
      <w:tr w:rsidR="006B58D4" w:rsidRPr="000870BB" w14:paraId="0D77CF19" w14:textId="77777777">
        <w:trPr>
          <w:trHeight w:val="460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16D202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8367CC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Intraspecies</w:t>
            </w:r>
            <w:proofErr w:type="spellEnd"/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31EB7A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Tip-dates (</w:t>
            </w: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heterochronous</w:t>
            </w:r>
            <w:proofErr w:type="spellEnd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samples)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239697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Homo sapiens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54EEA7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HIV-1 group M, subtype A1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5467AA" w14:textId="77777777" w:rsidR="006B58D4" w:rsidRPr="000870BB" w:rsidRDefault="006B58D4" w:rsidP="006B58D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2.10×10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19CD48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E52BFC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6.00×10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 xml:space="preserve">-1 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- 1.64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D51A84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5.56×10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672E17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POL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60172C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Constant-size coalescent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65E59F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GTR+I+Γ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2701AA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</w:t>
            </w:r>
          </w:p>
        </w:tc>
      </w:tr>
      <w:tr w:rsidR="006B58D4" w:rsidRPr="000870BB" w14:paraId="5B562510" w14:textId="77777777">
        <w:trPr>
          <w:trHeight w:val="460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509A9E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488380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Intraspecies</w:t>
            </w:r>
            <w:proofErr w:type="spellEnd"/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E9B91E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Tip-dates (</w:t>
            </w: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heterochronous</w:t>
            </w:r>
            <w:proofErr w:type="spellEnd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samples)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6F71CB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Homo sapiens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6D2D92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HIV-1 group M, subtype C (in India)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7A160E" w14:textId="77777777" w:rsidR="006B58D4" w:rsidRPr="000870BB" w:rsidRDefault="006B58D4" w:rsidP="006B58D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ACCCAA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6.81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34445E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3.30×10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 xml:space="preserve">-3 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- 1.45×10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2F7CDF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1.27×10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D67618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ENV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D2C98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Constant-size coalescent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248DB4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GTR+I+Γ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5CD4A2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Fail</w:t>
            </w:r>
          </w:p>
        </w:tc>
      </w:tr>
      <w:tr w:rsidR="006B58D4" w:rsidRPr="000870BB" w14:paraId="3F516B7C" w14:textId="77777777">
        <w:trPr>
          <w:trHeight w:val="460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D8CB54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FD1A4D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Intraspecies</w:t>
            </w:r>
            <w:proofErr w:type="spellEnd"/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E6CC13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Tip-dates (</w:t>
            </w: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heterochronous</w:t>
            </w:r>
            <w:proofErr w:type="spellEnd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samples)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2FAF0D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Homo sapiens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5B3766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HIV-1 group M, subtype C (in South America)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692E4F" w14:textId="77777777" w:rsidR="006B58D4" w:rsidRPr="000870BB" w:rsidRDefault="006B58D4" w:rsidP="006B58D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1.50×10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22469F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6.40×10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FC04E6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3.00×10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 xml:space="preserve">-5 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- 4.43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54BBCD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4.99×10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B595EB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POL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45282C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Constant-size coalescent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22E49E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GTR+I+Γ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A969ED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</w:t>
            </w:r>
          </w:p>
        </w:tc>
      </w:tr>
      <w:tr w:rsidR="006B58D4" w:rsidRPr="000870BB" w14:paraId="24B0B386" w14:textId="77777777">
        <w:trPr>
          <w:trHeight w:val="460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954B57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781389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Intraspecies</w:t>
            </w:r>
            <w:proofErr w:type="spellEnd"/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923AD2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Tip-dates (</w:t>
            </w: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heterochronous</w:t>
            </w:r>
            <w:proofErr w:type="spellEnd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samples)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E77223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Homo sapiens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129F7A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HIV-1 group M, subtype C (in South America)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7CE156" w14:textId="77777777" w:rsidR="006B58D4" w:rsidRPr="000870BB" w:rsidRDefault="006B58D4" w:rsidP="008A06D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1.50×10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DD8E29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8.00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A3A6A4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4.23 - 1.17×10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3CC30F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1.69×10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13FC5B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ENV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C4E3BC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Constant-size coalescent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617160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GTR+I+Γ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472DB0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</w:t>
            </w:r>
          </w:p>
        </w:tc>
      </w:tr>
      <w:tr w:rsidR="006B58D4" w:rsidRPr="000870BB" w14:paraId="1A37C91E" w14:textId="77777777">
        <w:trPr>
          <w:trHeight w:val="460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E3D573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807857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Intraspecies</w:t>
            </w:r>
            <w:proofErr w:type="spellEnd"/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957A18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Tip-dates (</w:t>
            </w: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heterochronous</w:t>
            </w:r>
            <w:proofErr w:type="spellEnd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samples)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79D86A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Homo sapiens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703159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HIV-2 group A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22112E" w14:textId="77777777" w:rsidR="006B58D4" w:rsidRPr="000870BB" w:rsidRDefault="006B58D4" w:rsidP="008A06D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2.30×10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F9D020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2.90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B2413B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1.40- 4.50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7D3399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8.41×10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315324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POL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4F6EC2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Constant-size coalescent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58EAC9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GTR+I+Γ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33E07D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</w:t>
            </w:r>
          </w:p>
        </w:tc>
      </w:tr>
      <w:tr w:rsidR="006B58D4" w:rsidRPr="000870BB" w14:paraId="72D2B427" w14:textId="77777777">
        <w:trPr>
          <w:trHeight w:val="460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2B5618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92BA86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Intraspecies</w:t>
            </w:r>
            <w:proofErr w:type="spellEnd"/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0A7E6C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Tip-dates (</w:t>
            </w: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heterochronous</w:t>
            </w:r>
            <w:proofErr w:type="spellEnd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samples)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A0C39D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Homo sapiens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7D115D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HIV-2 group A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0FE085" w14:textId="77777777" w:rsidR="006B58D4" w:rsidRPr="000870BB" w:rsidRDefault="006B58D4" w:rsidP="006B58D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2.50×10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252FF2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8.50×10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AD4AD5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3.00×10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 xml:space="preserve">-1 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- 1.48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1C80DA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1.46×10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88233B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ENV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BC67F9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Constant-size coalescent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ED979F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HKY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DE7245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</w:t>
            </w:r>
          </w:p>
        </w:tc>
      </w:tr>
      <w:tr w:rsidR="006B58D4" w:rsidRPr="000870BB" w14:paraId="154DE619" w14:textId="77777777">
        <w:trPr>
          <w:trHeight w:val="460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563C5F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56DA42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Intrahost</w:t>
            </w:r>
            <w:proofErr w:type="spellEnd"/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FFF657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Tip-dates (</w:t>
            </w: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heterochronous</w:t>
            </w:r>
            <w:proofErr w:type="spellEnd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samples)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9A0B58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Homo sapiens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B22176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HIV-1 group M, subtype B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BA8B53" w14:textId="77777777" w:rsidR="006B58D4" w:rsidRPr="000870BB" w:rsidRDefault="006B58D4" w:rsidP="008A06D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4.20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FD8B9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2.92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AA2ECA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1.70 - 4.50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D1BF58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A66324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GAG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36438D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Constant-size coalescent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CA7282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HKY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97A97D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Fail</w:t>
            </w:r>
          </w:p>
        </w:tc>
      </w:tr>
      <w:tr w:rsidR="006B58D4" w:rsidRPr="000870BB" w14:paraId="295F2FAD" w14:textId="77777777">
        <w:trPr>
          <w:trHeight w:val="460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80FDB5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920489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Intrahost</w:t>
            </w:r>
            <w:proofErr w:type="spellEnd"/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C4D84E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Tip-dates (</w:t>
            </w: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heterochronous</w:t>
            </w:r>
            <w:proofErr w:type="spellEnd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samples)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B0EB0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Homo sapiens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5F5493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HIV-1 group M, subtype B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3C4EB0" w14:textId="77777777" w:rsidR="006B58D4" w:rsidRPr="000870BB" w:rsidRDefault="006B58D4" w:rsidP="008A06D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A39420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5.28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64F77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4.20×10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 xml:space="preserve">-1 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- 1.08×10</w:t>
            </w: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D358C7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01AE3F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POL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68CB6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Constant-size coalescent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D11C8D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HKY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411F6B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</w:t>
            </w:r>
          </w:p>
        </w:tc>
      </w:tr>
      <w:tr w:rsidR="006B58D4" w:rsidRPr="000870BB" w14:paraId="66A165AD" w14:textId="77777777">
        <w:trPr>
          <w:trHeight w:val="460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B4D797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BF8A3C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Intrahost</w:t>
            </w:r>
            <w:proofErr w:type="spellEnd"/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26D31F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Tip-dates (</w:t>
            </w: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heterochronous</w:t>
            </w:r>
            <w:proofErr w:type="spellEnd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samples)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7E365C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Homo sapiens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F8490D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HIV-1 group M, subtype B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176B91" w14:textId="77777777" w:rsidR="006B58D4" w:rsidRPr="000870BB" w:rsidRDefault="006B58D4" w:rsidP="008A06D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864643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5.13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422EBE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2.43 - 9.46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07DD8E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3.60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CB62B6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POL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969698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Constant-size coalescent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1BFAB8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HKY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E32D8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</w:t>
            </w:r>
          </w:p>
        </w:tc>
      </w:tr>
      <w:tr w:rsidR="006B58D4" w:rsidRPr="000870BB" w14:paraId="6DB7BB4C" w14:textId="77777777">
        <w:trPr>
          <w:trHeight w:val="460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C69C8D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70ACFB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Intrahost</w:t>
            </w:r>
            <w:proofErr w:type="spellEnd"/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A8F845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Tip-dates (</w:t>
            </w: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heterochronous</w:t>
            </w:r>
            <w:proofErr w:type="spellEnd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samples)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4935CC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Homo sapiens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A1BEED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HIV-1 group M, subtype B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2698E8" w14:textId="77777777" w:rsidR="006B58D4" w:rsidRPr="000870BB" w:rsidRDefault="006B58D4" w:rsidP="008A06D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C50494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4D64D4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1.06 - 2.54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21E24B" w14:textId="77777777" w:rsidR="006B58D4" w:rsidRPr="000870BB" w:rsidRDefault="006B58D4" w:rsidP="006D1D2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3.30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F349CF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ENV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637FFC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Constant-size coalescent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31D512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HKY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C7C405" w14:textId="77777777" w:rsidR="006B58D4" w:rsidRPr="000870BB" w:rsidRDefault="006B58D4" w:rsidP="008A06D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0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</w:t>
            </w:r>
          </w:p>
        </w:tc>
      </w:tr>
    </w:tbl>
    <w:p w14:paraId="3C993763" w14:textId="77777777" w:rsidR="001328F3" w:rsidRPr="000870BB" w:rsidRDefault="001328F3">
      <w:pPr>
        <w:rPr>
          <w:rFonts w:ascii="Times New Roman" w:hAnsi="Times New Roman" w:cs="Times New Roman"/>
        </w:rPr>
      </w:pPr>
    </w:p>
    <w:p w14:paraId="5CEEB6A4" w14:textId="77777777" w:rsidR="008A06D0" w:rsidRPr="000870BB" w:rsidRDefault="008A06D0">
      <w:pPr>
        <w:rPr>
          <w:rFonts w:ascii="Times New Roman" w:hAnsi="Times New Roman" w:cs="Times New Roman"/>
        </w:rPr>
      </w:pPr>
    </w:p>
    <w:p w14:paraId="4CE19E13" w14:textId="77777777" w:rsidR="005D78A0" w:rsidRPr="000870BB" w:rsidRDefault="00AB79FA">
      <w:pPr>
        <w:rPr>
          <w:rFonts w:ascii="Times New Roman" w:hAnsi="Times New Roman" w:cs="Times New Roman"/>
        </w:rPr>
      </w:pPr>
      <w:proofErr w:type="spellStart"/>
      <w:r w:rsidRPr="000870BB">
        <w:rPr>
          <w:rFonts w:ascii="Times New Roman" w:hAnsi="Times New Roman" w:cs="Times New Roman"/>
          <w:vertAlign w:val="superscript"/>
        </w:rPr>
        <w:t>a</w:t>
      </w:r>
      <w:r w:rsidR="005D78A0" w:rsidRPr="000870BB">
        <w:rPr>
          <w:rFonts w:ascii="Times New Roman" w:hAnsi="Times New Roman" w:cs="Times New Roman"/>
        </w:rPr>
        <w:t>GenBank</w:t>
      </w:r>
      <w:proofErr w:type="spellEnd"/>
      <w:r w:rsidR="005D78A0" w:rsidRPr="000870BB">
        <w:rPr>
          <w:rFonts w:ascii="Times New Roman" w:hAnsi="Times New Roman" w:cs="Times New Roman"/>
        </w:rPr>
        <w:t xml:space="preserve"> accession numbers:</w:t>
      </w:r>
    </w:p>
    <w:p w14:paraId="067A1958" w14:textId="77777777" w:rsidR="005D78A0" w:rsidRPr="000870BB" w:rsidRDefault="005D78A0">
      <w:pPr>
        <w:rPr>
          <w:rFonts w:ascii="Times New Roman" w:hAnsi="Times New Roman" w:cs="Times New Roman"/>
        </w:rPr>
      </w:pPr>
      <w:r w:rsidRPr="000870BB">
        <w:rPr>
          <w:rFonts w:ascii="Times New Roman" w:hAnsi="Times New Roman" w:cs="Times New Roman"/>
        </w:rPr>
        <w:t xml:space="preserve">(A) </w:t>
      </w:r>
      <w:proofErr w:type="spellStart"/>
      <w:r w:rsidRPr="000870BB">
        <w:rPr>
          <w:rFonts w:ascii="Times New Roman" w:hAnsi="Times New Roman" w:cs="Times New Roman"/>
        </w:rPr>
        <w:t>AF328291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AF328292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AF328293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AJ310481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AY159321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HM363426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HM363427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HM363406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HM363407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HM363408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HM363409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HM363410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HM363411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HM363412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HM363413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HM363414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HM363415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HM363416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HM363417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HM363418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HM363419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HM363420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HM363421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HM363422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HM363423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HM363424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HM363425</w:t>
      </w:r>
      <w:proofErr w:type="spellEnd"/>
      <w:r w:rsidRPr="000870BB">
        <w:rPr>
          <w:rFonts w:ascii="Times New Roman" w:hAnsi="Times New Roman" w:cs="Times New Roman"/>
        </w:rPr>
        <w:t>.</w:t>
      </w:r>
    </w:p>
    <w:p w14:paraId="152B01AA" w14:textId="77777777" w:rsidR="006C2F11" w:rsidRPr="000870BB" w:rsidRDefault="006C2F11">
      <w:pPr>
        <w:rPr>
          <w:rFonts w:ascii="Times New Roman" w:hAnsi="Times New Roman" w:cs="Times New Roman"/>
        </w:rPr>
      </w:pPr>
    </w:p>
    <w:p w14:paraId="2DEB8F2E" w14:textId="77777777" w:rsidR="005D78A0" w:rsidRPr="000870BB" w:rsidRDefault="005D78A0">
      <w:pPr>
        <w:rPr>
          <w:rFonts w:ascii="Times New Roman" w:hAnsi="Times New Roman" w:cs="Times New Roman"/>
        </w:rPr>
      </w:pPr>
      <w:r w:rsidRPr="000870BB">
        <w:rPr>
          <w:rFonts w:ascii="Times New Roman" w:hAnsi="Times New Roman" w:cs="Times New Roman"/>
        </w:rPr>
        <w:t>(B</w:t>
      </w:r>
      <w:r w:rsidR="00AC2F19" w:rsidRPr="000870BB">
        <w:rPr>
          <w:rFonts w:ascii="Times New Roman" w:hAnsi="Times New Roman" w:cs="Times New Roman"/>
        </w:rPr>
        <w:t xml:space="preserve">) </w:t>
      </w:r>
      <w:proofErr w:type="spellStart"/>
      <w:r w:rsidR="00AC2F19" w:rsidRPr="000870BB">
        <w:rPr>
          <w:rFonts w:ascii="Times New Roman" w:hAnsi="Times New Roman" w:cs="Times New Roman"/>
        </w:rPr>
        <w:t>AAM408176</w:t>
      </w:r>
      <w:proofErr w:type="spellEnd"/>
      <w:r w:rsidR="00AC2F19" w:rsidRPr="000870BB">
        <w:rPr>
          <w:rFonts w:ascii="Times New Roman" w:hAnsi="Times New Roman" w:cs="Times New Roman"/>
        </w:rPr>
        <w:t xml:space="preserve">, </w:t>
      </w:r>
      <w:proofErr w:type="spellStart"/>
      <w:r w:rsidR="00AC2F19" w:rsidRPr="000870BB">
        <w:rPr>
          <w:rFonts w:ascii="Times New Roman" w:hAnsi="Times New Roman" w:cs="Times New Roman"/>
        </w:rPr>
        <w:t>AAM408178</w:t>
      </w:r>
      <w:proofErr w:type="spellEnd"/>
      <w:r w:rsidR="00AC2F19" w:rsidRPr="000870BB">
        <w:rPr>
          <w:rFonts w:ascii="Times New Roman" w:hAnsi="Times New Roman" w:cs="Times New Roman"/>
        </w:rPr>
        <w:t xml:space="preserve">, </w:t>
      </w:r>
      <w:proofErr w:type="spellStart"/>
      <w:r w:rsidR="00AC2F19" w:rsidRPr="000870BB">
        <w:rPr>
          <w:rFonts w:ascii="Times New Roman" w:hAnsi="Times New Roman" w:cs="Times New Roman"/>
        </w:rPr>
        <w:t>AAM408180</w:t>
      </w:r>
      <w:proofErr w:type="spellEnd"/>
      <w:r w:rsidR="00AC2F19" w:rsidRPr="000870BB">
        <w:rPr>
          <w:rFonts w:ascii="Times New Roman" w:hAnsi="Times New Roman" w:cs="Times New Roman"/>
        </w:rPr>
        <w:t xml:space="preserve">, </w:t>
      </w:r>
      <w:proofErr w:type="spellStart"/>
      <w:r w:rsidR="00AC2F19" w:rsidRPr="000870BB">
        <w:rPr>
          <w:rFonts w:ascii="Times New Roman" w:hAnsi="Times New Roman" w:cs="Times New Roman"/>
        </w:rPr>
        <w:t>AAM408182</w:t>
      </w:r>
      <w:proofErr w:type="spellEnd"/>
      <w:r w:rsidR="00AC2F19" w:rsidRPr="000870BB">
        <w:rPr>
          <w:rFonts w:ascii="Times New Roman" w:hAnsi="Times New Roman" w:cs="Times New Roman"/>
        </w:rPr>
        <w:t xml:space="preserve">, </w:t>
      </w:r>
      <w:proofErr w:type="spellStart"/>
      <w:r w:rsidR="00AC2F19" w:rsidRPr="000870BB">
        <w:rPr>
          <w:rFonts w:ascii="Times New Roman" w:hAnsi="Times New Roman" w:cs="Times New Roman"/>
        </w:rPr>
        <w:t>AEF090176</w:t>
      </w:r>
      <w:proofErr w:type="spellEnd"/>
      <w:r w:rsidR="00AC2F19" w:rsidRPr="000870BB">
        <w:rPr>
          <w:rFonts w:ascii="Times New Roman" w:hAnsi="Times New Roman" w:cs="Times New Roman"/>
        </w:rPr>
        <w:t xml:space="preserve">, </w:t>
      </w:r>
      <w:proofErr w:type="spellStart"/>
      <w:r w:rsidR="00AC2F19" w:rsidRPr="000870BB">
        <w:rPr>
          <w:rFonts w:ascii="Times New Roman" w:hAnsi="Times New Roman" w:cs="Times New Roman"/>
        </w:rPr>
        <w:t>AEF611325</w:t>
      </w:r>
      <w:proofErr w:type="spellEnd"/>
      <w:r w:rsidR="00AC2F19" w:rsidRPr="000870BB">
        <w:rPr>
          <w:rFonts w:ascii="Times New Roman" w:hAnsi="Times New Roman" w:cs="Times New Roman"/>
        </w:rPr>
        <w:t xml:space="preserve">, </w:t>
      </w:r>
      <w:proofErr w:type="spellStart"/>
      <w:r w:rsidR="00AC2F19" w:rsidRPr="000870BB">
        <w:rPr>
          <w:rFonts w:ascii="Times New Roman" w:hAnsi="Times New Roman" w:cs="Times New Roman"/>
        </w:rPr>
        <w:t>AEF611326</w:t>
      </w:r>
      <w:proofErr w:type="spellEnd"/>
      <w:r w:rsidR="00AC2F19" w:rsidRPr="000870BB">
        <w:rPr>
          <w:rFonts w:ascii="Times New Roman" w:hAnsi="Times New Roman" w:cs="Times New Roman"/>
        </w:rPr>
        <w:t xml:space="preserve">, </w:t>
      </w:r>
      <w:proofErr w:type="spellStart"/>
      <w:r w:rsidR="00AC2F19" w:rsidRPr="000870BB">
        <w:rPr>
          <w:rFonts w:ascii="Times New Roman" w:hAnsi="Times New Roman" w:cs="Times New Roman"/>
        </w:rPr>
        <w:t>AEF611329</w:t>
      </w:r>
      <w:proofErr w:type="spellEnd"/>
      <w:r w:rsidR="00AC2F19" w:rsidRPr="000870BB">
        <w:rPr>
          <w:rFonts w:ascii="Times New Roman" w:hAnsi="Times New Roman" w:cs="Times New Roman"/>
        </w:rPr>
        <w:t xml:space="preserve">, </w:t>
      </w:r>
      <w:proofErr w:type="spellStart"/>
      <w:r w:rsidR="00AC2F19" w:rsidRPr="000870BB">
        <w:rPr>
          <w:rFonts w:ascii="Times New Roman" w:hAnsi="Times New Roman" w:cs="Times New Roman"/>
        </w:rPr>
        <w:t>AFJ812543</w:t>
      </w:r>
      <w:proofErr w:type="spellEnd"/>
      <w:r w:rsidR="00AC2F19" w:rsidRPr="000870BB">
        <w:rPr>
          <w:rFonts w:ascii="Times New Roman" w:hAnsi="Times New Roman" w:cs="Times New Roman"/>
        </w:rPr>
        <w:t xml:space="preserve">, </w:t>
      </w:r>
      <w:proofErr w:type="spellStart"/>
      <w:r w:rsidR="00AC2F19" w:rsidRPr="000870BB">
        <w:rPr>
          <w:rFonts w:ascii="Times New Roman" w:hAnsi="Times New Roman" w:cs="Times New Roman"/>
        </w:rPr>
        <w:t>AJQ282099</w:t>
      </w:r>
      <w:proofErr w:type="spellEnd"/>
      <w:r w:rsidR="00AC2F19" w:rsidRPr="000870BB">
        <w:rPr>
          <w:rFonts w:ascii="Times New Roman" w:hAnsi="Times New Roman" w:cs="Times New Roman"/>
        </w:rPr>
        <w:t xml:space="preserve">, </w:t>
      </w:r>
      <w:proofErr w:type="spellStart"/>
      <w:r w:rsidR="00AC2F19" w:rsidRPr="000870BB">
        <w:rPr>
          <w:rFonts w:ascii="Times New Roman" w:hAnsi="Times New Roman" w:cs="Times New Roman"/>
        </w:rPr>
        <w:t>BFJ812622</w:t>
      </w:r>
      <w:proofErr w:type="spellEnd"/>
      <w:r w:rsidR="00AC2F19" w:rsidRPr="000870BB">
        <w:rPr>
          <w:rFonts w:ascii="Times New Roman" w:hAnsi="Times New Roman" w:cs="Times New Roman"/>
        </w:rPr>
        <w:t xml:space="preserve">, </w:t>
      </w:r>
      <w:proofErr w:type="spellStart"/>
      <w:r w:rsidR="00AC2F19" w:rsidRPr="000870BB">
        <w:rPr>
          <w:rFonts w:ascii="Times New Roman" w:hAnsi="Times New Roman" w:cs="Times New Roman"/>
        </w:rPr>
        <w:t>BFJ812624</w:t>
      </w:r>
      <w:proofErr w:type="spellEnd"/>
      <w:r w:rsidR="00AC2F19" w:rsidRPr="000870BB">
        <w:rPr>
          <w:rFonts w:ascii="Times New Roman" w:hAnsi="Times New Roman" w:cs="Times New Roman"/>
        </w:rPr>
        <w:t xml:space="preserve">, </w:t>
      </w:r>
      <w:proofErr w:type="spellStart"/>
      <w:r w:rsidR="00AC2F19" w:rsidRPr="000870BB">
        <w:rPr>
          <w:rFonts w:ascii="Times New Roman" w:hAnsi="Times New Roman" w:cs="Times New Roman"/>
        </w:rPr>
        <w:t>BGU012506</w:t>
      </w:r>
      <w:proofErr w:type="spellEnd"/>
      <w:r w:rsidR="00AC2F19" w:rsidRPr="000870BB">
        <w:rPr>
          <w:rFonts w:ascii="Times New Roman" w:hAnsi="Times New Roman" w:cs="Times New Roman"/>
        </w:rPr>
        <w:t xml:space="preserve">, </w:t>
      </w:r>
      <w:proofErr w:type="spellStart"/>
      <w:r w:rsidR="00AC2F19" w:rsidRPr="000870BB">
        <w:rPr>
          <w:rFonts w:ascii="Times New Roman" w:hAnsi="Times New Roman" w:cs="Times New Roman"/>
        </w:rPr>
        <w:t>BGU012507</w:t>
      </w:r>
      <w:proofErr w:type="spellEnd"/>
      <w:r w:rsidR="00AC2F19" w:rsidRPr="000870BB">
        <w:rPr>
          <w:rFonts w:ascii="Times New Roman" w:hAnsi="Times New Roman" w:cs="Times New Roman"/>
        </w:rPr>
        <w:t xml:space="preserve">, </w:t>
      </w:r>
      <w:proofErr w:type="spellStart"/>
      <w:r w:rsidR="00AC2F19" w:rsidRPr="000870BB">
        <w:rPr>
          <w:rFonts w:ascii="Times New Roman" w:hAnsi="Times New Roman" w:cs="Times New Roman"/>
        </w:rPr>
        <w:t>BGU133367</w:t>
      </w:r>
      <w:proofErr w:type="spellEnd"/>
      <w:r w:rsidR="00AC2F19" w:rsidRPr="000870BB">
        <w:rPr>
          <w:rFonts w:ascii="Times New Roman" w:hAnsi="Times New Roman" w:cs="Times New Roman"/>
        </w:rPr>
        <w:t xml:space="preserve">, </w:t>
      </w:r>
      <w:proofErr w:type="spellStart"/>
      <w:r w:rsidR="00AC2F19" w:rsidRPr="000870BB">
        <w:rPr>
          <w:rFonts w:ascii="Times New Roman" w:hAnsi="Times New Roman" w:cs="Times New Roman"/>
        </w:rPr>
        <w:t>BEF090179</w:t>
      </w:r>
      <w:proofErr w:type="spellEnd"/>
      <w:r w:rsidR="00AC2F19" w:rsidRPr="000870BB">
        <w:rPr>
          <w:rFonts w:ascii="Times New Roman" w:hAnsi="Times New Roman" w:cs="Times New Roman"/>
        </w:rPr>
        <w:t xml:space="preserve">, </w:t>
      </w:r>
      <w:proofErr w:type="spellStart"/>
      <w:r w:rsidR="00AC2F19" w:rsidRPr="000870BB">
        <w:rPr>
          <w:rFonts w:ascii="Times New Roman" w:hAnsi="Times New Roman" w:cs="Times New Roman"/>
        </w:rPr>
        <w:t>BEF090186</w:t>
      </w:r>
      <w:proofErr w:type="spellEnd"/>
      <w:r w:rsidR="00AC2F19" w:rsidRPr="000870BB">
        <w:rPr>
          <w:rFonts w:ascii="Times New Roman" w:hAnsi="Times New Roman" w:cs="Times New Roman"/>
        </w:rPr>
        <w:t xml:space="preserve">, </w:t>
      </w:r>
      <w:proofErr w:type="spellStart"/>
      <w:r w:rsidR="00AC2F19" w:rsidRPr="000870BB">
        <w:rPr>
          <w:rFonts w:ascii="Times New Roman" w:hAnsi="Times New Roman" w:cs="Times New Roman"/>
        </w:rPr>
        <w:t>EF569684</w:t>
      </w:r>
      <w:proofErr w:type="spellEnd"/>
      <w:r w:rsidR="00AC2F19" w:rsidRPr="000870BB">
        <w:rPr>
          <w:rFonts w:ascii="Times New Roman" w:hAnsi="Times New Roman" w:cs="Times New Roman"/>
        </w:rPr>
        <w:t xml:space="preserve">, </w:t>
      </w:r>
      <w:proofErr w:type="spellStart"/>
      <w:r w:rsidR="00AC2F19" w:rsidRPr="000870BB">
        <w:rPr>
          <w:rFonts w:ascii="Times New Roman" w:hAnsi="Times New Roman" w:cs="Times New Roman"/>
        </w:rPr>
        <w:t>EF569685</w:t>
      </w:r>
      <w:proofErr w:type="spellEnd"/>
      <w:r w:rsidR="00AC2F19" w:rsidRPr="000870BB">
        <w:rPr>
          <w:rFonts w:ascii="Times New Roman" w:hAnsi="Times New Roman" w:cs="Times New Roman"/>
        </w:rPr>
        <w:t xml:space="preserve">, </w:t>
      </w:r>
      <w:proofErr w:type="spellStart"/>
      <w:r w:rsidR="00AC2F19" w:rsidRPr="000870BB">
        <w:rPr>
          <w:rFonts w:ascii="Times New Roman" w:hAnsi="Times New Roman" w:cs="Times New Roman"/>
        </w:rPr>
        <w:t>EF569689</w:t>
      </w:r>
      <w:proofErr w:type="spellEnd"/>
      <w:r w:rsidR="00AC2F19" w:rsidRPr="000870BB">
        <w:rPr>
          <w:rFonts w:ascii="Times New Roman" w:hAnsi="Times New Roman" w:cs="Times New Roman"/>
        </w:rPr>
        <w:t xml:space="preserve">, </w:t>
      </w:r>
      <w:proofErr w:type="spellStart"/>
      <w:r w:rsidR="00AC2F19" w:rsidRPr="000870BB">
        <w:rPr>
          <w:rFonts w:ascii="Times New Roman" w:hAnsi="Times New Roman" w:cs="Times New Roman"/>
        </w:rPr>
        <w:t>EF569691</w:t>
      </w:r>
      <w:proofErr w:type="spellEnd"/>
      <w:r w:rsidR="00AC2F19" w:rsidRPr="000870BB">
        <w:rPr>
          <w:rFonts w:ascii="Times New Roman" w:hAnsi="Times New Roman" w:cs="Times New Roman"/>
        </w:rPr>
        <w:t xml:space="preserve">, </w:t>
      </w:r>
      <w:proofErr w:type="spellStart"/>
      <w:r w:rsidR="00AC2F19" w:rsidRPr="000870BB">
        <w:rPr>
          <w:rFonts w:ascii="Times New Roman" w:hAnsi="Times New Roman" w:cs="Times New Roman"/>
        </w:rPr>
        <w:t>EF569695</w:t>
      </w:r>
      <w:proofErr w:type="spellEnd"/>
      <w:r w:rsidR="00AC2F19" w:rsidRPr="000870BB">
        <w:rPr>
          <w:rFonts w:ascii="Times New Roman" w:hAnsi="Times New Roman" w:cs="Times New Roman"/>
        </w:rPr>
        <w:t xml:space="preserve">, </w:t>
      </w:r>
      <w:proofErr w:type="spellStart"/>
      <w:r w:rsidR="00AC2F19" w:rsidRPr="000870BB">
        <w:rPr>
          <w:rFonts w:ascii="Times New Roman" w:hAnsi="Times New Roman" w:cs="Times New Roman"/>
        </w:rPr>
        <w:t>EF569704</w:t>
      </w:r>
      <w:proofErr w:type="spellEnd"/>
      <w:r w:rsidR="00AC2F19" w:rsidRPr="000870BB">
        <w:rPr>
          <w:rFonts w:ascii="Times New Roman" w:hAnsi="Times New Roman" w:cs="Times New Roman"/>
        </w:rPr>
        <w:t xml:space="preserve">, </w:t>
      </w:r>
      <w:proofErr w:type="spellStart"/>
      <w:r w:rsidR="00AC2F19" w:rsidRPr="000870BB">
        <w:rPr>
          <w:rFonts w:ascii="Times New Roman" w:hAnsi="Times New Roman" w:cs="Times New Roman"/>
        </w:rPr>
        <w:t>EF569717</w:t>
      </w:r>
      <w:proofErr w:type="spellEnd"/>
      <w:r w:rsidR="00AC2F19" w:rsidRPr="000870BB">
        <w:rPr>
          <w:rFonts w:ascii="Times New Roman" w:hAnsi="Times New Roman" w:cs="Times New Roman"/>
        </w:rPr>
        <w:t>.</w:t>
      </w:r>
    </w:p>
    <w:p w14:paraId="40E0A8EF" w14:textId="77777777" w:rsidR="009979C0" w:rsidRPr="000870BB" w:rsidRDefault="009979C0">
      <w:pPr>
        <w:rPr>
          <w:rFonts w:ascii="Times New Roman" w:hAnsi="Times New Roman" w:cs="Times New Roman"/>
        </w:rPr>
      </w:pPr>
    </w:p>
    <w:p w14:paraId="05BDAEC5" w14:textId="77777777" w:rsidR="00AC2F19" w:rsidRPr="000870BB" w:rsidRDefault="009979C0">
      <w:pPr>
        <w:rPr>
          <w:rFonts w:ascii="Times New Roman" w:hAnsi="Times New Roman" w:cs="Times New Roman"/>
        </w:rPr>
      </w:pPr>
      <w:r w:rsidRPr="000870BB">
        <w:rPr>
          <w:rFonts w:ascii="Times New Roman" w:hAnsi="Times New Roman" w:cs="Times New Roman"/>
        </w:rPr>
        <w:t xml:space="preserve">(C) </w:t>
      </w:r>
      <w:proofErr w:type="spellStart"/>
      <w:r w:rsidRPr="000870BB">
        <w:rPr>
          <w:rFonts w:ascii="Times New Roman" w:hAnsi="Times New Roman" w:cs="Times New Roman"/>
        </w:rPr>
        <w:t>AGQ485526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AGQ485527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AGQ485529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AGQ485549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AGU204945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AGU204946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BJN230730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BJN230726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BJN230729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FJ706825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FJ706812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FJ578805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FJ578804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FJ578800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FJ578786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FJ578764</w:t>
      </w:r>
      <w:proofErr w:type="spellEnd"/>
      <w:r w:rsidRPr="000870BB">
        <w:rPr>
          <w:rFonts w:ascii="Times New Roman" w:hAnsi="Times New Roman" w:cs="Times New Roman"/>
        </w:rPr>
        <w:t>.</w:t>
      </w:r>
    </w:p>
    <w:p w14:paraId="58E67C27" w14:textId="77777777" w:rsidR="009979C0" w:rsidRPr="000870BB" w:rsidRDefault="009979C0">
      <w:pPr>
        <w:rPr>
          <w:rFonts w:ascii="Times New Roman" w:hAnsi="Times New Roman" w:cs="Times New Roman"/>
        </w:rPr>
      </w:pPr>
    </w:p>
    <w:p w14:paraId="1D35D40A" w14:textId="77777777" w:rsidR="009979C0" w:rsidRPr="000870BB" w:rsidRDefault="009979C0">
      <w:pPr>
        <w:rPr>
          <w:rFonts w:ascii="Times New Roman" w:hAnsi="Times New Roman" w:cs="Times New Roman"/>
        </w:rPr>
      </w:pPr>
      <w:r w:rsidRPr="000870BB">
        <w:rPr>
          <w:rFonts w:ascii="Times New Roman" w:hAnsi="Times New Roman" w:cs="Times New Roman"/>
        </w:rPr>
        <w:t xml:space="preserve">(D) </w:t>
      </w:r>
      <w:proofErr w:type="spellStart"/>
      <w:r w:rsidRPr="000870BB">
        <w:rPr>
          <w:rFonts w:ascii="Times New Roman" w:hAnsi="Times New Roman" w:cs="Times New Roman"/>
        </w:rPr>
        <w:t>EU580792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EU580800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EU580802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EU580821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AF004885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AB253421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AB253429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DQ676872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AB253421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AF286241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AF286237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AY253311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AY331295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K03455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AY423387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AY173951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K03454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AY253311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U88824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AF077336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AF075703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AJ249238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AY371158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AJ249236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AF377956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AF084936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AF061641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U88826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AF190127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AF190128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AF005496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EF614151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AF082394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AF082395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AJ249235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AJ249239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U52953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U46016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AF067155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AY772699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FR686512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FR686513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FR686514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FR686515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FR686516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FR686517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FR686518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FR686519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FR686520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FR686521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FR686522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FR686523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FR686524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FR686525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FR686526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FR686527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FR686528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FR686529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FR686530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FR686531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AM696218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AM696219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AM696220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AM696221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AM696222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AM696223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AM696224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AM696225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AM696226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AM696227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AM696228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AM696229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AM696230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AM696231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AM696232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AM696233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AM696234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AM696235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AM696236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AM696237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AM696238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AM696239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AM696240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AM696241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AM696242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AM696243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AM696244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AM696245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AM696246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AM696247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AM696248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AF447763.1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FJ895387.1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FJ895391.1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FJ895384.1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FJ895386.1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FJ895389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FJ895388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U84094</w:t>
      </w:r>
      <w:proofErr w:type="spellEnd"/>
      <w:r w:rsidRPr="000870BB">
        <w:rPr>
          <w:rFonts w:ascii="Times New Roman" w:hAnsi="Times New Roman" w:cs="Times New Roman"/>
        </w:rPr>
        <w:t>.</w:t>
      </w:r>
    </w:p>
    <w:p w14:paraId="35143E61" w14:textId="77777777" w:rsidR="009979C0" w:rsidRPr="000870BB" w:rsidRDefault="009979C0">
      <w:pPr>
        <w:rPr>
          <w:rFonts w:ascii="Times New Roman" w:hAnsi="Times New Roman" w:cs="Times New Roman"/>
        </w:rPr>
      </w:pPr>
    </w:p>
    <w:p w14:paraId="64A9D24C" w14:textId="77777777" w:rsidR="009979C0" w:rsidRPr="000870BB" w:rsidRDefault="009979C0">
      <w:pPr>
        <w:rPr>
          <w:rFonts w:ascii="Times New Roman" w:hAnsi="Times New Roman" w:cs="Times New Roman"/>
        </w:rPr>
      </w:pPr>
      <w:r w:rsidRPr="000870BB">
        <w:rPr>
          <w:rFonts w:ascii="Times New Roman" w:hAnsi="Times New Roman" w:cs="Times New Roman"/>
        </w:rPr>
        <w:t xml:space="preserve">(E) </w:t>
      </w:r>
      <w:proofErr w:type="spellStart"/>
      <w:r w:rsidR="000811AE" w:rsidRPr="000870BB">
        <w:rPr>
          <w:rFonts w:ascii="Times New Roman" w:hAnsi="Times New Roman" w:cs="Times New Roman"/>
        </w:rPr>
        <w:t>EU580770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EU580786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EU580791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EU589218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DQ676872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AB253421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AB253429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AF286238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GU201516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AF286237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AY423387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AY173951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AY331295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K03454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AY371157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AY253311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AF077336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AF005494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AJ249238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AY371158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AJ249236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AF377956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AF084936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AF061641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U88826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AF190127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AF005496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FJ711703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EF614151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GU237072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AF082394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AJ249239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AJ249235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U52953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U46016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AF067155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AM696210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AM696211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AM696212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AM696213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AM696214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AM696215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AM696216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AM696217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AF447763.1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FJ895399.1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FJ895405.1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FJ895398.1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FJ895403</w:t>
      </w:r>
      <w:proofErr w:type="spellEnd"/>
      <w:r w:rsidR="000811AE" w:rsidRPr="000870BB">
        <w:rPr>
          <w:rFonts w:ascii="Times New Roman" w:hAnsi="Times New Roman" w:cs="Times New Roman"/>
        </w:rPr>
        <w:t xml:space="preserve">, </w:t>
      </w:r>
      <w:proofErr w:type="spellStart"/>
      <w:r w:rsidR="000811AE" w:rsidRPr="000870BB">
        <w:rPr>
          <w:rFonts w:ascii="Times New Roman" w:hAnsi="Times New Roman" w:cs="Times New Roman"/>
        </w:rPr>
        <w:t>FJ895400</w:t>
      </w:r>
      <w:proofErr w:type="spellEnd"/>
      <w:r w:rsidR="000811AE" w:rsidRPr="000870BB">
        <w:rPr>
          <w:rFonts w:ascii="Times New Roman" w:hAnsi="Times New Roman" w:cs="Times New Roman"/>
        </w:rPr>
        <w:t>.</w:t>
      </w:r>
    </w:p>
    <w:p w14:paraId="61F59D40" w14:textId="77777777" w:rsidR="000811AE" w:rsidRPr="000870BB" w:rsidRDefault="000811AE">
      <w:pPr>
        <w:rPr>
          <w:rFonts w:ascii="Times New Roman" w:hAnsi="Times New Roman" w:cs="Times New Roman"/>
        </w:rPr>
      </w:pPr>
    </w:p>
    <w:p w14:paraId="269E92D1" w14:textId="77777777" w:rsidR="000811AE" w:rsidRPr="000870BB" w:rsidRDefault="000811AE">
      <w:pPr>
        <w:rPr>
          <w:rFonts w:ascii="Times New Roman" w:hAnsi="Times New Roman" w:cs="Times New Roman"/>
        </w:rPr>
      </w:pPr>
      <w:r w:rsidRPr="000870BB">
        <w:rPr>
          <w:rFonts w:ascii="Times New Roman" w:hAnsi="Times New Roman" w:cs="Times New Roman"/>
        </w:rPr>
        <w:t xml:space="preserve">(F) </w:t>
      </w:r>
      <w:proofErr w:type="spellStart"/>
      <w:r w:rsidRPr="000870BB">
        <w:rPr>
          <w:rFonts w:ascii="Times New Roman" w:hAnsi="Times New Roman" w:cs="Times New Roman"/>
        </w:rPr>
        <w:t>AB098333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AB287378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AF082486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AF219265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AF457065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AF457089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FJ623499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FJ396027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FJ866117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FM165644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AF286237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AF286238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AF286241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GU201516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AB588196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AB588224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AF041125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AF069139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AB588336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AF277059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AJ417430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AY357393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AY423385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AY426105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AF219271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AJ277820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AY494966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AY736827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AY736830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DQ141204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EU852934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EU853010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EU853081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HM215267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HM215283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AY231157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AY494970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DQ189088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FJ817371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DQ313241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HM068554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HQ236561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HQ236568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HQ236603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L22082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AF377956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AJ249236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AJ249237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AJ277824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AY371158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GU332509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AF069935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AF084936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AM279346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AM279350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AY231155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FJ817368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FJ817369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HQ236576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FJ817370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GQ324613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AF005496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AF190127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AF190128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FJ711703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AF082394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AF082395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GU237072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AJ249235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AJ249239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AF219262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AF219274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AF391230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AX457092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AY423971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AY424138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AY529677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AY529666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AY736822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AY736825</w:t>
      </w:r>
      <w:proofErr w:type="spellEnd"/>
      <w:r w:rsidRPr="000870BB">
        <w:rPr>
          <w:rFonts w:ascii="Times New Roman" w:hAnsi="Times New Roman" w:cs="Times New Roman"/>
        </w:rPr>
        <w:t>.</w:t>
      </w:r>
    </w:p>
    <w:p w14:paraId="2C732B5A" w14:textId="77777777" w:rsidR="000811AE" w:rsidRPr="000870BB" w:rsidRDefault="000811AE">
      <w:pPr>
        <w:rPr>
          <w:rFonts w:ascii="Times New Roman" w:hAnsi="Times New Roman" w:cs="Times New Roman"/>
        </w:rPr>
      </w:pPr>
    </w:p>
    <w:p w14:paraId="5952E3DA" w14:textId="77777777" w:rsidR="000811AE" w:rsidRPr="000870BB" w:rsidRDefault="000811AE">
      <w:pPr>
        <w:rPr>
          <w:rFonts w:ascii="Times New Roman" w:hAnsi="Times New Roman" w:cs="Times New Roman"/>
        </w:rPr>
      </w:pPr>
      <w:r w:rsidRPr="000870BB">
        <w:rPr>
          <w:rFonts w:ascii="Times New Roman" w:hAnsi="Times New Roman" w:cs="Times New Roman"/>
        </w:rPr>
        <w:t xml:space="preserve">(G) </w:t>
      </w:r>
      <w:proofErr w:type="spellStart"/>
      <w:r w:rsidRPr="000870BB">
        <w:rPr>
          <w:rFonts w:ascii="Times New Roman" w:hAnsi="Times New Roman" w:cs="Times New Roman"/>
        </w:rPr>
        <w:t>AB098332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AB253422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AF004885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AF193275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AF361872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AF413987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AF457055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AF484478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AY253305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DQ396400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AF286237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AF286238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AF286240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GU201516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A07867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AB078005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AB097870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AB221125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AB485641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AB428562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AF003887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AF042100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AF086817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AF256205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FW503061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FJ496207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FJ670521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GM836355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FJ496195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FJ388952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EU293450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EF514713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AY795906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AY838567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A07108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AB485648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AB485650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AF133821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HQ026635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M22639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AF484511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AB485656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AB485658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AF005494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DQ189088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FJ670516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JF683771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FJ900268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AF377956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AJ249236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AJ249237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AY371158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AB231893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AB485662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AF084936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AF423760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AY371121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AY586547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AY772535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DQ168576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DQ445117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JN106043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AF005496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AF190127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AF190128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FJ711703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AF082394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AF082395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GU237072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AJ249235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AJ249239</w:t>
      </w:r>
      <w:proofErr w:type="spellEnd"/>
      <w:r w:rsidRPr="000870BB">
        <w:rPr>
          <w:rFonts w:ascii="Times New Roman" w:hAnsi="Times New Roman" w:cs="Times New Roman"/>
        </w:rPr>
        <w:t>.</w:t>
      </w:r>
    </w:p>
    <w:p w14:paraId="5BFBF8F6" w14:textId="77777777" w:rsidR="000811AE" w:rsidRPr="000870BB" w:rsidRDefault="000811AE">
      <w:pPr>
        <w:rPr>
          <w:rFonts w:ascii="Times New Roman" w:hAnsi="Times New Roman" w:cs="Times New Roman"/>
        </w:rPr>
      </w:pPr>
    </w:p>
    <w:p w14:paraId="6C8ADC3E" w14:textId="77777777" w:rsidR="000811AE" w:rsidRPr="000870BB" w:rsidRDefault="002C3AF2">
      <w:pPr>
        <w:rPr>
          <w:rFonts w:ascii="Times New Roman" w:hAnsi="Times New Roman" w:cs="Times New Roman"/>
        </w:rPr>
      </w:pPr>
      <w:r w:rsidRPr="000870BB">
        <w:rPr>
          <w:rFonts w:ascii="Times New Roman" w:hAnsi="Times New Roman" w:cs="Times New Roman"/>
        </w:rPr>
        <w:t xml:space="preserve">(H) </w:t>
      </w:r>
      <w:proofErr w:type="spellStart"/>
      <w:r w:rsidRPr="000870BB">
        <w:rPr>
          <w:rFonts w:ascii="Times New Roman" w:hAnsi="Times New Roman" w:cs="Times New Roman"/>
        </w:rPr>
        <w:t>AB098332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AB287378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AF004885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AF069673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AF082486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AF193275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AF219265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AF361873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AY829203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DQ207944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DQ396400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DQ676873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EF589039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FJ388903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GU481367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AF286237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AF286238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AF286241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GU201516</w:t>
      </w:r>
      <w:proofErr w:type="spellEnd"/>
      <w:r w:rsidRPr="000870BB">
        <w:rPr>
          <w:rFonts w:ascii="Times New Roman" w:hAnsi="Times New Roman" w:cs="Times New Roman"/>
        </w:rPr>
        <w:t>.</w:t>
      </w:r>
    </w:p>
    <w:p w14:paraId="26301F6D" w14:textId="77777777" w:rsidR="002C3AF2" w:rsidRPr="000870BB" w:rsidRDefault="002C3AF2">
      <w:pPr>
        <w:rPr>
          <w:rFonts w:ascii="Times New Roman" w:hAnsi="Times New Roman" w:cs="Times New Roman"/>
        </w:rPr>
      </w:pPr>
    </w:p>
    <w:p w14:paraId="1F325777" w14:textId="77777777" w:rsidR="002C3AF2" w:rsidRPr="000870BB" w:rsidRDefault="001E1BE2">
      <w:pPr>
        <w:rPr>
          <w:rFonts w:ascii="Times New Roman" w:hAnsi="Times New Roman" w:cs="Times New Roman"/>
        </w:rPr>
      </w:pPr>
      <w:r w:rsidRPr="000870BB">
        <w:rPr>
          <w:rFonts w:ascii="Times New Roman" w:hAnsi="Times New Roman" w:cs="Times New Roman"/>
        </w:rPr>
        <w:t xml:space="preserve">(I) </w:t>
      </w:r>
      <w:proofErr w:type="spellStart"/>
      <w:r w:rsidRPr="000870BB">
        <w:rPr>
          <w:rFonts w:ascii="Times New Roman" w:hAnsi="Times New Roman" w:cs="Times New Roman"/>
        </w:rPr>
        <w:t>AB253421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AB253429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AF004885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AF069670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AF193275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AF361873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AY500393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AY829205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DQ207944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DQ396400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DQ676873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EF589039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EU861977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FJ388893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AF286237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AF286238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AF286240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GU201516</w:t>
      </w:r>
      <w:proofErr w:type="spellEnd"/>
      <w:r w:rsidRPr="000870BB">
        <w:rPr>
          <w:rFonts w:ascii="Times New Roman" w:hAnsi="Times New Roman" w:cs="Times New Roman"/>
        </w:rPr>
        <w:t>.</w:t>
      </w:r>
    </w:p>
    <w:p w14:paraId="695232EA" w14:textId="77777777" w:rsidR="00954ECE" w:rsidRPr="000870BB" w:rsidRDefault="00954ECE">
      <w:pPr>
        <w:rPr>
          <w:rFonts w:ascii="Times New Roman" w:hAnsi="Times New Roman" w:cs="Times New Roman"/>
        </w:rPr>
      </w:pPr>
    </w:p>
    <w:p w14:paraId="11782E2D" w14:textId="77777777" w:rsidR="00954ECE" w:rsidRPr="000870BB" w:rsidRDefault="00A72246">
      <w:pPr>
        <w:rPr>
          <w:rFonts w:ascii="Times New Roman" w:hAnsi="Times New Roman" w:cs="Times New Roman"/>
        </w:rPr>
      </w:pPr>
      <w:r w:rsidRPr="000870BB">
        <w:rPr>
          <w:rFonts w:ascii="Times New Roman" w:hAnsi="Times New Roman" w:cs="Times New Roman"/>
        </w:rPr>
        <w:t xml:space="preserve">(J) </w:t>
      </w:r>
      <w:proofErr w:type="spellStart"/>
      <w:r w:rsidRPr="000870BB">
        <w:rPr>
          <w:rFonts w:ascii="Times New Roman" w:hAnsi="Times New Roman" w:cs="Times New Roman"/>
        </w:rPr>
        <w:t>A04321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AB078005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AB097870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AB221125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AB286955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AB480698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AB485641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AB588199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AF004394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AF025763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AF025757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AF041134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AF042104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AF069524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AF224507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AF256204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AF277055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AF277068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AF277059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AF490513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AJ271445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AJ277821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AJ417412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AJ535600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AY037268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AY037270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AY173951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AY173956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AY180905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AY561238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AY586543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AY835444</w:t>
      </w:r>
      <w:proofErr w:type="spellEnd"/>
      <w:r w:rsidRPr="000870BB">
        <w:rPr>
          <w:rFonts w:ascii="Times New Roman" w:hAnsi="Times New Roman" w:cs="Times New Roman"/>
        </w:rPr>
        <w:t>.</w:t>
      </w:r>
    </w:p>
    <w:p w14:paraId="4A902ECB" w14:textId="77777777" w:rsidR="006B6523" w:rsidRPr="000870BB" w:rsidRDefault="006B6523">
      <w:pPr>
        <w:rPr>
          <w:rFonts w:ascii="Times New Roman" w:hAnsi="Times New Roman" w:cs="Times New Roman"/>
        </w:rPr>
      </w:pPr>
    </w:p>
    <w:p w14:paraId="185FEF4D" w14:textId="77777777" w:rsidR="006B6523" w:rsidRPr="000870BB" w:rsidRDefault="006B6523">
      <w:pPr>
        <w:rPr>
          <w:rFonts w:ascii="Times New Roman" w:hAnsi="Times New Roman" w:cs="Times New Roman"/>
        </w:rPr>
      </w:pPr>
      <w:r w:rsidRPr="000870BB">
        <w:rPr>
          <w:rFonts w:ascii="Times New Roman" w:hAnsi="Times New Roman" w:cs="Times New Roman"/>
        </w:rPr>
        <w:t xml:space="preserve">(K) </w:t>
      </w:r>
      <w:proofErr w:type="spellStart"/>
      <w:r w:rsidR="00243406" w:rsidRPr="000870BB">
        <w:rPr>
          <w:rFonts w:ascii="Times New Roman" w:hAnsi="Times New Roman" w:cs="Times New Roman"/>
        </w:rPr>
        <w:t>AB221126</w:t>
      </w:r>
      <w:proofErr w:type="spellEnd"/>
      <w:r w:rsidR="00243406" w:rsidRPr="000870BB">
        <w:rPr>
          <w:rFonts w:ascii="Times New Roman" w:hAnsi="Times New Roman" w:cs="Times New Roman"/>
        </w:rPr>
        <w:t xml:space="preserve">, </w:t>
      </w:r>
      <w:proofErr w:type="spellStart"/>
      <w:r w:rsidR="00243406" w:rsidRPr="000870BB">
        <w:rPr>
          <w:rFonts w:ascii="Times New Roman" w:hAnsi="Times New Roman" w:cs="Times New Roman"/>
        </w:rPr>
        <w:t>AB480698</w:t>
      </w:r>
      <w:proofErr w:type="spellEnd"/>
      <w:r w:rsidR="00243406" w:rsidRPr="000870BB">
        <w:rPr>
          <w:rFonts w:ascii="Times New Roman" w:hAnsi="Times New Roman" w:cs="Times New Roman"/>
        </w:rPr>
        <w:t xml:space="preserve">, </w:t>
      </w:r>
      <w:proofErr w:type="spellStart"/>
      <w:r w:rsidR="00243406" w:rsidRPr="000870BB">
        <w:rPr>
          <w:rFonts w:ascii="Times New Roman" w:hAnsi="Times New Roman" w:cs="Times New Roman"/>
        </w:rPr>
        <w:t>AB485642</w:t>
      </w:r>
      <w:proofErr w:type="spellEnd"/>
      <w:r w:rsidR="00243406" w:rsidRPr="000870BB">
        <w:rPr>
          <w:rFonts w:ascii="Times New Roman" w:hAnsi="Times New Roman" w:cs="Times New Roman"/>
        </w:rPr>
        <w:t xml:space="preserve">, </w:t>
      </w:r>
      <w:proofErr w:type="spellStart"/>
      <w:r w:rsidR="00243406" w:rsidRPr="000870BB">
        <w:rPr>
          <w:rFonts w:ascii="Times New Roman" w:hAnsi="Times New Roman" w:cs="Times New Roman"/>
        </w:rPr>
        <w:t>AF042100</w:t>
      </w:r>
      <w:proofErr w:type="spellEnd"/>
      <w:r w:rsidR="00243406" w:rsidRPr="000870BB">
        <w:rPr>
          <w:rFonts w:ascii="Times New Roman" w:hAnsi="Times New Roman" w:cs="Times New Roman"/>
        </w:rPr>
        <w:t xml:space="preserve">, </w:t>
      </w:r>
      <w:proofErr w:type="spellStart"/>
      <w:r w:rsidR="00243406" w:rsidRPr="000870BB">
        <w:rPr>
          <w:rFonts w:ascii="Times New Roman" w:hAnsi="Times New Roman" w:cs="Times New Roman"/>
        </w:rPr>
        <w:t>AF042106</w:t>
      </w:r>
      <w:proofErr w:type="spellEnd"/>
      <w:r w:rsidR="00243406" w:rsidRPr="000870BB">
        <w:rPr>
          <w:rFonts w:ascii="Times New Roman" w:hAnsi="Times New Roman" w:cs="Times New Roman"/>
        </w:rPr>
        <w:t xml:space="preserve">, </w:t>
      </w:r>
      <w:proofErr w:type="spellStart"/>
      <w:r w:rsidR="00243406" w:rsidRPr="000870BB">
        <w:rPr>
          <w:rFonts w:ascii="Times New Roman" w:hAnsi="Times New Roman" w:cs="Times New Roman"/>
        </w:rPr>
        <w:t>AF086817</w:t>
      </w:r>
      <w:proofErr w:type="spellEnd"/>
      <w:r w:rsidR="00243406" w:rsidRPr="000870BB">
        <w:rPr>
          <w:rFonts w:ascii="Times New Roman" w:hAnsi="Times New Roman" w:cs="Times New Roman"/>
        </w:rPr>
        <w:t xml:space="preserve">, </w:t>
      </w:r>
      <w:proofErr w:type="spellStart"/>
      <w:r w:rsidR="00243406" w:rsidRPr="000870BB">
        <w:rPr>
          <w:rFonts w:ascii="Times New Roman" w:hAnsi="Times New Roman" w:cs="Times New Roman"/>
        </w:rPr>
        <w:t>AF156850</w:t>
      </w:r>
      <w:proofErr w:type="spellEnd"/>
      <w:r w:rsidR="00243406" w:rsidRPr="000870BB">
        <w:rPr>
          <w:rFonts w:ascii="Times New Roman" w:hAnsi="Times New Roman" w:cs="Times New Roman"/>
        </w:rPr>
        <w:t xml:space="preserve">, </w:t>
      </w:r>
      <w:proofErr w:type="spellStart"/>
      <w:r w:rsidR="00243406" w:rsidRPr="000870BB">
        <w:rPr>
          <w:rFonts w:ascii="Times New Roman" w:hAnsi="Times New Roman" w:cs="Times New Roman"/>
        </w:rPr>
        <w:t>AY037269</w:t>
      </w:r>
      <w:proofErr w:type="spellEnd"/>
      <w:r w:rsidR="00243406" w:rsidRPr="000870BB">
        <w:rPr>
          <w:rFonts w:ascii="Times New Roman" w:hAnsi="Times New Roman" w:cs="Times New Roman"/>
        </w:rPr>
        <w:t xml:space="preserve">, </w:t>
      </w:r>
      <w:proofErr w:type="spellStart"/>
      <w:r w:rsidR="00243406" w:rsidRPr="000870BB">
        <w:rPr>
          <w:rFonts w:ascii="Times New Roman" w:hAnsi="Times New Roman" w:cs="Times New Roman"/>
        </w:rPr>
        <w:t>AY275557</w:t>
      </w:r>
      <w:proofErr w:type="spellEnd"/>
      <w:r w:rsidR="00243406" w:rsidRPr="000870BB">
        <w:rPr>
          <w:rFonts w:ascii="Times New Roman" w:hAnsi="Times New Roman" w:cs="Times New Roman"/>
        </w:rPr>
        <w:t xml:space="preserve">, </w:t>
      </w:r>
      <w:proofErr w:type="spellStart"/>
      <w:r w:rsidR="00243406" w:rsidRPr="000870BB">
        <w:rPr>
          <w:rFonts w:ascii="Times New Roman" w:hAnsi="Times New Roman" w:cs="Times New Roman"/>
        </w:rPr>
        <w:t>AY314061</w:t>
      </w:r>
      <w:proofErr w:type="spellEnd"/>
      <w:r w:rsidR="00243406" w:rsidRPr="000870BB">
        <w:rPr>
          <w:rFonts w:ascii="Times New Roman" w:hAnsi="Times New Roman" w:cs="Times New Roman"/>
        </w:rPr>
        <w:t xml:space="preserve">, </w:t>
      </w:r>
      <w:proofErr w:type="spellStart"/>
      <w:r w:rsidR="00243406" w:rsidRPr="000870BB">
        <w:rPr>
          <w:rFonts w:ascii="Times New Roman" w:hAnsi="Times New Roman" w:cs="Times New Roman"/>
        </w:rPr>
        <w:t>AY561244</w:t>
      </w:r>
      <w:proofErr w:type="spellEnd"/>
      <w:r w:rsidR="00243406" w:rsidRPr="000870BB">
        <w:rPr>
          <w:rFonts w:ascii="Times New Roman" w:hAnsi="Times New Roman" w:cs="Times New Roman"/>
        </w:rPr>
        <w:t xml:space="preserve">, </w:t>
      </w:r>
      <w:proofErr w:type="spellStart"/>
      <w:r w:rsidR="00243406" w:rsidRPr="000870BB">
        <w:rPr>
          <w:rFonts w:ascii="Times New Roman" w:hAnsi="Times New Roman" w:cs="Times New Roman"/>
        </w:rPr>
        <w:t>AY781126</w:t>
      </w:r>
      <w:proofErr w:type="spellEnd"/>
      <w:r w:rsidR="00243406" w:rsidRPr="000870BB">
        <w:rPr>
          <w:rFonts w:ascii="Times New Roman" w:hAnsi="Times New Roman" w:cs="Times New Roman"/>
        </w:rPr>
        <w:t xml:space="preserve">, </w:t>
      </w:r>
      <w:proofErr w:type="spellStart"/>
      <w:r w:rsidR="00243406" w:rsidRPr="000870BB">
        <w:rPr>
          <w:rFonts w:ascii="Times New Roman" w:hAnsi="Times New Roman" w:cs="Times New Roman"/>
        </w:rPr>
        <w:t>AY795905</w:t>
      </w:r>
      <w:proofErr w:type="spellEnd"/>
      <w:r w:rsidR="00243406" w:rsidRPr="000870BB">
        <w:rPr>
          <w:rFonts w:ascii="Times New Roman" w:hAnsi="Times New Roman" w:cs="Times New Roman"/>
        </w:rPr>
        <w:t xml:space="preserve">, </w:t>
      </w:r>
      <w:proofErr w:type="spellStart"/>
      <w:r w:rsidR="00243406" w:rsidRPr="000870BB">
        <w:rPr>
          <w:rFonts w:ascii="Times New Roman" w:hAnsi="Times New Roman" w:cs="Times New Roman"/>
        </w:rPr>
        <w:t>BD130467</w:t>
      </w:r>
      <w:proofErr w:type="spellEnd"/>
      <w:r w:rsidR="00243406" w:rsidRPr="000870BB">
        <w:rPr>
          <w:rFonts w:ascii="Times New Roman" w:hAnsi="Times New Roman" w:cs="Times New Roman"/>
        </w:rPr>
        <w:t xml:space="preserve">, </w:t>
      </w:r>
      <w:proofErr w:type="spellStart"/>
      <w:r w:rsidR="00243406" w:rsidRPr="000870BB">
        <w:rPr>
          <w:rFonts w:ascii="Times New Roman" w:hAnsi="Times New Roman" w:cs="Times New Roman"/>
        </w:rPr>
        <w:t>DQ207940</w:t>
      </w:r>
      <w:proofErr w:type="spellEnd"/>
      <w:r w:rsidR="00243406" w:rsidRPr="000870BB">
        <w:rPr>
          <w:rFonts w:ascii="Times New Roman" w:hAnsi="Times New Roman" w:cs="Times New Roman"/>
        </w:rPr>
        <w:t xml:space="preserve">, </w:t>
      </w:r>
      <w:proofErr w:type="spellStart"/>
      <w:r w:rsidR="00243406" w:rsidRPr="000870BB">
        <w:rPr>
          <w:rFonts w:ascii="Times New Roman" w:hAnsi="Times New Roman" w:cs="Times New Roman"/>
        </w:rPr>
        <w:t>DQ358808</w:t>
      </w:r>
      <w:proofErr w:type="spellEnd"/>
      <w:r w:rsidR="00243406" w:rsidRPr="000870BB">
        <w:rPr>
          <w:rFonts w:ascii="Times New Roman" w:hAnsi="Times New Roman" w:cs="Times New Roman"/>
        </w:rPr>
        <w:t xml:space="preserve">, </w:t>
      </w:r>
      <w:proofErr w:type="spellStart"/>
      <w:r w:rsidR="00243406" w:rsidRPr="000870BB">
        <w:rPr>
          <w:rFonts w:ascii="Times New Roman" w:hAnsi="Times New Roman" w:cs="Times New Roman"/>
        </w:rPr>
        <w:t>DQ383750</w:t>
      </w:r>
      <w:proofErr w:type="spellEnd"/>
      <w:r w:rsidR="00243406" w:rsidRPr="000870BB">
        <w:rPr>
          <w:rFonts w:ascii="Times New Roman" w:hAnsi="Times New Roman" w:cs="Times New Roman"/>
        </w:rPr>
        <w:t xml:space="preserve">, </w:t>
      </w:r>
      <w:proofErr w:type="spellStart"/>
      <w:r w:rsidR="00243406" w:rsidRPr="000870BB">
        <w:rPr>
          <w:rFonts w:ascii="Times New Roman" w:hAnsi="Times New Roman" w:cs="Times New Roman"/>
        </w:rPr>
        <w:t>DQ396398</w:t>
      </w:r>
      <w:proofErr w:type="spellEnd"/>
      <w:r w:rsidR="00243406" w:rsidRPr="000870BB">
        <w:rPr>
          <w:rFonts w:ascii="Times New Roman" w:hAnsi="Times New Roman" w:cs="Times New Roman"/>
        </w:rPr>
        <w:t xml:space="preserve">, </w:t>
      </w:r>
      <w:proofErr w:type="spellStart"/>
      <w:r w:rsidR="00243406" w:rsidRPr="000870BB">
        <w:rPr>
          <w:rFonts w:ascii="Times New Roman" w:hAnsi="Times New Roman" w:cs="Times New Roman"/>
        </w:rPr>
        <w:t>DQ823364</w:t>
      </w:r>
      <w:proofErr w:type="spellEnd"/>
      <w:r w:rsidR="00243406" w:rsidRPr="000870BB">
        <w:rPr>
          <w:rFonts w:ascii="Times New Roman" w:hAnsi="Times New Roman" w:cs="Times New Roman"/>
        </w:rPr>
        <w:t xml:space="preserve">, </w:t>
      </w:r>
      <w:proofErr w:type="spellStart"/>
      <w:r w:rsidR="00243406" w:rsidRPr="000870BB">
        <w:rPr>
          <w:rFonts w:ascii="Times New Roman" w:hAnsi="Times New Roman" w:cs="Times New Roman"/>
        </w:rPr>
        <w:t>EF514708</w:t>
      </w:r>
      <w:proofErr w:type="spellEnd"/>
      <w:r w:rsidR="00243406" w:rsidRPr="000870BB">
        <w:rPr>
          <w:rFonts w:ascii="Times New Roman" w:hAnsi="Times New Roman" w:cs="Times New Roman"/>
        </w:rPr>
        <w:t xml:space="preserve">, </w:t>
      </w:r>
      <w:proofErr w:type="spellStart"/>
      <w:r w:rsidR="00243406" w:rsidRPr="000870BB">
        <w:rPr>
          <w:rFonts w:ascii="Times New Roman" w:hAnsi="Times New Roman" w:cs="Times New Roman"/>
        </w:rPr>
        <w:t>EF637054</w:t>
      </w:r>
      <w:proofErr w:type="spellEnd"/>
      <w:r w:rsidR="00243406" w:rsidRPr="000870BB">
        <w:rPr>
          <w:rFonts w:ascii="Times New Roman" w:hAnsi="Times New Roman" w:cs="Times New Roman"/>
        </w:rPr>
        <w:t xml:space="preserve">, </w:t>
      </w:r>
      <w:proofErr w:type="spellStart"/>
      <w:r w:rsidR="00243406" w:rsidRPr="000870BB">
        <w:rPr>
          <w:rFonts w:ascii="Times New Roman" w:hAnsi="Times New Roman" w:cs="Times New Roman"/>
        </w:rPr>
        <w:t>EU839596</w:t>
      </w:r>
      <w:proofErr w:type="spellEnd"/>
      <w:r w:rsidR="00243406" w:rsidRPr="000870BB">
        <w:rPr>
          <w:rFonts w:ascii="Times New Roman" w:hAnsi="Times New Roman" w:cs="Times New Roman"/>
        </w:rPr>
        <w:t xml:space="preserve">, </w:t>
      </w:r>
      <w:proofErr w:type="spellStart"/>
      <w:r w:rsidR="00243406" w:rsidRPr="000870BB">
        <w:rPr>
          <w:rFonts w:ascii="Times New Roman" w:hAnsi="Times New Roman" w:cs="Times New Roman"/>
        </w:rPr>
        <w:t>EU839600</w:t>
      </w:r>
      <w:proofErr w:type="spellEnd"/>
      <w:r w:rsidR="00243406" w:rsidRPr="000870BB">
        <w:rPr>
          <w:rFonts w:ascii="Times New Roman" w:hAnsi="Times New Roman" w:cs="Times New Roman"/>
        </w:rPr>
        <w:t xml:space="preserve">, </w:t>
      </w:r>
      <w:proofErr w:type="spellStart"/>
      <w:r w:rsidR="00243406" w:rsidRPr="000870BB">
        <w:rPr>
          <w:rFonts w:ascii="Times New Roman" w:hAnsi="Times New Roman" w:cs="Times New Roman"/>
        </w:rPr>
        <w:t>EU839605</w:t>
      </w:r>
      <w:proofErr w:type="spellEnd"/>
      <w:r w:rsidR="00243406" w:rsidRPr="000870BB">
        <w:rPr>
          <w:rFonts w:ascii="Times New Roman" w:hAnsi="Times New Roman" w:cs="Times New Roman"/>
        </w:rPr>
        <w:t xml:space="preserve">, </w:t>
      </w:r>
      <w:proofErr w:type="spellStart"/>
      <w:r w:rsidR="00243406" w:rsidRPr="000870BB">
        <w:rPr>
          <w:rFonts w:ascii="Times New Roman" w:hAnsi="Times New Roman" w:cs="Times New Roman"/>
        </w:rPr>
        <w:t>JF320008</w:t>
      </w:r>
      <w:proofErr w:type="spellEnd"/>
      <w:r w:rsidR="00243406" w:rsidRPr="000870BB">
        <w:rPr>
          <w:rFonts w:ascii="Times New Roman" w:hAnsi="Times New Roman" w:cs="Times New Roman"/>
        </w:rPr>
        <w:t xml:space="preserve">, </w:t>
      </w:r>
      <w:proofErr w:type="spellStart"/>
      <w:r w:rsidR="00243406" w:rsidRPr="000870BB">
        <w:rPr>
          <w:rFonts w:ascii="Times New Roman" w:hAnsi="Times New Roman" w:cs="Times New Roman"/>
        </w:rPr>
        <w:t>M26727</w:t>
      </w:r>
      <w:proofErr w:type="spellEnd"/>
      <w:r w:rsidR="00243406" w:rsidRPr="000870BB">
        <w:rPr>
          <w:rFonts w:ascii="Times New Roman" w:hAnsi="Times New Roman" w:cs="Times New Roman"/>
        </w:rPr>
        <w:t xml:space="preserve">, </w:t>
      </w:r>
      <w:proofErr w:type="spellStart"/>
      <w:r w:rsidR="00243406" w:rsidRPr="000870BB">
        <w:rPr>
          <w:rFonts w:ascii="Times New Roman" w:hAnsi="Times New Roman" w:cs="Times New Roman"/>
        </w:rPr>
        <w:t>JQ403028</w:t>
      </w:r>
      <w:proofErr w:type="spellEnd"/>
      <w:r w:rsidR="00243406" w:rsidRPr="000870BB">
        <w:rPr>
          <w:rFonts w:ascii="Times New Roman" w:hAnsi="Times New Roman" w:cs="Times New Roman"/>
        </w:rPr>
        <w:t xml:space="preserve">, </w:t>
      </w:r>
      <w:proofErr w:type="spellStart"/>
      <w:r w:rsidR="00243406" w:rsidRPr="000870BB">
        <w:rPr>
          <w:rFonts w:ascii="Times New Roman" w:hAnsi="Times New Roman" w:cs="Times New Roman"/>
        </w:rPr>
        <w:t>JN251896</w:t>
      </w:r>
      <w:proofErr w:type="spellEnd"/>
      <w:r w:rsidR="00243406" w:rsidRPr="000870BB">
        <w:rPr>
          <w:rFonts w:ascii="Times New Roman" w:hAnsi="Times New Roman" w:cs="Times New Roman"/>
        </w:rPr>
        <w:t xml:space="preserve">, </w:t>
      </w:r>
      <w:proofErr w:type="spellStart"/>
      <w:r w:rsidR="00243406" w:rsidRPr="000870BB">
        <w:rPr>
          <w:rFonts w:ascii="Times New Roman" w:hAnsi="Times New Roman" w:cs="Times New Roman"/>
        </w:rPr>
        <w:t>JF683793</w:t>
      </w:r>
      <w:proofErr w:type="spellEnd"/>
      <w:r w:rsidR="00243406" w:rsidRPr="000870BB">
        <w:rPr>
          <w:rFonts w:ascii="Times New Roman" w:hAnsi="Times New Roman" w:cs="Times New Roman"/>
        </w:rPr>
        <w:t xml:space="preserve">, </w:t>
      </w:r>
      <w:proofErr w:type="spellStart"/>
      <w:r w:rsidR="00243406" w:rsidRPr="000870BB">
        <w:rPr>
          <w:rFonts w:ascii="Times New Roman" w:hAnsi="Times New Roman" w:cs="Times New Roman"/>
        </w:rPr>
        <w:t>JF320641</w:t>
      </w:r>
      <w:proofErr w:type="spellEnd"/>
      <w:r w:rsidR="00243406" w:rsidRPr="000870BB">
        <w:rPr>
          <w:rFonts w:ascii="Times New Roman" w:hAnsi="Times New Roman" w:cs="Times New Roman"/>
        </w:rPr>
        <w:t>.</w:t>
      </w:r>
    </w:p>
    <w:p w14:paraId="336C1060" w14:textId="77777777" w:rsidR="007B0750" w:rsidRPr="000870BB" w:rsidRDefault="007B0750">
      <w:pPr>
        <w:rPr>
          <w:rFonts w:ascii="Times New Roman" w:hAnsi="Times New Roman" w:cs="Times New Roman"/>
        </w:rPr>
      </w:pPr>
    </w:p>
    <w:p w14:paraId="53BCFD94" w14:textId="77777777" w:rsidR="007B0750" w:rsidRPr="000870BB" w:rsidRDefault="007B0750">
      <w:pPr>
        <w:rPr>
          <w:rFonts w:ascii="Times New Roman" w:hAnsi="Times New Roman" w:cs="Times New Roman"/>
        </w:rPr>
      </w:pPr>
      <w:r w:rsidRPr="000870BB">
        <w:rPr>
          <w:rFonts w:ascii="Times New Roman" w:hAnsi="Times New Roman" w:cs="Times New Roman"/>
        </w:rPr>
        <w:t xml:space="preserve">(L) </w:t>
      </w:r>
      <w:proofErr w:type="spellStart"/>
      <w:r w:rsidRPr="000870BB">
        <w:rPr>
          <w:rFonts w:ascii="Times New Roman" w:hAnsi="Times New Roman" w:cs="Times New Roman"/>
        </w:rPr>
        <w:t>AF082486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AF219261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AF407151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AF484508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AY500393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DQ396400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EF589044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EU110097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FJ670523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GU481244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GU481257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GU481467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HQ698033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HQ697995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HQ659603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HQ616096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HQ595767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HQ385831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HM027825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GU481656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GU481630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GU481485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GU481483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GU481435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GU481413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GU481361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GU481229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GU481206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FM165646</w:t>
      </w:r>
      <w:proofErr w:type="spellEnd"/>
      <w:r w:rsidRPr="000870BB">
        <w:rPr>
          <w:rFonts w:ascii="Times New Roman" w:hAnsi="Times New Roman" w:cs="Times New Roman"/>
        </w:rPr>
        <w:t>.</w:t>
      </w:r>
    </w:p>
    <w:p w14:paraId="1458F447" w14:textId="77777777" w:rsidR="00970155" w:rsidRPr="000870BB" w:rsidRDefault="00970155">
      <w:pPr>
        <w:rPr>
          <w:rFonts w:ascii="Times New Roman" w:hAnsi="Times New Roman" w:cs="Times New Roman"/>
        </w:rPr>
      </w:pPr>
    </w:p>
    <w:p w14:paraId="33A015A5" w14:textId="77777777" w:rsidR="00970155" w:rsidRPr="000870BB" w:rsidRDefault="00970155">
      <w:pPr>
        <w:rPr>
          <w:rFonts w:ascii="Times New Roman" w:hAnsi="Times New Roman" w:cs="Times New Roman"/>
        </w:rPr>
      </w:pPr>
      <w:r w:rsidRPr="000870BB">
        <w:rPr>
          <w:rFonts w:ascii="Times New Roman" w:hAnsi="Times New Roman" w:cs="Times New Roman"/>
        </w:rPr>
        <w:t xml:space="preserve">(M) </w:t>
      </w:r>
      <w:proofErr w:type="spellStart"/>
      <w:r w:rsidRPr="000870BB">
        <w:rPr>
          <w:rFonts w:ascii="Times New Roman" w:hAnsi="Times New Roman" w:cs="Times New Roman"/>
        </w:rPr>
        <w:t>AB098333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AB253421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AB287378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AF004885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AF069671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AF107771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AF193275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AF361873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AF413987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AF484493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AY253305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AY500393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AY829203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AY829205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AY829208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DQ207944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DQ396400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DQ676873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DQ823356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DQ823358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DQ823360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EF545108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EF589039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EF589042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FJ388892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EU861977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FJ647148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FJ670523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M62320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FJ647146</w:t>
      </w:r>
      <w:proofErr w:type="spellEnd"/>
      <w:r w:rsidRPr="000870BB">
        <w:rPr>
          <w:rFonts w:ascii="Times New Roman" w:hAnsi="Times New Roman" w:cs="Times New Roman"/>
        </w:rPr>
        <w:t>.</w:t>
      </w:r>
    </w:p>
    <w:p w14:paraId="1F6B2A38" w14:textId="77777777" w:rsidR="00970155" w:rsidRPr="000870BB" w:rsidRDefault="00970155">
      <w:pPr>
        <w:rPr>
          <w:rFonts w:ascii="Times New Roman" w:hAnsi="Times New Roman" w:cs="Times New Roman"/>
        </w:rPr>
      </w:pPr>
    </w:p>
    <w:p w14:paraId="6D3F6090" w14:textId="77777777" w:rsidR="00970155" w:rsidRPr="000870BB" w:rsidRDefault="00970155">
      <w:pPr>
        <w:rPr>
          <w:rFonts w:ascii="Times New Roman" w:hAnsi="Times New Roman" w:cs="Times New Roman"/>
        </w:rPr>
      </w:pPr>
      <w:r w:rsidRPr="000870BB">
        <w:rPr>
          <w:rFonts w:ascii="Times New Roman" w:hAnsi="Times New Roman" w:cs="Times New Roman"/>
        </w:rPr>
        <w:t xml:space="preserve">(N) </w:t>
      </w:r>
      <w:proofErr w:type="spellStart"/>
      <w:r w:rsidRPr="000870BB">
        <w:rPr>
          <w:rFonts w:ascii="Times New Roman" w:hAnsi="Times New Roman" w:cs="Times New Roman"/>
        </w:rPr>
        <w:t>EF117265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EF117269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EF117270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EF117272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EF117273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EF117267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EF117266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EF117268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EF117274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EF117271</w:t>
      </w:r>
      <w:proofErr w:type="spellEnd"/>
      <w:r w:rsidRPr="000870BB">
        <w:rPr>
          <w:rFonts w:ascii="Times New Roman" w:hAnsi="Times New Roman" w:cs="Times New Roman"/>
        </w:rPr>
        <w:t>.</w:t>
      </w:r>
    </w:p>
    <w:p w14:paraId="33685353" w14:textId="77777777" w:rsidR="00970155" w:rsidRPr="000870BB" w:rsidRDefault="00970155">
      <w:pPr>
        <w:rPr>
          <w:rFonts w:ascii="Times New Roman" w:hAnsi="Times New Roman" w:cs="Times New Roman"/>
        </w:rPr>
      </w:pPr>
    </w:p>
    <w:p w14:paraId="445156EB" w14:textId="77777777" w:rsidR="00970155" w:rsidRPr="000870BB" w:rsidRDefault="00970155">
      <w:pPr>
        <w:rPr>
          <w:rFonts w:ascii="Times New Roman" w:hAnsi="Times New Roman" w:cs="Times New Roman"/>
        </w:rPr>
      </w:pPr>
      <w:r w:rsidRPr="000870BB">
        <w:rPr>
          <w:rFonts w:ascii="Times New Roman" w:hAnsi="Times New Roman" w:cs="Times New Roman"/>
        </w:rPr>
        <w:t xml:space="preserve">(O) </w:t>
      </w:r>
      <w:proofErr w:type="spellStart"/>
      <w:r w:rsidR="00761AE9" w:rsidRPr="000870BB">
        <w:rPr>
          <w:rFonts w:ascii="Times New Roman" w:hAnsi="Times New Roman" w:cs="Times New Roman"/>
        </w:rPr>
        <w:t>AF286228</w:t>
      </w:r>
      <w:proofErr w:type="spellEnd"/>
      <w:r w:rsidR="00761AE9" w:rsidRPr="000870BB">
        <w:rPr>
          <w:rFonts w:ascii="Times New Roman" w:hAnsi="Times New Roman" w:cs="Times New Roman"/>
        </w:rPr>
        <w:t xml:space="preserve">, </w:t>
      </w:r>
      <w:proofErr w:type="spellStart"/>
      <w:r w:rsidR="00761AE9" w:rsidRPr="000870BB">
        <w:rPr>
          <w:rFonts w:ascii="Times New Roman" w:hAnsi="Times New Roman" w:cs="Times New Roman"/>
        </w:rPr>
        <w:t>AY563169</w:t>
      </w:r>
      <w:proofErr w:type="spellEnd"/>
      <w:r w:rsidR="00761AE9" w:rsidRPr="000870BB">
        <w:rPr>
          <w:rFonts w:ascii="Times New Roman" w:hAnsi="Times New Roman" w:cs="Times New Roman"/>
        </w:rPr>
        <w:t xml:space="preserve">, </w:t>
      </w:r>
      <w:proofErr w:type="spellStart"/>
      <w:r w:rsidR="00761AE9" w:rsidRPr="000870BB">
        <w:rPr>
          <w:rFonts w:ascii="Times New Roman" w:hAnsi="Times New Roman" w:cs="Times New Roman"/>
        </w:rPr>
        <w:t>AY563170</w:t>
      </w:r>
      <w:proofErr w:type="spellEnd"/>
      <w:r w:rsidR="00761AE9" w:rsidRPr="000870BB">
        <w:rPr>
          <w:rFonts w:ascii="Times New Roman" w:hAnsi="Times New Roman" w:cs="Times New Roman"/>
        </w:rPr>
        <w:t xml:space="preserve">, </w:t>
      </w:r>
      <w:proofErr w:type="spellStart"/>
      <w:r w:rsidR="00761AE9" w:rsidRPr="000870BB">
        <w:rPr>
          <w:rFonts w:ascii="Times New Roman" w:hAnsi="Times New Roman" w:cs="Times New Roman"/>
        </w:rPr>
        <w:t>AY727522</w:t>
      </w:r>
      <w:proofErr w:type="spellEnd"/>
      <w:r w:rsidR="00761AE9" w:rsidRPr="000870BB">
        <w:rPr>
          <w:rFonts w:ascii="Times New Roman" w:hAnsi="Times New Roman" w:cs="Times New Roman"/>
        </w:rPr>
        <w:t xml:space="preserve">, </w:t>
      </w:r>
      <w:proofErr w:type="spellStart"/>
      <w:r w:rsidR="00761AE9" w:rsidRPr="000870BB">
        <w:rPr>
          <w:rFonts w:ascii="Times New Roman" w:hAnsi="Times New Roman" w:cs="Times New Roman"/>
        </w:rPr>
        <w:t>AY727523</w:t>
      </w:r>
      <w:proofErr w:type="spellEnd"/>
      <w:r w:rsidR="00761AE9" w:rsidRPr="000870BB">
        <w:rPr>
          <w:rFonts w:ascii="Times New Roman" w:hAnsi="Times New Roman" w:cs="Times New Roman"/>
        </w:rPr>
        <w:t xml:space="preserve">, </w:t>
      </w:r>
      <w:proofErr w:type="spellStart"/>
      <w:r w:rsidR="00761AE9" w:rsidRPr="000870BB">
        <w:rPr>
          <w:rFonts w:ascii="Times New Roman" w:hAnsi="Times New Roman" w:cs="Times New Roman"/>
        </w:rPr>
        <w:t>AY727524</w:t>
      </w:r>
      <w:proofErr w:type="spellEnd"/>
      <w:r w:rsidR="00761AE9" w:rsidRPr="000870BB">
        <w:rPr>
          <w:rFonts w:ascii="Times New Roman" w:hAnsi="Times New Roman" w:cs="Times New Roman"/>
        </w:rPr>
        <w:t xml:space="preserve">, </w:t>
      </w:r>
      <w:proofErr w:type="spellStart"/>
      <w:r w:rsidR="00761AE9" w:rsidRPr="000870BB">
        <w:rPr>
          <w:rFonts w:ascii="Times New Roman" w:hAnsi="Times New Roman" w:cs="Times New Roman"/>
        </w:rPr>
        <w:t>AY727525</w:t>
      </w:r>
      <w:proofErr w:type="spellEnd"/>
      <w:r w:rsidR="00761AE9" w:rsidRPr="000870BB">
        <w:rPr>
          <w:rFonts w:ascii="Times New Roman" w:hAnsi="Times New Roman" w:cs="Times New Roman"/>
        </w:rPr>
        <w:t xml:space="preserve">, </w:t>
      </w:r>
      <w:proofErr w:type="spellStart"/>
      <w:r w:rsidR="00761AE9" w:rsidRPr="000870BB">
        <w:rPr>
          <w:rFonts w:ascii="Times New Roman" w:hAnsi="Times New Roman" w:cs="Times New Roman"/>
        </w:rPr>
        <w:t>JN687655</w:t>
      </w:r>
      <w:proofErr w:type="spellEnd"/>
      <w:r w:rsidR="00761AE9" w:rsidRPr="000870BB">
        <w:rPr>
          <w:rFonts w:ascii="Times New Roman" w:hAnsi="Times New Roman" w:cs="Times New Roman"/>
        </w:rPr>
        <w:t xml:space="preserve">, </w:t>
      </w:r>
      <w:proofErr w:type="spellStart"/>
      <w:r w:rsidR="00761AE9" w:rsidRPr="000870BB">
        <w:rPr>
          <w:rFonts w:ascii="Times New Roman" w:hAnsi="Times New Roman" w:cs="Times New Roman"/>
        </w:rPr>
        <w:t>JN692434</w:t>
      </w:r>
      <w:proofErr w:type="spellEnd"/>
      <w:r w:rsidR="00761AE9" w:rsidRPr="000870BB">
        <w:rPr>
          <w:rFonts w:ascii="Times New Roman" w:hAnsi="Times New Roman" w:cs="Times New Roman"/>
        </w:rPr>
        <w:t xml:space="preserve">, </w:t>
      </w:r>
      <w:proofErr w:type="spellStart"/>
      <w:r w:rsidR="00761AE9" w:rsidRPr="000870BB">
        <w:rPr>
          <w:rFonts w:ascii="Times New Roman" w:hAnsi="Times New Roman" w:cs="Times New Roman"/>
        </w:rPr>
        <w:t>U52953</w:t>
      </w:r>
      <w:proofErr w:type="spellEnd"/>
      <w:r w:rsidR="00761AE9" w:rsidRPr="000870BB">
        <w:rPr>
          <w:rFonts w:ascii="Times New Roman" w:hAnsi="Times New Roman" w:cs="Times New Roman"/>
        </w:rPr>
        <w:t>.</w:t>
      </w:r>
    </w:p>
    <w:p w14:paraId="7F803EF2" w14:textId="77777777" w:rsidR="00761AE9" w:rsidRPr="000870BB" w:rsidRDefault="00761AE9">
      <w:pPr>
        <w:rPr>
          <w:rFonts w:ascii="Times New Roman" w:hAnsi="Times New Roman" w:cs="Times New Roman"/>
        </w:rPr>
      </w:pPr>
    </w:p>
    <w:p w14:paraId="75FBD85A" w14:textId="77777777" w:rsidR="00761AE9" w:rsidRPr="000870BB" w:rsidRDefault="00761AE9">
      <w:pPr>
        <w:rPr>
          <w:rFonts w:ascii="Times New Roman" w:hAnsi="Times New Roman" w:cs="Times New Roman"/>
        </w:rPr>
      </w:pPr>
      <w:r w:rsidRPr="000870BB">
        <w:rPr>
          <w:rFonts w:ascii="Times New Roman" w:hAnsi="Times New Roman" w:cs="Times New Roman"/>
        </w:rPr>
        <w:t xml:space="preserve">(P) </w:t>
      </w:r>
      <w:proofErr w:type="spellStart"/>
      <w:r w:rsidRPr="000870BB">
        <w:rPr>
          <w:rFonts w:ascii="Times New Roman" w:hAnsi="Times New Roman" w:cs="Times New Roman"/>
        </w:rPr>
        <w:t>U52953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U15121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U09126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JN687737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JN692434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AY727525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AY727524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AY727523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AY727522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AY669740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AY563170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AY563169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AF286228</w:t>
      </w:r>
      <w:proofErr w:type="spellEnd"/>
      <w:r w:rsidRPr="000870BB">
        <w:rPr>
          <w:rFonts w:ascii="Times New Roman" w:hAnsi="Times New Roman" w:cs="Times New Roman"/>
        </w:rPr>
        <w:t>.</w:t>
      </w:r>
    </w:p>
    <w:p w14:paraId="59A7DA12" w14:textId="77777777" w:rsidR="00761AE9" w:rsidRPr="000870BB" w:rsidRDefault="00761AE9">
      <w:pPr>
        <w:rPr>
          <w:rFonts w:ascii="Times New Roman" w:hAnsi="Times New Roman" w:cs="Times New Roman"/>
        </w:rPr>
      </w:pPr>
    </w:p>
    <w:p w14:paraId="1765DB9A" w14:textId="77777777" w:rsidR="00761AE9" w:rsidRPr="000870BB" w:rsidRDefault="00761AE9">
      <w:pPr>
        <w:rPr>
          <w:rFonts w:ascii="Times New Roman" w:hAnsi="Times New Roman" w:cs="Times New Roman"/>
        </w:rPr>
      </w:pPr>
      <w:r w:rsidRPr="000870BB">
        <w:rPr>
          <w:rFonts w:ascii="Times New Roman" w:hAnsi="Times New Roman" w:cs="Times New Roman"/>
        </w:rPr>
        <w:t xml:space="preserve">(Q) </w:t>
      </w:r>
      <w:proofErr w:type="spellStart"/>
      <w:r w:rsidRPr="000870BB">
        <w:rPr>
          <w:rFonts w:ascii="Times New Roman" w:hAnsi="Times New Roman" w:cs="Times New Roman"/>
        </w:rPr>
        <w:t>D00835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U38293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FJ812556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FJ812558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FJ812557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FJ812559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FJ812554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FJ812555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FJ812552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FJ812551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FJ812553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FJ812596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FJ812546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FJ812626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FJ812680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JQ282152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HQ451921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HQ451923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AY324210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AY324209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AY324201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AY324203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AY324213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FM877563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EF611323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EF611326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EF090177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EF090181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AF262058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AY965911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AY965910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AF139044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EU531039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EU531076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EU531075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EU531114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EU531119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EU531087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EU531085</w:t>
      </w:r>
      <w:proofErr w:type="spellEnd"/>
      <w:r w:rsidRPr="000870BB">
        <w:rPr>
          <w:rFonts w:ascii="Times New Roman" w:hAnsi="Times New Roman" w:cs="Times New Roman"/>
        </w:rPr>
        <w:t>.</w:t>
      </w:r>
    </w:p>
    <w:p w14:paraId="39A66E79" w14:textId="77777777" w:rsidR="001E1BE2" w:rsidRPr="000870BB" w:rsidRDefault="001E1BE2">
      <w:pPr>
        <w:rPr>
          <w:rFonts w:ascii="Times New Roman" w:hAnsi="Times New Roman" w:cs="Times New Roman"/>
        </w:rPr>
      </w:pPr>
    </w:p>
    <w:p w14:paraId="40E8F565" w14:textId="77777777" w:rsidR="00761AE9" w:rsidRPr="000870BB" w:rsidRDefault="00761AE9">
      <w:pPr>
        <w:rPr>
          <w:rFonts w:ascii="Times New Roman" w:hAnsi="Times New Roman" w:cs="Times New Roman"/>
        </w:rPr>
      </w:pPr>
      <w:r w:rsidRPr="000870BB">
        <w:rPr>
          <w:rFonts w:ascii="Times New Roman" w:hAnsi="Times New Roman" w:cs="Times New Roman"/>
        </w:rPr>
        <w:t xml:space="preserve">(R) </w:t>
      </w:r>
      <w:proofErr w:type="spellStart"/>
      <w:r w:rsidR="002923A0" w:rsidRPr="000870BB">
        <w:rPr>
          <w:rFonts w:ascii="Times New Roman" w:hAnsi="Times New Roman" w:cs="Times New Roman"/>
        </w:rPr>
        <w:t>GU983919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GU983920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GU983922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GU983931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GU983934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GU983956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GU983935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DQ213028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GU204944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U07107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EU580099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DQ870460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DQ870476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DQ213027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DQ870464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GU204948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GU204946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DQ870470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DQ870446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GU983930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JF683340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DQ870447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U07106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DQ870477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U05354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DQ870443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AJ238997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A14064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U07104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A04707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JN863793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JN863791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JN863817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JN863843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JN863835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JN863803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JN863846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L76739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JN107567</w:t>
      </w:r>
      <w:proofErr w:type="spellEnd"/>
      <w:r w:rsidR="002923A0" w:rsidRPr="000870BB">
        <w:rPr>
          <w:rFonts w:ascii="Times New Roman" w:hAnsi="Times New Roman" w:cs="Times New Roman"/>
        </w:rPr>
        <w:t xml:space="preserve">, </w:t>
      </w:r>
      <w:proofErr w:type="spellStart"/>
      <w:r w:rsidR="002923A0" w:rsidRPr="000870BB">
        <w:rPr>
          <w:rFonts w:ascii="Times New Roman" w:hAnsi="Times New Roman" w:cs="Times New Roman"/>
        </w:rPr>
        <w:t>JN863881</w:t>
      </w:r>
      <w:proofErr w:type="spellEnd"/>
      <w:r w:rsidR="002923A0" w:rsidRPr="000870BB">
        <w:rPr>
          <w:rFonts w:ascii="Times New Roman" w:hAnsi="Times New Roman" w:cs="Times New Roman"/>
        </w:rPr>
        <w:t>.</w:t>
      </w:r>
    </w:p>
    <w:p w14:paraId="441AEA93" w14:textId="77777777" w:rsidR="002923A0" w:rsidRPr="000870BB" w:rsidRDefault="002923A0">
      <w:pPr>
        <w:rPr>
          <w:rFonts w:ascii="Times New Roman" w:hAnsi="Times New Roman" w:cs="Times New Roman"/>
        </w:rPr>
      </w:pPr>
    </w:p>
    <w:p w14:paraId="57A5DCCC" w14:textId="77777777" w:rsidR="002923A0" w:rsidRPr="000870BB" w:rsidRDefault="002923A0">
      <w:pPr>
        <w:rPr>
          <w:rFonts w:ascii="Times New Roman" w:hAnsi="Times New Roman" w:cs="Times New Roman"/>
        </w:rPr>
      </w:pPr>
      <w:r w:rsidRPr="000870BB">
        <w:rPr>
          <w:rFonts w:ascii="Times New Roman" w:hAnsi="Times New Roman" w:cs="Times New Roman"/>
        </w:rPr>
        <w:t xml:space="preserve">(S) </w:t>
      </w:r>
      <w:proofErr w:type="spellStart"/>
      <w:r w:rsidR="00A0346E" w:rsidRPr="000870BB">
        <w:rPr>
          <w:rFonts w:ascii="Times New Roman" w:hAnsi="Times New Roman" w:cs="Times New Roman"/>
        </w:rPr>
        <w:t>AY611238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AY611239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AY611240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AY611241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AY611242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AY611243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AY611244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AY611245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AY611246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AY611247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AY611248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AY611249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AY611250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AY611251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AY611252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AY611253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AY611254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AY611255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AY611256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AY611257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AY611258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AY611259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AY611260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AY611261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AY611262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AY611263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AY611264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AY611265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AY611266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AY611267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AY611268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AY611269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AY611270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AY611271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AY611272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AY611273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AY611274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AY611275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AY611276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AY611277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AY611278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AY611279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AY611280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AY611281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AY611282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AY611283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AY611284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AY611285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AY611286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AY611287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AY611288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AY611289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AY611290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AY611291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AY611292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AY611293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AY611294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AY611295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AY611296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AY611297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AY611298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AY611299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AY611300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AY611301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AY611302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AY611303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AY611304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AY611305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AY611306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AY611307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AY611308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AY611309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AY611310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AY611311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AY611312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AY611313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AY611314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AY611315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AY611316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AY611317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AY611318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AY611319</w:t>
      </w:r>
      <w:proofErr w:type="spellEnd"/>
      <w:r w:rsidR="00A0346E" w:rsidRPr="000870BB">
        <w:rPr>
          <w:rFonts w:ascii="Times New Roman" w:hAnsi="Times New Roman" w:cs="Times New Roman"/>
        </w:rPr>
        <w:t xml:space="preserve">, </w:t>
      </w:r>
      <w:proofErr w:type="spellStart"/>
      <w:r w:rsidR="00A0346E" w:rsidRPr="000870BB">
        <w:rPr>
          <w:rFonts w:ascii="Times New Roman" w:hAnsi="Times New Roman" w:cs="Times New Roman"/>
        </w:rPr>
        <w:t>AY611320</w:t>
      </w:r>
      <w:proofErr w:type="spellEnd"/>
      <w:r w:rsidR="00A0346E" w:rsidRPr="000870BB">
        <w:rPr>
          <w:rFonts w:ascii="Times New Roman" w:hAnsi="Times New Roman" w:cs="Times New Roman"/>
        </w:rPr>
        <w:t>.</w:t>
      </w:r>
    </w:p>
    <w:p w14:paraId="11145E52" w14:textId="77777777" w:rsidR="00A0346E" w:rsidRPr="000870BB" w:rsidRDefault="00A0346E">
      <w:pPr>
        <w:rPr>
          <w:rFonts w:ascii="Times New Roman" w:hAnsi="Times New Roman" w:cs="Times New Roman"/>
        </w:rPr>
      </w:pPr>
    </w:p>
    <w:p w14:paraId="55732BF5" w14:textId="77777777" w:rsidR="00A0346E" w:rsidRPr="000870BB" w:rsidRDefault="00A0346E">
      <w:pPr>
        <w:rPr>
          <w:rFonts w:ascii="Times New Roman" w:hAnsi="Times New Roman" w:cs="Times New Roman"/>
        </w:rPr>
      </w:pPr>
      <w:r w:rsidRPr="000870BB">
        <w:rPr>
          <w:rFonts w:ascii="Times New Roman" w:hAnsi="Times New Roman" w:cs="Times New Roman"/>
        </w:rPr>
        <w:t xml:space="preserve">(T) </w:t>
      </w:r>
      <w:proofErr w:type="spellStart"/>
      <w:r w:rsidRPr="000870BB">
        <w:rPr>
          <w:rFonts w:ascii="Times New Roman" w:hAnsi="Times New Roman" w:cs="Times New Roman"/>
        </w:rPr>
        <w:t>EU346330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EU346331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EU346332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EU346333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EU346334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EU346335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EU346336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EU346337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EU346338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EU346339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EU346340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EU346341</w:t>
      </w:r>
      <w:proofErr w:type="spellEnd"/>
      <w:r w:rsidRPr="000870BB">
        <w:rPr>
          <w:rFonts w:ascii="Times New Roman" w:hAnsi="Times New Roman" w:cs="Times New Roman"/>
        </w:rPr>
        <w:t>.</w:t>
      </w:r>
    </w:p>
    <w:p w14:paraId="3E6A2A60" w14:textId="77777777" w:rsidR="00A0346E" w:rsidRPr="000870BB" w:rsidRDefault="00A0346E">
      <w:pPr>
        <w:rPr>
          <w:rFonts w:ascii="Times New Roman" w:hAnsi="Times New Roman" w:cs="Times New Roman"/>
        </w:rPr>
      </w:pPr>
    </w:p>
    <w:p w14:paraId="09E86C96" w14:textId="77777777" w:rsidR="00A0346E" w:rsidRPr="000870BB" w:rsidRDefault="00A0346E">
      <w:pPr>
        <w:rPr>
          <w:rFonts w:ascii="Times New Roman" w:hAnsi="Times New Roman" w:cs="Times New Roman"/>
        </w:rPr>
      </w:pPr>
      <w:r w:rsidRPr="000870BB">
        <w:rPr>
          <w:rFonts w:ascii="Times New Roman" w:hAnsi="Times New Roman" w:cs="Times New Roman"/>
        </w:rPr>
        <w:t xml:space="preserve">(U) </w:t>
      </w:r>
      <w:proofErr w:type="spellStart"/>
      <w:r w:rsidRPr="000870BB">
        <w:rPr>
          <w:rFonts w:ascii="Times New Roman" w:hAnsi="Times New Roman" w:cs="Times New Roman"/>
        </w:rPr>
        <w:t>EU346279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EU346280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EU346281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EU346282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EU346283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EU346284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EU346285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EU346286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EU346287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EU346288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EU346289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EU346290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EU346291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EU346292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EU346293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EU346294</w:t>
      </w:r>
      <w:proofErr w:type="spellEnd"/>
      <w:r w:rsidRPr="000870BB">
        <w:rPr>
          <w:rFonts w:ascii="Times New Roman" w:hAnsi="Times New Roman" w:cs="Times New Roman"/>
        </w:rPr>
        <w:t>.</w:t>
      </w:r>
    </w:p>
    <w:p w14:paraId="349A6373" w14:textId="77777777" w:rsidR="00A0346E" w:rsidRPr="000870BB" w:rsidRDefault="00A0346E">
      <w:pPr>
        <w:rPr>
          <w:rFonts w:ascii="Times New Roman" w:hAnsi="Times New Roman" w:cs="Times New Roman"/>
        </w:rPr>
      </w:pPr>
    </w:p>
    <w:p w14:paraId="21E60C05" w14:textId="77777777" w:rsidR="00A0346E" w:rsidRPr="000870BB" w:rsidRDefault="00A0346E">
      <w:pPr>
        <w:rPr>
          <w:rFonts w:ascii="Times New Roman" w:hAnsi="Times New Roman" w:cs="Times New Roman"/>
        </w:rPr>
      </w:pPr>
      <w:r w:rsidRPr="000870BB">
        <w:rPr>
          <w:rFonts w:ascii="Times New Roman" w:hAnsi="Times New Roman" w:cs="Times New Roman"/>
        </w:rPr>
        <w:t xml:space="preserve">(V) </w:t>
      </w:r>
      <w:proofErr w:type="spellStart"/>
      <w:r w:rsidRPr="000870BB">
        <w:rPr>
          <w:rFonts w:ascii="Times New Roman" w:hAnsi="Times New Roman" w:cs="Times New Roman"/>
        </w:rPr>
        <w:t>HQ386173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HQ386174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HQ386175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HQ386176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HQ386177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HQ386178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HQ386179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HQ386180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HQ386181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HQ386182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HQ386183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HQ386184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HQ386185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HQ386186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HQ386187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HQ386188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HQ386189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HQ386190</w:t>
      </w:r>
      <w:proofErr w:type="spellEnd"/>
      <w:r w:rsidRPr="000870BB">
        <w:rPr>
          <w:rFonts w:ascii="Times New Roman" w:hAnsi="Times New Roman" w:cs="Times New Roman"/>
        </w:rPr>
        <w:t xml:space="preserve">, </w:t>
      </w:r>
      <w:proofErr w:type="spellStart"/>
      <w:r w:rsidRPr="000870BB">
        <w:rPr>
          <w:rFonts w:ascii="Times New Roman" w:hAnsi="Times New Roman" w:cs="Times New Roman"/>
        </w:rPr>
        <w:t>HQ386191</w:t>
      </w:r>
      <w:proofErr w:type="spellEnd"/>
      <w:r w:rsidRPr="000870BB">
        <w:rPr>
          <w:rFonts w:ascii="Times New Roman" w:hAnsi="Times New Roman" w:cs="Times New Roman"/>
        </w:rPr>
        <w:t>.</w:t>
      </w:r>
    </w:p>
    <w:sectPr w:rsidR="00A0346E" w:rsidRPr="000870BB" w:rsidSect="00900C85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oNotTrackMoves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900C85"/>
    <w:rsid w:val="00030569"/>
    <w:rsid w:val="000348F2"/>
    <w:rsid w:val="00056195"/>
    <w:rsid w:val="000811AE"/>
    <w:rsid w:val="000870BB"/>
    <w:rsid w:val="00090FAF"/>
    <w:rsid w:val="001328F3"/>
    <w:rsid w:val="00155A72"/>
    <w:rsid w:val="00190AFA"/>
    <w:rsid w:val="001C2FAD"/>
    <w:rsid w:val="001E1BE2"/>
    <w:rsid w:val="001F2C23"/>
    <w:rsid w:val="00211884"/>
    <w:rsid w:val="00213169"/>
    <w:rsid w:val="00243406"/>
    <w:rsid w:val="00246959"/>
    <w:rsid w:val="002923A0"/>
    <w:rsid w:val="002C3AF2"/>
    <w:rsid w:val="00337339"/>
    <w:rsid w:val="00386B60"/>
    <w:rsid w:val="003F58F9"/>
    <w:rsid w:val="004555C7"/>
    <w:rsid w:val="005C3BC5"/>
    <w:rsid w:val="005D78A0"/>
    <w:rsid w:val="006B58D4"/>
    <w:rsid w:val="006B63DF"/>
    <w:rsid w:val="006B6523"/>
    <w:rsid w:val="006C2F11"/>
    <w:rsid w:val="006D1D20"/>
    <w:rsid w:val="00761AE9"/>
    <w:rsid w:val="007B0750"/>
    <w:rsid w:val="007F2756"/>
    <w:rsid w:val="00826ECD"/>
    <w:rsid w:val="008A06D0"/>
    <w:rsid w:val="008E3091"/>
    <w:rsid w:val="00900C85"/>
    <w:rsid w:val="00900E1E"/>
    <w:rsid w:val="00905DB6"/>
    <w:rsid w:val="009443A2"/>
    <w:rsid w:val="00954ECE"/>
    <w:rsid w:val="00970155"/>
    <w:rsid w:val="009979C0"/>
    <w:rsid w:val="009B5E4B"/>
    <w:rsid w:val="00A0346E"/>
    <w:rsid w:val="00A06F2D"/>
    <w:rsid w:val="00A72246"/>
    <w:rsid w:val="00AB79FA"/>
    <w:rsid w:val="00AC04F6"/>
    <w:rsid w:val="00AC2F19"/>
    <w:rsid w:val="00B02D3C"/>
    <w:rsid w:val="00B76C93"/>
    <w:rsid w:val="00BF224F"/>
    <w:rsid w:val="00D35865"/>
    <w:rsid w:val="00DA03BA"/>
    <w:rsid w:val="00DA3960"/>
    <w:rsid w:val="00E12EF5"/>
    <w:rsid w:val="00F00692"/>
    <w:rsid w:val="00F3607C"/>
    <w:rsid w:val="00FA61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73CB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0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F58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58F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8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8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8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8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8F9"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rsid w:val="00090FAF"/>
    <w:pPr>
      <w:widowControl w:val="0"/>
      <w:suppressAutoHyphens/>
      <w:spacing w:after="120"/>
    </w:pPr>
    <w:rPr>
      <w:rFonts w:ascii="Times New Roman" w:eastAsia="SimSun" w:hAnsi="Times New Roman" w:cs="Lucida Sans"/>
      <w:kern w:val="1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090FAF"/>
    <w:rPr>
      <w:rFonts w:ascii="Times New Roman" w:eastAsia="SimSun" w:hAnsi="Times New Roman" w:cs="Lucida Sans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1E1B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0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F58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58F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8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8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8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8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8F9"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rsid w:val="00090FAF"/>
    <w:pPr>
      <w:widowControl w:val="0"/>
      <w:suppressAutoHyphens/>
      <w:spacing w:after="120"/>
    </w:pPr>
    <w:rPr>
      <w:rFonts w:ascii="Times New Roman" w:eastAsia="SimSun" w:hAnsi="Times New Roman" w:cs="Lucida Sans"/>
      <w:kern w:val="1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090FAF"/>
    <w:rPr>
      <w:rFonts w:ascii="Times New Roman" w:eastAsia="SimSun" w:hAnsi="Times New Roman" w:cs="Lucida Sans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1E1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1864</Words>
  <Characters>10630</Characters>
  <Application>Microsoft Macintosh Word</Application>
  <DocSecurity>0</DocSecurity>
  <Lines>88</Lines>
  <Paragraphs>24</Paragraphs>
  <ScaleCrop>false</ScaleCrop>
  <Company/>
  <LinksUpToDate>false</LinksUpToDate>
  <CharactersWithSpaces>12470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duchene</dc:creator>
  <cp:keywords/>
  <dc:description/>
  <cp:lastModifiedBy>sebastian duchene</cp:lastModifiedBy>
  <cp:revision>11</cp:revision>
  <dcterms:created xsi:type="dcterms:W3CDTF">2014-03-20T06:58:00Z</dcterms:created>
  <dcterms:modified xsi:type="dcterms:W3CDTF">2014-12-11T02:49:00Z</dcterms:modified>
</cp:coreProperties>
</file>