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557858514"/>
        <w:docPartObj>
          <w:docPartGallery w:val="Cover Pages"/>
          <w:docPartUnique/>
        </w:docPartObj>
      </w:sdtPr>
      <w:sdtContent>
        <w:p w14:paraId="4EC7289D" w14:textId="4C46C222" w:rsidR="00137E23" w:rsidRDefault="00137E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C1F192" wp14:editId="1D5D4136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459" name="Cuadro de texto 3" title="Título y subtít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  <w:lang w:val="es-MX"/>
                                  </w:rPr>
                                  <w:alias w:val="Autor"/>
                                  <w:tag w:val=""/>
                                  <w:id w:val="147309893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7937FE6C" w14:textId="7AA7EEB3" w:rsidR="00137E23" w:rsidRPr="00137E23" w:rsidRDefault="00137E23" w:rsidP="00137E23">
                                    <w:pPr>
                                      <w:pStyle w:val="Sinespaciado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MX"/>
                                      </w:rPr>
                                      <w:t xml:space="preserve">JUAN DAVID CAUSIL OSORIO                                                                     </w:t>
                                    </w:r>
                                    <w:r w:rsidRPr="00137E23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MX"/>
                                      </w:rPr>
                                      <w:t xml:space="preserve">JUAN SEBASTIAN RODRIGUEZ LIZCANO </w:t>
                                    </w: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MX"/>
                                      </w:rPr>
                                      <w:t xml:space="preserve">                                                          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C1F19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6" type="#_x0000_t202" alt="Título: Título y subtítulo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es-MX"/>
                            </w:rPr>
                            <w:alias w:val="Autor"/>
                            <w:tag w:val=""/>
                            <w:id w:val="147309893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937FE6C" w14:textId="7AA7EEB3" w:rsidR="00137E23" w:rsidRPr="00137E23" w:rsidRDefault="00137E23" w:rsidP="00137E23">
                              <w:pPr>
                                <w:pStyle w:val="Sinespaciado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MX"/>
                                </w:rPr>
                                <w:t xml:space="preserve">JUAN DAVID CAUSIL OSORIO                                                                     </w:t>
                              </w:r>
                              <w:r w:rsidRPr="00137E23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MX"/>
                                </w:rPr>
                                <w:t xml:space="preserve">JUAN SEBASTIAN RODRIGUEZ LIZCANO </w:t>
                              </w: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MX"/>
                                </w:rPr>
                                <w:t xml:space="preserve">                                                          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D9B7FEC" wp14:editId="71874943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460" name="Conector rec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791618AA" id="Conector recto 2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</w:p>
        <w:p w14:paraId="496DF7A3" w14:textId="5DE45994" w:rsidR="00137E23" w:rsidRDefault="00137E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1288F2" wp14:editId="581CA49F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6915150" cy="2724785"/>
                    <wp:effectExtent l="0" t="0" r="0" b="0"/>
                    <wp:wrapNone/>
                    <wp:docPr id="461" name="Cuadro de texto 1" title="Título y subtít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15150" cy="2724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ítulo"/>
                                  <w:tag w:val=""/>
                                  <w:id w:val="1812585530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742869F8" w14:textId="12873C03" w:rsidR="00137E23" w:rsidRPr="00091A99" w:rsidRDefault="00137E23">
                                    <w:pPr>
                                      <w:pStyle w:val="Sinespaciado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Udeabook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228743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4D764F25" w14:textId="62B139E4" w:rsidR="00137E23" w:rsidRPr="00091A99" w:rsidRDefault="00137E23">
                                    <w:pPr>
                                      <w:pStyle w:val="Sinespaciado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Desafío</w:t>
                                    </w:r>
                                    <w:proofErr w:type="spellEnd"/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 xml:space="preserve">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1288F2" id="Cuadro de texto 1" o:spid="_x0000_s1027" type="#_x0000_t202" alt="Título: Título y subtítulo" style="position:absolute;margin-left:0;margin-top:0;width:544.5pt;height:214.55pt;z-index:251659264;visibility:visible;mso-wrap-style:square;mso-width-percent:0;mso-height-percent:0;mso-top-percent:150;mso-wrap-distance-left:9pt;mso-wrap-distance-top:0;mso-wrap-distance-right:9pt;mso-wrap-distance-bottom:0;mso-position-horizontal:left;mso-position-horizontal-relative:page;mso-position-vertical-relative:page;mso-width-percent: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" filled="f" stroked="f" strokeweight=".5pt">
                    <v:textbox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ítulo"/>
                            <w:tag w:val=""/>
                            <w:id w:val="1812585530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42869F8" w14:textId="12873C03" w:rsidR="00137E23" w:rsidRPr="00091A99" w:rsidRDefault="00137E23">
                              <w:pPr>
                                <w:pStyle w:val="Sinespaciado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es-ES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Udeabook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228743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4D764F25" w14:textId="62B139E4" w:rsidR="00137E23" w:rsidRPr="00091A99" w:rsidRDefault="00137E23">
                              <w:pPr>
                                <w:pStyle w:val="Sinespaciado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Desafío</w:t>
                              </w:r>
                              <w:proofErr w:type="spellEnd"/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 xml:space="preserve">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B9C2E55" w14:textId="397D7585" w:rsidR="007578DE" w:rsidRDefault="005503D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UdeABook</w:t>
      </w:r>
      <w:proofErr w:type="spellEnd"/>
      <w:r>
        <w:rPr>
          <w:rFonts w:ascii="Arial" w:hAnsi="Arial" w:cs="Arial"/>
        </w:rPr>
        <w:t xml:space="preserve"> es un programa desarrollado en lenguaje C++, en el entorno de desarrollo QT </w:t>
      </w:r>
      <w:proofErr w:type="spellStart"/>
      <w:r>
        <w:rPr>
          <w:rFonts w:ascii="Arial" w:hAnsi="Arial" w:cs="Arial"/>
        </w:rPr>
        <w:t>creator</w:t>
      </w:r>
      <w:proofErr w:type="spellEnd"/>
      <w:r>
        <w:rPr>
          <w:rFonts w:ascii="Arial" w:hAnsi="Arial" w:cs="Arial"/>
        </w:rPr>
        <w:t>. Su objetivo es mantener las funcionalidades más sencillas de una red social y poderla manejar únicamente en la consola.</w:t>
      </w:r>
    </w:p>
    <w:p w14:paraId="6F8E226E" w14:textId="77777777" w:rsid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El sistema cuenta con funciones como el inicio de sesión, la administración de solicitudes de amistad, el envío y la recepción de mensajes, la visualización de perfiles y álbumes de fotografías, y las sugerencias de amistad basadas en amigos en común.</w:t>
      </w:r>
    </w:p>
    <w:p w14:paraId="1C67804C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Para el desarrollo del programa se utilizó la programación orientada a objetos (POO), lo que permitió dividir las diferentes funcionalidades en clases, facilitando la organización y el manejo de la información. También se implementaron estructuras de datos dinámicas para almacenar los usuarios y sus datos, además de una matriz de adyacencia para representar las relaciones de amistad entre ellos.</w:t>
      </w:r>
    </w:p>
    <w:p w14:paraId="45C47C28" w14:textId="77777777" w:rsidR="005503D2" w:rsidRDefault="005503D2" w:rsidP="005503D2">
      <w:pPr>
        <w:rPr>
          <w:rFonts w:ascii="Arial" w:hAnsi="Arial" w:cs="Arial"/>
        </w:rPr>
      </w:pPr>
    </w:p>
    <w:p w14:paraId="6E93786B" w14:textId="07B224E9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Para solucionar este problema, decidimos dividir el programa en diferentes clases, cada una encargada de cumplir una función específica. De esta manera, podemos organizar mejor el código y facilitar el manejo de los usuarios, las amistades, los mensajes y los álbumes de fotografías.</w:t>
      </w:r>
    </w:p>
    <w:p w14:paraId="2A7F85F3" w14:textId="77777777" w:rsid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También utilizamos listas dinámicas para almacenar diferentes elementos del sistema, como usuarios, mensajes, solicitudes de amistad y álbumes. Además, implementamos archivos de texto para cargar la información al iniciar el programa y guardar determinados cambios realizados durante su ejecución.</w:t>
      </w:r>
    </w:p>
    <w:p w14:paraId="43190A09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>3. Diseño y explicación de las clases</w:t>
      </w:r>
    </w:p>
    <w:p w14:paraId="32A2E6B8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 xml:space="preserve">Para el desarrollo de </w:t>
      </w:r>
      <w:proofErr w:type="spellStart"/>
      <w:r w:rsidRPr="005503D2">
        <w:rPr>
          <w:rFonts w:ascii="Arial" w:hAnsi="Arial" w:cs="Arial"/>
        </w:rPr>
        <w:t>UdeABook</w:t>
      </w:r>
      <w:proofErr w:type="spellEnd"/>
      <w:r w:rsidRPr="005503D2">
        <w:rPr>
          <w:rFonts w:ascii="Arial" w:hAnsi="Arial" w:cs="Arial"/>
        </w:rPr>
        <w:t>, dividimos el programa en diferentes clases, con el objetivo de organizar el código y asignar responsabilidades específicas a cada una. Esto nos permitió trabajar de forma modular, separando las declaraciones en archivos .h y las implementaciones en archivos .</w:t>
      </w:r>
      <w:proofErr w:type="spellStart"/>
      <w:r w:rsidRPr="005503D2">
        <w:rPr>
          <w:rFonts w:ascii="Arial" w:hAnsi="Arial" w:cs="Arial"/>
        </w:rPr>
        <w:t>cpp</w:t>
      </w:r>
      <w:proofErr w:type="spellEnd"/>
      <w:r w:rsidRPr="005503D2">
        <w:rPr>
          <w:rFonts w:ascii="Arial" w:hAnsi="Arial" w:cs="Arial"/>
        </w:rPr>
        <w:t>.</w:t>
      </w:r>
    </w:p>
    <w:p w14:paraId="2E79E674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A continuación, se explican las principales clases utilizadas en el programa.</w:t>
      </w:r>
    </w:p>
    <w:p w14:paraId="158AC02B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 xml:space="preserve">3.1. Clase </w:t>
      </w:r>
      <w:proofErr w:type="spellStart"/>
      <w:r w:rsidRPr="005503D2">
        <w:rPr>
          <w:rFonts w:ascii="Arial" w:hAnsi="Arial" w:cs="Arial"/>
          <w:b/>
          <w:bCs/>
        </w:rPr>
        <w:t>RedSocial</w:t>
      </w:r>
      <w:proofErr w:type="spellEnd"/>
    </w:p>
    <w:p w14:paraId="06FAE4CD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Esta clase es la encargada de controlar el funcionamiento general del programa. Desde ella se realiza la carga inicial de los datos, el inicio de sesión de los usuarios y la ejecución del menú principal.</w:t>
      </w:r>
    </w:p>
    <w:p w14:paraId="62284245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También permite acceder a las diferentes funcionalidades, como administrar amistades, visitar perfiles, consultar sugerencias de amistad y gestionar mensajes.</w:t>
      </w:r>
    </w:p>
    <w:p w14:paraId="3D833AF1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lastRenderedPageBreak/>
        <w:t>3.2. Clase Usuario</w:t>
      </w:r>
    </w:p>
    <w:p w14:paraId="6E78FC46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La clase Usuario permite almacenar y administrar la información de cada persona registrada en la red social.</w:t>
      </w:r>
    </w:p>
    <w:p w14:paraId="327309A2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Contiene datos como el nombre de usuario, contraseña, correo electrónico, fecha de nacimiento, ciudad, país y foto de perfil. Además, maneja las listas de amigos, solicitudes de amistad, mensajes enviados y recibidos, y álbumes de fotografías.</w:t>
      </w:r>
    </w:p>
    <w:p w14:paraId="02455D9A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 xml:space="preserve">3.3. Clase </w:t>
      </w:r>
      <w:proofErr w:type="spellStart"/>
      <w:r w:rsidRPr="005503D2">
        <w:rPr>
          <w:rFonts w:ascii="Arial" w:hAnsi="Arial" w:cs="Arial"/>
          <w:b/>
          <w:bCs/>
        </w:rPr>
        <w:t>MatrizAdyacente</w:t>
      </w:r>
      <w:proofErr w:type="spellEnd"/>
    </w:p>
    <w:p w14:paraId="3A2496F1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Esta clase se utiliza para representar las relaciones de amistad entre los usuarios mediante una matriz dinámica.</w:t>
      </w:r>
    </w:p>
    <w:p w14:paraId="28BF65A9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Cuando dos usuarios son amigos, se establece una conexión entre sus posiciones dentro de la matriz. Esto permite verificar las amistades existentes y calcular cuántos amigos tienen en común dos usuarios.</w:t>
      </w:r>
    </w:p>
    <w:p w14:paraId="51ABC129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 xml:space="preserve">3.4. Clase </w:t>
      </w:r>
      <w:proofErr w:type="spellStart"/>
      <w:r w:rsidRPr="005503D2">
        <w:rPr>
          <w:rFonts w:ascii="Arial" w:hAnsi="Arial" w:cs="Arial"/>
          <w:b/>
          <w:bCs/>
        </w:rPr>
        <w:t>GestionArchivos</w:t>
      </w:r>
      <w:proofErr w:type="spellEnd"/>
    </w:p>
    <w:p w14:paraId="451E27A6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Es la encargada de cargar la información almacenada en los archivos de texto del programa.</w:t>
      </w:r>
    </w:p>
    <w:p w14:paraId="30E3D868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Permite recuperar los datos de los usuarios, amistades, álbumes, fotografías, mensajes y solicitudes de amistad. También contiene métodos para guardar nuevos mensajes y solicitudes.</w:t>
      </w:r>
    </w:p>
    <w:p w14:paraId="2FF1E41A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 xml:space="preserve">3.5. Clase </w:t>
      </w:r>
      <w:proofErr w:type="spellStart"/>
      <w:r w:rsidRPr="005503D2">
        <w:rPr>
          <w:rFonts w:ascii="Arial" w:hAnsi="Arial" w:cs="Arial"/>
          <w:b/>
          <w:bCs/>
        </w:rPr>
        <w:t>Album</w:t>
      </w:r>
      <w:proofErr w:type="spellEnd"/>
    </w:p>
    <w:p w14:paraId="6DC87682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Esta clase permite almacenar la información correspondiente a los álbumes de fotografías de cada usuario.</w:t>
      </w:r>
    </w:p>
    <w:p w14:paraId="3E775ADA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Cada álbum tiene un nombre, una descripción, una fecha de creación y una configuración de privacidad. Además, contiene una lista dinámica en la que se almacenan sus fotografías.</w:t>
      </w:r>
    </w:p>
    <w:p w14:paraId="03E5402E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>3.6. Clase Mensaje</w:t>
      </w:r>
    </w:p>
    <w:p w14:paraId="0CDBD62B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La clase Mensaje representa los mensajes enviados entre los usuarios de la plataforma.</w:t>
      </w:r>
    </w:p>
    <w:p w14:paraId="68B3DE99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Almacena información como el usuario que envía el mensaje, el destinatario, el contenido, la fecha de envío y un estado que permite identificar si el mensaje ha sido leído.</w:t>
      </w:r>
    </w:p>
    <w:p w14:paraId="576F8F83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 xml:space="preserve">3.7. Clase </w:t>
      </w:r>
      <w:proofErr w:type="spellStart"/>
      <w:r w:rsidRPr="005503D2">
        <w:rPr>
          <w:rFonts w:ascii="Arial" w:hAnsi="Arial" w:cs="Arial"/>
          <w:b/>
          <w:bCs/>
        </w:rPr>
        <w:t>SolicitudAmistad</w:t>
      </w:r>
      <w:proofErr w:type="spellEnd"/>
    </w:p>
    <w:p w14:paraId="6DE17F0F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Esta clase se encarga de representar las solicitudes de amistad entre los usuarios.</w:t>
      </w:r>
    </w:p>
    <w:p w14:paraId="7ED466EB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lastRenderedPageBreak/>
        <w:t>Cada solicitud contiene el nombre del emisor, el receptor, la fecha y el estado en el que se encuentra, lo que permite identificar si está pendiente o si ya fue aceptada.</w:t>
      </w:r>
    </w:p>
    <w:p w14:paraId="357D4AF8" w14:textId="77777777" w:rsidR="005503D2" w:rsidRPr="005503D2" w:rsidRDefault="005503D2" w:rsidP="005503D2">
      <w:pPr>
        <w:rPr>
          <w:rFonts w:ascii="Arial" w:hAnsi="Arial" w:cs="Arial"/>
          <w:b/>
          <w:bCs/>
        </w:rPr>
      </w:pPr>
      <w:r w:rsidRPr="005503D2">
        <w:rPr>
          <w:rFonts w:ascii="Arial" w:hAnsi="Arial" w:cs="Arial"/>
          <w:b/>
          <w:bCs/>
        </w:rPr>
        <w:t>3.8. Clase Fecha</w:t>
      </w:r>
    </w:p>
    <w:p w14:paraId="22B1E0D7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Esta clase permite manejar las fechas utilizadas en diferentes partes del programa.</w:t>
      </w:r>
    </w:p>
    <w:p w14:paraId="1D0B5C4B" w14:textId="77777777" w:rsidR="005503D2" w:rsidRPr="005503D2" w:rsidRDefault="005503D2" w:rsidP="005503D2">
      <w:pPr>
        <w:rPr>
          <w:rFonts w:ascii="Arial" w:hAnsi="Arial" w:cs="Arial"/>
        </w:rPr>
      </w:pPr>
      <w:r w:rsidRPr="005503D2">
        <w:rPr>
          <w:rFonts w:ascii="Arial" w:hAnsi="Arial" w:cs="Arial"/>
        </w:rPr>
        <w:t>Se utiliza para registrar fechas relacionadas con mensajes, solicitudes de amistad y otros elementos. También permite comparar fechas, validar su contenido y convertirlas a distintos formatos.</w:t>
      </w:r>
    </w:p>
    <w:p w14:paraId="41994AF0" w14:textId="77777777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>3.9. Clase Foto</w:t>
      </w:r>
    </w:p>
    <w:p w14:paraId="30DC9D99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Esta clase permite almacenar la información de las fotografías que pertenecen a los álbumes de los usuarios.</w:t>
      </w:r>
    </w:p>
    <w:p w14:paraId="1A96CA34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Cada fotografía contiene datos como la fecha en la que fue capturada, su tamaño, la ruta donde se encuentra almacenada y la cantidad de </w:t>
      </w:r>
      <w:proofErr w:type="spellStart"/>
      <w:r w:rsidRPr="002E7C89">
        <w:rPr>
          <w:rFonts w:ascii="Arial" w:hAnsi="Arial" w:cs="Arial"/>
        </w:rPr>
        <w:t>likes</w:t>
      </w:r>
      <w:proofErr w:type="spellEnd"/>
      <w:r w:rsidRPr="002E7C89">
        <w:rPr>
          <w:rFonts w:ascii="Arial" w:hAnsi="Arial" w:cs="Arial"/>
        </w:rPr>
        <w:t xml:space="preserve"> recibidos. Las imágenes no se muestran directamente en la consola, sino que se utiliza su ruta de almacenamiento para representarlas.</w:t>
      </w:r>
    </w:p>
    <w:p w14:paraId="25D7FBA4" w14:textId="77777777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>3.10. Clase Cadena</w:t>
      </w:r>
    </w:p>
    <w:p w14:paraId="69DD98BE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Esta clase se utiliza para manejar las cadenas de caracteres dentro del programa, como los nombres de usuario, contraseñas, mensajes y demás información de tipo texto.</w:t>
      </w:r>
    </w:p>
    <w:p w14:paraId="7539ACE1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Su propósito es permitir el almacenamiento y la manipulación de textos mediante memoria dinámica, evitando depender directamente de la clase </w:t>
      </w:r>
      <w:proofErr w:type="spellStart"/>
      <w:r w:rsidRPr="002E7C89">
        <w:rPr>
          <w:rFonts w:ascii="Arial" w:hAnsi="Arial" w:cs="Arial"/>
        </w:rPr>
        <w:t>string</w:t>
      </w:r>
      <w:proofErr w:type="spellEnd"/>
      <w:r w:rsidRPr="002E7C89">
        <w:rPr>
          <w:rFonts w:ascii="Arial" w:hAnsi="Arial" w:cs="Arial"/>
        </w:rPr>
        <w:t xml:space="preserve"> de la biblioteca estándar de C++.</w:t>
      </w:r>
    </w:p>
    <w:p w14:paraId="40AA173E" w14:textId="77777777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 xml:space="preserve">3.11. Clase </w:t>
      </w:r>
      <w:proofErr w:type="spellStart"/>
      <w:r w:rsidRPr="002E7C89">
        <w:rPr>
          <w:rFonts w:ascii="Arial" w:hAnsi="Arial" w:cs="Arial"/>
          <w:b/>
          <w:bCs/>
        </w:rPr>
        <w:t>ListaDinamica</w:t>
      </w:r>
      <w:proofErr w:type="spellEnd"/>
    </w:p>
    <w:p w14:paraId="584A87C1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Esta clase permite almacenar diferentes cantidades de elementos utilizando memoria dinámica, sin necesidad de establecer un tamaño fijo para todas las listas.</w:t>
      </w:r>
    </w:p>
    <w:p w14:paraId="3E46D5F9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Se utiliza en diferentes partes del programa para guardar usuarios, amigos, mensajes, solicitudes de amistad, álbumes y fotografías.</w:t>
      </w:r>
    </w:p>
    <w:p w14:paraId="3E8B89A6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Además, permite agregar elementos y acceder a ellos mediante su posición, facilitando la administración de la información almacenada.</w:t>
      </w:r>
    </w:p>
    <w:p w14:paraId="0A2C7721" w14:textId="77777777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 xml:space="preserve">3.12. Clase </w:t>
      </w:r>
      <w:proofErr w:type="spellStart"/>
      <w:r w:rsidRPr="002E7C89">
        <w:rPr>
          <w:rFonts w:ascii="Arial" w:hAnsi="Arial" w:cs="Arial"/>
          <w:b/>
          <w:bCs/>
        </w:rPr>
        <w:t>MedidorRecursos</w:t>
      </w:r>
      <w:proofErr w:type="spellEnd"/>
    </w:p>
    <w:p w14:paraId="66E2EDF3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Esta clase se encarga de registrar el consumo de recursos durante la ejecución del programa.</w:t>
      </w:r>
    </w:p>
    <w:p w14:paraId="2ACF6FA0" w14:textId="77777777" w:rsid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lastRenderedPageBreak/>
        <w:t>Su función principal es contabilizar las iteraciones realizadas por los diferentes procedimientos y registrar información relacionada con el uso de memoria. Esto permite mostrar datos sobre los recursos utilizados por el sistema y analizar la eficiencia de las funcionalidades implementadas.</w:t>
      </w:r>
    </w:p>
    <w:p w14:paraId="6B21A2BF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Para representar la estructura de </w:t>
      </w:r>
      <w:proofErr w:type="spellStart"/>
      <w:r w:rsidRPr="002E7C89">
        <w:rPr>
          <w:rFonts w:ascii="Arial" w:hAnsi="Arial" w:cs="Arial"/>
        </w:rPr>
        <w:t>UdeABook</w:t>
      </w:r>
      <w:proofErr w:type="spellEnd"/>
      <w:r w:rsidRPr="002E7C89">
        <w:rPr>
          <w:rFonts w:ascii="Arial" w:hAnsi="Arial" w:cs="Arial"/>
        </w:rPr>
        <w:t>, realizamos un diagrama de clases UML en el que se muestran las diferentes clases utilizadas en el programa, sus atributos, métodos y las relaciones que existen entre ellas.</w:t>
      </w:r>
    </w:p>
    <w:p w14:paraId="046D6510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El diagrama nos permitió organizar el funcionamiento del sistema antes de su implementación, identificando las responsabilidades de cada clase y la manera en que intercambian información.</w:t>
      </w:r>
    </w:p>
    <w:p w14:paraId="3711FDE3" w14:textId="44FEE3C8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>Estructuras de datos utilizadas</w:t>
      </w:r>
    </w:p>
    <w:p w14:paraId="4845BFD0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Para el desarrollo de </w:t>
      </w:r>
      <w:proofErr w:type="spellStart"/>
      <w:r w:rsidRPr="002E7C89">
        <w:rPr>
          <w:rFonts w:ascii="Arial" w:hAnsi="Arial" w:cs="Arial"/>
        </w:rPr>
        <w:t>UdeABook</w:t>
      </w:r>
      <w:proofErr w:type="spellEnd"/>
      <w:r w:rsidRPr="002E7C89">
        <w:rPr>
          <w:rFonts w:ascii="Arial" w:hAnsi="Arial" w:cs="Arial"/>
        </w:rPr>
        <w:t xml:space="preserve"> utilizamos diferentes estructuras de datos que nos permiten almacenar y manejar la información de los usuarios, sus amistades, mensajes y fotografías.</w:t>
      </w:r>
    </w:p>
    <w:p w14:paraId="36DC59F1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Debido a las restricciones del proyecto, decidimos implementar nuestras propias estructuras utilizando memoria dinámica, evitando el uso de contenedores de la biblioteca estándar de C++.</w:t>
      </w:r>
    </w:p>
    <w:p w14:paraId="3E73420D" w14:textId="77777777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>5.1. Listas dinámicas</w:t>
      </w:r>
    </w:p>
    <w:p w14:paraId="66B9BBD8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Las listas dinámicas se utilizan para almacenar diferentes elementos del programa, como los usuarios registrados, las solicitudes de amistad, los mensajes, los álbumes y las fotografías.</w:t>
      </w:r>
    </w:p>
    <w:p w14:paraId="7E684679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Esta estructura nos permite manejar colecciones de elementos sin depender de un tamaño fijo definido desde el inicio.</w:t>
      </w:r>
    </w:p>
    <w:p w14:paraId="01649D93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Para su implementación utilizamos la clase </w:t>
      </w:r>
      <w:proofErr w:type="spellStart"/>
      <w:r w:rsidRPr="002E7C89">
        <w:rPr>
          <w:rFonts w:ascii="Arial" w:hAnsi="Arial" w:cs="Arial"/>
        </w:rPr>
        <w:t>ListaDinamica</w:t>
      </w:r>
      <w:proofErr w:type="spellEnd"/>
      <w:r w:rsidRPr="002E7C89">
        <w:rPr>
          <w:rFonts w:ascii="Arial" w:hAnsi="Arial" w:cs="Arial"/>
        </w:rPr>
        <w:t>, que permite agregar elementos y acceder a ellos mediante su posición.</w:t>
      </w:r>
    </w:p>
    <w:p w14:paraId="0BFDCF6C" w14:textId="77777777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>5.2. Matriz de adyacencia</w:t>
      </w:r>
    </w:p>
    <w:p w14:paraId="230B0C7F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La matriz de adyacencia es una de las estructuras más importantes del programa, ya que permite representar las relaciones de amistad entre los usuarios.</w:t>
      </w:r>
    </w:p>
    <w:p w14:paraId="79EB3432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Utilizamos una matriz de valores booleanos, donde las filas y columnas representan los identificadores de los usuarios.</w:t>
      </w:r>
    </w:p>
    <w:p w14:paraId="4F3E525E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Cuando dos usuarios son amigos, la posición correspondiente dentro de la matriz almacena el valor verdadero. Como las amistades son mutuas, se actualizan las dos posiciones que representan la relación.</w:t>
      </w:r>
    </w:p>
    <w:p w14:paraId="24EACD79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lastRenderedPageBreak/>
        <w:t>Esta estructura permite consultar si dos usuarios son amigos y calcular cuántos amigos tienen en común, lo cual es necesario para las sugerencias de amistad.</w:t>
      </w:r>
    </w:p>
    <w:p w14:paraId="5ED94EF5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La matriz se implementó utilizando memoria dinámica y cuenta con un método que permite aumentar su capacidad cuando es necesario.</w:t>
      </w:r>
    </w:p>
    <w:p w14:paraId="5ABA93FC" w14:textId="0B801F97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 xml:space="preserve"> Algoritmos principales</w:t>
      </w:r>
    </w:p>
    <w:p w14:paraId="42CC0729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Para el funcionamiento de </w:t>
      </w:r>
      <w:proofErr w:type="spellStart"/>
      <w:r w:rsidRPr="002E7C89">
        <w:rPr>
          <w:rFonts w:ascii="Arial" w:hAnsi="Arial" w:cs="Arial"/>
        </w:rPr>
        <w:t>UdeABook</w:t>
      </w:r>
      <w:proofErr w:type="spellEnd"/>
      <w:r w:rsidRPr="002E7C89">
        <w:rPr>
          <w:rFonts w:ascii="Arial" w:hAnsi="Arial" w:cs="Arial"/>
        </w:rPr>
        <w:t xml:space="preserve"> implementamos diferentes algoritmos que permiten realizar las funciones principales de la red social. Entre ellos se encuentran el inicio de sesión, donde se verifican los datos del usuario; la administración de solicitudes de amistad, que permite enviarlas y aceptarlas; y el manejo de mensajes, que permite enviarlos, recibirlos y buscarlos mediante rangos de fechas. También se implementó la visualización de álbumes y fotografías, junto con la selección aleatoria de fotos de perfil de los amigos.</w:t>
      </w:r>
    </w:p>
    <w:p w14:paraId="283B76DA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Otro algoritmo importante es el manejo de las relaciones de amistad mediante una matriz de adyacencia, que permite verificar si dos usuarios son amigos y calcular cuántos amigos tienen en común. Esta información se utiliza para generar sugerencias de amistad y asignar prioridades a las fotografías mostradas. Además, el programa cuenta con algoritmos para cargar información desde archivos de texto y registrar el consumo de memoria y las iteraciones realizadas durante su ejecución.</w:t>
      </w:r>
    </w:p>
    <w:p w14:paraId="357B94F2" w14:textId="32FB985B" w:rsidR="002E7C89" w:rsidRPr="002E7C89" w:rsidRDefault="002E7C89" w:rsidP="002E7C89">
      <w:pPr>
        <w:rPr>
          <w:rFonts w:ascii="Arial" w:hAnsi="Arial" w:cs="Arial"/>
          <w:b/>
          <w:bCs/>
        </w:rPr>
      </w:pPr>
      <w:r w:rsidRPr="002E7C89">
        <w:rPr>
          <w:rFonts w:ascii="Arial" w:hAnsi="Arial" w:cs="Arial"/>
          <w:b/>
          <w:bCs/>
        </w:rPr>
        <w:t>Formato de los archivos de almacenamiento</w:t>
      </w:r>
    </w:p>
    <w:p w14:paraId="610DEAE5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Para almacenar la información de </w:t>
      </w:r>
      <w:proofErr w:type="spellStart"/>
      <w:r w:rsidRPr="002E7C89">
        <w:rPr>
          <w:rFonts w:ascii="Arial" w:hAnsi="Arial" w:cs="Arial"/>
        </w:rPr>
        <w:t>UdeABook</w:t>
      </w:r>
      <w:proofErr w:type="spellEnd"/>
      <w:r w:rsidRPr="002E7C89">
        <w:rPr>
          <w:rFonts w:ascii="Arial" w:hAnsi="Arial" w:cs="Arial"/>
        </w:rPr>
        <w:t xml:space="preserve"> utilizamos diferentes archivos de texto (.</w:t>
      </w:r>
      <w:proofErr w:type="spellStart"/>
      <w:r w:rsidRPr="002E7C89">
        <w:rPr>
          <w:rFonts w:ascii="Arial" w:hAnsi="Arial" w:cs="Arial"/>
        </w:rPr>
        <w:t>txt</w:t>
      </w:r>
      <w:proofErr w:type="spellEnd"/>
      <w:r w:rsidRPr="002E7C89">
        <w:rPr>
          <w:rFonts w:ascii="Arial" w:hAnsi="Arial" w:cs="Arial"/>
        </w:rPr>
        <w:t>), los cuales permiten conservar los datos de los usuarios, amistades, mensajes, solicitudes y álbumes de fotografías. Cada archivo tiene una función específica: usuarios.txt almacena los datos personales y las credenciales; amistades.txt contiene las relaciones entre usuarios; mensajes.txt guarda los mensajes enviados; solicitudes.txt registra las solicitudes de amistad; y albumes_fotos.txt almacena la información de los álbumes y sus fotografías.</w:t>
      </w:r>
    </w:p>
    <w:p w14:paraId="6DF92B01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La clase </w:t>
      </w:r>
      <w:proofErr w:type="spellStart"/>
      <w:r w:rsidRPr="002E7C89">
        <w:rPr>
          <w:rFonts w:ascii="Arial" w:hAnsi="Arial" w:cs="Arial"/>
        </w:rPr>
        <w:t>GestionArchivos</w:t>
      </w:r>
      <w:proofErr w:type="spellEnd"/>
      <w:r w:rsidRPr="002E7C89">
        <w:rPr>
          <w:rFonts w:ascii="Arial" w:hAnsi="Arial" w:cs="Arial"/>
        </w:rPr>
        <w:t xml:space="preserve"> es la encargada de leer estos archivos y cargar su información en las estructuras del programa. Los datos se organizan mediante campos separados por punto y coma, excepto en el archivo de amistades, donde se utilizan identificadores numéricos separados por espacios. También se implementaron métodos para guardar nuevos mensajes y solicitudes de amistad, permitiendo conservar esta información después de cerrar el programa.</w:t>
      </w:r>
    </w:p>
    <w:p w14:paraId="608AA0D7" w14:textId="77777777" w:rsidR="005503D2" w:rsidRDefault="005503D2">
      <w:pPr>
        <w:rPr>
          <w:rFonts w:ascii="Arial" w:hAnsi="Arial" w:cs="Arial"/>
        </w:rPr>
      </w:pPr>
    </w:p>
    <w:p w14:paraId="10F00A62" w14:textId="77777777" w:rsid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Durante el desarrollo de </w:t>
      </w:r>
      <w:proofErr w:type="spellStart"/>
      <w:r w:rsidRPr="002E7C89">
        <w:rPr>
          <w:rFonts w:ascii="Arial" w:hAnsi="Arial" w:cs="Arial"/>
        </w:rPr>
        <w:t>UdeABook</w:t>
      </w:r>
      <w:proofErr w:type="spellEnd"/>
      <w:r w:rsidRPr="002E7C89">
        <w:rPr>
          <w:rFonts w:ascii="Arial" w:hAnsi="Arial" w:cs="Arial"/>
        </w:rPr>
        <w:t xml:space="preserve"> se presentaron diferentes dificultades relacionadas con la organización de las clases, el manejo de memoria dinámica y </w:t>
      </w:r>
      <w:r w:rsidRPr="002E7C89">
        <w:rPr>
          <w:rFonts w:ascii="Arial" w:hAnsi="Arial" w:cs="Arial"/>
        </w:rPr>
        <w:lastRenderedPageBreak/>
        <w:t>la conexión entre las funcionalidades del programa. Uno de los principales retos fue implementar la matriz de adyacencia para representar las amistades y utilizarla para calcular los amigos en común. También fue necesario organizar correctamente las listas dinámicas para almacenar usuarios, mensajes, solicitudes y fotografías.</w:t>
      </w:r>
    </w:p>
    <w:p w14:paraId="0C6B13CF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 xml:space="preserve">El desarrollo de </w:t>
      </w:r>
      <w:proofErr w:type="spellStart"/>
      <w:r w:rsidRPr="002E7C89">
        <w:rPr>
          <w:rFonts w:ascii="Arial" w:hAnsi="Arial" w:cs="Arial"/>
        </w:rPr>
        <w:t>UdeABook</w:t>
      </w:r>
      <w:proofErr w:type="spellEnd"/>
      <w:r w:rsidRPr="002E7C89">
        <w:rPr>
          <w:rFonts w:ascii="Arial" w:hAnsi="Arial" w:cs="Arial"/>
        </w:rPr>
        <w:t xml:space="preserve"> nos permitió poner en práctica los conocimientos adquiridos durante el curso de Informática II, especialmente sobre la programación orientada a objetos (POO). Mediante el uso de clases, objetos, atributos y métodos, logramos organizar el programa y distribuir las diferentes funcionalidades de la red social.</w:t>
      </w:r>
    </w:p>
    <w:p w14:paraId="02E3968A" w14:textId="77777777" w:rsidR="002E7C89" w:rsidRPr="002E7C89" w:rsidRDefault="002E7C89" w:rsidP="002E7C89">
      <w:pPr>
        <w:rPr>
          <w:rFonts w:ascii="Arial" w:hAnsi="Arial" w:cs="Arial"/>
        </w:rPr>
      </w:pPr>
      <w:r w:rsidRPr="002E7C89">
        <w:rPr>
          <w:rFonts w:ascii="Arial" w:hAnsi="Arial" w:cs="Arial"/>
        </w:rPr>
        <w:t>Además, aplicamos conceptos importantes de la POO, como la encapsulación, la abstracción y las relaciones entre clases. Esto nos permitió comprender mejor la importancia de estructurar el código, utilizar memoria dinámica y desarrollar soluciones de manera organizada, fortaleciendo nuestros conocimientos y habilidades en C++.</w:t>
      </w:r>
    </w:p>
    <w:p w14:paraId="09CD5272" w14:textId="77777777" w:rsidR="002E7C89" w:rsidRPr="002E7C89" w:rsidRDefault="002E7C89" w:rsidP="002E7C89">
      <w:pPr>
        <w:rPr>
          <w:rFonts w:ascii="Arial" w:hAnsi="Arial" w:cs="Arial"/>
        </w:rPr>
      </w:pPr>
    </w:p>
    <w:p w14:paraId="0B2A926C" w14:textId="77777777" w:rsidR="002E7C89" w:rsidRPr="005503D2" w:rsidRDefault="002E7C89">
      <w:pPr>
        <w:rPr>
          <w:rFonts w:ascii="Arial" w:hAnsi="Arial" w:cs="Arial"/>
        </w:rPr>
      </w:pPr>
    </w:p>
    <w:sectPr w:rsidR="002E7C89" w:rsidRPr="005503D2" w:rsidSect="00137E2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23"/>
    <w:rsid w:val="00137E23"/>
    <w:rsid w:val="002E7C89"/>
    <w:rsid w:val="005503D2"/>
    <w:rsid w:val="005D7E69"/>
    <w:rsid w:val="007578DE"/>
    <w:rsid w:val="007C1885"/>
    <w:rsid w:val="00BE4E09"/>
    <w:rsid w:val="00D40506"/>
    <w:rsid w:val="00D970C8"/>
    <w:rsid w:val="00EE6945"/>
    <w:rsid w:val="00F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E664"/>
  <w15:chartTrackingRefBased/>
  <w15:docId w15:val="{59E15055-5EC9-3B4E-97DD-88CADA57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E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E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E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E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E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E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E2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37E23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7E23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933224-82A2-9F4E-91C6-87659C62C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1744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Udeabook</dc:title>
  <dc:subject>Desafío II</dc:subject>
  <dc:creator>JUAN DAVID CAUSIL OSORIO                                                                     JUAN SEBASTIAN RODRIGUEZ LIZCANO</dc:creator>
  <cp:keywords/>
  <dc:description/>
  <cp:lastModifiedBy>JUAN SEBASTIAN RODRIGUEZ LIZCANO</cp:lastModifiedBy>
  <cp:revision>1</cp:revision>
  <dcterms:created xsi:type="dcterms:W3CDTF">2026-10-19T03:13:00Z</dcterms:created>
  <dcterms:modified xsi:type="dcterms:W3CDTF">2026-10-19T04:19:00Z</dcterms:modified>
</cp:coreProperties>
</file>