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Autohaus Royal: KI-Voice-Agent für bessere Telefonservice &amp; Kundenerlebnis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entlastet Ihr Team und automatisiert Anrufe rund um Service, Probefahrten, Rückrufe und Verfügbarkeitsanfragen.</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Das Autohaus Royal GmbH mit Standorten in Berlin Schöneberg, Airport BER und Ludwigsfelde betreut eine breite Kundenbasis mit über 1.800 Gebrauchtfahrzeugen verschiedener Marken. Durch die umfangreiche Fahrzeugauswahl und den Service im Werkstattbereich kommt es insbesondere zu Stoßzeiten, etwa montags oder morgens, häufig zu hohem Telefonaufkommen.</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Dabei sind die Verkaufs- und Serviceteams vielbeschäftigt mit Anfragen zu Fahrzeugverfügbarkeit, Probefahrten, Werkstattterminen oder Rückrufwünschen. Die manuellen Abläufe im Telefonservice und die Koordination über unterschiedliche Standorte wie Berlin und Ludwigsfelde erfordern eine effiziente Organisation, um Kundenanliegen schnell und zuverlässig zu bearbeiten.</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Ihres Verkaufsteams und Werkstatt-Teams durch automatisierte Telefonannahme und Terminvereinbarung.</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24/7 Erreichbarkeit außerhalb der Öffnungszeiten – keine verpassten Anrufe mehr.</w:t>
      </w:r>
    </w:p>
    <w:p w:rsidR="00000000" w:rsidDel="00000000" w:rsidP="00000000" w:rsidRDefault="00000000" w:rsidRPr="00000000" w14:paraId="0000000C">
      <w:pPr>
        <w:spacing w:after="240" w:before="240" w:lineRule="auto"/>
        <w:rPr/>
      </w:pPr>
      <w:r w:rsidDel="00000000" w:rsidR="00000000" w:rsidRPr="00000000">
        <w:rPr>
          <w:rtl w:val="0"/>
        </w:rPr>
        <w:t xml:space="preserve">📅 Automatisierte Buchung von Service-Terminen und Probefahrten direkt am Telefon.</w:t>
      </w:r>
    </w:p>
    <w:p w:rsidR="00000000" w:rsidDel="00000000" w:rsidP="00000000" w:rsidRDefault="00000000" w:rsidRPr="00000000" w14:paraId="0000000D">
      <w:pPr>
        <w:spacing w:after="240" w:before="240" w:lineRule="auto"/>
        <w:rPr/>
      </w:pPr>
      <w:r w:rsidDel="00000000" w:rsidR="00000000" w:rsidRPr="00000000">
        <w:rPr>
          <w:rtl w:val="0"/>
        </w:rPr>
        <w:t xml:space="preserve">🗂 Strukturierte Erfassung von Kunden- und Fahrzeugdaten für nahtlose Weiterverarbeitung.</w:t>
      </w:r>
    </w:p>
    <w:p w:rsidR="00000000" w:rsidDel="00000000" w:rsidP="00000000" w:rsidRDefault="00000000" w:rsidRPr="00000000" w14:paraId="0000000E">
      <w:pPr>
        <w:spacing w:after="240" w:before="240" w:lineRule="auto"/>
        <w:rPr/>
      </w:pPr>
      <w:r w:rsidDel="00000000" w:rsidR="00000000" w:rsidRPr="00000000">
        <w:rPr>
          <w:rtl w:val="0"/>
        </w:rPr>
        <w:t xml:space="preserve">💼 Mehr After-Sales-Umsatz durch proaktive Erinnerungen und systematisches Rückrufmanagement.</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Über 1.800 Fahrzeuge am Standort Berlin und Umgebung</w:t>
      </w:r>
    </w:p>
    <w:p w:rsidR="00000000" w:rsidDel="00000000" w:rsidP="00000000" w:rsidRDefault="00000000" w:rsidRPr="00000000" w14:paraId="00000014">
      <w:pPr>
        <w:spacing w:after="240" w:before="240" w:lineRule="auto"/>
        <w:rPr/>
      </w:pPr>
      <w:r w:rsidDel="00000000" w:rsidR="00000000" w:rsidRPr="00000000">
        <w:rPr>
          <w:rtl w:val="0"/>
        </w:rPr>
        <w:t xml:space="preserve">📞 Effizientes Telefon-Handling bei hohem Anrufvolumen, z.B. montags morgens</w:t>
      </w:r>
    </w:p>
    <w:p w:rsidR="00000000" w:rsidDel="00000000" w:rsidP="00000000" w:rsidRDefault="00000000" w:rsidRPr="00000000" w14:paraId="00000015">
      <w:pPr>
        <w:spacing w:after="240" w:before="240" w:lineRule="auto"/>
        <w:rPr/>
      </w:pPr>
      <w:r w:rsidDel="00000000" w:rsidR="00000000" w:rsidRPr="00000000">
        <w:rPr>
          <w:rtl w:val="0"/>
        </w:rPr>
        <w:t xml:space="preserve">🔄 Automatisierte Termin- und Probefahrt-Buchung mit direkter Datenintegration</w:t>
      </w:r>
    </w:p>
    <w:p w:rsidR="00000000" w:rsidDel="00000000" w:rsidP="00000000" w:rsidRDefault="00000000" w:rsidRPr="00000000" w14:paraId="00000016">
      <w:pPr>
        <w:spacing w:after="240" w:before="240" w:lineRule="auto"/>
        <w:rPr/>
      </w:pPr>
      <w:r w:rsidDel="00000000" w:rsidR="00000000" w:rsidRPr="00000000">
        <w:rPr>
          <w:rtl w:val="0"/>
        </w:rPr>
        <w:t xml:space="preserve">⚙️ Entlastung der Mitarbeiter durch standardisierte und digitalisierte Abläufe</w:t>
      </w:r>
    </w:p>
    <w:p w:rsidR="00000000" w:rsidDel="00000000" w:rsidP="00000000" w:rsidRDefault="00000000" w:rsidRPr="00000000" w14:paraId="00000017">
      <w:pPr>
        <w:spacing w:after="240" w:before="240" w:lineRule="auto"/>
        <w:rPr/>
      </w:pPr>
      <w:r w:rsidDel="00000000" w:rsidR="00000000" w:rsidRPr="00000000">
        <w:rPr>
          <w:rtl w:val="0"/>
        </w:rPr>
        <w:t xml:space="preserve">🎯 24/7 erreichbarer KI-Agent – keine verpassten Kundenanfragen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Lassen Sie uns gemeinsam die Telefonlast im Autohaus Royal GmbH reduzieren und das Kundenerlebnis nachhaltig verbessern. Kontaktieren Sie uns für eine unverbindliche Demo des Prozessia Voice Agents – wir sind eine Agentur aus dem Umfeld der Universität des Saarlandes und freuen uns auf Ihre Anfrage!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