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model AI i wklej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dostajesz od właściciela. Bez niego asystent nie odpowie na nic — to jedyny krok, którego nie da się pominąć.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gesty, wszystkie na jednym przycisku — kliknięcia trzeba wykonać szybko po sobie, bo okulary liczą je w oknie pół sekundy.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przytrzymaj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Co tu jest napisane — obce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Mówi, co jest napisane na tym, na co patrzysz: opakowaniu, tabliczce, etykiecie, szyldzie. Obcy język słyszysz od razu po polsku, bez oryginału. Odpowiedź jest krótka — jedno, dwa zdania.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Przytrzymanie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jest funkcja na zakupy i na spacer po obcym mieście. Wyceluj w opakowanie produktu, tabliczkę informacyjną albo szyld i przytrzymaj przycisk — usłyszysz po polsku, co to jest, zamiast przekręconych obcych słów.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wiele napisów</w:t>
      </w:r>
      <w:r>
        <w:rPr>
          <w:i w:val="false"/>
          <w:iCs w:val="false"/>
        </w:rPr>
        <w:t xml:space="preserve"> — półka w sklepie, ściana z ogłoszeniami — przeczyta tylko ten najważniejszy: największy, na środku, ten, na który wyraźnie celujesz. Nie będzie wyliczał całej półki.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Nazwy marek zostają w oryginale</w:t>
      </w:r>
      <w:r>
        <w:rPr>
          <w:i w:val="false"/>
          <w:iCs w:val="false"/>
        </w:rPr>
        <w:t xml:space="preserve">, bo przetłumaczony „Ariel” to dalej „Ariel”. Ale to, co przy marce napisano, zostaje przetłumaczone — i to zwykle jest cała informacja: węgierskie „mosópor” obok tej nazwy znaczy proszek do prania. Cenę i gramaturę usłyszysz, jeśli stoją przy tym napisie.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Na dłuższy tekst — stronę ulotki, całe menu — ten gest nie jest przeznaczony. Do tego włącz tryb czytania („Czytaj tekst na głos”, sekcja 06) albo po prostu zapytaj głosem.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Jeśli masz starszą wersję aplikacji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Samouczek w niej podaje dwa ostatnie gesty odwrotnie (że przytrzymanie zaczyna nową rozmowę, a trzy kliknięcia czytają kod QR). Prawdziwa jest tabelka powyżej — błąd w samouczku został poprawiony.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Zakupy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Wyceluj w kod kreskowy na opakowaniu i przytrzymaj przycisk. Aplikacja poda nazwę, gramaturę, alergeny i wartości odżywcze z otwartej bazy produktów — także dla produktów zagranicznych, po polsku.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to za produkt?”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„Zeskanuj kod”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to ma kalorii?”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Gdzie zaparkowałem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Powiedz to, wychodząc z samochodu — zajmuje sekundę. Przy powrocie usłyszysz odległość i kierunek, a nie adres, bo na parkingu adres nie pomaga.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„Zapamiętaj, gdzie zaparkowałem”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 to miejsce”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„Gdzie zaparkowałem?”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WhatsApp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Otwiera rozmowę z gotową wiadomością. WYSŁANIE zatwierdzasz sam jednym dotknięciem — WhatsApp nie pozwala obcej aplikacji wysyłać wiadomości w Twoim imieniu.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„Napisz na WhatsAppie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WhatsAppem do Tomka, że już jadę”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napisy w pętli. Rozpoznaje litery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widzę w galerii usuwania ani udostępniania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Przytrzymaj zdjęcie — wtedy wchodzi tryb zaznaczania i pojawiają się przyciski. Aplikacja pisze to teraz nad siatką.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2026-09-16T10:45:28.635Z</dcterms:created>
  <dcterms:modified xsi:type="dcterms:W3CDTF">2026-09-16T10:45:28.642Z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