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FF8" w:rsidRPr="003A5242" w:rsidRDefault="00BA7A4E" w:rsidP="003A5242">
      <w:pPr>
        <w:jc w:val="center"/>
        <w:rPr>
          <w:b/>
          <w:sz w:val="48"/>
          <w:u w:val="single"/>
        </w:rPr>
      </w:pPr>
      <w:r w:rsidRPr="003A5242">
        <w:rPr>
          <w:b/>
          <w:sz w:val="48"/>
          <w:u w:val="single"/>
        </w:rPr>
        <w:t>Procédures stockées – exercices</w:t>
      </w:r>
    </w:p>
    <w:p w:rsidR="00BA7A4E" w:rsidRDefault="00BA7A4E"/>
    <w:p w:rsidR="00BA7A4E" w:rsidRDefault="00BA7A4E" w:rsidP="003C7363">
      <w:pPr>
        <w:pStyle w:val="Paragraphedeliste"/>
        <w:numPr>
          <w:ilvl w:val="0"/>
          <w:numId w:val="1"/>
        </w:numPr>
        <w:jc w:val="both"/>
      </w:pPr>
      <w:r>
        <w:t>Ecrire une procédure stockée (PS) qui affiche le nom et les commentaires des animaux dans le cas où le commentaire n’est pas nul</w:t>
      </w:r>
      <w:r w:rsidR="0087179D">
        <w:t xml:space="preserve"> ou vide</w:t>
      </w:r>
      <w:r>
        <w:t>. Appeler cette procédure pour la tester.</w:t>
      </w:r>
    </w:p>
    <w:p w:rsidR="00BA7A4E" w:rsidRDefault="00BA7A4E" w:rsidP="003C7363">
      <w:pPr>
        <w:pStyle w:val="Paragraphedeliste"/>
        <w:jc w:val="both"/>
      </w:pPr>
    </w:p>
    <w:p w:rsidR="003C7363" w:rsidRDefault="003C7363" w:rsidP="003C7363">
      <w:pPr>
        <w:pStyle w:val="Paragraphedeliste"/>
        <w:numPr>
          <w:ilvl w:val="0"/>
          <w:numId w:val="1"/>
        </w:numPr>
        <w:jc w:val="both"/>
      </w:pPr>
      <w:r>
        <w:t>Ecrire une PS qui affiche le nom, le sexe, le nom de la race et le nom de l’espèce des animaux</w:t>
      </w:r>
      <w:r w:rsidR="00780574">
        <w:t xml:space="preserve"> nés en 2010.</w:t>
      </w:r>
      <w:r w:rsidR="00F15807">
        <w:t xml:space="preserve"> (</w:t>
      </w:r>
      <w:proofErr w:type="gramStart"/>
      <w:r w:rsidR="00F15807">
        <w:t>attention</w:t>
      </w:r>
      <w:proofErr w:type="gramEnd"/>
      <w:r w:rsidR="00F15807">
        <w:t xml:space="preserve"> certains animaux n’ont pas de race ou d’espèce associées).</w:t>
      </w:r>
    </w:p>
    <w:p w:rsidR="00E45B75" w:rsidRDefault="00E45B75" w:rsidP="00E45B75">
      <w:pPr>
        <w:pStyle w:val="Paragraphedeliste"/>
      </w:pPr>
    </w:p>
    <w:p w:rsidR="003C7363" w:rsidRDefault="00780574" w:rsidP="003C7363">
      <w:pPr>
        <w:pStyle w:val="Paragraphedeliste"/>
        <w:numPr>
          <w:ilvl w:val="0"/>
          <w:numId w:val="1"/>
        </w:numPr>
        <w:jc w:val="both"/>
      </w:pPr>
      <w:r>
        <w:t>Ecrire une PS qui renvoie (paramètre OUT)</w:t>
      </w:r>
      <w:r w:rsidR="008F4BC4">
        <w:t xml:space="preserve"> le prix d’une race en fonction de l’id de la race (paramètre IN). Afficher ensuite le prix renvoyé par la PS.</w:t>
      </w:r>
    </w:p>
    <w:p w:rsidR="008F4BC4" w:rsidRDefault="008F4BC4" w:rsidP="008F4BC4">
      <w:pPr>
        <w:pStyle w:val="Paragraphedeliste"/>
      </w:pPr>
      <w:bookmarkStart w:id="0" w:name="_GoBack"/>
      <w:bookmarkEnd w:id="0"/>
    </w:p>
    <w:p w:rsidR="008F4BC4" w:rsidRDefault="008F4BC4" w:rsidP="007820E5">
      <w:pPr>
        <w:pStyle w:val="Paragraphedeliste"/>
        <w:numPr>
          <w:ilvl w:val="0"/>
          <w:numId w:val="1"/>
        </w:numPr>
        <w:jc w:val="both"/>
      </w:pPr>
      <w:r>
        <w:t xml:space="preserve"> </w:t>
      </w:r>
      <w:r w:rsidR="007820E5">
        <w:t xml:space="preserve">Ecrire une PS qui renvoie (paramètre OUT) le prix moyen des races. </w:t>
      </w:r>
      <w:r w:rsidR="00EC3B30">
        <w:t>Afficher ensuite la moyenne.</w:t>
      </w:r>
    </w:p>
    <w:p w:rsidR="00EC3B30" w:rsidRDefault="00EC3B30" w:rsidP="00EC3B30">
      <w:pPr>
        <w:pStyle w:val="Paragraphedeliste"/>
      </w:pPr>
    </w:p>
    <w:p w:rsidR="007820E5" w:rsidRDefault="00EC3B30" w:rsidP="002E723A">
      <w:pPr>
        <w:pStyle w:val="Paragraphedeliste"/>
        <w:numPr>
          <w:ilvl w:val="0"/>
          <w:numId w:val="1"/>
        </w:numPr>
        <w:jc w:val="both"/>
      </w:pPr>
      <w:r>
        <w:t xml:space="preserve">Ecrire une PS qui </w:t>
      </w:r>
      <w:r w:rsidR="002E723A">
        <w:t xml:space="preserve">affiche </w:t>
      </w:r>
      <w:r>
        <w:t>le nombre d’animaux</w:t>
      </w:r>
      <w:r w:rsidR="002E723A">
        <w:t xml:space="preserve"> par race qui sont d’un sexe donné (sexe en paramètre IN). Appeler ensuite cette procédure pour la tester.</w:t>
      </w:r>
      <w:r w:rsidR="0067569D">
        <w:t xml:space="preserve"> (</w:t>
      </w:r>
      <w:proofErr w:type="gramStart"/>
      <w:r w:rsidR="0067569D">
        <w:t>attention</w:t>
      </w:r>
      <w:proofErr w:type="gramEnd"/>
      <w:r w:rsidR="0067569D">
        <w:t xml:space="preserve"> le sexe n’est pas toujours renseigné)</w:t>
      </w:r>
    </w:p>
    <w:p w:rsidR="002E723A" w:rsidRDefault="002E723A" w:rsidP="002E723A">
      <w:pPr>
        <w:pStyle w:val="Paragraphedeliste"/>
      </w:pPr>
    </w:p>
    <w:p w:rsidR="002E723A" w:rsidRDefault="002E723A" w:rsidP="002E723A">
      <w:pPr>
        <w:pStyle w:val="Paragraphedeliste"/>
        <w:numPr>
          <w:ilvl w:val="0"/>
          <w:numId w:val="1"/>
        </w:numPr>
        <w:jc w:val="both"/>
      </w:pPr>
      <w:r>
        <w:t>Modifier la PS précédente de façon à renvoyer (paramètre OUT) le nombre d’animaux qui sont d’un sexe donné (paramètre IN) pour une race donnée (id en paramètre IN). Afficher ensuite ce nombre.</w:t>
      </w:r>
    </w:p>
    <w:p w:rsidR="00044247" w:rsidRDefault="00044247" w:rsidP="00044247">
      <w:pPr>
        <w:pStyle w:val="Paragraphedeliste"/>
      </w:pPr>
    </w:p>
    <w:sectPr w:rsidR="000442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A4923"/>
    <w:multiLevelType w:val="hybridMultilevel"/>
    <w:tmpl w:val="B358AB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A4E"/>
    <w:rsid w:val="00044247"/>
    <w:rsid w:val="000570E6"/>
    <w:rsid w:val="002E723A"/>
    <w:rsid w:val="003A5242"/>
    <w:rsid w:val="003C7363"/>
    <w:rsid w:val="0067569D"/>
    <w:rsid w:val="006813A7"/>
    <w:rsid w:val="00780574"/>
    <w:rsid w:val="007820E5"/>
    <w:rsid w:val="00853AC2"/>
    <w:rsid w:val="0087179D"/>
    <w:rsid w:val="008F4BC4"/>
    <w:rsid w:val="008F7268"/>
    <w:rsid w:val="00BA7A4E"/>
    <w:rsid w:val="00E45B75"/>
    <w:rsid w:val="00EC3B30"/>
    <w:rsid w:val="00F15807"/>
    <w:rsid w:val="00F8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039B4"/>
  <w15:docId w15:val="{8B0BFE17-D8B8-4EE7-A9C1-2C0566389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242"/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7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 Dominique</dc:creator>
  <cp:lastModifiedBy>Vidal Jean-Charles</cp:lastModifiedBy>
  <cp:revision>10</cp:revision>
  <dcterms:created xsi:type="dcterms:W3CDTF">2017-07-12T08:58:00Z</dcterms:created>
  <dcterms:modified xsi:type="dcterms:W3CDTF">2018-10-24T12:56:00Z</dcterms:modified>
</cp:coreProperties>
</file>