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A6809" w14:textId="25B02879" w:rsidR="00DD21C7" w:rsidRDefault="00935ABB" w:rsidP="00935ABB">
      <w:pPr>
        <w:pStyle w:val="Prrafodelista"/>
        <w:numPr>
          <w:ilvl w:val="0"/>
          <w:numId w:val="1"/>
        </w:numPr>
      </w:pPr>
      <w:r>
        <w:t>Looks great! But the graphics are not that good. It would be great to upgrade those.</w:t>
      </w:r>
    </w:p>
    <w:p w14:paraId="720D80CC" w14:textId="539390EE" w:rsidR="00935ABB" w:rsidRDefault="00935ABB" w:rsidP="00935ABB">
      <w:pPr>
        <w:pStyle w:val="Prrafodelista"/>
        <w:numPr>
          <w:ilvl w:val="1"/>
          <w:numId w:val="1"/>
        </w:numPr>
      </w:pPr>
      <w:r>
        <w:t>Response: Yes, the graphics were made on paint because I made the whole game all by myself and I am a developer, not a designer. But for sure on the next version I would hire someone to do the design for me.</w:t>
      </w:r>
    </w:p>
    <w:p w14:paraId="146D0B96" w14:textId="2083862C" w:rsidR="00935ABB" w:rsidRDefault="00935ABB" w:rsidP="00935ABB">
      <w:pPr>
        <w:pStyle w:val="Prrafodelista"/>
        <w:numPr>
          <w:ilvl w:val="0"/>
          <w:numId w:val="1"/>
        </w:numPr>
      </w:pPr>
      <w:r>
        <w:t>The controls are not good related to physics. Everything else is good.</w:t>
      </w:r>
    </w:p>
    <w:p w14:paraId="70BF0033" w14:textId="2A62F888" w:rsidR="00935ABB" w:rsidRDefault="00935ABB" w:rsidP="00935ABB">
      <w:pPr>
        <w:pStyle w:val="Prrafodelista"/>
        <w:numPr>
          <w:ilvl w:val="1"/>
          <w:numId w:val="1"/>
        </w:numPr>
      </w:pPr>
      <w:r>
        <w:t>I did a follow up on this asking what does “not good” means.</w:t>
      </w:r>
    </w:p>
    <w:p w14:paraId="6BDFE7F1" w14:textId="16AECC66" w:rsidR="00935ABB" w:rsidRDefault="00935ABB" w:rsidP="00935ABB">
      <w:pPr>
        <w:pStyle w:val="Prrafodelista"/>
        <w:numPr>
          <w:ilvl w:val="1"/>
          <w:numId w:val="1"/>
        </w:numPr>
      </w:pPr>
      <w:r>
        <w:t>Response: I fore sure would investigate that gravity behavior you mention while the character jumps.</w:t>
      </w:r>
    </w:p>
    <w:p w14:paraId="27A284CE" w14:textId="644A28D8" w:rsidR="00935ABB" w:rsidRDefault="00935ABB" w:rsidP="00935ABB">
      <w:pPr>
        <w:pStyle w:val="Prrafodelista"/>
        <w:numPr>
          <w:ilvl w:val="1"/>
          <w:numId w:val="1"/>
        </w:numPr>
      </w:pPr>
      <w:r>
        <w:t>Fixed some unwanted behavior.</w:t>
      </w:r>
    </w:p>
    <w:p w14:paraId="2071CD1C" w14:textId="1E4E1FEE" w:rsidR="00935ABB" w:rsidRDefault="00127F6E" w:rsidP="00935ABB">
      <w:pPr>
        <w:pStyle w:val="Prrafodelista"/>
        <w:numPr>
          <w:ilvl w:val="0"/>
          <w:numId w:val="1"/>
        </w:numPr>
      </w:pPr>
      <w:r>
        <w:t>The whole game looks great. But the difficulties are really difficult, even on “easy”.</w:t>
      </w:r>
    </w:p>
    <w:p w14:paraId="362B9D7E" w14:textId="13833C18" w:rsidR="00127F6E" w:rsidRDefault="00127F6E" w:rsidP="00127F6E">
      <w:pPr>
        <w:pStyle w:val="Prrafodelista"/>
        <w:numPr>
          <w:ilvl w:val="1"/>
          <w:numId w:val="1"/>
        </w:numPr>
      </w:pPr>
      <w:r>
        <w:t>Right, so I would have to make the game even easier.</w:t>
      </w:r>
    </w:p>
    <w:sectPr w:rsidR="00127F6E" w:rsidSect="009B7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56FDF"/>
    <w:multiLevelType w:val="hybridMultilevel"/>
    <w:tmpl w:val="053C1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C3"/>
    <w:rsid w:val="00127F6E"/>
    <w:rsid w:val="004570C3"/>
    <w:rsid w:val="00935ABB"/>
    <w:rsid w:val="009B7FD1"/>
    <w:rsid w:val="00D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771BAC"/>
  <w15:chartTrackingRefBased/>
  <w15:docId w15:val="{1CD4DA96-770A-4289-A27D-B41E09E6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Maroñas González</dc:creator>
  <cp:keywords/>
  <dc:description/>
  <cp:lastModifiedBy>Sebastián Maroñas González</cp:lastModifiedBy>
  <cp:revision>2</cp:revision>
  <dcterms:created xsi:type="dcterms:W3CDTF">2020-08-19T19:51:00Z</dcterms:created>
  <dcterms:modified xsi:type="dcterms:W3CDTF">2020-08-19T20:06:00Z</dcterms:modified>
</cp:coreProperties>
</file>